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F700" w14:textId="6DA2F208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3048A673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747274" w14:textId="77777777" w:rsidR="001A5D3A" w:rsidRDefault="001A5D3A" w:rsidP="001A5D3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33FF6C76" w14:textId="4DE02313" w:rsidR="001A5D3A" w:rsidRDefault="001A5D3A" w:rsidP="001A5D3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D6049">
        <w:rPr>
          <w:rFonts w:ascii="Cambria" w:hAnsi="Cambria"/>
          <w:b/>
          <w:bCs/>
          <w:sz w:val="24"/>
          <w:szCs w:val="24"/>
        </w:rPr>
        <w:t>„Zakup wraz z dostawą kruszywa naturalnego łamanego na ulepszenie dróg gruntowych w Gminie Pobiedziska w roku 2021”</w:t>
      </w:r>
    </w:p>
    <w:p w14:paraId="68F0AE4D" w14:textId="497EACD4" w:rsidR="001A5D3A" w:rsidRPr="00D131AD" w:rsidRDefault="001A5D3A" w:rsidP="001A5D3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428D38D0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7477D2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6493B201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78F2C056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dostawa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1E1CDD4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dostaw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1C9CC1B9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6EF87519" w14:textId="77777777" w:rsidR="001A5D3A" w:rsidRPr="003E54B2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3954D917" w14:textId="77777777" w:rsidR="0019644B" w:rsidRPr="006C5808" w:rsidRDefault="0019644B" w:rsidP="0019644B">
      <w:pPr>
        <w:pStyle w:val="Zwykytekst"/>
        <w:rPr>
          <w:rFonts w:asciiTheme="majorHAnsi" w:hAnsiTheme="majorHAnsi"/>
        </w:rPr>
        <w:sectPr w:rsidR="0019644B" w:rsidRPr="006C5808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1F841DCF" w14:textId="77777777" w:rsidR="005D2921" w:rsidRDefault="005D2921" w:rsidP="007477D2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C5F4" w14:textId="77777777" w:rsidR="00000000" w:rsidRDefault="007477D2">
      <w:r>
        <w:separator/>
      </w:r>
    </w:p>
  </w:endnote>
  <w:endnote w:type="continuationSeparator" w:id="0">
    <w:p w14:paraId="3B65F490" w14:textId="77777777" w:rsidR="00000000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77777777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>
          <w:rPr>
            <w:rFonts w:ascii="Cambria" w:hAnsi="Cambria"/>
          </w:rPr>
          <w:t>1.2021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7477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5157" w14:textId="77777777" w:rsidR="00000000" w:rsidRDefault="007477D2">
      <w:r>
        <w:separator/>
      </w:r>
    </w:p>
  </w:footnote>
  <w:footnote w:type="continuationSeparator" w:id="0">
    <w:p w14:paraId="0D694A54" w14:textId="77777777" w:rsidR="00000000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19644B"/>
    <w:rsid w:val="001A5D3A"/>
    <w:rsid w:val="005D2921"/>
    <w:rsid w:val="007477D2"/>
    <w:rsid w:val="008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</cp:revision>
  <dcterms:created xsi:type="dcterms:W3CDTF">2021-03-05T11:30:00Z</dcterms:created>
  <dcterms:modified xsi:type="dcterms:W3CDTF">2021-03-05T12:15:00Z</dcterms:modified>
</cp:coreProperties>
</file>