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6D86D565"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  <w:t xml:space="preserve">           </w:t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B87B1D">
        <w:rPr>
          <w:b/>
          <w:i/>
          <w:sz w:val="20"/>
          <w:szCs w:val="20"/>
        </w:rPr>
        <w:t>4</w:t>
      </w:r>
    </w:p>
    <w:p w14:paraId="750EEDBC" w14:textId="77777777" w:rsidR="00923EAB" w:rsidRPr="00FD3BFF" w:rsidRDefault="00923EAB" w:rsidP="00923EAB">
      <w:pPr>
        <w:ind w:left="7788"/>
        <w:rPr>
          <w:i/>
          <w:sz w:val="20"/>
          <w:szCs w:val="20"/>
        </w:rPr>
      </w:pPr>
    </w:p>
    <w:p w14:paraId="6577515F" w14:textId="7A6C70E9"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14:paraId="2CC0255D" w14:textId="1487AE6B" w:rsidR="00923EAB" w:rsidRPr="00D15E47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3A3E18">
        <w:rPr>
          <w:b/>
          <w:sz w:val="20"/>
          <w:szCs w:val="20"/>
        </w:rPr>
        <w:t>–</w:t>
      </w:r>
      <w:r w:rsidR="00CD3239">
        <w:rPr>
          <w:b/>
          <w:sz w:val="20"/>
          <w:szCs w:val="20"/>
        </w:rPr>
        <w:t xml:space="preserve"> 50</w:t>
      </w:r>
      <w:bookmarkStart w:id="0" w:name="_GoBack"/>
      <w:bookmarkEnd w:id="0"/>
      <w:r w:rsidR="00923EAB" w:rsidRPr="00D15E47">
        <w:rPr>
          <w:b/>
          <w:sz w:val="20"/>
          <w:szCs w:val="20"/>
        </w:rPr>
        <w:t>/202</w:t>
      </w:r>
      <w:r w:rsidR="00AE7B62">
        <w:rPr>
          <w:b/>
          <w:sz w:val="20"/>
          <w:szCs w:val="20"/>
        </w:rPr>
        <w:t>2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14:paraId="711BF340" w14:textId="77777777"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F41328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F41328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F41328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45E1C569" w14:textId="6102223A"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3C2CA527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Pr="008A1C04">
        <w:rPr>
          <w:i/>
          <w:sz w:val="18"/>
          <w:szCs w:val="18"/>
        </w:rPr>
        <w:t xml:space="preserve"> </w:t>
      </w:r>
      <w:r w:rsidR="007E016B">
        <w:rPr>
          <w:i/>
          <w:sz w:val="18"/>
          <w:szCs w:val="18"/>
        </w:rPr>
        <w:t>ust.1 pkt. 2)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 xml:space="preserve">dla zamówień do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48B1F38C" w14:textId="46380281" w:rsidR="003A3E18" w:rsidRDefault="00812B34" w:rsidP="003A3E18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14:paraId="372F1021" w14:textId="5D1FA1AB" w:rsidR="00721783" w:rsidRPr="00C6667A" w:rsidRDefault="00B87B1D" w:rsidP="00721783">
      <w:pPr>
        <w:spacing w:after="120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Sukcesywna dostawa armatury wodociągowej oraz kształtek przez okres 12 miesięcy</w:t>
      </w:r>
    </w:p>
    <w:p w14:paraId="1E27D1BC" w14:textId="57B5A83B"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CBD1AA7" w14:textId="77777777" w:rsidR="00FC57FD" w:rsidRPr="008A1C04" w:rsidRDefault="00FC57FD" w:rsidP="00FC57FD">
      <w:pPr>
        <w:rPr>
          <w:sz w:val="18"/>
          <w:szCs w:val="18"/>
        </w:rPr>
      </w:pPr>
    </w:p>
    <w:p w14:paraId="3DB43B34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64739434" w14:textId="77777777" w:rsidR="002C3642" w:rsidRDefault="002C3642" w:rsidP="002C3642">
      <w:pPr>
        <w:ind w:left="360"/>
        <w:rPr>
          <w:sz w:val="18"/>
          <w:szCs w:val="18"/>
        </w:rPr>
      </w:pPr>
    </w:p>
    <w:p w14:paraId="23BC94A0" w14:textId="1ED9139B"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14:paraId="462A209E" w14:textId="77777777"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14:paraId="149E8D7A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2A632B4B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06BF93D3" w14:textId="77777777" w:rsidR="003F1B89" w:rsidRDefault="003F1B89" w:rsidP="00FC57FD">
      <w:pPr>
        <w:rPr>
          <w:sz w:val="18"/>
          <w:szCs w:val="18"/>
        </w:rPr>
      </w:pPr>
    </w:p>
    <w:p w14:paraId="01F8B82D" w14:textId="77777777" w:rsidR="00E3608A" w:rsidRDefault="00E3608A" w:rsidP="00FC57FD">
      <w:pPr>
        <w:rPr>
          <w:sz w:val="18"/>
          <w:szCs w:val="18"/>
        </w:rPr>
      </w:pPr>
    </w:p>
    <w:p w14:paraId="3DBE59C9" w14:textId="77777777" w:rsidR="00E3608A" w:rsidRDefault="00E3608A" w:rsidP="00FC57FD">
      <w:pPr>
        <w:rPr>
          <w:sz w:val="18"/>
          <w:szCs w:val="18"/>
        </w:rPr>
      </w:pPr>
    </w:p>
    <w:p w14:paraId="7E96ABDD" w14:textId="77777777" w:rsidR="003F1B89" w:rsidRDefault="003F1B89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138C1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19B37068" w:rsidR="00FC57FD" w:rsidRPr="008A1C04" w:rsidRDefault="00FC57FD" w:rsidP="00086C5B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86C5B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138C1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74AECF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138C1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E9E6AA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C7F1A9E" w14:textId="77777777" w:rsidR="00517C0B" w:rsidRDefault="00517C0B" w:rsidP="00FC57FD"/>
    <w:p w14:paraId="3369C8BC" w14:textId="77777777" w:rsidR="00C549A8" w:rsidRDefault="00C549A8" w:rsidP="00FC57FD"/>
    <w:sectPr w:rsidR="00C549A8" w:rsidSect="004E14CC">
      <w:footerReference w:type="default" r:id="rId9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76BC0" w14:textId="77777777" w:rsidR="00CA6CF5" w:rsidRDefault="00CA6CF5" w:rsidP="00B96A02">
      <w:pPr>
        <w:spacing w:line="240" w:lineRule="auto"/>
      </w:pPr>
      <w:r>
        <w:separator/>
      </w:r>
    </w:p>
  </w:endnote>
  <w:endnote w:type="continuationSeparator" w:id="0">
    <w:p w14:paraId="650AA65D" w14:textId="77777777" w:rsidR="00CA6CF5" w:rsidRDefault="00CA6CF5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A56D" w14:textId="77777777"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09570CCE" w14:textId="6A634C97" w:rsidR="004522BD" w:rsidRDefault="004E14CC" w:rsidP="004522BD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B87B1D">
      <w:rPr>
        <w:rFonts w:cs="Arial"/>
        <w:i/>
        <w:sz w:val="16"/>
        <w:szCs w:val="16"/>
      </w:rPr>
      <w:t>4</w:t>
    </w:r>
    <w:r>
      <w:rPr>
        <w:rFonts w:cs="Arial"/>
        <w:i/>
        <w:sz w:val="18"/>
        <w:szCs w:val="18"/>
      </w:rPr>
      <w:t xml:space="preserve"> – </w:t>
    </w:r>
    <w:r w:rsidR="00B87B1D">
      <w:rPr>
        <w:rFonts w:cs="Arial"/>
        <w:i/>
        <w:sz w:val="16"/>
        <w:szCs w:val="16"/>
      </w:rPr>
      <w:t>Sukcesywna dostawa armatury wodociągowej oraz kształtek przez okres 12 miesięcy</w:t>
    </w:r>
  </w:p>
  <w:p w14:paraId="26120D5E" w14:textId="6B92E11F" w:rsidR="00517C0B" w:rsidRPr="004E14CC" w:rsidRDefault="004E14CC" w:rsidP="004522BD">
    <w:pPr>
      <w:pStyle w:val="Stopka"/>
      <w:ind w:right="-2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CD3239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A0CF9" w14:textId="77777777" w:rsidR="00CA6CF5" w:rsidRDefault="00CA6CF5" w:rsidP="00B96A02">
      <w:pPr>
        <w:spacing w:line="240" w:lineRule="auto"/>
      </w:pPr>
      <w:r>
        <w:separator/>
      </w:r>
    </w:p>
  </w:footnote>
  <w:footnote w:type="continuationSeparator" w:id="0">
    <w:p w14:paraId="7F526D1B" w14:textId="77777777" w:rsidR="00CA6CF5" w:rsidRDefault="00CA6CF5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20D30"/>
    <w:rsid w:val="000255BB"/>
    <w:rsid w:val="00044C42"/>
    <w:rsid w:val="00086C5B"/>
    <w:rsid w:val="000C39B6"/>
    <w:rsid w:val="0011107B"/>
    <w:rsid w:val="001A058C"/>
    <w:rsid w:val="001E1A74"/>
    <w:rsid w:val="001F418D"/>
    <w:rsid w:val="00204502"/>
    <w:rsid w:val="00205826"/>
    <w:rsid w:val="0027266B"/>
    <w:rsid w:val="002A1194"/>
    <w:rsid w:val="002C3642"/>
    <w:rsid w:val="00376DC0"/>
    <w:rsid w:val="003A3E18"/>
    <w:rsid w:val="003A50FB"/>
    <w:rsid w:val="003F1B89"/>
    <w:rsid w:val="003F49BD"/>
    <w:rsid w:val="0040196E"/>
    <w:rsid w:val="00423F52"/>
    <w:rsid w:val="004522BD"/>
    <w:rsid w:val="00453D8C"/>
    <w:rsid w:val="004678B8"/>
    <w:rsid w:val="004E0D12"/>
    <w:rsid w:val="004E14CC"/>
    <w:rsid w:val="004F7160"/>
    <w:rsid w:val="00501798"/>
    <w:rsid w:val="00517C0B"/>
    <w:rsid w:val="005C0054"/>
    <w:rsid w:val="005D37B7"/>
    <w:rsid w:val="006138C1"/>
    <w:rsid w:val="0062201B"/>
    <w:rsid w:val="006223A4"/>
    <w:rsid w:val="00623822"/>
    <w:rsid w:val="006257B8"/>
    <w:rsid w:val="00634870"/>
    <w:rsid w:val="00661696"/>
    <w:rsid w:val="0066182B"/>
    <w:rsid w:val="006E3EC3"/>
    <w:rsid w:val="006F7246"/>
    <w:rsid w:val="00721783"/>
    <w:rsid w:val="00745617"/>
    <w:rsid w:val="00784990"/>
    <w:rsid w:val="007A568E"/>
    <w:rsid w:val="007B6214"/>
    <w:rsid w:val="007E016B"/>
    <w:rsid w:val="008024F5"/>
    <w:rsid w:val="00812B34"/>
    <w:rsid w:val="008A1C04"/>
    <w:rsid w:val="008B3EE8"/>
    <w:rsid w:val="008B6CD5"/>
    <w:rsid w:val="00923EAB"/>
    <w:rsid w:val="009E12D9"/>
    <w:rsid w:val="009F7306"/>
    <w:rsid w:val="00A02A6B"/>
    <w:rsid w:val="00A36ED4"/>
    <w:rsid w:val="00A7677C"/>
    <w:rsid w:val="00A81709"/>
    <w:rsid w:val="00AC027E"/>
    <w:rsid w:val="00AE021F"/>
    <w:rsid w:val="00AE7B62"/>
    <w:rsid w:val="00B7736E"/>
    <w:rsid w:val="00B87B1D"/>
    <w:rsid w:val="00B96A02"/>
    <w:rsid w:val="00BC4DCD"/>
    <w:rsid w:val="00C02928"/>
    <w:rsid w:val="00C13814"/>
    <w:rsid w:val="00C549A8"/>
    <w:rsid w:val="00C8017D"/>
    <w:rsid w:val="00C833FD"/>
    <w:rsid w:val="00CA6CF5"/>
    <w:rsid w:val="00CB2D59"/>
    <w:rsid w:val="00CD3239"/>
    <w:rsid w:val="00D15019"/>
    <w:rsid w:val="00E3608A"/>
    <w:rsid w:val="00E82FB1"/>
    <w:rsid w:val="00EB282D"/>
    <w:rsid w:val="00EE4E15"/>
    <w:rsid w:val="00F631D2"/>
    <w:rsid w:val="00FB17D2"/>
    <w:rsid w:val="00FC57FD"/>
    <w:rsid w:val="00FD3BFF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7898F-F405-4765-9005-FA418AB0B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21</cp:revision>
  <dcterms:created xsi:type="dcterms:W3CDTF">2021-03-23T12:29:00Z</dcterms:created>
  <dcterms:modified xsi:type="dcterms:W3CDTF">2022-09-12T06:33:00Z</dcterms:modified>
</cp:coreProperties>
</file>