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DD1A" w14:textId="67D3CA50" w:rsidR="00A92D7A" w:rsidRPr="00A92D7A" w:rsidRDefault="00A92D7A" w:rsidP="00A92D7A">
      <w:pPr>
        <w:spacing w:line="240" w:lineRule="auto"/>
        <w:ind w:left="1080" w:hanging="720"/>
        <w:jc w:val="right"/>
        <w:rPr>
          <w:sz w:val="16"/>
          <w:szCs w:val="16"/>
        </w:rPr>
      </w:pPr>
      <w:r w:rsidRPr="00A92D7A">
        <w:rPr>
          <w:sz w:val="16"/>
          <w:szCs w:val="16"/>
        </w:rPr>
        <w:t>Załącznik nr 3 do zapytania ofertowego</w:t>
      </w:r>
    </w:p>
    <w:p w14:paraId="5ACBCFBC" w14:textId="77777777" w:rsidR="00B14B60" w:rsidRPr="005B1605" w:rsidRDefault="00B14B60" w:rsidP="00B14B60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B1605">
        <w:rPr>
          <w:b/>
          <w:sz w:val="20"/>
          <w:szCs w:val="20"/>
        </w:rPr>
        <w:t>SPOSÓB PRZYGOTOWANIA</w:t>
      </w:r>
      <w:r>
        <w:rPr>
          <w:b/>
          <w:sz w:val="20"/>
          <w:szCs w:val="20"/>
        </w:rPr>
        <w:t xml:space="preserve"> OFERTY</w:t>
      </w:r>
    </w:p>
    <w:p w14:paraId="33858A0B" w14:textId="0C53BF7E" w:rsidR="00B14B60" w:rsidRPr="000B3D72" w:rsidRDefault="000B3D72" w:rsidP="000B3D72">
      <w:pPr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Ofertę złożoną na platformie zakupowej Wykonawca zobowiązuje się dopełnić przesłaniem poczt</w:t>
      </w:r>
      <w:r w:rsidR="00A92D7A">
        <w:rPr>
          <w:color w:val="000000"/>
          <w:sz w:val="20"/>
          <w:szCs w:val="20"/>
        </w:rPr>
        <w:t>ą</w:t>
      </w:r>
      <w:r>
        <w:rPr>
          <w:color w:val="000000"/>
          <w:sz w:val="20"/>
          <w:szCs w:val="20"/>
        </w:rPr>
        <w:t xml:space="preserve"> tradycyjną </w:t>
      </w:r>
      <w:proofErr w:type="gramStart"/>
      <w:r w:rsidR="00B14B60" w:rsidRPr="000B3D72">
        <w:rPr>
          <w:color w:val="000000"/>
          <w:sz w:val="20"/>
          <w:szCs w:val="20"/>
        </w:rPr>
        <w:t>próbn</w:t>
      </w:r>
      <w:r>
        <w:rPr>
          <w:color w:val="000000"/>
          <w:sz w:val="20"/>
          <w:szCs w:val="20"/>
        </w:rPr>
        <w:t xml:space="preserve">ych </w:t>
      </w:r>
      <w:r w:rsidR="00B14B60" w:rsidRPr="000B3D72">
        <w:rPr>
          <w:color w:val="000000"/>
          <w:sz w:val="20"/>
          <w:szCs w:val="20"/>
        </w:rPr>
        <w:t xml:space="preserve"> wydruk</w:t>
      </w:r>
      <w:r>
        <w:rPr>
          <w:color w:val="000000"/>
          <w:sz w:val="20"/>
          <w:szCs w:val="20"/>
        </w:rPr>
        <w:t>ów</w:t>
      </w:r>
      <w:proofErr w:type="gramEnd"/>
      <w:r w:rsidR="00B14B60" w:rsidRPr="000B3D7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danego projektu </w:t>
      </w:r>
      <w:r w:rsidR="00B14B60" w:rsidRPr="000B3D72">
        <w:rPr>
          <w:color w:val="000000"/>
          <w:sz w:val="20"/>
          <w:szCs w:val="20"/>
        </w:rPr>
        <w:t>wraz z egzemplarzem okazowym publikacji:</w:t>
      </w:r>
    </w:p>
    <w:p w14:paraId="250D9D57" w14:textId="77777777" w:rsidR="00B14B60" w:rsidRPr="00B14B60" w:rsidRDefault="00B14B60" w:rsidP="00B14B60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B14B60">
        <w:rPr>
          <w:color w:val="000000" w:themeColor="text1"/>
          <w:sz w:val="20"/>
          <w:szCs w:val="20"/>
        </w:rPr>
        <w:t xml:space="preserve">Broszurę nie gorszej jakości do publikacji określonego w opisie przedmiotu zamówienia w poz. nr 1. „Wieści muzealnych” </w:t>
      </w:r>
    </w:p>
    <w:p w14:paraId="1659E82D" w14:textId="77777777" w:rsidR="00B14B60" w:rsidRPr="00B14B60" w:rsidRDefault="00B14B60" w:rsidP="00B14B60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B14B60">
        <w:rPr>
          <w:color w:val="000000" w:themeColor="text1"/>
          <w:sz w:val="20"/>
          <w:szCs w:val="20"/>
        </w:rPr>
        <w:t xml:space="preserve">Wydawnictwo książkowe nie gorszej jakości do wydawnictwa określonego w opisie przedmiotu zamówienia w poz. nr 3 pn.: „Rocznik Muzeum Wsi Mazowieckiej w Sierpcu” </w:t>
      </w:r>
    </w:p>
    <w:p w14:paraId="122CCA76" w14:textId="77777777" w:rsidR="00B14B60" w:rsidRPr="00B14B60" w:rsidRDefault="00B14B60" w:rsidP="00B14B60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B14B60">
        <w:rPr>
          <w:color w:val="000000" w:themeColor="text1"/>
          <w:sz w:val="20"/>
          <w:szCs w:val="20"/>
        </w:rPr>
        <w:t xml:space="preserve">Zaproszenie nie gorszej jakości do publikacji określonej w opisie przedmiotu zamówienia w poz. nr 9. zaproszenia na wystawę „Boże Narodzenie na Mazowszu” </w:t>
      </w:r>
    </w:p>
    <w:p w14:paraId="5B5FC89D" w14:textId="77777777" w:rsidR="00B14B60" w:rsidRPr="00B14B60" w:rsidRDefault="00B14B60" w:rsidP="00B14B60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B14B60">
        <w:rPr>
          <w:color w:val="000000" w:themeColor="text1"/>
          <w:sz w:val="20"/>
          <w:szCs w:val="20"/>
        </w:rPr>
        <w:t xml:space="preserve">Kalendarz wieloplanszowy format zbliżony do B2 – nie gorszej jakości do wydawnictwa określonego w opisie przedmiotu zamówienia w poz. nr 10 kalendarza </w:t>
      </w:r>
    </w:p>
    <w:p w14:paraId="04A00E46" w14:textId="77777777" w:rsidR="00B14B60" w:rsidRDefault="00B14B60" w:rsidP="00B14B60">
      <w:pPr>
        <w:pStyle w:val="Akapitzlist"/>
        <w:rPr>
          <w:b/>
          <w:sz w:val="20"/>
          <w:szCs w:val="20"/>
        </w:rPr>
      </w:pPr>
    </w:p>
    <w:p w14:paraId="384B0CF3" w14:textId="4CE8AEBD" w:rsidR="00B14B60" w:rsidRPr="00A92D7A" w:rsidRDefault="00B14B60" w:rsidP="00B14B60">
      <w:pPr>
        <w:pStyle w:val="Akapitzlist"/>
        <w:numPr>
          <w:ilvl w:val="0"/>
          <w:numId w:val="2"/>
        </w:numPr>
        <w:rPr>
          <w:b/>
          <w:bCs/>
        </w:rPr>
      </w:pPr>
      <w:r w:rsidRPr="00A92D7A">
        <w:rPr>
          <w:b/>
          <w:bCs/>
        </w:rPr>
        <w:t xml:space="preserve">Powyższe egzemplarze należy dostarczyć do dnia </w:t>
      </w:r>
      <w:r w:rsidR="001314F2" w:rsidRPr="00A92D7A">
        <w:rPr>
          <w:b/>
          <w:bCs/>
        </w:rPr>
        <w:t>10.03.2021 do godziny 14.00</w:t>
      </w:r>
      <w:r w:rsidR="00477E42" w:rsidRPr="00A92D7A">
        <w:rPr>
          <w:b/>
          <w:bCs/>
        </w:rPr>
        <w:t xml:space="preserve"> z napisem na kopercie „Oferta na wydawnictwa” </w:t>
      </w:r>
    </w:p>
    <w:sectPr w:rsidR="00B14B60" w:rsidRPr="00A92D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E14FE" w14:textId="77777777" w:rsidR="00BB3C1A" w:rsidRDefault="00BB3C1A" w:rsidP="00A92D7A">
      <w:pPr>
        <w:spacing w:after="0" w:line="240" w:lineRule="auto"/>
      </w:pPr>
      <w:r>
        <w:separator/>
      </w:r>
    </w:p>
  </w:endnote>
  <w:endnote w:type="continuationSeparator" w:id="0">
    <w:p w14:paraId="181EC87D" w14:textId="77777777" w:rsidR="00BB3C1A" w:rsidRDefault="00BB3C1A" w:rsidP="00A9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935E" w14:textId="77777777" w:rsidR="00BB3C1A" w:rsidRDefault="00BB3C1A" w:rsidP="00A92D7A">
      <w:pPr>
        <w:spacing w:after="0" w:line="240" w:lineRule="auto"/>
      </w:pPr>
      <w:r>
        <w:separator/>
      </w:r>
    </w:p>
  </w:footnote>
  <w:footnote w:type="continuationSeparator" w:id="0">
    <w:p w14:paraId="5B7D51C0" w14:textId="77777777" w:rsidR="00BB3C1A" w:rsidRDefault="00BB3C1A" w:rsidP="00A9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0FD6" w14:textId="69F2402F" w:rsidR="00A92D7A" w:rsidRPr="00C15206" w:rsidRDefault="00A92D7A" w:rsidP="00A92D7A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</w:t>
    </w:r>
    <w:r>
      <w:rPr>
        <w:rFonts w:ascii="Times New Roman" w:hAnsi="Times New Roman"/>
        <w:color w:val="000000"/>
        <w:sz w:val="20"/>
      </w:rPr>
      <w:t>A.</w:t>
    </w:r>
    <w:r w:rsidRPr="00C15206">
      <w:rPr>
        <w:rFonts w:ascii="Times New Roman" w:hAnsi="Times New Roman"/>
        <w:color w:val="000000"/>
        <w:sz w:val="20"/>
      </w:rPr>
      <w:t>282</w:t>
    </w:r>
    <w:r>
      <w:rPr>
        <w:rFonts w:ascii="Times New Roman" w:hAnsi="Times New Roman"/>
        <w:color w:val="000000"/>
        <w:sz w:val="20"/>
      </w:rPr>
      <w:t>.1.21</w:t>
    </w:r>
  </w:p>
  <w:p w14:paraId="44C60B93" w14:textId="387E8CF4" w:rsidR="00A92D7A" w:rsidRDefault="00A92D7A">
    <w:pPr>
      <w:pStyle w:val="Nagwek"/>
    </w:pPr>
  </w:p>
  <w:p w14:paraId="2787A361" w14:textId="77777777" w:rsidR="00A92D7A" w:rsidRDefault="00A92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454CD"/>
    <w:multiLevelType w:val="hybridMultilevel"/>
    <w:tmpl w:val="A4BEBC72"/>
    <w:lvl w:ilvl="0" w:tplc="2FB2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4CD0"/>
    <w:multiLevelType w:val="hybridMultilevel"/>
    <w:tmpl w:val="D1CC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AB497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F443E"/>
    <w:multiLevelType w:val="hybridMultilevel"/>
    <w:tmpl w:val="6B586A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60"/>
    <w:rsid w:val="000B3D72"/>
    <w:rsid w:val="001314F2"/>
    <w:rsid w:val="00477E42"/>
    <w:rsid w:val="00A92D7A"/>
    <w:rsid w:val="00B14B60"/>
    <w:rsid w:val="00B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DD5F"/>
  <w15:chartTrackingRefBased/>
  <w15:docId w15:val="{05AB8FEE-506F-42D5-AFEA-67D124C9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B6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4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4B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D7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D7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dcterms:created xsi:type="dcterms:W3CDTF">2021-02-26T12:42:00Z</dcterms:created>
  <dcterms:modified xsi:type="dcterms:W3CDTF">2021-03-01T08:44:00Z</dcterms:modified>
</cp:coreProperties>
</file>