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CE262" w14:textId="54DC303D" w:rsidR="009C77BA" w:rsidRPr="0056138A" w:rsidRDefault="00E355F6" w:rsidP="002A0C59">
      <w:pPr>
        <w:spacing w:after="120"/>
        <w:jc w:val="right"/>
        <w:rPr>
          <w:rFonts w:ascii="Arial" w:hAnsi="Arial" w:cs="Arial"/>
          <w:b/>
          <w:bCs/>
          <w:iCs/>
          <w:sz w:val="20"/>
        </w:rPr>
      </w:pPr>
      <w:r w:rsidRPr="0056138A">
        <w:rPr>
          <w:rFonts w:ascii="Arial" w:hAnsi="Arial" w:cs="Arial"/>
          <w:b/>
          <w:bCs/>
          <w:iCs/>
          <w:sz w:val="20"/>
        </w:rPr>
        <w:t>Załącznik</w:t>
      </w:r>
      <w:r w:rsidR="006458C7">
        <w:rPr>
          <w:rFonts w:ascii="Arial" w:hAnsi="Arial" w:cs="Arial"/>
          <w:b/>
          <w:bCs/>
          <w:iCs/>
          <w:sz w:val="20"/>
        </w:rPr>
        <w:t xml:space="preserve"> nr 5</w:t>
      </w:r>
    </w:p>
    <w:p w14:paraId="1BC82933" w14:textId="77777777" w:rsidR="00A670FB" w:rsidRPr="0056138A" w:rsidRDefault="00A670FB" w:rsidP="00A670FB">
      <w:pPr>
        <w:ind w:left="425"/>
        <w:jc w:val="right"/>
        <w:rPr>
          <w:rFonts w:ascii="Arial" w:hAnsi="Arial" w:cs="Arial"/>
          <w:b/>
          <w:sz w:val="20"/>
        </w:rPr>
      </w:pPr>
    </w:p>
    <w:p w14:paraId="6C7BAB4F" w14:textId="21568EC0" w:rsidR="002A0C59" w:rsidRPr="0056138A" w:rsidRDefault="00E355F6" w:rsidP="002A0C59">
      <w:pPr>
        <w:ind w:left="425"/>
        <w:jc w:val="center"/>
        <w:rPr>
          <w:rFonts w:ascii="Arial" w:hAnsi="Arial" w:cs="Arial"/>
          <w:b/>
          <w:sz w:val="20"/>
        </w:rPr>
      </w:pPr>
      <w:r w:rsidRPr="0056138A">
        <w:rPr>
          <w:rFonts w:ascii="Arial" w:hAnsi="Arial" w:cs="Arial"/>
          <w:b/>
          <w:sz w:val="20"/>
        </w:rPr>
        <w:t>PARAMETRY TECHNICZNE</w:t>
      </w:r>
      <w:r w:rsidR="002A0C59" w:rsidRPr="0056138A">
        <w:rPr>
          <w:rFonts w:ascii="Arial" w:hAnsi="Arial" w:cs="Arial"/>
          <w:b/>
          <w:sz w:val="20"/>
        </w:rPr>
        <w:t xml:space="preserve"> </w:t>
      </w:r>
    </w:p>
    <w:p w14:paraId="252D32AF" w14:textId="7A460B93" w:rsidR="00A670FB" w:rsidRPr="0056138A" w:rsidRDefault="002A0C59" w:rsidP="002A0C59">
      <w:pPr>
        <w:ind w:left="425"/>
        <w:jc w:val="center"/>
        <w:rPr>
          <w:rFonts w:ascii="Arial" w:hAnsi="Arial" w:cs="Arial"/>
          <w:b/>
          <w:sz w:val="20"/>
        </w:rPr>
      </w:pPr>
      <w:r w:rsidRPr="0056138A">
        <w:rPr>
          <w:rFonts w:ascii="Arial" w:hAnsi="Arial" w:cs="Arial"/>
          <w:b/>
          <w:sz w:val="20"/>
        </w:rPr>
        <w:t>OFEROWANEGO PRZEDMIOTU ZAMÓWIENIA</w:t>
      </w:r>
    </w:p>
    <w:p w14:paraId="6C370F72" w14:textId="77777777" w:rsidR="00AC6962" w:rsidRPr="0056138A" w:rsidRDefault="00AC6962" w:rsidP="002A0C59">
      <w:pPr>
        <w:ind w:left="425"/>
        <w:jc w:val="center"/>
        <w:rPr>
          <w:rFonts w:ascii="Arial" w:hAnsi="Arial" w:cs="Arial"/>
          <w:b/>
          <w:sz w:val="20"/>
        </w:rPr>
      </w:pPr>
    </w:p>
    <w:p w14:paraId="6B3796FD" w14:textId="326D3AE7" w:rsidR="00AC6962" w:rsidRPr="0056138A" w:rsidRDefault="00AC6962" w:rsidP="00AC6962">
      <w:pPr>
        <w:jc w:val="left"/>
        <w:rPr>
          <w:rFonts w:ascii="Arial" w:hAnsi="Arial" w:cs="Arial"/>
          <w:sz w:val="20"/>
        </w:rPr>
      </w:pPr>
      <w:r w:rsidRPr="0056138A">
        <w:rPr>
          <w:rFonts w:ascii="Arial" w:hAnsi="Arial" w:cs="Arial"/>
          <w:sz w:val="20"/>
        </w:rPr>
        <w:t>Nazwa oferowanego urządzenia: ………………………………………………………………………..</w:t>
      </w:r>
    </w:p>
    <w:p w14:paraId="3605DA9E" w14:textId="6F657C3F" w:rsidR="00AC6962" w:rsidRPr="0056138A" w:rsidRDefault="00AC6962" w:rsidP="00AC6962">
      <w:pPr>
        <w:jc w:val="left"/>
        <w:rPr>
          <w:rFonts w:ascii="Arial" w:hAnsi="Arial" w:cs="Arial"/>
          <w:sz w:val="20"/>
        </w:rPr>
      </w:pPr>
      <w:r w:rsidRPr="0056138A">
        <w:rPr>
          <w:rFonts w:ascii="Arial" w:hAnsi="Arial" w:cs="Arial"/>
          <w:sz w:val="20"/>
        </w:rPr>
        <w:t>Model: ……………………………………………..</w:t>
      </w:r>
    </w:p>
    <w:p w14:paraId="3E07D55B" w14:textId="696B3157" w:rsidR="009739B7" w:rsidRPr="00FE1F67" w:rsidRDefault="00AC6962" w:rsidP="00FE1F67">
      <w:pPr>
        <w:jc w:val="left"/>
        <w:rPr>
          <w:rFonts w:ascii="Arial" w:hAnsi="Arial" w:cs="Arial"/>
          <w:sz w:val="20"/>
        </w:rPr>
      </w:pPr>
      <w:r w:rsidRPr="0056138A">
        <w:rPr>
          <w:rFonts w:ascii="Arial" w:hAnsi="Arial" w:cs="Arial"/>
          <w:sz w:val="20"/>
        </w:rPr>
        <w:t>Producent: …………………………………………</w:t>
      </w:r>
    </w:p>
    <w:p w14:paraId="7A660D47" w14:textId="77777777" w:rsidR="009739B7" w:rsidRPr="00184A21" w:rsidRDefault="009739B7" w:rsidP="00184A21">
      <w:pPr>
        <w:jc w:val="left"/>
        <w:rPr>
          <w:rFonts w:ascii="Arial" w:hAnsi="Arial" w:cs="Arial"/>
          <w:sz w:val="20"/>
        </w:rPr>
      </w:pPr>
    </w:p>
    <w:tbl>
      <w:tblPr>
        <w:tblW w:w="96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542"/>
        <w:gridCol w:w="4536"/>
      </w:tblGrid>
      <w:tr w:rsidR="00AC6962" w:rsidRPr="0056138A" w14:paraId="2B8C57E6" w14:textId="77777777" w:rsidTr="007B025E">
        <w:trPr>
          <w:trHeight w:val="30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5FB21" w14:textId="77777777" w:rsidR="00AC6962" w:rsidRPr="0056138A" w:rsidRDefault="00AC6962" w:rsidP="00F714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6138A">
              <w:rPr>
                <w:rFonts w:ascii="Arial" w:hAnsi="Arial"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FE578" w14:textId="1595F517" w:rsidR="00AC6962" w:rsidRPr="0056138A" w:rsidRDefault="00AC6962" w:rsidP="00F714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6138A">
              <w:rPr>
                <w:rFonts w:ascii="Arial" w:hAnsi="Arial" w:cs="Arial"/>
                <w:b/>
                <w:bCs/>
                <w:color w:val="000000"/>
                <w:sz w:val="20"/>
              </w:rPr>
              <w:t>Wymagane parametry urządzenia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2FDFF" w14:textId="77777777" w:rsidR="00AC6962" w:rsidRPr="0056138A" w:rsidRDefault="00AC6962" w:rsidP="00F714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6138A">
              <w:rPr>
                <w:rFonts w:ascii="Arial" w:hAnsi="Arial" w:cs="Arial"/>
                <w:b/>
                <w:bCs/>
                <w:color w:val="000000"/>
                <w:sz w:val="20"/>
              </w:rPr>
              <w:t>Parametry techniczne oferowanego urządzenia</w:t>
            </w:r>
          </w:p>
          <w:p w14:paraId="46E71E90" w14:textId="70BCCEDE" w:rsidR="00AC6962" w:rsidRPr="0056138A" w:rsidRDefault="00AC6962" w:rsidP="00F714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AC6962" w:rsidRPr="0056138A" w14:paraId="798D926E" w14:textId="77777777" w:rsidTr="007B025E">
        <w:trPr>
          <w:trHeight w:val="735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4E760" w14:textId="77777777" w:rsidR="00AC6962" w:rsidRPr="0056138A" w:rsidRDefault="00AC6962" w:rsidP="00F7149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D1907" w14:textId="77777777" w:rsidR="00AC6962" w:rsidRPr="0056138A" w:rsidRDefault="00AC6962" w:rsidP="00F7149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AC3FD" w14:textId="77777777" w:rsidR="00AC6962" w:rsidRPr="0056138A" w:rsidRDefault="00AC6962" w:rsidP="00F7149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6458C7" w:rsidRPr="0056138A" w14:paraId="392A7141" w14:textId="77777777" w:rsidTr="006458C7">
        <w:trPr>
          <w:trHeight w:val="73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7B23" w14:textId="77777777" w:rsidR="006458C7" w:rsidRPr="006458C7" w:rsidRDefault="006458C7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75478FA9" w14:textId="6AE0C5BC" w:rsidR="006458C7" w:rsidRPr="006458C7" w:rsidRDefault="006458C7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6458C7">
              <w:rPr>
                <w:rFonts w:ascii="Arial" w:hAnsi="Arial" w:cs="Arial"/>
                <w:bCs/>
                <w:color w:val="000000"/>
                <w:sz w:val="20"/>
              </w:rPr>
              <w:t>1.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2BB2" w14:textId="47850DD5" w:rsidR="006458C7" w:rsidRPr="0056138A" w:rsidRDefault="006458C7" w:rsidP="006220D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802E5">
              <w:rPr>
                <w:rFonts w:ascii="Arial" w:hAnsi="Arial" w:cs="Arial"/>
                <w:sz w:val="20"/>
              </w:rPr>
              <w:t>Fabrycznie nowy, w pełni sprawny, wolny od wad materiałowych i prawnych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3BAF" w14:textId="56709286" w:rsidR="006458C7" w:rsidRPr="0056138A" w:rsidRDefault="006458C7" w:rsidP="006458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458C7" w:rsidRPr="0056138A" w14:paraId="6E5693D1" w14:textId="77777777" w:rsidTr="006458C7">
        <w:trPr>
          <w:trHeight w:val="73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96C8" w14:textId="2918A8DC" w:rsidR="006458C7" w:rsidRPr="006458C7" w:rsidRDefault="006458C7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6458C7">
              <w:rPr>
                <w:rFonts w:ascii="Arial" w:hAnsi="Arial" w:cs="Arial"/>
                <w:bCs/>
                <w:color w:val="000000"/>
                <w:sz w:val="20"/>
              </w:rPr>
              <w:t>2.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6386" w14:textId="37B1F8F8" w:rsidR="006458C7" w:rsidRPr="0056138A" w:rsidRDefault="006458C7" w:rsidP="006220D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802E5">
              <w:rPr>
                <w:rFonts w:ascii="Arial" w:hAnsi="Arial" w:cs="Arial"/>
                <w:sz w:val="20"/>
              </w:rPr>
              <w:t>Przystosowany do zasilania z sieci elektrycznej o p</w:t>
            </w:r>
            <w:r>
              <w:rPr>
                <w:rFonts w:ascii="Arial" w:hAnsi="Arial" w:cs="Arial"/>
                <w:sz w:val="20"/>
              </w:rPr>
              <w:t xml:space="preserve">arametrach zgodnych </w:t>
            </w:r>
            <w:r w:rsidRPr="00B802E5">
              <w:rPr>
                <w:rFonts w:ascii="Arial" w:hAnsi="Arial" w:cs="Arial"/>
                <w:sz w:val="20"/>
              </w:rPr>
              <w:t>ze standardami obowiązującymi w Polsce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08F5" w14:textId="41A91736" w:rsidR="006458C7" w:rsidRPr="0056138A" w:rsidRDefault="006458C7" w:rsidP="006458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458C7" w:rsidRPr="0056138A" w14:paraId="31E7C923" w14:textId="77777777" w:rsidTr="006458C7">
        <w:trPr>
          <w:trHeight w:val="73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437A" w14:textId="12EAAC9F" w:rsidR="006458C7" w:rsidRPr="006458C7" w:rsidRDefault="006458C7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6458C7">
              <w:rPr>
                <w:rFonts w:ascii="Arial" w:hAnsi="Arial" w:cs="Arial"/>
                <w:bCs/>
                <w:color w:val="000000"/>
                <w:sz w:val="20"/>
              </w:rPr>
              <w:t>3.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8574" w14:textId="0EEC59A6" w:rsidR="006458C7" w:rsidRPr="0056138A" w:rsidRDefault="006458C7" w:rsidP="006220D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802E5">
              <w:rPr>
                <w:rFonts w:ascii="Arial" w:hAnsi="Arial" w:cs="Arial"/>
                <w:sz w:val="20"/>
              </w:rPr>
              <w:t>Posiada wymagane prawem certyfikaty (w tym certyfikaty CE)</w:t>
            </w:r>
            <w:r w:rsidRPr="00B802E5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B802E5">
              <w:rPr>
                <w:rFonts w:ascii="Arial" w:hAnsi="Arial" w:cs="Arial"/>
                <w:sz w:val="20"/>
              </w:rPr>
              <w:t>dopuszczające do sprzedaży i użytkowania na terenie Rzeczypospolitej Polskiej (należy dostarczyć wraz z kartami gwarancyjnymi)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565A" w14:textId="1C37DF6B" w:rsidR="006458C7" w:rsidRPr="0056138A" w:rsidRDefault="006458C7" w:rsidP="006458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458C7" w:rsidRPr="0056138A" w14:paraId="06A80679" w14:textId="77777777" w:rsidTr="006458C7">
        <w:trPr>
          <w:trHeight w:val="73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3E54" w14:textId="540ACC9A" w:rsidR="006458C7" w:rsidRPr="006458C7" w:rsidRDefault="006458C7" w:rsidP="007B025E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6458C7">
              <w:rPr>
                <w:rFonts w:ascii="Arial" w:hAnsi="Arial" w:cs="Arial"/>
                <w:bCs/>
                <w:color w:val="000000"/>
                <w:sz w:val="20"/>
              </w:rPr>
              <w:t>4.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E51F" w14:textId="2682C27F" w:rsidR="006458C7" w:rsidRPr="0056138A" w:rsidRDefault="006458C7" w:rsidP="006220D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802E5">
              <w:rPr>
                <w:rFonts w:ascii="Arial" w:hAnsi="Arial" w:cs="Arial"/>
                <w:sz w:val="20"/>
              </w:rPr>
              <w:t>Gwarantowany okres produkcji części zamiennych przez minimum 5 lat od daty dostarczenia i uruchomienia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B07B" w14:textId="016C4594" w:rsidR="006458C7" w:rsidRPr="0056138A" w:rsidRDefault="006458C7" w:rsidP="006458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1D9A">
              <w:rPr>
                <w:rFonts w:ascii="Arial" w:hAnsi="Arial" w:cs="Arial"/>
                <w:sz w:val="20"/>
              </w:rPr>
              <w:t>(tak/nie)</w:t>
            </w:r>
          </w:p>
        </w:tc>
      </w:tr>
      <w:tr w:rsidR="006458C7" w:rsidRPr="0056138A" w14:paraId="48CE1F84" w14:textId="77777777" w:rsidTr="007B025E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180BB" w14:textId="797008C7" w:rsidR="006458C7" w:rsidRPr="0056138A" w:rsidRDefault="006458C7" w:rsidP="007B025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5.</w:t>
            </w:r>
          </w:p>
        </w:tc>
        <w:tc>
          <w:tcPr>
            <w:tcW w:w="9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3AC83" w14:textId="7F52F1E3" w:rsidR="006458C7" w:rsidRPr="006458C7" w:rsidRDefault="009739B7" w:rsidP="009739B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Pompa ciepła:</w:t>
            </w:r>
          </w:p>
        </w:tc>
      </w:tr>
      <w:tr w:rsidR="006458C7" w:rsidRPr="008508E4" w14:paraId="4CEF42A9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CA20" w14:textId="5D1B6BF3" w:rsidR="006458C7" w:rsidRPr="008508E4" w:rsidRDefault="006458C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508E4">
              <w:rPr>
                <w:rFonts w:ascii="Arial" w:hAnsi="Arial" w:cs="Arial"/>
                <w:color w:val="000000"/>
                <w:sz w:val="20"/>
              </w:rPr>
              <w:t>5.1.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E9C2" w14:textId="63C40DD7" w:rsidR="006458C7" w:rsidRPr="008508E4" w:rsidRDefault="009739B7" w:rsidP="006458C7">
            <w:pPr>
              <w:rPr>
                <w:rFonts w:ascii="Arial" w:hAnsi="Arial" w:cs="Arial"/>
                <w:sz w:val="20"/>
              </w:rPr>
            </w:pPr>
            <w:r w:rsidRPr="008508E4">
              <w:rPr>
                <w:rFonts w:ascii="Arial" w:hAnsi="Arial" w:cs="Arial"/>
                <w:sz w:val="20"/>
              </w:rPr>
              <w:t>Moc cieplna w zakresie 1,5-2 kW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752F" w14:textId="36CCE645" w:rsidR="006458C7" w:rsidRPr="008508E4" w:rsidRDefault="006458C7" w:rsidP="006458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8508E4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6458C7" w:rsidRPr="0056138A" w14:paraId="16028B09" w14:textId="77777777" w:rsidTr="00184A21">
        <w:trPr>
          <w:trHeight w:val="30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992F" w14:textId="798C67F4" w:rsidR="006458C7" w:rsidRPr="0056138A" w:rsidRDefault="006458C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</w:t>
            </w:r>
            <w:r w:rsidRPr="0056138A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8C1F" w14:textId="374ABD39" w:rsidR="006458C7" w:rsidRPr="0056138A" w:rsidRDefault="008508E4" w:rsidP="009739B7">
            <w:pPr>
              <w:pStyle w:val="Tekstpodstawowy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Tryb pracy ciągłej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5841" w14:textId="744DE498" w:rsidR="006458C7" w:rsidRPr="0056138A" w:rsidRDefault="006458C7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56138A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6458C7" w:rsidRPr="0056138A" w14:paraId="65DF5C66" w14:textId="77777777" w:rsidTr="00184A21">
        <w:trPr>
          <w:trHeight w:val="58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A6DF" w14:textId="499F785D" w:rsidR="006458C7" w:rsidRPr="0056138A" w:rsidRDefault="006458C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</w:t>
            </w:r>
            <w:r w:rsidRPr="0056138A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7CAB" w14:textId="379D950D" w:rsidR="006458C7" w:rsidRPr="0056138A" w:rsidRDefault="009739B7" w:rsidP="009739B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Medium pompy ciepła - R407 lub inne dopuszczone do użytkowania (wg Ustawy z dnia 15 maja 2015 r. o substancjach zubożających warstwę ozonową oraz o niektórych fluorowanych gazach cieplarni</w:t>
            </w:r>
            <w:r w:rsidR="008508E4">
              <w:rPr>
                <w:rFonts w:cs="Arial"/>
                <w:sz w:val="20"/>
              </w:rPr>
              <w:t>anych, z późniejszymi zmianami)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AD26" w14:textId="27564AE2" w:rsidR="006458C7" w:rsidRPr="0056138A" w:rsidRDefault="006458C7" w:rsidP="006458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56138A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6458C7" w:rsidRPr="0056138A" w14:paraId="7BA952AB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1E6F" w14:textId="0168D2F2" w:rsidR="006458C7" w:rsidRPr="0056138A" w:rsidRDefault="006458C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</w:t>
            </w:r>
            <w:r w:rsidRPr="0056138A"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720D" w14:textId="4DD34701" w:rsidR="006458C7" w:rsidRPr="0056138A" w:rsidRDefault="009739B7" w:rsidP="009739B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Cztery czujniki temperatury: przed i za sprężarką ora</w:t>
            </w:r>
            <w:r w:rsidR="008508E4">
              <w:rPr>
                <w:rFonts w:cs="Arial"/>
                <w:sz w:val="20"/>
              </w:rPr>
              <w:t>z przed i za zaworem rozprężnym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1B83" w14:textId="34839A3E" w:rsidR="006458C7" w:rsidRPr="0056138A" w:rsidRDefault="006458C7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56138A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6458C7" w:rsidRPr="0056138A" w14:paraId="0DB1B077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7C0C" w14:textId="5458F320" w:rsidR="006458C7" w:rsidRPr="0056138A" w:rsidRDefault="006458C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C920" w14:textId="6A15F2D7" w:rsidR="006458C7" w:rsidRPr="008359E7" w:rsidRDefault="009739B7" w:rsidP="009739B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Dwa czujniki ciśnienia: za sp</w:t>
            </w:r>
            <w:r w:rsidR="008508E4">
              <w:rPr>
                <w:rFonts w:cs="Arial"/>
                <w:sz w:val="20"/>
              </w:rPr>
              <w:t>rężarką i za zaworem rozprężnym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B8A1" w14:textId="1231DB6F" w:rsidR="006458C7" w:rsidRPr="0056138A" w:rsidRDefault="006458C7" w:rsidP="006458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56138A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9739B7" w:rsidRPr="0056138A" w14:paraId="549DBF58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22CB" w14:textId="485BBAA7" w:rsidR="009739B7" w:rsidRDefault="009739B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76AC" w14:textId="0A4E38FD" w:rsidR="009739B7" w:rsidRPr="0008554F" w:rsidRDefault="009739B7" w:rsidP="009739B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Pomiar mocy elektr</w:t>
            </w:r>
            <w:r w:rsidR="008508E4">
              <w:rPr>
                <w:rFonts w:cs="Arial"/>
                <w:sz w:val="20"/>
              </w:rPr>
              <w:t>ycznej pobieranej przez pompę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95C6" w14:textId="77D5B99A" w:rsidR="009739B7" w:rsidRPr="0056138A" w:rsidRDefault="009739B7" w:rsidP="006458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56138A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9739B7" w:rsidRPr="0056138A" w14:paraId="116759DA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434" w14:textId="5BD39FEF" w:rsidR="009739B7" w:rsidRDefault="009739B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0863" w14:textId="59A79425" w:rsidR="009739B7" w:rsidRPr="0008554F" w:rsidRDefault="009739B7" w:rsidP="009739B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Przednia ścianka pompy ciepła zastąpiona przeźroczystą płytą, zapewniającą bezpieczeństwo obsługi, łatwą do demontażu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B494" w14:textId="5D3E4D1E" w:rsidR="009739B7" w:rsidRPr="0056138A" w:rsidRDefault="009739B7" w:rsidP="006458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56138A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6458C7" w:rsidRPr="0056138A" w14:paraId="416CDD4D" w14:textId="77777777" w:rsidTr="007B025E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850EE" w14:textId="66E69BE9" w:rsidR="006458C7" w:rsidRPr="0056138A" w:rsidRDefault="006458C7" w:rsidP="007B025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6</w:t>
            </w:r>
            <w:r w:rsidRPr="0056138A"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</w:tc>
        <w:tc>
          <w:tcPr>
            <w:tcW w:w="9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B59B2" w14:textId="2B79E2D3" w:rsidR="006458C7" w:rsidRPr="009739B7" w:rsidRDefault="009739B7" w:rsidP="009739B7">
            <w:pPr>
              <w:pStyle w:val="Tekstpodstawowy"/>
              <w:jc w:val="both"/>
              <w:rPr>
                <w:rFonts w:cs="Arial"/>
                <w:b/>
                <w:bCs/>
                <w:sz w:val="20"/>
              </w:rPr>
            </w:pPr>
            <w:r w:rsidRPr="0008554F">
              <w:rPr>
                <w:rFonts w:cs="Arial"/>
                <w:b/>
                <w:bCs/>
                <w:sz w:val="20"/>
              </w:rPr>
              <w:t>Dolne źródła ciepła</w:t>
            </w:r>
            <w:r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6458C7" w:rsidRPr="0056138A" w14:paraId="04935171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6E52" w14:textId="07A6746C" w:rsidR="006458C7" w:rsidRPr="0056138A" w:rsidRDefault="006458C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6.1</w:t>
            </w:r>
            <w:r w:rsidRPr="0056138A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E255" w14:textId="20D34E84" w:rsidR="006458C7" w:rsidRPr="0056138A" w:rsidRDefault="009739B7" w:rsidP="009739B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Dwa niezależne wymienniki ciepła zbiorni</w:t>
            </w:r>
            <w:r w:rsidR="008508E4">
              <w:rPr>
                <w:rFonts w:cs="Arial"/>
                <w:sz w:val="20"/>
              </w:rPr>
              <w:t>k wody i nagrzewnica powietrzna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A69B" w14:textId="0CB3518F" w:rsidR="006458C7" w:rsidRPr="006458C7" w:rsidRDefault="006458C7" w:rsidP="006458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56138A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6458C7" w:rsidRPr="0056138A" w14:paraId="14CD644B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F52C" w14:textId="15E4D729" w:rsidR="006458C7" w:rsidRPr="0056138A" w:rsidRDefault="006458C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6.2</w:t>
            </w:r>
            <w:r w:rsidRPr="0056138A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6CD5" w14:textId="4253A77E" w:rsidR="006458C7" w:rsidRPr="0056138A" w:rsidRDefault="009739B7" w:rsidP="009739B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Zbiornik wody o pojemności co najmniej 120 dm</w:t>
            </w:r>
            <w:r w:rsidRPr="0008554F">
              <w:rPr>
                <w:rFonts w:cs="Arial"/>
                <w:sz w:val="20"/>
                <w:vertAlign w:val="superscript"/>
              </w:rPr>
              <w:t>3</w:t>
            </w:r>
            <w:r w:rsidRPr="0008554F">
              <w:rPr>
                <w:rFonts w:cs="Arial"/>
                <w:sz w:val="20"/>
              </w:rPr>
              <w:t xml:space="preserve"> wyposażony w grzałkę z termostatem o mocy </w:t>
            </w:r>
            <w:r w:rsidRPr="0008554F">
              <w:rPr>
                <w:rFonts w:cs="Arial"/>
                <w:sz w:val="20"/>
              </w:rPr>
              <w:lastRenderedPageBreak/>
              <w:t>wystarczającej do zapobieżenia zamarznięciu wody w wymiennikach, czujnik temperatury, poziomowskaz, zawór spustowy, króciec do napełniania, króciec przelewowy oraz układ zapewniający dobrą cyrkulację wody w zbiorniku, w celu wyrównania temperatur</w:t>
            </w:r>
            <w:r w:rsidR="008508E4">
              <w:rPr>
                <w:rFonts w:cs="Arial"/>
                <w:sz w:val="20"/>
              </w:rPr>
              <w:t>. Zbiornik otwarty do atmosfery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E4AC" w14:textId="397B2E03" w:rsidR="006458C7" w:rsidRPr="0056138A" w:rsidRDefault="006458C7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56138A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(tak/nie)</w:t>
            </w:r>
          </w:p>
        </w:tc>
      </w:tr>
      <w:tr w:rsidR="006458C7" w:rsidRPr="0056138A" w14:paraId="1A6F0D5C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B75B" w14:textId="5B842052" w:rsidR="006458C7" w:rsidRPr="0056138A" w:rsidRDefault="006458C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6.3</w:t>
            </w:r>
            <w:r w:rsidRPr="0056138A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157E" w14:textId="1AEAA0C3" w:rsidR="006458C7" w:rsidRPr="0056138A" w:rsidRDefault="009739B7" w:rsidP="009739B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Nagrzewnica powietrzna o mocy dostosowanej do mocy pompy ciepła, wyposażona w wentylator do wymuszania o</w:t>
            </w:r>
            <w:r w:rsidR="008508E4">
              <w:rPr>
                <w:rFonts w:cs="Arial"/>
                <w:sz w:val="20"/>
              </w:rPr>
              <w:t>biegu powietrza atmosferycznego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7CAF" w14:textId="06784F01" w:rsidR="006458C7" w:rsidRPr="0056138A" w:rsidRDefault="006458C7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56138A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6458C7" w:rsidRPr="0056138A" w14:paraId="4CD7C595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F98F" w14:textId="123AEA06" w:rsidR="006458C7" w:rsidRPr="0056138A" w:rsidRDefault="006458C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6.4</w:t>
            </w:r>
            <w:r w:rsidRPr="0056138A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9D3E" w14:textId="6CF84DFE" w:rsidR="006458C7" w:rsidRPr="009739B7" w:rsidRDefault="009739B7" w:rsidP="009739B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Przełączanie dolnych źródeł ciepła za pomocą ręcznych zaworów regulacyjnych na strumieniu wlotowym i zaworów k</w:t>
            </w:r>
            <w:r w:rsidR="008508E4">
              <w:rPr>
                <w:rFonts w:cs="Arial"/>
                <w:sz w:val="20"/>
              </w:rPr>
              <w:t>ulowych na strumieniu wylotowym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3980" w14:textId="191EEDB1" w:rsidR="006458C7" w:rsidRPr="0056138A" w:rsidRDefault="006458C7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56138A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6458C7" w:rsidRPr="0056138A" w14:paraId="4BD890D7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83C8" w14:textId="5A2D513F" w:rsidR="006458C7" w:rsidRPr="0056138A" w:rsidRDefault="006458C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6.5</w:t>
            </w:r>
            <w:r w:rsidRPr="0056138A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75B5" w14:textId="56AEC461" w:rsidR="006458C7" w:rsidRPr="0056138A" w:rsidRDefault="009739B7" w:rsidP="009739B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Instalacja wyposażona w pompę o zmiennej wydajności</w:t>
            </w:r>
            <w:r w:rsidR="001A5E90">
              <w:rPr>
                <w:rFonts w:cs="Arial"/>
                <w:sz w:val="20"/>
              </w:rPr>
              <w:t xml:space="preserve"> w </w:t>
            </w:r>
            <w:r w:rsidRPr="0008554F">
              <w:rPr>
                <w:rFonts w:cs="Arial"/>
                <w:sz w:val="20"/>
              </w:rPr>
              <w:t xml:space="preserve">zakresie </w:t>
            </w:r>
            <w:r w:rsidR="001A5E90">
              <w:rPr>
                <w:rFonts w:cs="Arial"/>
                <w:sz w:val="20"/>
              </w:rPr>
              <w:t>od</w:t>
            </w:r>
            <w:r w:rsidRPr="0008554F">
              <w:rPr>
                <w:rFonts w:cs="Arial"/>
                <w:sz w:val="20"/>
              </w:rPr>
              <w:t xml:space="preserve"> 0</w:t>
            </w:r>
            <w:r w:rsidR="001A5E90">
              <w:rPr>
                <w:rFonts w:cs="Arial"/>
                <w:sz w:val="20"/>
              </w:rPr>
              <w:t xml:space="preserve"> do </w:t>
            </w:r>
            <w:r w:rsidRPr="0008554F">
              <w:rPr>
                <w:rFonts w:cs="Arial"/>
                <w:sz w:val="20"/>
              </w:rPr>
              <w:t>500 dm</w:t>
            </w:r>
            <w:r w:rsidRPr="0008554F">
              <w:rPr>
                <w:rFonts w:cs="Arial"/>
                <w:sz w:val="20"/>
                <w:vertAlign w:val="superscript"/>
              </w:rPr>
              <w:t>3</w:t>
            </w:r>
            <w:r w:rsidRPr="0008554F">
              <w:rPr>
                <w:rFonts w:cs="Arial"/>
                <w:sz w:val="20"/>
              </w:rPr>
              <w:t>/h oraz przepływomierz i dwa czujniki temperatury,</w:t>
            </w:r>
            <w:r w:rsidR="008508E4">
              <w:rPr>
                <w:rFonts w:cs="Arial"/>
                <w:sz w:val="20"/>
              </w:rPr>
              <w:t xml:space="preserve"> przed i za wymiennikiem ciepła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89BA" w14:textId="0A7D0F04" w:rsidR="006458C7" w:rsidRPr="0056138A" w:rsidRDefault="006458C7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56138A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6458C7" w:rsidRPr="0056138A" w14:paraId="2A017DDF" w14:textId="77777777" w:rsidTr="007B025E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B7B21" w14:textId="24ED5AB8" w:rsidR="006458C7" w:rsidRPr="0056138A" w:rsidRDefault="006458C7" w:rsidP="007B025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7.</w:t>
            </w:r>
          </w:p>
        </w:tc>
        <w:tc>
          <w:tcPr>
            <w:tcW w:w="9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999E3" w14:textId="5E272A48" w:rsidR="006458C7" w:rsidRPr="009739B7" w:rsidRDefault="009739B7" w:rsidP="009739B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b/>
                <w:bCs/>
                <w:sz w:val="20"/>
              </w:rPr>
              <w:t>Górne źródła ciepła</w:t>
            </w:r>
            <w:r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6458C7" w:rsidRPr="009739B7" w14:paraId="7C6DF873" w14:textId="77777777" w:rsidTr="009739B7">
        <w:trPr>
          <w:trHeight w:val="88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FD7F" w14:textId="73DDD26B" w:rsidR="006458C7" w:rsidRPr="009739B7" w:rsidRDefault="006458C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739B7">
              <w:rPr>
                <w:rFonts w:ascii="Arial" w:hAnsi="Arial" w:cs="Arial"/>
                <w:color w:val="000000"/>
                <w:sz w:val="20"/>
              </w:rPr>
              <w:t>7.1.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DBE9" w14:textId="27157C0F" w:rsidR="006458C7" w:rsidRPr="009739B7" w:rsidRDefault="009739B7" w:rsidP="006220D0">
            <w:pPr>
              <w:spacing w:line="256" w:lineRule="auto"/>
              <w:rPr>
                <w:rFonts w:ascii="Arial" w:hAnsi="Arial" w:cs="Arial"/>
                <w:sz w:val="20"/>
              </w:rPr>
            </w:pPr>
            <w:r w:rsidRPr="009739B7">
              <w:rPr>
                <w:rFonts w:ascii="Arial" w:hAnsi="Arial" w:cs="Arial"/>
                <w:sz w:val="20"/>
              </w:rPr>
              <w:t>Trzy niezależne wymienniki ciepła: zbiornik wody, nagrzewnica powietrzna oraz fragment instalacji ogrzewania podłogowego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4D44" w14:textId="59E153C9" w:rsidR="006458C7" w:rsidRPr="009739B7" w:rsidRDefault="006458C7" w:rsidP="00184A21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39B7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6458C7" w:rsidRPr="009739B7" w14:paraId="3B78B362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5036" w14:textId="47429F24" w:rsidR="006458C7" w:rsidRPr="009739B7" w:rsidRDefault="006458C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739B7">
              <w:rPr>
                <w:rFonts w:ascii="Arial" w:hAnsi="Arial" w:cs="Arial"/>
                <w:color w:val="000000"/>
                <w:sz w:val="20"/>
              </w:rPr>
              <w:t>7.2.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EDD3" w14:textId="0491AF27" w:rsidR="006458C7" w:rsidRPr="009739B7" w:rsidRDefault="009739B7" w:rsidP="006220D0">
            <w:pPr>
              <w:spacing w:line="256" w:lineRule="auto"/>
              <w:rPr>
                <w:rFonts w:ascii="Arial" w:hAnsi="Arial" w:cs="Arial"/>
                <w:sz w:val="20"/>
              </w:rPr>
            </w:pPr>
            <w:r w:rsidRPr="009739B7">
              <w:rPr>
                <w:rFonts w:ascii="Arial" w:hAnsi="Arial" w:cs="Arial"/>
                <w:sz w:val="20"/>
              </w:rPr>
              <w:t>Zbiornik wody o pojemności co najmniej</w:t>
            </w:r>
            <w:r w:rsidRPr="009739B7" w:rsidDel="00AC4A8A">
              <w:rPr>
                <w:rFonts w:ascii="Arial" w:hAnsi="Arial" w:cs="Arial"/>
                <w:sz w:val="20"/>
              </w:rPr>
              <w:t xml:space="preserve"> </w:t>
            </w:r>
            <w:r w:rsidRPr="009739B7">
              <w:rPr>
                <w:rFonts w:ascii="Arial" w:hAnsi="Arial" w:cs="Arial"/>
                <w:sz w:val="20"/>
              </w:rPr>
              <w:t>80 dm</w:t>
            </w:r>
            <w:r w:rsidRPr="009739B7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9739B7">
              <w:rPr>
                <w:rFonts w:ascii="Arial" w:hAnsi="Arial" w:cs="Arial"/>
                <w:sz w:val="20"/>
              </w:rPr>
              <w:t xml:space="preserve"> wyposażony w grzałkę z termostatem, czujnik temperatury, poziomowskaz, zawór spustowy, króciec do napełniania, króciec przelewowy oraz układ zapewniający dobrą cyrkulację wody w zbiorniku, w celu wyrównania temperatur. Zbiornik otwarty do atmosfery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9910" w14:textId="4B0D1352" w:rsidR="006458C7" w:rsidRPr="009739B7" w:rsidRDefault="006458C7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9739B7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9739B7" w:rsidRPr="009739B7" w14:paraId="4768A68C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E94D" w14:textId="341DBCDC" w:rsidR="009739B7" w:rsidRPr="009739B7" w:rsidRDefault="009739B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7.3.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E90B" w14:textId="178B87A4" w:rsidR="009739B7" w:rsidRPr="009739B7" w:rsidRDefault="009739B7" w:rsidP="009739B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9739B7">
              <w:rPr>
                <w:rFonts w:cs="Arial"/>
                <w:sz w:val="20"/>
              </w:rPr>
              <w:t>Nagrzewnica powietrzna o dostosowanej mocy, wyposażona w wentylator</w:t>
            </w:r>
            <w:r w:rsidR="008508E4">
              <w:rPr>
                <w:rFonts w:cs="Arial"/>
                <w:sz w:val="20"/>
              </w:rPr>
              <w:t xml:space="preserve"> do wymuszania obiegu powietrza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1C12" w14:textId="6DF8D563" w:rsidR="009739B7" w:rsidRPr="009739B7" w:rsidRDefault="008508E4" w:rsidP="006458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39B7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9739B7" w:rsidRPr="009739B7" w14:paraId="43694513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68F0" w14:textId="00031DBF" w:rsidR="009739B7" w:rsidRPr="009739B7" w:rsidRDefault="009739B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7.4.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C5B0" w14:textId="5AED5BCA" w:rsidR="009739B7" w:rsidRPr="009739B7" w:rsidRDefault="009739B7" w:rsidP="008508E4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9739B7">
              <w:rPr>
                <w:rFonts w:cs="Arial"/>
                <w:sz w:val="20"/>
              </w:rPr>
              <w:t>Fragment instalacji ogrzewania podłogowego o powierzchni nie mniejszej niż 2m</w:t>
            </w:r>
            <w:r w:rsidRPr="009739B7">
              <w:rPr>
                <w:rFonts w:cs="Arial"/>
                <w:sz w:val="20"/>
                <w:vertAlign w:val="superscript"/>
              </w:rPr>
              <w:t>2</w:t>
            </w:r>
            <w:r w:rsidRPr="009739B7">
              <w:rPr>
                <w:rFonts w:cs="Arial"/>
                <w:sz w:val="20"/>
              </w:rPr>
              <w:t>, wykonany z rurek i złączek typu PEX, umieszczonych n</w:t>
            </w:r>
            <w:r w:rsidR="008508E4">
              <w:rPr>
                <w:rFonts w:cs="Arial"/>
                <w:sz w:val="20"/>
              </w:rPr>
              <w:t>a foli oraz twardym styropianie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A636" w14:textId="7E1F2BED" w:rsidR="009739B7" w:rsidRPr="009739B7" w:rsidRDefault="008508E4" w:rsidP="006458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39B7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9739B7" w:rsidRPr="009739B7" w14:paraId="3BFAE206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28E5" w14:textId="1F1D3607" w:rsidR="009739B7" w:rsidRPr="009739B7" w:rsidRDefault="009739B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7.5.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C4F1" w14:textId="26078B2D" w:rsidR="009739B7" w:rsidRPr="009739B7" w:rsidRDefault="009739B7" w:rsidP="008508E4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9739B7">
              <w:rPr>
                <w:rFonts w:cs="Arial"/>
                <w:sz w:val="20"/>
              </w:rPr>
              <w:t>Przełączanie źródeł ciepła za pomocą ręcznych zaworów regulacyjnych na strumieniu wlotowym i zaworów k</w:t>
            </w:r>
            <w:r w:rsidR="008508E4">
              <w:rPr>
                <w:rFonts w:cs="Arial"/>
                <w:sz w:val="20"/>
              </w:rPr>
              <w:t>ulowych na strumieniu wylotowym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0CAC" w14:textId="0CE511C5" w:rsidR="009739B7" w:rsidRPr="009739B7" w:rsidRDefault="008508E4" w:rsidP="006458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39B7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6458C7" w:rsidRPr="009739B7" w14:paraId="1AEF3BB5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5502" w14:textId="0EBADA46" w:rsidR="006458C7" w:rsidRPr="009739B7" w:rsidRDefault="009739B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7.6</w:t>
            </w:r>
            <w:r w:rsidR="006458C7" w:rsidRPr="009739B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E5FF" w14:textId="59E25965" w:rsidR="006458C7" w:rsidRPr="009739B7" w:rsidRDefault="009739B7" w:rsidP="006220D0">
            <w:pPr>
              <w:spacing w:line="256" w:lineRule="auto"/>
              <w:rPr>
                <w:rFonts w:ascii="Arial" w:hAnsi="Arial" w:cs="Arial"/>
                <w:sz w:val="20"/>
              </w:rPr>
            </w:pPr>
            <w:r w:rsidRPr="009739B7">
              <w:rPr>
                <w:rFonts w:ascii="Arial" w:hAnsi="Arial" w:cs="Arial"/>
                <w:sz w:val="20"/>
              </w:rPr>
              <w:t xml:space="preserve">Instalacja wyposażona w pompę o zmiennej wydajności </w:t>
            </w:r>
            <w:r w:rsidR="001A5E90">
              <w:rPr>
                <w:rFonts w:ascii="Arial" w:hAnsi="Arial" w:cs="Arial"/>
                <w:sz w:val="20"/>
              </w:rPr>
              <w:t xml:space="preserve">w </w:t>
            </w:r>
            <w:r w:rsidRPr="009739B7">
              <w:rPr>
                <w:rFonts w:ascii="Arial" w:hAnsi="Arial" w:cs="Arial"/>
                <w:sz w:val="20"/>
              </w:rPr>
              <w:t xml:space="preserve">zakresie </w:t>
            </w:r>
            <w:r w:rsidR="001A5E90">
              <w:rPr>
                <w:rFonts w:ascii="Arial" w:hAnsi="Arial" w:cs="Arial"/>
                <w:sz w:val="20"/>
              </w:rPr>
              <w:t>od</w:t>
            </w:r>
            <w:r w:rsidRPr="009739B7">
              <w:rPr>
                <w:rFonts w:ascii="Arial" w:hAnsi="Arial" w:cs="Arial"/>
                <w:sz w:val="20"/>
              </w:rPr>
              <w:t xml:space="preserve"> 0</w:t>
            </w:r>
            <w:r w:rsidR="001A5E90">
              <w:rPr>
                <w:rFonts w:ascii="Arial" w:hAnsi="Arial" w:cs="Arial"/>
                <w:sz w:val="20"/>
              </w:rPr>
              <w:t xml:space="preserve"> do </w:t>
            </w:r>
            <w:r w:rsidRPr="009739B7">
              <w:rPr>
                <w:rFonts w:ascii="Arial" w:hAnsi="Arial" w:cs="Arial"/>
                <w:sz w:val="20"/>
              </w:rPr>
              <w:t>500 dm</w:t>
            </w:r>
            <w:r w:rsidRPr="009739B7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9739B7">
              <w:rPr>
                <w:rFonts w:ascii="Arial" w:hAnsi="Arial" w:cs="Arial"/>
                <w:sz w:val="20"/>
              </w:rPr>
              <w:t>/h oraz przepływomierz i dwa czujniki temperatury przed i za wymiennikiem ciepła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514A" w14:textId="6CF3CADC" w:rsidR="006458C7" w:rsidRPr="009739B7" w:rsidRDefault="006458C7" w:rsidP="006458C7">
            <w:pPr>
              <w:jc w:val="center"/>
              <w:rPr>
                <w:rFonts w:ascii="Arial" w:hAnsi="Arial" w:cs="Arial"/>
                <w:sz w:val="20"/>
              </w:rPr>
            </w:pPr>
            <w:r w:rsidRPr="009739B7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9739B7" w:rsidRPr="009739B7" w14:paraId="721163C5" w14:textId="77777777" w:rsidTr="009739B7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9C8E6" w14:textId="0B606B98" w:rsidR="009739B7" w:rsidRDefault="009739B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</w:t>
            </w:r>
          </w:p>
        </w:tc>
        <w:tc>
          <w:tcPr>
            <w:tcW w:w="9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9AEBE" w14:textId="00080B26" w:rsidR="009739B7" w:rsidRPr="009739B7" w:rsidRDefault="009739B7" w:rsidP="009739B7">
            <w:pPr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 w:rsidRPr="009739B7">
              <w:rPr>
                <w:rFonts w:ascii="Arial" w:hAnsi="Arial" w:cs="Arial"/>
                <w:b/>
                <w:bCs/>
                <w:sz w:val="20"/>
              </w:rPr>
              <w:t>Aparatura kontrolno-pomiarowa:</w:t>
            </w:r>
          </w:p>
        </w:tc>
      </w:tr>
      <w:tr w:rsidR="009739B7" w:rsidRPr="009739B7" w14:paraId="10828996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06D2" w14:textId="282C218E" w:rsidR="009739B7" w:rsidRDefault="009739B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8.1.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85C0" w14:textId="0D583BDF" w:rsidR="009739B7" w:rsidRPr="009739B7" w:rsidRDefault="00FE1F67" w:rsidP="00FE1F6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 xml:space="preserve">Stanowisko wyposażone w czujniki temperatury, ciśnienia, przepływu i mocy wymienione w </w:t>
            </w:r>
            <w:r>
              <w:rPr>
                <w:rFonts w:cs="Arial"/>
                <w:sz w:val="20"/>
              </w:rPr>
              <w:t xml:space="preserve"> </w:t>
            </w:r>
            <w:r w:rsidRPr="0008554F">
              <w:rPr>
                <w:rFonts w:cs="Arial"/>
                <w:sz w:val="20"/>
              </w:rPr>
              <w:t>poprzednich punktach.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D9F6" w14:textId="4AE770FB" w:rsidR="009739B7" w:rsidRPr="009739B7" w:rsidRDefault="008508E4" w:rsidP="006458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39B7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9739B7" w:rsidRPr="009739B7" w14:paraId="7CF77A64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40BD" w14:textId="3854128B" w:rsidR="009739B7" w:rsidRDefault="00FE1F6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8.2.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8082" w14:textId="76B0E000" w:rsidR="009739B7" w:rsidRPr="009739B7" w:rsidRDefault="00FE1F67" w:rsidP="00FE1F6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Dokładność pomiaru temperatur co najmniej 0,5°C, rozdzielczość pomiaru temperatury co najmniej 0,1°C.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C51B" w14:textId="2BE632CA" w:rsidR="009739B7" w:rsidRPr="009739B7" w:rsidRDefault="008508E4" w:rsidP="006458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39B7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FE1F67" w:rsidRPr="009739B7" w14:paraId="75BF8C6A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F391" w14:textId="210B6003" w:rsidR="00FE1F67" w:rsidRDefault="00FE1F6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8.3.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D2AC" w14:textId="42B46092" w:rsidR="00FE1F67" w:rsidRPr="0008554F" w:rsidRDefault="00FE1F67" w:rsidP="00FE1F6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605790">
              <w:rPr>
                <w:rFonts w:cs="Arial"/>
                <w:sz w:val="20"/>
              </w:rPr>
              <w:t>Wyniki wszystkich pomiarów wyświetlane na panelu LCD sterownika głównego oraz transmitowane do załączonej do stanowiska aplikacji komputerowej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F7E2" w14:textId="39372E8C" w:rsidR="00FE1F67" w:rsidRPr="009739B7" w:rsidRDefault="008508E4" w:rsidP="006458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39B7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FE1F67" w:rsidRPr="009739B7" w14:paraId="2980BB9E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F145" w14:textId="67F7C675" w:rsidR="00FE1F67" w:rsidRDefault="00FE1F6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8.4.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CD44" w14:textId="18921A9B" w:rsidR="00FE1F67" w:rsidRPr="0008554F" w:rsidRDefault="00FE1F67" w:rsidP="00FE1F6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605790">
              <w:rPr>
                <w:rFonts w:cs="Arial"/>
                <w:sz w:val="20"/>
              </w:rPr>
              <w:t>Do stanowiska dołączony komputer z aplikacją, służącą do wizualizacji pracy instalacji, zbierania danych i wyświetlania wartości wszystkich pomiarów, z możliwością zapisu danych na dysk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8471" w14:textId="15018F6C" w:rsidR="00FE1F67" w:rsidRPr="009739B7" w:rsidRDefault="008508E4" w:rsidP="006458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39B7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FE1F67" w:rsidRPr="009739B7" w14:paraId="50A4F465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118C" w14:textId="522F3788" w:rsidR="00FE1F67" w:rsidRDefault="00FE1F6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8.5.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79A9" w14:textId="77777777" w:rsidR="00FE1F67" w:rsidRPr="00605790" w:rsidRDefault="00FE1F67" w:rsidP="00FE1F6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605790">
              <w:rPr>
                <w:rFonts w:cs="Arial"/>
                <w:sz w:val="20"/>
              </w:rPr>
              <w:t>Komputer stacjonarny o minimalnych parametrach określonych niżej:</w:t>
            </w:r>
          </w:p>
          <w:p w14:paraId="06480910" w14:textId="77777777" w:rsidR="00FE1F67" w:rsidRPr="0008554F" w:rsidRDefault="00FE1F67" w:rsidP="00FE1F67">
            <w:pPr>
              <w:pStyle w:val="Tekstpodstawowy"/>
              <w:numPr>
                <w:ilvl w:val="0"/>
                <w:numId w:val="26"/>
              </w:numPr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Procesor klasy Intel i5 lub i7</w:t>
            </w:r>
          </w:p>
          <w:p w14:paraId="149054ED" w14:textId="77777777" w:rsidR="00FE1F67" w:rsidRPr="0008554F" w:rsidRDefault="00FE1F67" w:rsidP="00FE1F67">
            <w:pPr>
              <w:pStyle w:val="Tekstpodstawowy"/>
              <w:numPr>
                <w:ilvl w:val="0"/>
                <w:numId w:val="26"/>
              </w:numPr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 xml:space="preserve">Płyta główna – wyposażona w gniazdo procesora </w:t>
            </w:r>
            <w:proofErr w:type="spellStart"/>
            <w:r w:rsidRPr="0008554F">
              <w:rPr>
                <w:rFonts w:cs="Arial"/>
                <w:sz w:val="20"/>
              </w:rPr>
              <w:t>Socket</w:t>
            </w:r>
            <w:proofErr w:type="spellEnd"/>
            <w:r w:rsidRPr="0008554F">
              <w:rPr>
                <w:rFonts w:cs="Arial"/>
                <w:sz w:val="20"/>
              </w:rPr>
              <w:t xml:space="preserve"> 1200 oraz PCI Express 4.0 x16</w:t>
            </w:r>
          </w:p>
          <w:p w14:paraId="0016BEBA" w14:textId="77777777" w:rsidR="00FE1F67" w:rsidRPr="0008554F" w:rsidRDefault="00FE1F67" w:rsidP="00FE1F67">
            <w:pPr>
              <w:pStyle w:val="Tekstpodstawowy"/>
              <w:numPr>
                <w:ilvl w:val="0"/>
                <w:numId w:val="26"/>
              </w:numPr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Pamięć RAM – 16GB DDR4</w:t>
            </w:r>
          </w:p>
          <w:p w14:paraId="039F82A6" w14:textId="77777777" w:rsidR="00FE1F67" w:rsidRPr="0008554F" w:rsidRDefault="00FE1F67" w:rsidP="00FE1F67">
            <w:pPr>
              <w:pStyle w:val="Tekstpodstawowy"/>
              <w:numPr>
                <w:ilvl w:val="0"/>
                <w:numId w:val="26"/>
              </w:numPr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Dysk SSD – 512 GB</w:t>
            </w:r>
          </w:p>
          <w:p w14:paraId="1963B9B4" w14:textId="77777777" w:rsidR="00FE1F67" w:rsidRPr="0008554F" w:rsidRDefault="00FE1F67" w:rsidP="00FE1F67">
            <w:pPr>
              <w:pStyle w:val="Tekstpodstawowy"/>
              <w:numPr>
                <w:ilvl w:val="0"/>
                <w:numId w:val="26"/>
              </w:numPr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 xml:space="preserve">Karta graficzna klasy </w:t>
            </w:r>
            <w:proofErr w:type="spellStart"/>
            <w:r w:rsidRPr="0008554F">
              <w:rPr>
                <w:rFonts w:cs="Arial"/>
                <w:sz w:val="20"/>
              </w:rPr>
              <w:t>GeForce</w:t>
            </w:r>
            <w:proofErr w:type="spellEnd"/>
            <w:r w:rsidRPr="0008554F">
              <w:rPr>
                <w:rFonts w:cs="Arial"/>
                <w:sz w:val="20"/>
              </w:rPr>
              <w:t xml:space="preserve"> RTX 3060</w:t>
            </w:r>
          </w:p>
          <w:p w14:paraId="21D7F3A5" w14:textId="77777777" w:rsidR="00FE1F67" w:rsidRPr="0008554F" w:rsidRDefault="00FE1F67" w:rsidP="00FE1F67">
            <w:pPr>
              <w:pStyle w:val="Tekstpodstawowy"/>
              <w:numPr>
                <w:ilvl w:val="0"/>
                <w:numId w:val="26"/>
              </w:numPr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Zasilacz – co najmniej 500-550W</w:t>
            </w:r>
          </w:p>
          <w:p w14:paraId="74AACCA3" w14:textId="77777777" w:rsidR="00FE1F67" w:rsidRPr="0008554F" w:rsidRDefault="00FE1F67" w:rsidP="00FE1F67">
            <w:pPr>
              <w:pStyle w:val="Tekstpodstawowy"/>
              <w:numPr>
                <w:ilvl w:val="0"/>
                <w:numId w:val="26"/>
              </w:numPr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klawiatura, mysz</w:t>
            </w:r>
          </w:p>
          <w:p w14:paraId="5F701853" w14:textId="68FDBBC6" w:rsidR="00FE1F67" w:rsidRPr="00F65E48" w:rsidRDefault="00FE1F67" w:rsidP="00F65E48">
            <w:pPr>
              <w:pStyle w:val="Tekstpodstawowy"/>
              <w:numPr>
                <w:ilvl w:val="0"/>
                <w:numId w:val="26"/>
              </w:numPr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System operacyjny Windows 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1AA4" w14:textId="77E7DE8C" w:rsidR="00FE1F67" w:rsidRPr="009739B7" w:rsidRDefault="008508E4" w:rsidP="006458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bookmarkStart w:id="1" w:name="_GoBack"/>
            <w:bookmarkEnd w:id="1"/>
            <w:r w:rsidRPr="009739B7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6220D0" w:rsidRPr="0056138A" w14:paraId="6A33D5EE" w14:textId="77777777" w:rsidTr="007B025E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232FB" w14:textId="56ED8508" w:rsidR="006220D0" w:rsidRPr="006220D0" w:rsidRDefault="00FE1F67" w:rsidP="007B025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9</w:t>
            </w:r>
            <w:r w:rsidR="006220D0" w:rsidRPr="006220D0"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</w:tc>
        <w:tc>
          <w:tcPr>
            <w:tcW w:w="9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16386" w14:textId="62691F7B" w:rsidR="006220D0" w:rsidRPr="006220D0" w:rsidRDefault="006220D0" w:rsidP="006220D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220D0">
              <w:rPr>
                <w:rFonts w:ascii="Arial" w:hAnsi="Arial" w:cs="Arial"/>
                <w:b/>
                <w:sz w:val="20"/>
              </w:rPr>
              <w:t>Wymagania dodatkowe:</w:t>
            </w:r>
          </w:p>
        </w:tc>
      </w:tr>
      <w:tr w:rsidR="00184A21" w:rsidRPr="0056138A" w14:paraId="38BE8375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05A4" w14:textId="36621BC9" w:rsidR="00184A21" w:rsidRDefault="00FE1F6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  <w:r w:rsidR="00184A21">
              <w:rPr>
                <w:rFonts w:ascii="Arial" w:hAnsi="Arial" w:cs="Arial"/>
                <w:color w:val="000000"/>
                <w:sz w:val="20"/>
              </w:rPr>
              <w:t>.1</w:t>
            </w:r>
            <w:r w:rsidR="006220D0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102" w14:textId="34DE4DEC" w:rsidR="00184A21" w:rsidRDefault="00206B42" w:rsidP="00FE1F6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206B42">
              <w:rPr>
                <w:rFonts w:ascii="Arial" w:hAnsi="Arial" w:cs="Arial"/>
                <w:sz w:val="20"/>
              </w:rPr>
              <w:t>Inst</w:t>
            </w:r>
            <w:r>
              <w:rPr>
                <w:rFonts w:ascii="Arial" w:hAnsi="Arial" w:cs="Arial"/>
                <w:sz w:val="20"/>
              </w:rPr>
              <w:t>alacja, uruchomienie stanowiska, s</w:t>
            </w:r>
            <w:r w:rsidRPr="00206B42">
              <w:rPr>
                <w:rFonts w:ascii="Arial" w:hAnsi="Arial" w:cs="Arial"/>
                <w:sz w:val="20"/>
              </w:rPr>
              <w:t>zkolenie w zakresie eksploatacji i konserwacji stanowiska oraz techniki prowadzenia pomiarów i obsługi aplikacji.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D7B0" w14:textId="23EC997B" w:rsidR="00184A21" w:rsidRPr="0056138A" w:rsidRDefault="006220D0" w:rsidP="006458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56138A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FE1F67" w:rsidRPr="0056138A" w14:paraId="7F77B13C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3ECE" w14:textId="78E185DE" w:rsidR="00FE1F67" w:rsidRDefault="00FE1F6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9.2.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3DA0" w14:textId="5CC02D43" w:rsidR="00FE1F67" w:rsidRPr="00206B42" w:rsidRDefault="00FE1F67" w:rsidP="00FE1F6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Stanowisko przeznaczone do pracy w ogrzewanym pomieszczeniu.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0654" w14:textId="550A20BE" w:rsidR="00FE1F67" w:rsidRPr="0056138A" w:rsidRDefault="00FE1F67" w:rsidP="006458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39B7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FE1F67" w:rsidRPr="0056138A" w14:paraId="5983C1D9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D64C" w14:textId="5E5EC530" w:rsidR="00FE1F67" w:rsidRDefault="00FE1F6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9.3.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F42D" w14:textId="2EB0790D" w:rsidR="00FE1F67" w:rsidRPr="0008554F" w:rsidRDefault="00FE1F67" w:rsidP="00FE1F6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Poszczególne elementy instalacji zamontowane na wspólnym stelażu. Dopuszcza się wolnostojące zbiorniki wody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68FF" w14:textId="0096FE7B" w:rsidR="00FE1F67" w:rsidRPr="0056138A" w:rsidRDefault="00FE1F67" w:rsidP="006458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39B7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  <w:tr w:rsidR="00FE1F67" w:rsidRPr="0056138A" w14:paraId="3A0FE306" w14:textId="77777777" w:rsidTr="00184A21">
        <w:trPr>
          <w:trHeight w:val="3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96A4" w14:textId="6C54A945" w:rsidR="00FE1F67" w:rsidRDefault="00FE1F67" w:rsidP="007B025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9.4.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C235" w14:textId="0E851D2C" w:rsidR="00FE1F67" w:rsidRPr="0008554F" w:rsidRDefault="00FE1F67" w:rsidP="00FE1F67">
            <w:pPr>
              <w:pStyle w:val="Tekstpodstawowy"/>
              <w:jc w:val="both"/>
              <w:rPr>
                <w:rFonts w:cs="Arial"/>
                <w:sz w:val="20"/>
              </w:rPr>
            </w:pPr>
            <w:r w:rsidRPr="0008554F">
              <w:rPr>
                <w:rFonts w:cs="Arial"/>
                <w:sz w:val="20"/>
              </w:rPr>
              <w:t>Instalacja elektryczna: napięcie robocze 230 VAC, zasilanie jednofazowe, długość kabla zasilającego ok. 8m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40AC" w14:textId="3BAD65E9" w:rsidR="00FE1F67" w:rsidRPr="0056138A" w:rsidRDefault="00FE1F67" w:rsidP="006458C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39B7">
              <w:rPr>
                <w:rFonts w:ascii="Arial" w:hAnsi="Arial" w:cs="Arial"/>
                <w:bCs/>
                <w:color w:val="000000"/>
                <w:sz w:val="20"/>
              </w:rPr>
              <w:t>(tak/nie)</w:t>
            </w:r>
          </w:p>
        </w:tc>
      </w:tr>
    </w:tbl>
    <w:p w14:paraId="359E1F69" w14:textId="77777777" w:rsidR="00A670FB" w:rsidRDefault="00A670FB" w:rsidP="00A670FB">
      <w:pPr>
        <w:pStyle w:val="Zwykytekst3"/>
        <w:spacing w:before="120"/>
        <w:rPr>
          <w:rFonts w:ascii="Arial" w:hAnsi="Arial" w:cs="Arial"/>
          <w:b/>
          <w:bCs/>
        </w:rPr>
      </w:pPr>
    </w:p>
    <w:p w14:paraId="226403FA" w14:textId="06EEA486" w:rsidR="006458C7" w:rsidRDefault="006458C7" w:rsidP="00A670FB">
      <w:pPr>
        <w:spacing w:line="360" w:lineRule="auto"/>
        <w:ind w:left="425"/>
        <w:jc w:val="center"/>
        <w:rPr>
          <w:rFonts w:ascii="Arial" w:hAnsi="Arial" w:cs="Arial"/>
          <w:i/>
          <w:u w:val="single"/>
        </w:rPr>
      </w:pPr>
    </w:p>
    <w:p w14:paraId="0C2A54D1" w14:textId="4F0488E0" w:rsidR="00FE1F67" w:rsidRDefault="00FE1F67" w:rsidP="00A670FB">
      <w:pPr>
        <w:spacing w:line="360" w:lineRule="auto"/>
        <w:ind w:left="425"/>
        <w:jc w:val="center"/>
        <w:rPr>
          <w:rFonts w:ascii="Arial" w:hAnsi="Arial" w:cs="Arial"/>
          <w:i/>
          <w:u w:val="single"/>
        </w:rPr>
      </w:pPr>
    </w:p>
    <w:p w14:paraId="7C03E6FE" w14:textId="77777777" w:rsidR="00FE1F67" w:rsidRDefault="00FE1F67" w:rsidP="00A670FB">
      <w:pPr>
        <w:spacing w:line="360" w:lineRule="auto"/>
        <w:ind w:left="425"/>
        <w:jc w:val="center"/>
        <w:rPr>
          <w:rFonts w:ascii="Arial" w:hAnsi="Arial" w:cs="Arial"/>
          <w:i/>
          <w:u w:val="single"/>
        </w:rPr>
      </w:pPr>
    </w:p>
    <w:p w14:paraId="3F99B525" w14:textId="77777777" w:rsidR="007B025E" w:rsidRPr="006B3514" w:rsidRDefault="007B025E" w:rsidP="007B025E">
      <w:pPr>
        <w:keepNext/>
        <w:rPr>
          <w:rFonts w:ascii="Arial" w:hAnsi="Arial" w:cs="Arial"/>
          <w:sz w:val="20"/>
        </w:rPr>
      </w:pPr>
      <w:r w:rsidRPr="006B3514">
        <w:rPr>
          <w:rFonts w:ascii="Arial" w:hAnsi="Arial" w:cs="Arial"/>
          <w:sz w:val="20"/>
        </w:rPr>
        <w:t>……………………………….., dnia …………………</w:t>
      </w:r>
      <w:r w:rsidRPr="006B3514">
        <w:rPr>
          <w:rFonts w:ascii="Arial" w:hAnsi="Arial" w:cs="Arial"/>
          <w:sz w:val="20"/>
        </w:rPr>
        <w:tab/>
        <w:t xml:space="preserve">                    </w:t>
      </w:r>
    </w:p>
    <w:p w14:paraId="53CCDB80" w14:textId="77777777" w:rsidR="007B025E" w:rsidRDefault="007B025E" w:rsidP="007B025E">
      <w:pPr>
        <w:keepNext/>
        <w:rPr>
          <w:rFonts w:ascii="Arial" w:hAnsi="Arial" w:cs="Arial"/>
          <w:i/>
          <w:iCs/>
          <w:sz w:val="16"/>
          <w:szCs w:val="16"/>
        </w:rPr>
      </w:pPr>
      <w:r w:rsidRPr="0047014A">
        <w:rPr>
          <w:rFonts w:ascii="Arial" w:hAnsi="Arial" w:cs="Arial"/>
          <w:i/>
          <w:iCs/>
          <w:sz w:val="16"/>
          <w:szCs w:val="16"/>
        </w:rPr>
        <w:t xml:space="preserve">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Pr="0047014A">
        <w:rPr>
          <w:rFonts w:ascii="Arial" w:hAnsi="Arial" w:cs="Arial"/>
          <w:i/>
          <w:iCs/>
          <w:sz w:val="16"/>
          <w:szCs w:val="16"/>
        </w:rPr>
        <w:t xml:space="preserve">miejscowość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</w:t>
      </w:r>
      <w:r w:rsidRPr="0047014A">
        <w:rPr>
          <w:rFonts w:ascii="Arial" w:hAnsi="Arial" w:cs="Arial"/>
          <w:i/>
          <w:iCs/>
          <w:sz w:val="16"/>
          <w:szCs w:val="16"/>
        </w:rPr>
        <w:t>data</w:t>
      </w:r>
      <w:r w:rsidRPr="0047014A">
        <w:rPr>
          <w:rFonts w:ascii="Arial" w:hAnsi="Arial" w:cs="Arial"/>
          <w:i/>
          <w:iCs/>
          <w:sz w:val="16"/>
          <w:szCs w:val="16"/>
        </w:rPr>
        <w:tab/>
        <w:t xml:space="preserve"> </w:t>
      </w:r>
    </w:p>
    <w:p w14:paraId="750DAABE" w14:textId="228F4226" w:rsidR="007B025E" w:rsidRPr="00BE0CD7" w:rsidRDefault="007B025E" w:rsidP="007B025E">
      <w:pPr>
        <w:ind w:left="5672"/>
        <w:rPr>
          <w:rFonts w:ascii="Arial" w:hAnsi="Arial" w:cs="Arial"/>
          <w:color w:val="222222"/>
          <w:sz w:val="20"/>
        </w:rPr>
      </w:pPr>
      <w:r w:rsidRPr="007B025E">
        <w:rPr>
          <w:rFonts w:ascii="Arial" w:hAnsi="Arial" w:cs="Arial"/>
          <w:i/>
          <w:sz w:val="16"/>
          <w:szCs w:val="16"/>
        </w:rPr>
        <w:t xml:space="preserve">          </w:t>
      </w:r>
      <w:r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285C34C9" w14:textId="77777777" w:rsidR="007B025E" w:rsidRPr="00224EC8" w:rsidRDefault="007B025E" w:rsidP="007B025E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7ECDFC73" w14:textId="7F867F79" w:rsidR="00166D08" w:rsidRPr="008508E4" w:rsidRDefault="008508E4" w:rsidP="008508E4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przedstawiciela Wykonawcy</w:t>
      </w:r>
    </w:p>
    <w:sectPr w:rsidR="00166D08" w:rsidRPr="008508E4" w:rsidSect="00B44A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99794" w14:textId="77777777" w:rsidR="0033224E" w:rsidRDefault="0033224E" w:rsidP="00426574">
      <w:r>
        <w:separator/>
      </w:r>
    </w:p>
  </w:endnote>
  <w:endnote w:type="continuationSeparator" w:id="0">
    <w:p w14:paraId="6A078C93" w14:textId="77777777" w:rsidR="0033224E" w:rsidRDefault="0033224E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540265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016D9930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016D9941" wp14:editId="016D9942">
              <wp:extent cx="1116140" cy="590550"/>
              <wp:effectExtent l="0" t="0" r="8255" b="0"/>
              <wp:docPr id="1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016D9931" w14:textId="77777777" w:rsidR="009E123F" w:rsidRPr="007A5F71" w:rsidRDefault="009E123F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016D9932" w14:textId="77777777" w:rsidR="009E123F" w:rsidRPr="007A5F71" w:rsidRDefault="009E123F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016D9933" w14:textId="77777777" w:rsidR="009E123F" w:rsidRPr="00DC0B6E" w:rsidRDefault="009E123F" w:rsidP="007643A7">
        <w:pPr>
          <w:spacing w:line="220" w:lineRule="exact"/>
          <w:jc w:val="center"/>
          <w:rPr>
            <w:color w:val="3C3C4C"/>
          </w:rPr>
        </w:pPr>
        <w:r w:rsidRPr="00DC0B6E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016D9934" w14:textId="77777777" w:rsidR="009E123F" w:rsidRPr="009F0FB1" w:rsidRDefault="00F65E48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016D9935" w14:textId="77777777" w:rsidR="009E123F" w:rsidRPr="00EE01F3" w:rsidRDefault="009E123F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39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016D993A" w14:textId="77777777" w:rsidR="009E123F" w:rsidRPr="007A5F71" w:rsidRDefault="009E123F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016D9945" wp14:editId="016D9946">
          <wp:extent cx="1116140" cy="590550"/>
          <wp:effectExtent l="0" t="0" r="8255" b="0"/>
          <wp:docPr id="3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6D993B" w14:textId="77777777" w:rsidR="009E123F" w:rsidRPr="007A5F71" w:rsidRDefault="009E123F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016D993C" w14:textId="77777777" w:rsidR="009E123F" w:rsidRPr="00DC0B6E" w:rsidRDefault="00F65E48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="009E123F"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016D993D" w14:textId="77777777" w:rsidR="009E123F" w:rsidRPr="00DC0B6E" w:rsidRDefault="009E123F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016D993E" w14:textId="77777777" w:rsidR="009E123F" w:rsidRPr="00DC0B6E" w:rsidRDefault="009E123F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AE16E" w14:textId="77777777" w:rsidR="0033224E" w:rsidRDefault="0033224E" w:rsidP="00426574">
      <w:bookmarkStart w:id="0" w:name="_Hlk495744014"/>
      <w:bookmarkEnd w:id="0"/>
      <w:r>
        <w:separator/>
      </w:r>
    </w:p>
  </w:footnote>
  <w:footnote w:type="continuationSeparator" w:id="0">
    <w:p w14:paraId="7D2F862D" w14:textId="77777777" w:rsidR="0033224E" w:rsidRDefault="0033224E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2D" w14:textId="77777777" w:rsidR="009E123F" w:rsidRPr="007A5F71" w:rsidRDefault="009E123F" w:rsidP="007643A7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2E" w14:textId="77777777" w:rsidR="009E123F" w:rsidRPr="007A5F71" w:rsidRDefault="009E123F" w:rsidP="007643A7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2F" w14:textId="77777777" w:rsidR="009E123F" w:rsidRPr="009F0FB1" w:rsidRDefault="009E123F" w:rsidP="007643A7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D993F" wp14:editId="0EAE277C">
              <wp:simplePos x="0" y="0"/>
              <wp:positionH relativeFrom="column">
                <wp:posOffset>147320</wp:posOffset>
              </wp:positionH>
              <wp:positionV relativeFrom="paragraph">
                <wp:posOffset>352425</wp:posOffset>
              </wp:positionV>
              <wp:extent cx="565785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1D03D76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27.75pt" to="457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9936" w14:textId="77777777" w:rsidR="009E123F" w:rsidRPr="007A5F71" w:rsidRDefault="009E123F" w:rsidP="00EE01F3">
    <w:pPr>
      <w:spacing w:line="450" w:lineRule="exact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Wydział Inżynierii</w:t>
    </w:r>
  </w:p>
  <w:p w14:paraId="016D9937" w14:textId="77777777" w:rsidR="009E123F" w:rsidRPr="007A5F71" w:rsidRDefault="009E123F" w:rsidP="00EE01F3">
    <w:pPr>
      <w:spacing w:after="240"/>
      <w:jc w:val="center"/>
      <w:rPr>
        <w:rFonts w:ascii="Radikal WUT" w:hAnsi="Radikal WUT"/>
        <w:color w:val="3C3C4C"/>
        <w:sz w:val="37"/>
        <w:szCs w:val="37"/>
      </w:rPr>
    </w:pPr>
    <w:r w:rsidRPr="007A5F71">
      <w:rPr>
        <w:rFonts w:ascii="Radikal WUT" w:hAnsi="Radikal WUT"/>
        <w:color w:val="3C3C4C"/>
        <w:sz w:val="37"/>
        <w:szCs w:val="37"/>
      </w:rPr>
      <w:t>Chemicznej i Procesowej</w:t>
    </w:r>
  </w:p>
  <w:p w14:paraId="016D9938" w14:textId="77777777" w:rsidR="009E123F" w:rsidRPr="00B44A16" w:rsidRDefault="009E123F" w:rsidP="00B44A16">
    <w:pPr>
      <w:spacing w:after="567"/>
      <w:jc w:val="center"/>
      <w:rPr>
        <w:rFonts w:ascii="Adagio_Slab" w:hAnsi="Adagio_Slab"/>
        <w:color w:val="3C3C4C"/>
        <w:szCs w:val="24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D9943" wp14:editId="016D9944">
              <wp:simplePos x="0" y="0"/>
              <wp:positionH relativeFrom="margin">
                <wp:posOffset>142875</wp:posOffset>
              </wp:positionH>
              <wp:positionV relativeFrom="paragraph">
                <wp:posOffset>294640</wp:posOffset>
              </wp:positionV>
              <wp:extent cx="5657850" cy="0"/>
              <wp:effectExtent l="0" t="0" r="19050" b="19050"/>
              <wp:wrapNone/>
              <wp:docPr id="158" name="Łącznik prosty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4BF21D9" id="Łącznik prosty 1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5pt,23.2pt" to="456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Pr="007A5F71">
      <w:rPr>
        <w:rFonts w:ascii="Adagio_Slab" w:hAnsi="Adagio_Slab"/>
        <w:color w:val="3C3C4C"/>
        <w:szCs w:val="24"/>
      </w:rPr>
      <w:t>POLITECHNIKA WARSZAWSKA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F65"/>
    <w:multiLevelType w:val="hybridMultilevel"/>
    <w:tmpl w:val="94E22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0222E35"/>
    <w:multiLevelType w:val="hybridMultilevel"/>
    <w:tmpl w:val="BD26CB2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B15456"/>
    <w:multiLevelType w:val="hybridMultilevel"/>
    <w:tmpl w:val="17F08F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6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F677186"/>
    <w:multiLevelType w:val="hybridMultilevel"/>
    <w:tmpl w:val="17F08F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89436A"/>
    <w:multiLevelType w:val="hybridMultilevel"/>
    <w:tmpl w:val="17F08F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EE6FED"/>
    <w:multiLevelType w:val="hybridMultilevel"/>
    <w:tmpl w:val="17F08F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E62883"/>
    <w:multiLevelType w:val="hybridMultilevel"/>
    <w:tmpl w:val="17F08F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185095"/>
    <w:multiLevelType w:val="hybridMultilevel"/>
    <w:tmpl w:val="17F08F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34891F5A"/>
    <w:multiLevelType w:val="hybridMultilevel"/>
    <w:tmpl w:val="17F08F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 w15:restartNumberingAfterBreak="0">
    <w:nsid w:val="37ED34DC"/>
    <w:multiLevelType w:val="hybridMultilevel"/>
    <w:tmpl w:val="17F08F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0033DA"/>
    <w:multiLevelType w:val="hybridMultilevel"/>
    <w:tmpl w:val="EE1671D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04E20"/>
    <w:multiLevelType w:val="hybridMultilevel"/>
    <w:tmpl w:val="17F08F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343C3D"/>
    <w:multiLevelType w:val="hybridMultilevel"/>
    <w:tmpl w:val="17F08F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250121E"/>
    <w:multiLevelType w:val="multilevel"/>
    <w:tmpl w:val="35241078"/>
    <w:lvl w:ilvl="0">
      <w:start w:val="1"/>
      <w:numFmt w:val="decimal"/>
      <w:pStyle w:val="tytu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56B2E98"/>
    <w:multiLevelType w:val="hybridMultilevel"/>
    <w:tmpl w:val="17F08F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9F7AF6"/>
    <w:multiLevelType w:val="hybridMultilevel"/>
    <w:tmpl w:val="17F08F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A791715"/>
    <w:multiLevelType w:val="hybridMultilevel"/>
    <w:tmpl w:val="17F08F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EED172F"/>
    <w:multiLevelType w:val="hybridMultilevel"/>
    <w:tmpl w:val="17F08F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3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17"/>
  </w:num>
  <w:num w:numId="14">
    <w:abstractNumId w:val="23"/>
  </w:num>
  <w:num w:numId="15">
    <w:abstractNumId w:val="14"/>
  </w:num>
  <w:num w:numId="16">
    <w:abstractNumId w:val="24"/>
  </w:num>
  <w:num w:numId="17">
    <w:abstractNumId w:val="22"/>
  </w:num>
  <w:num w:numId="18">
    <w:abstractNumId w:val="3"/>
  </w:num>
  <w:num w:numId="19">
    <w:abstractNumId w:val="19"/>
  </w:num>
  <w:num w:numId="20">
    <w:abstractNumId w:val="12"/>
  </w:num>
  <w:num w:numId="21">
    <w:abstractNumId w:val="9"/>
  </w:num>
  <w:num w:numId="22">
    <w:abstractNumId w:val="21"/>
  </w:num>
  <w:num w:numId="23">
    <w:abstractNumId w:val="11"/>
  </w:num>
  <w:num w:numId="24">
    <w:abstractNumId w:val="16"/>
  </w:num>
  <w:num w:numId="25">
    <w:abstractNumId w:val="7"/>
  </w:num>
  <w:num w:numId="26">
    <w:abstractNumId w:val="2"/>
  </w:num>
  <w:num w:numId="2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F7"/>
    <w:rsid w:val="0000462F"/>
    <w:rsid w:val="00004C8B"/>
    <w:rsid w:val="00006049"/>
    <w:rsid w:val="000065B2"/>
    <w:rsid w:val="00007E46"/>
    <w:rsid w:val="00010333"/>
    <w:rsid w:val="00013642"/>
    <w:rsid w:val="00013D85"/>
    <w:rsid w:val="00013DC1"/>
    <w:rsid w:val="00020F24"/>
    <w:rsid w:val="0002291C"/>
    <w:rsid w:val="0002343B"/>
    <w:rsid w:val="00023F96"/>
    <w:rsid w:val="000266CD"/>
    <w:rsid w:val="00040C98"/>
    <w:rsid w:val="000428FB"/>
    <w:rsid w:val="00045ED9"/>
    <w:rsid w:val="00047DFB"/>
    <w:rsid w:val="00050DC6"/>
    <w:rsid w:val="00051091"/>
    <w:rsid w:val="00064B4D"/>
    <w:rsid w:val="00065140"/>
    <w:rsid w:val="00066C95"/>
    <w:rsid w:val="00070A5F"/>
    <w:rsid w:val="00070AB7"/>
    <w:rsid w:val="0007481D"/>
    <w:rsid w:val="00074BBE"/>
    <w:rsid w:val="000817CB"/>
    <w:rsid w:val="000823B2"/>
    <w:rsid w:val="000825D9"/>
    <w:rsid w:val="000827D4"/>
    <w:rsid w:val="00083D3B"/>
    <w:rsid w:val="00087613"/>
    <w:rsid w:val="00092B79"/>
    <w:rsid w:val="00093C58"/>
    <w:rsid w:val="00093FBA"/>
    <w:rsid w:val="00097AB7"/>
    <w:rsid w:val="000A25B2"/>
    <w:rsid w:val="000A4976"/>
    <w:rsid w:val="000B305C"/>
    <w:rsid w:val="000B5836"/>
    <w:rsid w:val="000B5F0D"/>
    <w:rsid w:val="000C355A"/>
    <w:rsid w:val="000C563F"/>
    <w:rsid w:val="000C6EBD"/>
    <w:rsid w:val="000D1761"/>
    <w:rsid w:val="000D3FA2"/>
    <w:rsid w:val="000D554C"/>
    <w:rsid w:val="000D7A27"/>
    <w:rsid w:val="000E21C0"/>
    <w:rsid w:val="000E3110"/>
    <w:rsid w:val="000E4EDC"/>
    <w:rsid w:val="000E6F63"/>
    <w:rsid w:val="000F296C"/>
    <w:rsid w:val="000F7798"/>
    <w:rsid w:val="001045C2"/>
    <w:rsid w:val="00105881"/>
    <w:rsid w:val="00106884"/>
    <w:rsid w:val="001068D0"/>
    <w:rsid w:val="00107FE7"/>
    <w:rsid w:val="001114BD"/>
    <w:rsid w:val="001150B2"/>
    <w:rsid w:val="00123C2B"/>
    <w:rsid w:val="0012604C"/>
    <w:rsid w:val="00127983"/>
    <w:rsid w:val="001366BA"/>
    <w:rsid w:val="00136B49"/>
    <w:rsid w:val="00141044"/>
    <w:rsid w:val="00141B2E"/>
    <w:rsid w:val="00143836"/>
    <w:rsid w:val="001455FC"/>
    <w:rsid w:val="001469CD"/>
    <w:rsid w:val="00147467"/>
    <w:rsid w:val="00151088"/>
    <w:rsid w:val="00153155"/>
    <w:rsid w:val="00155BA4"/>
    <w:rsid w:val="00162EF9"/>
    <w:rsid w:val="00165262"/>
    <w:rsid w:val="00166D08"/>
    <w:rsid w:val="0016768D"/>
    <w:rsid w:val="00167E00"/>
    <w:rsid w:val="001725D0"/>
    <w:rsid w:val="00173774"/>
    <w:rsid w:val="0017547F"/>
    <w:rsid w:val="00177E88"/>
    <w:rsid w:val="00177ECB"/>
    <w:rsid w:val="00183A81"/>
    <w:rsid w:val="00184A21"/>
    <w:rsid w:val="00185F4C"/>
    <w:rsid w:val="00186849"/>
    <w:rsid w:val="00186944"/>
    <w:rsid w:val="001901ED"/>
    <w:rsid w:val="0019615B"/>
    <w:rsid w:val="001977B5"/>
    <w:rsid w:val="001A19FF"/>
    <w:rsid w:val="001A5E90"/>
    <w:rsid w:val="001B2967"/>
    <w:rsid w:val="001B3701"/>
    <w:rsid w:val="001B6FAD"/>
    <w:rsid w:val="001C093C"/>
    <w:rsid w:val="001C1A7F"/>
    <w:rsid w:val="001C23AB"/>
    <w:rsid w:val="001C64E6"/>
    <w:rsid w:val="001C74A5"/>
    <w:rsid w:val="001D7273"/>
    <w:rsid w:val="001D798E"/>
    <w:rsid w:val="001E6766"/>
    <w:rsid w:val="001F1EF7"/>
    <w:rsid w:val="001F2846"/>
    <w:rsid w:val="001F3905"/>
    <w:rsid w:val="00200F0A"/>
    <w:rsid w:val="00202B04"/>
    <w:rsid w:val="00202F67"/>
    <w:rsid w:val="00205ED6"/>
    <w:rsid w:val="00206B42"/>
    <w:rsid w:val="00206F00"/>
    <w:rsid w:val="00211087"/>
    <w:rsid w:val="00212E96"/>
    <w:rsid w:val="002166BE"/>
    <w:rsid w:val="002263CE"/>
    <w:rsid w:val="002278CF"/>
    <w:rsid w:val="002317B6"/>
    <w:rsid w:val="00232C3A"/>
    <w:rsid w:val="002377E0"/>
    <w:rsid w:val="00243313"/>
    <w:rsid w:val="0024689D"/>
    <w:rsid w:val="00250B8E"/>
    <w:rsid w:val="00250C51"/>
    <w:rsid w:val="002532AC"/>
    <w:rsid w:val="002538ED"/>
    <w:rsid w:val="00255E8A"/>
    <w:rsid w:val="00256AC4"/>
    <w:rsid w:val="00260B22"/>
    <w:rsid w:val="00265BFB"/>
    <w:rsid w:val="00266152"/>
    <w:rsid w:val="00267E4D"/>
    <w:rsid w:val="00267FA9"/>
    <w:rsid w:val="00270E10"/>
    <w:rsid w:val="00271996"/>
    <w:rsid w:val="002747C9"/>
    <w:rsid w:val="00275F3B"/>
    <w:rsid w:val="00277A8F"/>
    <w:rsid w:val="00280663"/>
    <w:rsid w:val="002806AC"/>
    <w:rsid w:val="00280A1F"/>
    <w:rsid w:val="00280FA5"/>
    <w:rsid w:val="002844E4"/>
    <w:rsid w:val="00286165"/>
    <w:rsid w:val="00286473"/>
    <w:rsid w:val="00286BB6"/>
    <w:rsid w:val="00287F3F"/>
    <w:rsid w:val="00291410"/>
    <w:rsid w:val="00293394"/>
    <w:rsid w:val="00294A1D"/>
    <w:rsid w:val="00296408"/>
    <w:rsid w:val="002A0C59"/>
    <w:rsid w:val="002A3000"/>
    <w:rsid w:val="002A3D1D"/>
    <w:rsid w:val="002A4CAD"/>
    <w:rsid w:val="002A59DB"/>
    <w:rsid w:val="002B40C6"/>
    <w:rsid w:val="002B429C"/>
    <w:rsid w:val="002B6C62"/>
    <w:rsid w:val="002B7176"/>
    <w:rsid w:val="002B755C"/>
    <w:rsid w:val="002C1136"/>
    <w:rsid w:val="002C7418"/>
    <w:rsid w:val="002C7AB0"/>
    <w:rsid w:val="002D0C3D"/>
    <w:rsid w:val="002D0C80"/>
    <w:rsid w:val="002D2B26"/>
    <w:rsid w:val="002D2B8C"/>
    <w:rsid w:val="002D3666"/>
    <w:rsid w:val="002D425A"/>
    <w:rsid w:val="002E0C63"/>
    <w:rsid w:val="002E2CFB"/>
    <w:rsid w:val="002E5385"/>
    <w:rsid w:val="002E62D4"/>
    <w:rsid w:val="002E6D07"/>
    <w:rsid w:val="002E79E4"/>
    <w:rsid w:val="002F05C1"/>
    <w:rsid w:val="002F26E4"/>
    <w:rsid w:val="002F6583"/>
    <w:rsid w:val="002F7933"/>
    <w:rsid w:val="003008BC"/>
    <w:rsid w:val="00303E1E"/>
    <w:rsid w:val="00304B48"/>
    <w:rsid w:val="0031042C"/>
    <w:rsid w:val="00322A29"/>
    <w:rsid w:val="003261A8"/>
    <w:rsid w:val="0032793E"/>
    <w:rsid w:val="0033224E"/>
    <w:rsid w:val="00332251"/>
    <w:rsid w:val="00334BE0"/>
    <w:rsid w:val="00337B0B"/>
    <w:rsid w:val="00342F88"/>
    <w:rsid w:val="00343148"/>
    <w:rsid w:val="00346100"/>
    <w:rsid w:val="00346F36"/>
    <w:rsid w:val="00350A84"/>
    <w:rsid w:val="003520B2"/>
    <w:rsid w:val="0035448E"/>
    <w:rsid w:val="003572B5"/>
    <w:rsid w:val="003652DE"/>
    <w:rsid w:val="003710BA"/>
    <w:rsid w:val="00371D4B"/>
    <w:rsid w:val="003734C8"/>
    <w:rsid w:val="003779C4"/>
    <w:rsid w:val="00381B56"/>
    <w:rsid w:val="00382012"/>
    <w:rsid w:val="003827E7"/>
    <w:rsid w:val="00382BFB"/>
    <w:rsid w:val="00382C6C"/>
    <w:rsid w:val="00385FE9"/>
    <w:rsid w:val="00390480"/>
    <w:rsid w:val="00391415"/>
    <w:rsid w:val="00391827"/>
    <w:rsid w:val="0039276A"/>
    <w:rsid w:val="003A136F"/>
    <w:rsid w:val="003A21BE"/>
    <w:rsid w:val="003A5C2D"/>
    <w:rsid w:val="003A7B0A"/>
    <w:rsid w:val="003B06E5"/>
    <w:rsid w:val="003B0AD0"/>
    <w:rsid w:val="003B1130"/>
    <w:rsid w:val="003C0A9F"/>
    <w:rsid w:val="003C16D2"/>
    <w:rsid w:val="003C37B1"/>
    <w:rsid w:val="003D076B"/>
    <w:rsid w:val="003D243F"/>
    <w:rsid w:val="003D38B2"/>
    <w:rsid w:val="003D669F"/>
    <w:rsid w:val="003D7505"/>
    <w:rsid w:val="003F072E"/>
    <w:rsid w:val="003F0D4D"/>
    <w:rsid w:val="003F3667"/>
    <w:rsid w:val="003F5E6D"/>
    <w:rsid w:val="003F7298"/>
    <w:rsid w:val="004010FD"/>
    <w:rsid w:val="00403D53"/>
    <w:rsid w:val="00404632"/>
    <w:rsid w:val="00404886"/>
    <w:rsid w:val="00406A06"/>
    <w:rsid w:val="00412740"/>
    <w:rsid w:val="004135AD"/>
    <w:rsid w:val="00414E82"/>
    <w:rsid w:val="00417703"/>
    <w:rsid w:val="00420454"/>
    <w:rsid w:val="0042194B"/>
    <w:rsid w:val="004219F2"/>
    <w:rsid w:val="0042393A"/>
    <w:rsid w:val="00424713"/>
    <w:rsid w:val="00426574"/>
    <w:rsid w:val="00430467"/>
    <w:rsid w:val="00437CB1"/>
    <w:rsid w:val="0044023E"/>
    <w:rsid w:val="004402A6"/>
    <w:rsid w:val="00443E0B"/>
    <w:rsid w:val="00447F50"/>
    <w:rsid w:val="00450CA3"/>
    <w:rsid w:val="00455A24"/>
    <w:rsid w:val="004560E0"/>
    <w:rsid w:val="00462102"/>
    <w:rsid w:val="0046399D"/>
    <w:rsid w:val="00473738"/>
    <w:rsid w:val="004761FE"/>
    <w:rsid w:val="00476599"/>
    <w:rsid w:val="00480FFB"/>
    <w:rsid w:val="00481CB3"/>
    <w:rsid w:val="004870CC"/>
    <w:rsid w:val="0049154B"/>
    <w:rsid w:val="00492B5D"/>
    <w:rsid w:val="00496D4D"/>
    <w:rsid w:val="004A1407"/>
    <w:rsid w:val="004A2941"/>
    <w:rsid w:val="004A353B"/>
    <w:rsid w:val="004A3E93"/>
    <w:rsid w:val="004A6909"/>
    <w:rsid w:val="004B2F0E"/>
    <w:rsid w:val="004B4D6C"/>
    <w:rsid w:val="004B519D"/>
    <w:rsid w:val="004C1470"/>
    <w:rsid w:val="004C7543"/>
    <w:rsid w:val="004D13FD"/>
    <w:rsid w:val="004D415B"/>
    <w:rsid w:val="004D4FC8"/>
    <w:rsid w:val="004D7823"/>
    <w:rsid w:val="004E0881"/>
    <w:rsid w:val="004E2BAD"/>
    <w:rsid w:val="004E353F"/>
    <w:rsid w:val="004E38A0"/>
    <w:rsid w:val="004E3987"/>
    <w:rsid w:val="004E592A"/>
    <w:rsid w:val="004E7551"/>
    <w:rsid w:val="004F114D"/>
    <w:rsid w:val="004F5AC1"/>
    <w:rsid w:val="004F69E9"/>
    <w:rsid w:val="00505A61"/>
    <w:rsid w:val="00505C6F"/>
    <w:rsid w:val="00506CC2"/>
    <w:rsid w:val="005201A7"/>
    <w:rsid w:val="005205B2"/>
    <w:rsid w:val="00520755"/>
    <w:rsid w:val="0052314F"/>
    <w:rsid w:val="0052506A"/>
    <w:rsid w:val="005258F4"/>
    <w:rsid w:val="00526114"/>
    <w:rsid w:val="00526142"/>
    <w:rsid w:val="0052630E"/>
    <w:rsid w:val="00527044"/>
    <w:rsid w:val="00530916"/>
    <w:rsid w:val="005334D4"/>
    <w:rsid w:val="00540475"/>
    <w:rsid w:val="0055069B"/>
    <w:rsid w:val="0055134F"/>
    <w:rsid w:val="00551A80"/>
    <w:rsid w:val="00555650"/>
    <w:rsid w:val="00555F72"/>
    <w:rsid w:val="00557005"/>
    <w:rsid w:val="0056138A"/>
    <w:rsid w:val="005627D1"/>
    <w:rsid w:val="00565FE2"/>
    <w:rsid w:val="00570D98"/>
    <w:rsid w:val="00571C91"/>
    <w:rsid w:val="00572585"/>
    <w:rsid w:val="00573C9E"/>
    <w:rsid w:val="005768DA"/>
    <w:rsid w:val="00577942"/>
    <w:rsid w:val="005813B4"/>
    <w:rsid w:val="0058207A"/>
    <w:rsid w:val="00590180"/>
    <w:rsid w:val="0059318A"/>
    <w:rsid w:val="00593CE5"/>
    <w:rsid w:val="00594251"/>
    <w:rsid w:val="00595F81"/>
    <w:rsid w:val="005971D6"/>
    <w:rsid w:val="005A01A3"/>
    <w:rsid w:val="005A0212"/>
    <w:rsid w:val="005A4CE1"/>
    <w:rsid w:val="005A6E9D"/>
    <w:rsid w:val="005A7FB8"/>
    <w:rsid w:val="005B0074"/>
    <w:rsid w:val="005B0938"/>
    <w:rsid w:val="005B309C"/>
    <w:rsid w:val="005B4363"/>
    <w:rsid w:val="005B7008"/>
    <w:rsid w:val="005B7A00"/>
    <w:rsid w:val="005C105D"/>
    <w:rsid w:val="005C2A3B"/>
    <w:rsid w:val="005C43C6"/>
    <w:rsid w:val="005C71C5"/>
    <w:rsid w:val="005C7E69"/>
    <w:rsid w:val="005D124F"/>
    <w:rsid w:val="005D2BE0"/>
    <w:rsid w:val="005D5DE6"/>
    <w:rsid w:val="005D6020"/>
    <w:rsid w:val="005D66FB"/>
    <w:rsid w:val="005D6D3A"/>
    <w:rsid w:val="005E0402"/>
    <w:rsid w:val="005E0CCC"/>
    <w:rsid w:val="005E476B"/>
    <w:rsid w:val="005E4B57"/>
    <w:rsid w:val="005F7EB5"/>
    <w:rsid w:val="00602679"/>
    <w:rsid w:val="00603DCD"/>
    <w:rsid w:val="00607A4B"/>
    <w:rsid w:val="00607F5F"/>
    <w:rsid w:val="0061053C"/>
    <w:rsid w:val="006109E4"/>
    <w:rsid w:val="006139FE"/>
    <w:rsid w:val="00620F06"/>
    <w:rsid w:val="006212FB"/>
    <w:rsid w:val="006220D0"/>
    <w:rsid w:val="00622416"/>
    <w:rsid w:val="0062264B"/>
    <w:rsid w:val="00624205"/>
    <w:rsid w:val="006252B4"/>
    <w:rsid w:val="0062645F"/>
    <w:rsid w:val="0063452A"/>
    <w:rsid w:val="006458C7"/>
    <w:rsid w:val="0065075F"/>
    <w:rsid w:val="00651980"/>
    <w:rsid w:val="00652981"/>
    <w:rsid w:val="006549ED"/>
    <w:rsid w:val="00656965"/>
    <w:rsid w:val="00664455"/>
    <w:rsid w:val="00670EAC"/>
    <w:rsid w:val="006773E7"/>
    <w:rsid w:val="00682D29"/>
    <w:rsid w:val="0068494E"/>
    <w:rsid w:val="00684D80"/>
    <w:rsid w:val="0069008D"/>
    <w:rsid w:val="00690686"/>
    <w:rsid w:val="0069316D"/>
    <w:rsid w:val="006946AE"/>
    <w:rsid w:val="00695263"/>
    <w:rsid w:val="00696883"/>
    <w:rsid w:val="006A0EC5"/>
    <w:rsid w:val="006A4517"/>
    <w:rsid w:val="006A6D18"/>
    <w:rsid w:val="006B25E7"/>
    <w:rsid w:val="006B2C8C"/>
    <w:rsid w:val="006B7565"/>
    <w:rsid w:val="006C03AD"/>
    <w:rsid w:val="006D3483"/>
    <w:rsid w:val="006D544E"/>
    <w:rsid w:val="006E0119"/>
    <w:rsid w:val="006E0FD2"/>
    <w:rsid w:val="006F2F68"/>
    <w:rsid w:val="006F51D7"/>
    <w:rsid w:val="006F5C88"/>
    <w:rsid w:val="00701CA4"/>
    <w:rsid w:val="00703A37"/>
    <w:rsid w:val="00703A42"/>
    <w:rsid w:val="007044E3"/>
    <w:rsid w:val="007114A2"/>
    <w:rsid w:val="0071451F"/>
    <w:rsid w:val="00715EB4"/>
    <w:rsid w:val="007160AF"/>
    <w:rsid w:val="00717139"/>
    <w:rsid w:val="007213A0"/>
    <w:rsid w:val="00722BD3"/>
    <w:rsid w:val="007255FF"/>
    <w:rsid w:val="007270F2"/>
    <w:rsid w:val="00733B54"/>
    <w:rsid w:val="0073477D"/>
    <w:rsid w:val="00734D73"/>
    <w:rsid w:val="007376FD"/>
    <w:rsid w:val="00740C87"/>
    <w:rsid w:val="0074654C"/>
    <w:rsid w:val="00747413"/>
    <w:rsid w:val="00752B49"/>
    <w:rsid w:val="0075736B"/>
    <w:rsid w:val="007602BA"/>
    <w:rsid w:val="00762BAC"/>
    <w:rsid w:val="007643A7"/>
    <w:rsid w:val="007645C2"/>
    <w:rsid w:val="007664D5"/>
    <w:rsid w:val="00766C89"/>
    <w:rsid w:val="00770143"/>
    <w:rsid w:val="00772006"/>
    <w:rsid w:val="00774F78"/>
    <w:rsid w:val="00781094"/>
    <w:rsid w:val="0078186A"/>
    <w:rsid w:val="00782143"/>
    <w:rsid w:val="007823A2"/>
    <w:rsid w:val="0078483B"/>
    <w:rsid w:val="007850FE"/>
    <w:rsid w:val="00787FAF"/>
    <w:rsid w:val="00795402"/>
    <w:rsid w:val="007960D4"/>
    <w:rsid w:val="00797FC2"/>
    <w:rsid w:val="007A27B0"/>
    <w:rsid w:val="007A4674"/>
    <w:rsid w:val="007A4B25"/>
    <w:rsid w:val="007A5F71"/>
    <w:rsid w:val="007B025E"/>
    <w:rsid w:val="007B3744"/>
    <w:rsid w:val="007C001D"/>
    <w:rsid w:val="007C00BB"/>
    <w:rsid w:val="007D6AF9"/>
    <w:rsid w:val="007D7597"/>
    <w:rsid w:val="007E2213"/>
    <w:rsid w:val="007E353F"/>
    <w:rsid w:val="007E3948"/>
    <w:rsid w:val="007E47FC"/>
    <w:rsid w:val="007E62AD"/>
    <w:rsid w:val="007F0E6D"/>
    <w:rsid w:val="007F2337"/>
    <w:rsid w:val="007F5026"/>
    <w:rsid w:val="008026EA"/>
    <w:rsid w:val="008044FF"/>
    <w:rsid w:val="0081162A"/>
    <w:rsid w:val="0081248A"/>
    <w:rsid w:val="00812FB3"/>
    <w:rsid w:val="008138AB"/>
    <w:rsid w:val="008163B9"/>
    <w:rsid w:val="00820553"/>
    <w:rsid w:val="00822772"/>
    <w:rsid w:val="0082541A"/>
    <w:rsid w:val="00827DAE"/>
    <w:rsid w:val="008308C7"/>
    <w:rsid w:val="008319F7"/>
    <w:rsid w:val="00831A32"/>
    <w:rsid w:val="00833605"/>
    <w:rsid w:val="0083600F"/>
    <w:rsid w:val="00842BB5"/>
    <w:rsid w:val="00844580"/>
    <w:rsid w:val="008508E4"/>
    <w:rsid w:val="00851B02"/>
    <w:rsid w:val="00852130"/>
    <w:rsid w:val="00853C0E"/>
    <w:rsid w:val="0085404B"/>
    <w:rsid w:val="008541F6"/>
    <w:rsid w:val="00854F8E"/>
    <w:rsid w:val="00856201"/>
    <w:rsid w:val="0085663B"/>
    <w:rsid w:val="008603F6"/>
    <w:rsid w:val="00860624"/>
    <w:rsid w:val="00860635"/>
    <w:rsid w:val="008606C7"/>
    <w:rsid w:val="008640D1"/>
    <w:rsid w:val="0086714D"/>
    <w:rsid w:val="008738A2"/>
    <w:rsid w:val="008740F2"/>
    <w:rsid w:val="0087526A"/>
    <w:rsid w:val="00876EDE"/>
    <w:rsid w:val="0087733B"/>
    <w:rsid w:val="008778BF"/>
    <w:rsid w:val="008806B2"/>
    <w:rsid w:val="00895D40"/>
    <w:rsid w:val="008A1CFA"/>
    <w:rsid w:val="008A2563"/>
    <w:rsid w:val="008A6746"/>
    <w:rsid w:val="008A7077"/>
    <w:rsid w:val="008B39B9"/>
    <w:rsid w:val="008B74F5"/>
    <w:rsid w:val="008C4939"/>
    <w:rsid w:val="008D4BAF"/>
    <w:rsid w:val="008D4C9A"/>
    <w:rsid w:val="008D615C"/>
    <w:rsid w:val="008D6693"/>
    <w:rsid w:val="008E2264"/>
    <w:rsid w:val="008E2667"/>
    <w:rsid w:val="008E607A"/>
    <w:rsid w:val="008E7569"/>
    <w:rsid w:val="008F2C8A"/>
    <w:rsid w:val="008F4328"/>
    <w:rsid w:val="008F6476"/>
    <w:rsid w:val="008F6950"/>
    <w:rsid w:val="0090075A"/>
    <w:rsid w:val="00900F6A"/>
    <w:rsid w:val="009047F5"/>
    <w:rsid w:val="00905599"/>
    <w:rsid w:val="00905DB3"/>
    <w:rsid w:val="00910E61"/>
    <w:rsid w:val="0091157D"/>
    <w:rsid w:val="0091176E"/>
    <w:rsid w:val="0091279E"/>
    <w:rsid w:val="009141AD"/>
    <w:rsid w:val="00926E94"/>
    <w:rsid w:val="00931B3E"/>
    <w:rsid w:val="009322A9"/>
    <w:rsid w:val="00932E56"/>
    <w:rsid w:val="0093654E"/>
    <w:rsid w:val="0093665C"/>
    <w:rsid w:val="00940C57"/>
    <w:rsid w:val="00943CBF"/>
    <w:rsid w:val="0094502E"/>
    <w:rsid w:val="009500C6"/>
    <w:rsid w:val="009507F0"/>
    <w:rsid w:val="00951A7F"/>
    <w:rsid w:val="00952F6A"/>
    <w:rsid w:val="009609ED"/>
    <w:rsid w:val="00962AD6"/>
    <w:rsid w:val="009661ED"/>
    <w:rsid w:val="009739B7"/>
    <w:rsid w:val="00974F0D"/>
    <w:rsid w:val="0097713C"/>
    <w:rsid w:val="009810BC"/>
    <w:rsid w:val="00981948"/>
    <w:rsid w:val="00981B6E"/>
    <w:rsid w:val="00981FDC"/>
    <w:rsid w:val="009834AB"/>
    <w:rsid w:val="00983957"/>
    <w:rsid w:val="009867A3"/>
    <w:rsid w:val="00993A2C"/>
    <w:rsid w:val="00994122"/>
    <w:rsid w:val="0099592E"/>
    <w:rsid w:val="00997F86"/>
    <w:rsid w:val="009A0DE3"/>
    <w:rsid w:val="009A5935"/>
    <w:rsid w:val="009B0731"/>
    <w:rsid w:val="009B0A25"/>
    <w:rsid w:val="009B2F2F"/>
    <w:rsid w:val="009B621C"/>
    <w:rsid w:val="009B710D"/>
    <w:rsid w:val="009B73FA"/>
    <w:rsid w:val="009C1262"/>
    <w:rsid w:val="009C33E0"/>
    <w:rsid w:val="009C34F1"/>
    <w:rsid w:val="009C3DBF"/>
    <w:rsid w:val="009C5A1F"/>
    <w:rsid w:val="009C77BA"/>
    <w:rsid w:val="009E0C28"/>
    <w:rsid w:val="009E1170"/>
    <w:rsid w:val="009E123F"/>
    <w:rsid w:val="009E28CD"/>
    <w:rsid w:val="009E4E05"/>
    <w:rsid w:val="009F0FB1"/>
    <w:rsid w:val="009F42B5"/>
    <w:rsid w:val="009F6B4D"/>
    <w:rsid w:val="00A068D3"/>
    <w:rsid w:val="00A068F4"/>
    <w:rsid w:val="00A06F61"/>
    <w:rsid w:val="00A07F7D"/>
    <w:rsid w:val="00A111B5"/>
    <w:rsid w:val="00A14C11"/>
    <w:rsid w:val="00A15FA5"/>
    <w:rsid w:val="00A21446"/>
    <w:rsid w:val="00A21AA2"/>
    <w:rsid w:val="00A237C4"/>
    <w:rsid w:val="00A23E8C"/>
    <w:rsid w:val="00A27717"/>
    <w:rsid w:val="00A30747"/>
    <w:rsid w:val="00A309E0"/>
    <w:rsid w:val="00A31C2F"/>
    <w:rsid w:val="00A3273D"/>
    <w:rsid w:val="00A35EF4"/>
    <w:rsid w:val="00A36629"/>
    <w:rsid w:val="00A439FF"/>
    <w:rsid w:val="00A4597D"/>
    <w:rsid w:val="00A45F1E"/>
    <w:rsid w:val="00A4655C"/>
    <w:rsid w:val="00A47828"/>
    <w:rsid w:val="00A53A97"/>
    <w:rsid w:val="00A5462E"/>
    <w:rsid w:val="00A556EB"/>
    <w:rsid w:val="00A6335D"/>
    <w:rsid w:val="00A65627"/>
    <w:rsid w:val="00A66E27"/>
    <w:rsid w:val="00A670FB"/>
    <w:rsid w:val="00A67428"/>
    <w:rsid w:val="00A67475"/>
    <w:rsid w:val="00A71DA8"/>
    <w:rsid w:val="00A72A4F"/>
    <w:rsid w:val="00A72B7D"/>
    <w:rsid w:val="00A72DC9"/>
    <w:rsid w:val="00A72F6F"/>
    <w:rsid w:val="00A8497D"/>
    <w:rsid w:val="00A92F06"/>
    <w:rsid w:val="00A9371D"/>
    <w:rsid w:val="00AA11DA"/>
    <w:rsid w:val="00AA207C"/>
    <w:rsid w:val="00AA2968"/>
    <w:rsid w:val="00AA3910"/>
    <w:rsid w:val="00AA3B09"/>
    <w:rsid w:val="00AB2CCD"/>
    <w:rsid w:val="00AB5E0E"/>
    <w:rsid w:val="00AB5F46"/>
    <w:rsid w:val="00AC1B7A"/>
    <w:rsid w:val="00AC4C59"/>
    <w:rsid w:val="00AC6962"/>
    <w:rsid w:val="00AC7DC7"/>
    <w:rsid w:val="00AD13E1"/>
    <w:rsid w:val="00AD1A6C"/>
    <w:rsid w:val="00AD49BA"/>
    <w:rsid w:val="00AD4E1B"/>
    <w:rsid w:val="00AD4FDC"/>
    <w:rsid w:val="00AE36DB"/>
    <w:rsid w:val="00AE4ACA"/>
    <w:rsid w:val="00AE4BE8"/>
    <w:rsid w:val="00AF1F51"/>
    <w:rsid w:val="00AF4E21"/>
    <w:rsid w:val="00AF7914"/>
    <w:rsid w:val="00B045F0"/>
    <w:rsid w:val="00B06201"/>
    <w:rsid w:val="00B17B82"/>
    <w:rsid w:val="00B200AD"/>
    <w:rsid w:val="00B212D2"/>
    <w:rsid w:val="00B219CF"/>
    <w:rsid w:val="00B222AC"/>
    <w:rsid w:val="00B234E5"/>
    <w:rsid w:val="00B247F1"/>
    <w:rsid w:val="00B2697A"/>
    <w:rsid w:val="00B26FEC"/>
    <w:rsid w:val="00B30E71"/>
    <w:rsid w:val="00B37D5B"/>
    <w:rsid w:val="00B41B74"/>
    <w:rsid w:val="00B442B5"/>
    <w:rsid w:val="00B44A16"/>
    <w:rsid w:val="00B46522"/>
    <w:rsid w:val="00B56769"/>
    <w:rsid w:val="00B573A9"/>
    <w:rsid w:val="00B57832"/>
    <w:rsid w:val="00B578F3"/>
    <w:rsid w:val="00B607E5"/>
    <w:rsid w:val="00B61686"/>
    <w:rsid w:val="00B66CB4"/>
    <w:rsid w:val="00B700A6"/>
    <w:rsid w:val="00B71180"/>
    <w:rsid w:val="00B719CB"/>
    <w:rsid w:val="00B75291"/>
    <w:rsid w:val="00B80BDE"/>
    <w:rsid w:val="00B86D5C"/>
    <w:rsid w:val="00B9229F"/>
    <w:rsid w:val="00B95CA6"/>
    <w:rsid w:val="00BA16D6"/>
    <w:rsid w:val="00BA3AEB"/>
    <w:rsid w:val="00BA73E2"/>
    <w:rsid w:val="00BA78A7"/>
    <w:rsid w:val="00BC1F8E"/>
    <w:rsid w:val="00BD2B5F"/>
    <w:rsid w:val="00BE2AC7"/>
    <w:rsid w:val="00BE33E5"/>
    <w:rsid w:val="00BE66D3"/>
    <w:rsid w:val="00BF1DAB"/>
    <w:rsid w:val="00BF4541"/>
    <w:rsid w:val="00BF58D3"/>
    <w:rsid w:val="00BF6793"/>
    <w:rsid w:val="00BF6DC8"/>
    <w:rsid w:val="00C049DC"/>
    <w:rsid w:val="00C05A9F"/>
    <w:rsid w:val="00C07CC2"/>
    <w:rsid w:val="00C16D85"/>
    <w:rsid w:val="00C31362"/>
    <w:rsid w:val="00C34653"/>
    <w:rsid w:val="00C37269"/>
    <w:rsid w:val="00C41915"/>
    <w:rsid w:val="00C508B8"/>
    <w:rsid w:val="00C51F0A"/>
    <w:rsid w:val="00C544E0"/>
    <w:rsid w:val="00C56BC9"/>
    <w:rsid w:val="00C577AA"/>
    <w:rsid w:val="00C60C8F"/>
    <w:rsid w:val="00C64B03"/>
    <w:rsid w:val="00C7310F"/>
    <w:rsid w:val="00C761E7"/>
    <w:rsid w:val="00C851EE"/>
    <w:rsid w:val="00C86CF4"/>
    <w:rsid w:val="00C87428"/>
    <w:rsid w:val="00C87CB1"/>
    <w:rsid w:val="00C91084"/>
    <w:rsid w:val="00C93754"/>
    <w:rsid w:val="00C95D25"/>
    <w:rsid w:val="00CA015D"/>
    <w:rsid w:val="00CB0FBF"/>
    <w:rsid w:val="00CB625A"/>
    <w:rsid w:val="00CB770E"/>
    <w:rsid w:val="00CC0438"/>
    <w:rsid w:val="00CC4E27"/>
    <w:rsid w:val="00CC60EF"/>
    <w:rsid w:val="00CD026B"/>
    <w:rsid w:val="00CD117F"/>
    <w:rsid w:val="00CD3B9E"/>
    <w:rsid w:val="00CD46CE"/>
    <w:rsid w:val="00CD629B"/>
    <w:rsid w:val="00CE06EA"/>
    <w:rsid w:val="00CE25C4"/>
    <w:rsid w:val="00CE32B0"/>
    <w:rsid w:val="00CE38E8"/>
    <w:rsid w:val="00CE42AC"/>
    <w:rsid w:val="00CE7DB8"/>
    <w:rsid w:val="00CF1C9F"/>
    <w:rsid w:val="00CF3067"/>
    <w:rsid w:val="00CF7A80"/>
    <w:rsid w:val="00D024D8"/>
    <w:rsid w:val="00D02ED8"/>
    <w:rsid w:val="00D03CD2"/>
    <w:rsid w:val="00D04CAD"/>
    <w:rsid w:val="00D064A3"/>
    <w:rsid w:val="00D064D9"/>
    <w:rsid w:val="00D065C9"/>
    <w:rsid w:val="00D07B47"/>
    <w:rsid w:val="00D1181E"/>
    <w:rsid w:val="00D11CDB"/>
    <w:rsid w:val="00D11F53"/>
    <w:rsid w:val="00D1716C"/>
    <w:rsid w:val="00D1733F"/>
    <w:rsid w:val="00D207FB"/>
    <w:rsid w:val="00D22853"/>
    <w:rsid w:val="00D24F01"/>
    <w:rsid w:val="00D2527E"/>
    <w:rsid w:val="00D27819"/>
    <w:rsid w:val="00D4588F"/>
    <w:rsid w:val="00D52084"/>
    <w:rsid w:val="00D5337E"/>
    <w:rsid w:val="00D53878"/>
    <w:rsid w:val="00D574BE"/>
    <w:rsid w:val="00D66D2D"/>
    <w:rsid w:val="00D67504"/>
    <w:rsid w:val="00D67DF1"/>
    <w:rsid w:val="00D81FB9"/>
    <w:rsid w:val="00D9372F"/>
    <w:rsid w:val="00D94310"/>
    <w:rsid w:val="00D954E9"/>
    <w:rsid w:val="00D95D14"/>
    <w:rsid w:val="00D96A31"/>
    <w:rsid w:val="00DA0162"/>
    <w:rsid w:val="00DA0941"/>
    <w:rsid w:val="00DA1813"/>
    <w:rsid w:val="00DA3A83"/>
    <w:rsid w:val="00DA7C52"/>
    <w:rsid w:val="00DB77FA"/>
    <w:rsid w:val="00DC0077"/>
    <w:rsid w:val="00DC06C2"/>
    <w:rsid w:val="00DC0B6E"/>
    <w:rsid w:val="00DC1CDC"/>
    <w:rsid w:val="00DC70C7"/>
    <w:rsid w:val="00DC767A"/>
    <w:rsid w:val="00DD09A4"/>
    <w:rsid w:val="00DD17BD"/>
    <w:rsid w:val="00DD23DD"/>
    <w:rsid w:val="00DD6250"/>
    <w:rsid w:val="00DD7EC6"/>
    <w:rsid w:val="00DF08DB"/>
    <w:rsid w:val="00DF0EFA"/>
    <w:rsid w:val="00DF2228"/>
    <w:rsid w:val="00DF26DE"/>
    <w:rsid w:val="00DF3365"/>
    <w:rsid w:val="00E022A7"/>
    <w:rsid w:val="00E039C8"/>
    <w:rsid w:val="00E04E1D"/>
    <w:rsid w:val="00E07051"/>
    <w:rsid w:val="00E11861"/>
    <w:rsid w:val="00E11870"/>
    <w:rsid w:val="00E140ED"/>
    <w:rsid w:val="00E160D1"/>
    <w:rsid w:val="00E20647"/>
    <w:rsid w:val="00E244BA"/>
    <w:rsid w:val="00E26533"/>
    <w:rsid w:val="00E355F6"/>
    <w:rsid w:val="00E40045"/>
    <w:rsid w:val="00E418D0"/>
    <w:rsid w:val="00E45A7B"/>
    <w:rsid w:val="00E4643F"/>
    <w:rsid w:val="00E537DC"/>
    <w:rsid w:val="00E600EF"/>
    <w:rsid w:val="00E62E84"/>
    <w:rsid w:val="00E6498F"/>
    <w:rsid w:val="00E64F82"/>
    <w:rsid w:val="00E70522"/>
    <w:rsid w:val="00E70EA5"/>
    <w:rsid w:val="00E7106E"/>
    <w:rsid w:val="00E725D4"/>
    <w:rsid w:val="00E768DD"/>
    <w:rsid w:val="00E76F45"/>
    <w:rsid w:val="00E773E5"/>
    <w:rsid w:val="00E80E81"/>
    <w:rsid w:val="00E817DA"/>
    <w:rsid w:val="00E92338"/>
    <w:rsid w:val="00EA14DE"/>
    <w:rsid w:val="00EA2030"/>
    <w:rsid w:val="00EA7F5D"/>
    <w:rsid w:val="00EB03AD"/>
    <w:rsid w:val="00EB1EC6"/>
    <w:rsid w:val="00EB3AFE"/>
    <w:rsid w:val="00EB3BF8"/>
    <w:rsid w:val="00EB5475"/>
    <w:rsid w:val="00EC08A2"/>
    <w:rsid w:val="00EC1AD6"/>
    <w:rsid w:val="00EC2327"/>
    <w:rsid w:val="00EC2D79"/>
    <w:rsid w:val="00EC6359"/>
    <w:rsid w:val="00ED2D99"/>
    <w:rsid w:val="00ED3F34"/>
    <w:rsid w:val="00ED5A29"/>
    <w:rsid w:val="00EE01F3"/>
    <w:rsid w:val="00EE09E9"/>
    <w:rsid w:val="00EE268A"/>
    <w:rsid w:val="00EE2ED4"/>
    <w:rsid w:val="00EF04F7"/>
    <w:rsid w:val="00EF163B"/>
    <w:rsid w:val="00EF5F88"/>
    <w:rsid w:val="00F04D52"/>
    <w:rsid w:val="00F058D8"/>
    <w:rsid w:val="00F11906"/>
    <w:rsid w:val="00F1615C"/>
    <w:rsid w:val="00F20A43"/>
    <w:rsid w:val="00F20A6A"/>
    <w:rsid w:val="00F23F4E"/>
    <w:rsid w:val="00F26FE3"/>
    <w:rsid w:val="00F3016C"/>
    <w:rsid w:val="00F316F1"/>
    <w:rsid w:val="00F5330D"/>
    <w:rsid w:val="00F533F7"/>
    <w:rsid w:val="00F53BB2"/>
    <w:rsid w:val="00F54066"/>
    <w:rsid w:val="00F565BE"/>
    <w:rsid w:val="00F60568"/>
    <w:rsid w:val="00F65E48"/>
    <w:rsid w:val="00F67A0F"/>
    <w:rsid w:val="00F70310"/>
    <w:rsid w:val="00F715AE"/>
    <w:rsid w:val="00F733A7"/>
    <w:rsid w:val="00F741C5"/>
    <w:rsid w:val="00F8217D"/>
    <w:rsid w:val="00F833B2"/>
    <w:rsid w:val="00F87DF5"/>
    <w:rsid w:val="00F94F26"/>
    <w:rsid w:val="00F97E5A"/>
    <w:rsid w:val="00FA313B"/>
    <w:rsid w:val="00FA6141"/>
    <w:rsid w:val="00FA7E25"/>
    <w:rsid w:val="00FB0F18"/>
    <w:rsid w:val="00FB4916"/>
    <w:rsid w:val="00FB51C3"/>
    <w:rsid w:val="00FB55C9"/>
    <w:rsid w:val="00FB5B8A"/>
    <w:rsid w:val="00FB60A0"/>
    <w:rsid w:val="00FC2735"/>
    <w:rsid w:val="00FC3BE4"/>
    <w:rsid w:val="00FC582A"/>
    <w:rsid w:val="00FC68E9"/>
    <w:rsid w:val="00FD36A9"/>
    <w:rsid w:val="00FE046E"/>
    <w:rsid w:val="00FE1F67"/>
    <w:rsid w:val="00FE6C37"/>
    <w:rsid w:val="00FF431E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D98FC"/>
  <w15:docId w15:val="{2C5568A0-8CBB-4D33-85EA-65D49B26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8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"/>
    <w:basedOn w:val="Normalny"/>
    <w:link w:val="AkapitzlistZnak"/>
    <w:uiPriority w:val="34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uiPriority w:val="99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"/>
    <w:basedOn w:val="Domylnaczcionkaakapitu"/>
    <w:link w:val="Tekstprzypisudolnego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"/>
    <w:basedOn w:val="Normalny"/>
    <w:link w:val="TekstprzypisudolnegoZnak"/>
    <w:uiPriority w:val="99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0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111B5"/>
    <w:pPr>
      <w:numPr>
        <w:numId w:val="3"/>
      </w:numPr>
      <w:tabs>
        <w:tab w:val="left" w:pos="0"/>
        <w:tab w:val="left" w:pos="284"/>
      </w:tabs>
      <w:spacing w:line="360" w:lineRule="auto"/>
      <w:ind w:left="0" w:firstLine="0"/>
    </w:pPr>
    <w:rPr>
      <w:rFonts w:ascii="Adagio_Slab" w:hAnsi="Adagio_Slab"/>
      <w:b/>
      <w:bCs/>
      <w:sz w:val="20"/>
      <w:u w:val="single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4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4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4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4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4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4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uiPriority w:val="99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uiPriority w:val="99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A111B5"/>
    <w:rPr>
      <w:vertAlign w:val="superscript"/>
    </w:rPr>
  </w:style>
  <w:style w:type="character" w:styleId="Odwoaniedokomentarza">
    <w:name w:val="annotation reference"/>
    <w:uiPriority w:val="99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semiHidden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5"/>
      </w:numPr>
    </w:pPr>
  </w:style>
  <w:style w:type="numbering" w:customStyle="1" w:styleId="Styl2">
    <w:name w:val="Styl2"/>
    <w:uiPriority w:val="99"/>
    <w:rsid w:val="00A111B5"/>
    <w:pPr>
      <w:numPr>
        <w:numId w:val="6"/>
      </w:numPr>
    </w:pPr>
  </w:style>
  <w:style w:type="numbering" w:customStyle="1" w:styleId="Styl4">
    <w:name w:val="Styl4"/>
    <w:uiPriority w:val="99"/>
    <w:rsid w:val="00A111B5"/>
    <w:pPr>
      <w:numPr>
        <w:numId w:val="7"/>
      </w:numPr>
    </w:pPr>
  </w:style>
  <w:style w:type="numbering" w:customStyle="1" w:styleId="WWNum8">
    <w:name w:val="WWNum8"/>
    <w:rsid w:val="00A111B5"/>
    <w:pPr>
      <w:numPr>
        <w:numId w:val="8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6131-3F5B-45F5-9C65-6E65B150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Admin</cp:lastModifiedBy>
  <cp:revision>4</cp:revision>
  <cp:lastPrinted>2023-02-28T11:37:00Z</cp:lastPrinted>
  <dcterms:created xsi:type="dcterms:W3CDTF">2023-02-28T07:38:00Z</dcterms:created>
  <dcterms:modified xsi:type="dcterms:W3CDTF">2023-02-28T11:45:00Z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802f0ff407c72ace1ff5a542ab32efd2f9dcbeefc41f319dcc16669e2fa21587</vt:lpwstr>
  </property>
</Properties>
</file>