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BD5E" w14:textId="77777777" w:rsidR="00856B58" w:rsidRPr="000D4BB1" w:rsidRDefault="00856B58" w:rsidP="00856B58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0D4BB1">
        <w:rPr>
          <w:rFonts w:ascii="Verdana" w:hAnsi="Verdana" w:cs="Arial"/>
          <w:sz w:val="20"/>
          <w:szCs w:val="20"/>
        </w:rPr>
        <w:t xml:space="preserve">Postępowanie nr: </w:t>
      </w:r>
      <w:r w:rsidRPr="000D4BB1">
        <w:rPr>
          <w:rFonts w:ascii="Verdana" w:hAnsi="Verdana" w:cs="Arial"/>
          <w:b/>
          <w:color w:val="000000"/>
          <w:sz w:val="20"/>
          <w:szCs w:val="20"/>
        </w:rPr>
        <w:t>BZP.2710.</w:t>
      </w:r>
      <w:r>
        <w:rPr>
          <w:rFonts w:ascii="Verdana" w:hAnsi="Verdana" w:cs="Arial"/>
          <w:b/>
          <w:color w:val="000000"/>
          <w:sz w:val="20"/>
          <w:szCs w:val="20"/>
        </w:rPr>
        <w:t>29</w:t>
      </w:r>
      <w:r w:rsidRPr="000D4BB1">
        <w:rPr>
          <w:rFonts w:ascii="Verdana" w:hAnsi="Verdana" w:cs="Arial"/>
          <w:b/>
          <w:color w:val="000000"/>
          <w:sz w:val="20"/>
          <w:szCs w:val="20"/>
        </w:rPr>
        <w:t>.202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  <w:r w:rsidRPr="000D4BB1">
        <w:rPr>
          <w:rFonts w:ascii="Verdana" w:hAnsi="Verdana" w:cs="Arial"/>
          <w:b/>
          <w:color w:val="000000"/>
          <w:sz w:val="20"/>
          <w:szCs w:val="20"/>
        </w:rPr>
        <w:t>.</w:t>
      </w:r>
      <w:r>
        <w:rPr>
          <w:rFonts w:ascii="Verdana" w:hAnsi="Verdana" w:cs="Arial"/>
          <w:b/>
          <w:color w:val="000000"/>
          <w:sz w:val="20"/>
          <w:szCs w:val="20"/>
        </w:rPr>
        <w:t>MP</w:t>
      </w:r>
    </w:p>
    <w:p w14:paraId="2A98B1A4" w14:textId="77777777" w:rsidR="00856B58" w:rsidRPr="000D4BB1" w:rsidRDefault="00856B58" w:rsidP="00856B58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0D4BB1">
        <w:rPr>
          <w:rFonts w:ascii="Verdana" w:hAnsi="Verdana" w:cs="Arial"/>
          <w:b/>
          <w:sz w:val="20"/>
          <w:szCs w:val="20"/>
        </w:rPr>
        <w:t>Załącznik nr 6 do SWZ</w:t>
      </w:r>
    </w:p>
    <w:p w14:paraId="3EE3A909" w14:textId="77777777" w:rsidR="00856B58" w:rsidRPr="000D4BB1" w:rsidRDefault="00856B58" w:rsidP="00856B58">
      <w:pPr>
        <w:pStyle w:val="Nagwek1"/>
        <w:keepNext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pacing w:before="0"/>
        <w:ind w:left="902" w:hanging="902"/>
        <w:jc w:val="center"/>
        <w:rPr>
          <w:rFonts w:ascii="Verdana" w:hAnsi="Verdana"/>
          <w:color w:val="FFFFFF"/>
          <w:sz w:val="20"/>
          <w:szCs w:val="20"/>
        </w:rPr>
      </w:pPr>
      <w:r w:rsidRPr="000D4BB1">
        <w:rPr>
          <w:rFonts w:ascii="Verdana" w:hAnsi="Verdana"/>
          <w:color w:val="FFFFFF"/>
          <w:sz w:val="20"/>
          <w:szCs w:val="20"/>
        </w:rPr>
        <w:t>WYKAZ WYKONANYCH DOSTAW</w:t>
      </w:r>
    </w:p>
    <w:p w14:paraId="3ED88A8C" w14:textId="77777777" w:rsidR="00856B58" w:rsidRPr="000D4BB1" w:rsidRDefault="00856B58" w:rsidP="00856B58">
      <w:pPr>
        <w:spacing w:after="0"/>
        <w:jc w:val="both"/>
        <w:rPr>
          <w:rFonts w:ascii="Verdana" w:hAnsi="Verdana"/>
        </w:rPr>
      </w:pPr>
      <w:r w:rsidRPr="003740CB">
        <w:rPr>
          <w:rFonts w:ascii="Verdana" w:eastAsia="Times New Roman" w:hAnsi="Verdana" w:cs="Arial"/>
          <w:b/>
          <w:lang w:eastAsia="ar-SA"/>
        </w:rPr>
        <w:t>„Dostawy helu ciekłego w okresie 12 miesięcy dla Wydziału Chemii”</w:t>
      </w:r>
      <w:r>
        <w:rPr>
          <w:rFonts w:ascii="Verdana" w:eastAsia="Times New Roman" w:hAnsi="Verdana" w:cs="Arial"/>
          <w:b/>
          <w:lang w:eastAsia="ar-SA"/>
        </w:rPr>
        <w:t xml:space="preserve"> </w:t>
      </w:r>
      <w:r w:rsidRPr="000D4BB1">
        <w:rPr>
          <w:rFonts w:ascii="Verdana" w:hAnsi="Verdana"/>
        </w:rPr>
        <w:t>Potwierdzających warunek udziału w postępowaniu, o którym mowa w rozdziale VI pkt 1.2.4 SWZ</w:t>
      </w: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4252"/>
        <w:gridCol w:w="1418"/>
        <w:gridCol w:w="1984"/>
      </w:tblGrid>
      <w:tr w:rsidR="00856B58" w:rsidRPr="0018399B" w14:paraId="65D926CA" w14:textId="77777777" w:rsidTr="00E62C30">
        <w:trPr>
          <w:trHeight w:val="1607"/>
        </w:trPr>
        <w:tc>
          <w:tcPr>
            <w:tcW w:w="2049" w:type="dxa"/>
            <w:vAlign w:val="center"/>
          </w:tcPr>
          <w:p w14:paraId="1447F341" w14:textId="77777777" w:rsidR="00856B58" w:rsidRPr="0018399B" w:rsidRDefault="00856B58" w:rsidP="0060460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14:paraId="274BC8A6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/>
                <w:bCs/>
                <w:sz w:val="18"/>
                <w:szCs w:val="18"/>
              </w:rPr>
              <w:t>Podmiot, na rzecz którego dostawa została wykonana</w:t>
            </w:r>
          </w:p>
        </w:tc>
        <w:tc>
          <w:tcPr>
            <w:tcW w:w="4252" w:type="dxa"/>
            <w:vAlign w:val="center"/>
          </w:tcPr>
          <w:p w14:paraId="215D5F73" w14:textId="77777777" w:rsidR="00856B58" w:rsidRPr="0018399B" w:rsidRDefault="00856B58" w:rsidP="00604609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18399B">
              <w:rPr>
                <w:rFonts w:ascii="Verdana" w:hAnsi="Verdana" w:cs="Calibri"/>
                <w:bCs/>
                <w:sz w:val="18"/>
                <w:szCs w:val="18"/>
              </w:rPr>
              <w:t>Nazwa zamówienia</w:t>
            </w:r>
          </w:p>
          <w:p w14:paraId="16237BC6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 w:cs="Calibri"/>
                <w:bCs/>
                <w:sz w:val="18"/>
                <w:szCs w:val="18"/>
              </w:rPr>
              <w:t>Rodzaj wykonanych dostaw potwierdzających warunki określone przez Zamawiającego</w:t>
            </w:r>
            <w:r w:rsidRPr="0018399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A5008DC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1B70C707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/>
                <w:bCs/>
                <w:sz w:val="18"/>
                <w:szCs w:val="18"/>
              </w:rPr>
              <w:t>Wartość</w:t>
            </w:r>
          </w:p>
          <w:p w14:paraId="5090089F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/>
                <w:bCs/>
                <w:sz w:val="18"/>
                <w:szCs w:val="18"/>
              </w:rPr>
              <w:t>brutto</w:t>
            </w:r>
          </w:p>
          <w:p w14:paraId="40A794A1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/>
                <w:bCs/>
                <w:sz w:val="18"/>
                <w:szCs w:val="18"/>
              </w:rPr>
              <w:t>w złotych</w:t>
            </w:r>
          </w:p>
          <w:p w14:paraId="77FDA84C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592E5435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6164F8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8399B">
              <w:rPr>
                <w:rFonts w:ascii="Verdana" w:hAnsi="Verdana"/>
                <w:bCs/>
                <w:sz w:val="18"/>
                <w:szCs w:val="18"/>
              </w:rPr>
              <w:t>Termin dostawy</w:t>
            </w:r>
          </w:p>
          <w:p w14:paraId="706B77A0" w14:textId="77777777" w:rsidR="00856B58" w:rsidRPr="0018399B" w:rsidRDefault="00856B58" w:rsidP="00604609">
            <w:pPr>
              <w:spacing w:after="0"/>
              <w:ind w:left="-210" w:firstLine="2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56B58" w:rsidRPr="0018399B" w14:paraId="66D6274A" w14:textId="77777777" w:rsidTr="00E62C30">
        <w:tc>
          <w:tcPr>
            <w:tcW w:w="2049" w:type="dxa"/>
          </w:tcPr>
          <w:p w14:paraId="56B2025A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061110EA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7C288CB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5D06BEE4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856B58" w:rsidRPr="0018399B" w14:paraId="62B746F6" w14:textId="77777777" w:rsidTr="00E62C30">
        <w:trPr>
          <w:trHeight w:hRule="exact" w:val="1973"/>
        </w:trPr>
        <w:tc>
          <w:tcPr>
            <w:tcW w:w="2049" w:type="dxa"/>
            <w:tcBorders>
              <w:bottom w:val="single" w:sz="4" w:space="0" w:color="auto"/>
            </w:tcBorders>
          </w:tcPr>
          <w:p w14:paraId="37F2DA9B" w14:textId="19CB936E" w:rsidR="0041752D" w:rsidRPr="00E35536" w:rsidRDefault="0041752D" w:rsidP="0041752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E35536">
              <w:rPr>
                <w:rFonts w:ascii="Verdana" w:hAnsi="Verdana"/>
              </w:rPr>
              <w:t>azwa…………………………………………………………</w:t>
            </w:r>
          </w:p>
          <w:p w14:paraId="7AB94339" w14:textId="77777777" w:rsidR="0041752D" w:rsidRPr="00E35536" w:rsidRDefault="0041752D" w:rsidP="0041752D">
            <w:pPr>
              <w:spacing w:after="0"/>
              <w:rPr>
                <w:rFonts w:ascii="Verdana" w:hAnsi="Verdana"/>
              </w:rPr>
            </w:pPr>
            <w:r w:rsidRPr="00E35536">
              <w:rPr>
                <w:rFonts w:ascii="Verdana" w:hAnsi="Verdana"/>
              </w:rPr>
              <w:t>Adres……………………………………………………………</w:t>
            </w:r>
          </w:p>
          <w:p w14:paraId="40AE2264" w14:textId="77777777" w:rsidR="00856B58" w:rsidRPr="0018399B" w:rsidRDefault="00856B58" w:rsidP="0060460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736A2E5E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B81B665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A3F3069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30FF50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BF91BA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467B8B" w14:textId="77777777" w:rsidR="00856B58" w:rsidRPr="0018399B" w:rsidRDefault="00856B58" w:rsidP="0060460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8399B">
              <w:rPr>
                <w:rFonts w:ascii="Verdana" w:hAnsi="Verdana" w:cs="Arial"/>
                <w:sz w:val="18"/>
                <w:szCs w:val="18"/>
              </w:rPr>
              <w:t xml:space="preserve">Nazwa dostawy i przedmiot dostawy: </w:t>
            </w:r>
          </w:p>
          <w:p w14:paraId="05FE376D" w14:textId="77777777" w:rsidR="00856B58" w:rsidRPr="0018399B" w:rsidRDefault="00856B58" w:rsidP="0060460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4A0FF5B" w14:textId="708ED4F4" w:rsidR="00856B58" w:rsidRPr="0018399B" w:rsidRDefault="00856B58" w:rsidP="0060460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7106B9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1BB7AF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4E397C" w14:textId="77777777" w:rsidR="00E62C30" w:rsidRPr="00551322" w:rsidRDefault="00E62C30" w:rsidP="00E62C30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F000670" w14:textId="77777777" w:rsidR="00E62C30" w:rsidRPr="00551322" w:rsidRDefault="00E62C30" w:rsidP="00E62C30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F03DFF6" w14:textId="77777777" w:rsidR="00E62C30" w:rsidRPr="00551322" w:rsidRDefault="00E62C30" w:rsidP="00E62C30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8626B33" w14:textId="12B3C227" w:rsidR="00856B58" w:rsidRPr="0018399B" w:rsidRDefault="00E62C30" w:rsidP="00E62C3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</w:p>
        </w:tc>
      </w:tr>
      <w:tr w:rsidR="00856B58" w:rsidRPr="0018399B" w14:paraId="1A7EBFFB" w14:textId="77777777" w:rsidTr="00E62C30">
        <w:trPr>
          <w:trHeight w:hRule="exact" w:val="2028"/>
        </w:trPr>
        <w:tc>
          <w:tcPr>
            <w:tcW w:w="2049" w:type="dxa"/>
            <w:tcBorders>
              <w:top w:val="single" w:sz="4" w:space="0" w:color="auto"/>
            </w:tcBorders>
          </w:tcPr>
          <w:p w14:paraId="31E3B05D" w14:textId="18D59DD8" w:rsidR="0041752D" w:rsidRPr="00E35536" w:rsidRDefault="0041752D" w:rsidP="0041752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E35536">
              <w:rPr>
                <w:rFonts w:ascii="Verdana" w:hAnsi="Verdana"/>
              </w:rPr>
              <w:t>azwa…………………………………………………………</w:t>
            </w:r>
          </w:p>
          <w:p w14:paraId="06F1AB9E" w14:textId="77777777" w:rsidR="0041752D" w:rsidRPr="00E35536" w:rsidRDefault="0041752D" w:rsidP="0041752D">
            <w:pPr>
              <w:spacing w:after="0"/>
              <w:rPr>
                <w:rFonts w:ascii="Verdana" w:hAnsi="Verdana"/>
              </w:rPr>
            </w:pPr>
            <w:r w:rsidRPr="00E35536">
              <w:rPr>
                <w:rFonts w:ascii="Verdana" w:hAnsi="Verdana"/>
              </w:rPr>
              <w:t>Adres……………………………………………………………</w:t>
            </w:r>
          </w:p>
          <w:p w14:paraId="2C2A377E" w14:textId="77777777" w:rsidR="00856B58" w:rsidRPr="0018399B" w:rsidRDefault="00856B58" w:rsidP="0060460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A9F945E" w14:textId="77777777" w:rsidR="00856B58" w:rsidRPr="0018399B" w:rsidRDefault="00856B58" w:rsidP="0060460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8399B">
              <w:rPr>
                <w:rFonts w:ascii="Verdana" w:hAnsi="Verdana" w:cs="Arial"/>
                <w:sz w:val="18"/>
                <w:szCs w:val="18"/>
              </w:rPr>
              <w:t xml:space="preserve">Nazwa dostawy i przedmiot dostawy: </w:t>
            </w:r>
          </w:p>
          <w:p w14:paraId="070BD1D0" w14:textId="77777777" w:rsidR="00856B58" w:rsidRPr="0018399B" w:rsidRDefault="00856B58" w:rsidP="0060460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B7CCF1C" w14:textId="7ECBEEA3" w:rsidR="00856B58" w:rsidRPr="0018399B" w:rsidRDefault="00856B58" w:rsidP="00604609">
            <w:pPr>
              <w:suppressAutoHyphens/>
              <w:spacing w:after="0"/>
              <w:rPr>
                <w:rFonts w:ascii="Verdana" w:hAnsi="Verdana"/>
                <w:sz w:val="18"/>
                <w:szCs w:val="18"/>
              </w:rPr>
            </w:pPr>
            <w:r w:rsidRPr="0018399B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224801" w14:textId="77777777" w:rsidR="00856B58" w:rsidRPr="0018399B" w:rsidRDefault="00856B58" w:rsidP="0060460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68D27E" w14:textId="77777777" w:rsidR="00E62C30" w:rsidRPr="00551322" w:rsidRDefault="00E62C30" w:rsidP="00E62C30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17600E9B" w14:textId="77777777" w:rsidR="00E62C30" w:rsidRPr="00551322" w:rsidRDefault="00E62C30" w:rsidP="00E62C30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B1D1A43" w14:textId="77777777" w:rsidR="00E62C30" w:rsidRPr="00551322" w:rsidRDefault="00E62C30" w:rsidP="00E62C30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4311851" w14:textId="068560E6" w:rsidR="00856B58" w:rsidRPr="0018399B" w:rsidRDefault="00E62C30" w:rsidP="00E62C3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</w:p>
        </w:tc>
      </w:tr>
    </w:tbl>
    <w:p w14:paraId="0B97D109" w14:textId="77777777" w:rsidR="00856B58" w:rsidRPr="000D4BB1" w:rsidRDefault="00856B58" w:rsidP="00856B58">
      <w:pPr>
        <w:spacing w:after="0"/>
        <w:jc w:val="both"/>
        <w:rPr>
          <w:rFonts w:ascii="Verdana" w:hAnsi="Verdana"/>
          <w:u w:val="single"/>
        </w:rPr>
      </w:pPr>
      <w:r w:rsidRPr="000D4BB1">
        <w:rPr>
          <w:rFonts w:ascii="Verdana" w:hAnsi="Verdana"/>
          <w:u w:val="single"/>
        </w:rPr>
        <w:t>Jeżeli wykonawca powołuje się na doświadczenie w realizacji dostaw,  wykonywanych wspólnie z innymi Wykonawcami, wykaz dotyczy dostaw, w których wykonaniu Wykonawca ten bezpośrednio uczestniczył;</w:t>
      </w:r>
    </w:p>
    <w:p w14:paraId="5A3AF95F" w14:textId="77777777" w:rsidR="00856B58" w:rsidRPr="000D4BB1" w:rsidRDefault="00856B58" w:rsidP="00856B58">
      <w:pPr>
        <w:pStyle w:val="Bezodstpw"/>
        <w:tabs>
          <w:tab w:val="left" w:pos="1605"/>
        </w:tabs>
        <w:spacing w:line="276" w:lineRule="auto"/>
        <w:rPr>
          <w:rFonts w:ascii="Verdana" w:hAnsi="Verdana" w:cs="Arial"/>
          <w:b/>
          <w:i/>
          <w:sz w:val="20"/>
          <w:szCs w:val="20"/>
        </w:rPr>
      </w:pPr>
      <w:r w:rsidRPr="000D4BB1">
        <w:rPr>
          <w:rFonts w:ascii="Verdana" w:hAnsi="Verdana" w:cs="Arial"/>
          <w:b/>
          <w:i/>
          <w:sz w:val="20"/>
          <w:szCs w:val="20"/>
        </w:rPr>
        <w:tab/>
      </w:r>
    </w:p>
    <w:p w14:paraId="237D86B5" w14:textId="77777777" w:rsidR="00856B58" w:rsidRPr="0004259C" w:rsidRDefault="00856B58" w:rsidP="00856B58">
      <w:pPr>
        <w:spacing w:after="0"/>
        <w:jc w:val="both"/>
        <w:rPr>
          <w:rFonts w:ascii="Verdana" w:hAnsi="Verdana"/>
        </w:rPr>
      </w:pPr>
      <w:r w:rsidRPr="000D4BB1">
        <w:rPr>
          <w:rFonts w:ascii="Verdana" w:hAnsi="Verdana" w:cs="Arial"/>
          <w:b/>
        </w:rPr>
        <w:t xml:space="preserve">UWAGA! </w:t>
      </w:r>
      <w:r w:rsidRPr="000D4BB1">
        <w:rPr>
          <w:rFonts w:ascii="Verdana" w:hAnsi="Verdana" w:cs="Arial"/>
        </w:rPr>
        <w:t xml:space="preserve">Należy załączyć </w:t>
      </w:r>
      <w:r w:rsidRPr="000D4BB1">
        <w:rPr>
          <w:rFonts w:ascii="Verdana" w:hAnsi="Verdana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14:paraId="21A59563" w14:textId="77777777" w:rsidR="00856B58" w:rsidRPr="000D4BB1" w:rsidRDefault="00856B58" w:rsidP="00856B58">
      <w:pPr>
        <w:spacing w:after="0"/>
        <w:jc w:val="both"/>
        <w:rPr>
          <w:rFonts w:ascii="Verdana" w:hAnsi="Verdana"/>
          <w:b/>
        </w:rPr>
      </w:pPr>
      <w:r w:rsidRPr="000D4BB1">
        <w:rPr>
          <w:rFonts w:ascii="Verdana" w:hAnsi="Verdana"/>
          <w:b/>
        </w:rPr>
        <w:t>Oświadczenie musi być opatrzone przez osobę lub osoby uprawnione do reprezentowania Wykonawcy kwalifikowanym podpisem elektronicznym lub podpisem zaufanym, lub podpisem osobistym.</w:t>
      </w:r>
    </w:p>
    <w:p w14:paraId="6860C351" w14:textId="77777777" w:rsidR="00856B58" w:rsidRPr="000D4BB1" w:rsidRDefault="00856B58" w:rsidP="00856B58">
      <w:pPr>
        <w:spacing w:after="0"/>
        <w:jc w:val="both"/>
        <w:rPr>
          <w:rFonts w:ascii="Verdana" w:hAnsi="Verdana"/>
          <w:b/>
        </w:rPr>
      </w:pPr>
    </w:p>
    <w:p w14:paraId="6331D7C9" w14:textId="62281BE7" w:rsidR="00856B58" w:rsidRPr="000D4BB1" w:rsidRDefault="00F63DED" w:rsidP="00856B58">
      <w:pPr>
        <w:spacing w:after="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</w:rPr>
        <w:t>Wykaz</w:t>
      </w:r>
      <w:r w:rsidR="00856B58" w:rsidRPr="000D4BB1">
        <w:rPr>
          <w:rFonts w:ascii="Verdana" w:hAnsi="Verdana"/>
          <w:b/>
        </w:rPr>
        <w:t xml:space="preserve"> należy złożyć po wezwaniu przez Zamawiającego</w:t>
      </w:r>
      <w:r w:rsidR="00856B58" w:rsidRPr="000D4BB1">
        <w:rPr>
          <w:rFonts w:ascii="Verdana" w:hAnsi="Verdana"/>
          <w:b/>
          <w:i/>
        </w:rPr>
        <w:t>.</w:t>
      </w:r>
    </w:p>
    <w:p w14:paraId="231F8510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671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8"/>
    <w:rsid w:val="000C162E"/>
    <w:rsid w:val="002C3209"/>
    <w:rsid w:val="003806CA"/>
    <w:rsid w:val="003D1537"/>
    <w:rsid w:val="0041752D"/>
    <w:rsid w:val="00746312"/>
    <w:rsid w:val="00856B58"/>
    <w:rsid w:val="009E4A9F"/>
    <w:rsid w:val="00C7401B"/>
    <w:rsid w:val="00E62C30"/>
    <w:rsid w:val="00F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E3D"/>
  <w15:chartTrackingRefBased/>
  <w15:docId w15:val="{B938C81D-18CF-41A4-B87A-345DD49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B58"/>
    <w:pPr>
      <w:spacing w:before="100" w:after="200" w:line="276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B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B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B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B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B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B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B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B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B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B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B5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856B5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2024-05-21T07:24:00Z</dcterms:created>
  <dcterms:modified xsi:type="dcterms:W3CDTF">2024-05-21T11:13:00Z</dcterms:modified>
</cp:coreProperties>
</file>