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2F" w:rsidRPr="00D83BB4" w:rsidRDefault="008B022F" w:rsidP="008B022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83BB4">
        <w:rPr>
          <w:rFonts w:ascii="Times New Roman" w:hAnsi="Times New Roman" w:cs="Times New Roman"/>
          <w:sz w:val="20"/>
          <w:szCs w:val="28"/>
        </w:rPr>
        <w:t xml:space="preserve">Załącznik nr </w:t>
      </w:r>
      <w:r w:rsidR="006B3624">
        <w:rPr>
          <w:rFonts w:ascii="Times New Roman" w:hAnsi="Times New Roman" w:cs="Times New Roman"/>
          <w:sz w:val="20"/>
          <w:szCs w:val="28"/>
        </w:rPr>
        <w:t>4</w:t>
      </w:r>
      <w:bookmarkStart w:id="0" w:name="_GoBack"/>
      <w:bookmarkEnd w:id="0"/>
      <w:r w:rsidRPr="00D83BB4">
        <w:rPr>
          <w:rFonts w:ascii="Times New Roman" w:hAnsi="Times New Roman" w:cs="Times New Roman"/>
          <w:sz w:val="20"/>
          <w:szCs w:val="28"/>
        </w:rPr>
        <w:t xml:space="preserve"> do SWZ</w:t>
      </w:r>
    </w:p>
    <w:p w:rsidR="008B022F" w:rsidRPr="00D83BB4" w:rsidRDefault="008B022F" w:rsidP="008B022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83BB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B022F" w:rsidRPr="00D83BB4" w:rsidRDefault="008B022F" w:rsidP="008B022F">
      <w:pPr>
        <w:spacing w:after="0" w:line="360" w:lineRule="au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D83BB4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B022F" w:rsidRPr="00D83BB4" w:rsidRDefault="008B022F" w:rsidP="008B022F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Wykonawca:</w:t>
      </w:r>
    </w:p>
    <w:p w:rsidR="008B022F" w:rsidRPr="00D83BB4" w:rsidRDefault="008B022F" w:rsidP="008B022F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B022F" w:rsidRPr="00D83BB4" w:rsidRDefault="008B022F" w:rsidP="008B022F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B022F" w:rsidRPr="00D83BB4" w:rsidRDefault="008B022F" w:rsidP="008B022F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B022F" w:rsidRPr="00D83BB4" w:rsidRDefault="008B022F" w:rsidP="008B022F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(pełna nazwa/firma, adres, w zależności od podmiotu: NIP/PESEL, KRS/CEIDG</w:t>
      </w:r>
    </w:p>
    <w:p w:rsidR="008B022F" w:rsidRPr="00D83BB4" w:rsidRDefault="008B022F" w:rsidP="008B02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B022F" w:rsidRPr="00D83BB4" w:rsidRDefault="008B022F" w:rsidP="008B022F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reprezentowany przez:</w:t>
      </w:r>
    </w:p>
    <w:p w:rsidR="008B022F" w:rsidRPr="00D83BB4" w:rsidRDefault="008B022F" w:rsidP="008B022F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B022F" w:rsidRPr="00D83BB4" w:rsidRDefault="008B022F" w:rsidP="008B022F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B022F" w:rsidRPr="00D83BB4" w:rsidRDefault="008B022F" w:rsidP="008B022F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B022F" w:rsidRPr="00D83BB4" w:rsidRDefault="008B022F" w:rsidP="008B022F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(imię, nazwisko, stanowisko/podstawa do reprezentacji)</w:t>
      </w:r>
    </w:p>
    <w:p w:rsidR="008B022F" w:rsidRPr="00D83BB4" w:rsidRDefault="008B022F" w:rsidP="008B02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CAE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1D5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153811">
        <w:rPr>
          <w:rFonts w:ascii="Times New Roman" w:hAnsi="Times New Roman" w:cs="Times New Roman"/>
          <w:b/>
          <w:sz w:val="28"/>
          <w:szCs w:val="28"/>
        </w:rPr>
        <w:t>/Podmiotu udostępniającego zasoby***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8211D5">
        <w:rPr>
          <w:rFonts w:ascii="Times New Roman" w:hAnsi="Times New Roman" w:cs="Times New Roman"/>
          <w:b/>
        </w:rPr>
        <w:t>Pzp</w:t>
      </w:r>
      <w:proofErr w:type="spellEnd"/>
      <w:r w:rsidRPr="008211D5">
        <w:rPr>
          <w:rFonts w:ascii="Times New Roman" w:hAnsi="Times New Roman" w:cs="Times New Roman"/>
          <w:b/>
        </w:rPr>
        <w:t>)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8211D5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Pr="008211D5" w:rsidRDefault="00FB5CAE" w:rsidP="004C1B9F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Na potrzeby postępowania o udzielenie zamówienia publicznego pn</w:t>
      </w:r>
      <w:r w:rsidR="004C1B9F">
        <w:rPr>
          <w:rFonts w:ascii="Times New Roman" w:hAnsi="Times New Roman" w:cs="Times New Roman"/>
        </w:rPr>
        <w:t xml:space="preserve">. </w:t>
      </w:r>
      <w:r w:rsidR="008B022F" w:rsidRPr="00D83BB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Usługa holowania/przetransportowania pojazdów/rzeczy zabezpieczonych przez Policję do prowadzonych postępowań oraz pojazdów służbowych będących na stanie KWP </w:t>
      </w:r>
      <w:proofErr w:type="spellStart"/>
      <w:r w:rsidR="008B022F" w:rsidRPr="00D83BB4">
        <w:rPr>
          <w:rFonts w:ascii="Times New Roman" w:eastAsia="Times New Roman" w:hAnsi="Times New Roman" w:cs="Times New Roman"/>
          <w:b/>
          <w:bCs/>
          <w:sz w:val="20"/>
          <w:szCs w:val="20"/>
        </w:rPr>
        <w:t>zs</w:t>
      </w:r>
      <w:proofErr w:type="spellEnd"/>
      <w:r w:rsidR="008B022F" w:rsidRPr="00D83BB4">
        <w:rPr>
          <w:rFonts w:ascii="Times New Roman" w:eastAsia="Times New Roman" w:hAnsi="Times New Roman" w:cs="Times New Roman"/>
          <w:b/>
          <w:bCs/>
          <w:sz w:val="20"/>
          <w:szCs w:val="20"/>
        </w:rPr>
        <w:t>. w Radomiu</w:t>
      </w:r>
      <w:r w:rsidR="004C1B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844FE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Nr </w:t>
      </w:r>
      <w:r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wew. postępowania</w:t>
      </w:r>
      <w:r w:rsidRPr="009844FE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 </w:t>
      </w:r>
      <w:r w:rsidR="00887944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2</w:t>
      </w:r>
      <w:r w:rsidR="008B022F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8</w:t>
      </w:r>
      <w:r w:rsidR="00887944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/22</w:t>
      </w:r>
      <w:r w:rsidRPr="008211D5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937A5B" w:rsidRPr="008211D5" w:rsidRDefault="00937A5B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D26DC8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>, że spełniam 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8B022F">
        <w:rPr>
          <w:rFonts w:ascii="Times New Roman" w:eastAsia="Times New Roman" w:hAnsi="Times New Roman" w:cs="Times New Roman"/>
          <w:b/>
          <w:lang w:eastAsia="pl-PL"/>
        </w:rPr>
        <w:t xml:space="preserve">2 i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FB5CAE" w:rsidRDefault="00FB5CAE" w:rsidP="00FB5CA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8B022F" w:rsidRDefault="008B022F" w:rsidP="00FB5CA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8B022F" w:rsidRPr="008211D5" w:rsidRDefault="008B022F" w:rsidP="00FB5CA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283F22">
        <w:rPr>
          <w:rFonts w:ascii="Times New Roman" w:eastAsia="Times New Roman" w:hAnsi="Times New Roman" w:cs="Times New Roman"/>
          <w:lang w:eastAsia="pl-PL"/>
        </w:rPr>
        <w:t xml:space="preserve"> w 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8211D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8211D5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B022F" w:rsidRDefault="00FB5CAE" w:rsidP="008B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6"/>
          <w:lang w:eastAsia="pl-PL"/>
        </w:rPr>
      </w:pPr>
      <w:r w:rsidRPr="008B022F">
        <w:rPr>
          <w:rFonts w:ascii="Times New Roman" w:eastAsia="Times New Roman" w:hAnsi="Times New Roman" w:cs="Times New Roman"/>
          <w:sz w:val="12"/>
          <w:szCs w:val="18"/>
          <w:lang w:eastAsia="pl-PL"/>
        </w:rPr>
        <w:t>(wskazać podmiot i określić odpowiedni zakres dla wskazanego podmiotu</w:t>
      </w:r>
      <w:r w:rsidRPr="008B022F">
        <w:rPr>
          <w:rFonts w:ascii="Times New Roman" w:eastAsia="Times New Roman" w:hAnsi="Times New Roman" w:cs="Times New Roman"/>
          <w:sz w:val="10"/>
          <w:szCs w:val="16"/>
          <w:lang w:eastAsia="pl-PL"/>
        </w:rPr>
        <w:t>).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0702" w:rsidRDefault="00AF0702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B022F" w:rsidRPr="00D83BB4" w:rsidRDefault="008B022F" w:rsidP="008B0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D83BB4">
        <w:rPr>
          <w:rFonts w:ascii="Times New Roman" w:hAnsi="Times New Roman" w:cs="Times New Roman"/>
          <w:b/>
          <w:i/>
          <w:sz w:val="16"/>
          <w:szCs w:val="16"/>
        </w:rPr>
        <w:t>kwalifikowanym podpisem elektronicznym lub podpisem zaufanym lub podpisem osobistym</w:t>
      </w:r>
    </w:p>
    <w:p w:rsidR="008B022F" w:rsidRPr="00D83BB4" w:rsidRDefault="008B022F" w:rsidP="008B02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B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 w:rsidRPr="00D83BB4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wspólnego ubiegania się o zamówienie przez wykonawców oświadczenie składa każdy z wykonawców wspólnie ubiegających się – dot. konsorcjum, spółki cywilnej</w:t>
      </w:r>
    </w:p>
    <w:p w:rsidR="008B022F" w:rsidRPr="00D83BB4" w:rsidRDefault="008B022F" w:rsidP="008B02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B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* wykonawca, w przypadku </w:t>
      </w:r>
      <w:r w:rsidRPr="00D83BB4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8B022F" w:rsidRPr="00D83BB4" w:rsidRDefault="008B022F" w:rsidP="008B022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D83BB4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153811" w:rsidRPr="00AF4557" w:rsidRDefault="00153811" w:rsidP="008B022F">
      <w:pPr>
        <w:spacing w:line="360" w:lineRule="auto"/>
        <w:rPr>
          <w:sz w:val="18"/>
          <w:szCs w:val="18"/>
        </w:rPr>
      </w:pPr>
    </w:p>
    <w:sectPr w:rsidR="00153811" w:rsidRPr="00AF4557" w:rsidSect="00FD2F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C45" w:rsidRDefault="00964C45" w:rsidP="00FB5CAE">
      <w:pPr>
        <w:spacing w:after="0" w:line="240" w:lineRule="auto"/>
      </w:pPr>
      <w:r>
        <w:separator/>
      </w:r>
    </w:p>
  </w:endnote>
  <w:endnote w:type="continuationSeparator" w:id="0">
    <w:p w:rsidR="00964C45" w:rsidRDefault="00964C45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C45" w:rsidRDefault="00964C45" w:rsidP="00FB5CAE">
      <w:pPr>
        <w:spacing w:after="0" w:line="240" w:lineRule="auto"/>
      </w:pPr>
      <w:r>
        <w:separator/>
      </w:r>
    </w:p>
  </w:footnote>
  <w:footnote w:type="continuationSeparator" w:id="0">
    <w:p w:rsidR="00964C45" w:rsidRDefault="00964C45" w:rsidP="00FB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41397431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7309AF" w:rsidRDefault="007309AF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2C39" w:rsidRPr="003D2C3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7309AF" w:rsidRDefault="00730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A865AE"/>
    <w:multiLevelType w:val="hybridMultilevel"/>
    <w:tmpl w:val="274C0E32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0359"/>
    <w:multiLevelType w:val="hybridMultilevel"/>
    <w:tmpl w:val="2DAEF586"/>
    <w:lvl w:ilvl="0" w:tplc="D84092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35E34"/>
    <w:multiLevelType w:val="hybridMultilevel"/>
    <w:tmpl w:val="9BE2D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1B1A"/>
    <w:multiLevelType w:val="hybridMultilevel"/>
    <w:tmpl w:val="01B0FE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832FA"/>
    <w:rsid w:val="000A56F9"/>
    <w:rsid w:val="00153811"/>
    <w:rsid w:val="002700ED"/>
    <w:rsid w:val="00283F22"/>
    <w:rsid w:val="00293007"/>
    <w:rsid w:val="003D2C39"/>
    <w:rsid w:val="003F02D6"/>
    <w:rsid w:val="003F7321"/>
    <w:rsid w:val="004C1B9F"/>
    <w:rsid w:val="006B3624"/>
    <w:rsid w:val="007154C4"/>
    <w:rsid w:val="007309AF"/>
    <w:rsid w:val="00790B95"/>
    <w:rsid w:val="008223A1"/>
    <w:rsid w:val="00887944"/>
    <w:rsid w:val="008B022F"/>
    <w:rsid w:val="00937A5B"/>
    <w:rsid w:val="0094018E"/>
    <w:rsid w:val="00964C45"/>
    <w:rsid w:val="00AF0702"/>
    <w:rsid w:val="00AF4557"/>
    <w:rsid w:val="00B83854"/>
    <w:rsid w:val="00CA3F0A"/>
    <w:rsid w:val="00CE144B"/>
    <w:rsid w:val="00D03153"/>
    <w:rsid w:val="00D26DC8"/>
    <w:rsid w:val="00D80293"/>
    <w:rsid w:val="00DB5836"/>
    <w:rsid w:val="00EB1ED1"/>
    <w:rsid w:val="00EE44BC"/>
    <w:rsid w:val="00FA72FD"/>
    <w:rsid w:val="00FB5CAE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6E6F3"/>
  <w15:docId w15:val="{056315FC-E616-4D75-8C2F-4A76D321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16</cp:revision>
  <dcterms:created xsi:type="dcterms:W3CDTF">2021-07-08T11:01:00Z</dcterms:created>
  <dcterms:modified xsi:type="dcterms:W3CDTF">2022-06-08T06:56:00Z</dcterms:modified>
</cp:coreProperties>
</file>