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63" w:rsidRDefault="00B87D63" w:rsidP="00B87D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B87D63" w:rsidRDefault="00B87D63" w:rsidP="00B87D6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87D63" w:rsidRDefault="00B87D63" w:rsidP="00B87D6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B87D63" w:rsidRDefault="00B87D63" w:rsidP="00B87D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87D63" w:rsidRDefault="00B87D63" w:rsidP="00B87D6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B87D63" w:rsidRDefault="00B87D63" w:rsidP="00B87D6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B87D63" w:rsidRDefault="00B87D63" w:rsidP="00B87D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D63" w:rsidRDefault="00B87D63" w:rsidP="00B87D6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:rsidR="00B87D63" w:rsidRDefault="00B87D63" w:rsidP="00B87D6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WYKAZ OSÓB SKIEROWANYCH PRZEZ WYKONAWCĘ DO REALIZACJI ZAMÓWIENIA PN. </w:t>
      </w:r>
      <w:r w:rsidR="00166F81" w:rsidRPr="00166F81">
        <w:rPr>
          <w:rFonts w:ascii="Times New Roman" w:hAnsi="Times New Roman"/>
          <w:b/>
          <w:sz w:val="28"/>
          <w:szCs w:val="28"/>
        </w:rPr>
        <w:t>NADZÓR INWESTORSKI NAD ZADANIEM PN. REMONT DROGI POWIATOWEJ NR 1638K KROŚNICA-SROMOWCE NIŻNE W KM 1+695 DO KM 3+400 W MIEJSCOWOŚCI KROŚNICA I HAŁUSZOWA</w:t>
      </w:r>
      <w:r w:rsidR="00166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ZNAK: PZD-ZP.261.1</w:t>
      </w:r>
      <w:r w:rsidR="00166F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.2021</w:t>
      </w:r>
      <w:r>
        <w:t xml:space="preserve"> </w:t>
      </w:r>
      <w:r w:rsidR="00166F81">
        <w:rPr>
          <w:rFonts w:ascii="Times New Roman" w:hAnsi="Times New Roman"/>
          <w:b/>
          <w:sz w:val="28"/>
          <w:szCs w:val="28"/>
        </w:rPr>
        <w:t>ODPOWIEDZIALNYCH ZA</w:t>
      </w:r>
      <w:r w:rsidR="00166F81" w:rsidRPr="00166F81">
        <w:rPr>
          <w:rFonts w:ascii="Times New Roman" w:eastAsia="Calibri" w:hAnsi="Times New Roman" w:cs="Times New Roman"/>
          <w:b/>
          <w:sz w:val="28"/>
          <w:szCs w:val="28"/>
        </w:rPr>
        <w:t xml:space="preserve"> NADZÓR NAD ROBOTAMI BUDOWLANYMI</w:t>
      </w:r>
    </w:p>
    <w:p w:rsidR="00B87D63" w:rsidRDefault="00B87D63" w:rsidP="00B8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5"/>
      </w:tblGrid>
      <w:tr w:rsidR="00B87D63" w:rsidTr="00B87D63">
        <w:trPr>
          <w:trHeight w:val="561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63" w:rsidRDefault="00166F81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w specjalności (branży) drogowej</w:t>
            </w:r>
          </w:p>
        </w:tc>
      </w:tr>
      <w:tr w:rsidR="00B87D63" w:rsidTr="00B87D63">
        <w:trPr>
          <w:trHeight w:val="46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7D63" w:rsidRDefault="00B87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B87D63" w:rsidRDefault="00B8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87D63" w:rsidTr="00B87D63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nt. uprawnień</w:t>
            </w:r>
          </w:p>
          <w:p w:rsidR="00B87D63" w:rsidRDefault="00B87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 1 pkt 2 SWZ)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>
              <w:rPr>
                <w:rFonts w:ascii="Times New Roman" w:hAnsi="Times New Roman"/>
              </w:rPr>
              <w:t>……..……………………………..……………………………</w:t>
            </w:r>
          </w:p>
          <w:p w:rsidR="00B87D63" w:rsidRDefault="00B87D6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B87D63" w:rsidTr="00B87D63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podstawie do dysponowania osobą</w:t>
            </w:r>
          </w:p>
          <w:p w:rsidR="00B87D63" w:rsidRDefault="00B87D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63" w:rsidRDefault="00B87D6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:rsidR="00B87D63" w:rsidRDefault="00B87D63" w:rsidP="00B87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63" w:rsidRDefault="00B87D63" w:rsidP="00B87D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:rsidR="00B87D63" w:rsidRDefault="00B87D63" w:rsidP="00B87D6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:rsidR="00B87D63" w:rsidRDefault="00B87D63" w:rsidP="00B87D63">
      <w:pPr>
        <w:pStyle w:val="Stopka"/>
        <w:jc w:val="both"/>
        <w:rPr>
          <w:rFonts w:ascii="Times New Roman" w:hAnsi="Times New Roman" w:cs="Times New Roman"/>
        </w:rPr>
      </w:pPr>
    </w:p>
    <w:p w:rsidR="00B87D63" w:rsidRDefault="00B87D63" w:rsidP="00B87D63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B87D63" w:rsidRDefault="00B87D63" w:rsidP="00B87D63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sporządzany jako dokument elektroniczny</w:t>
      </w:r>
    </w:p>
    <w:p w:rsidR="00B87D63" w:rsidRDefault="00B87D63" w:rsidP="00B87D63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składany na wezwanie Zamawiającego </w:t>
      </w:r>
    </w:p>
    <w:p w:rsidR="00B87D63" w:rsidRDefault="00B87D63" w:rsidP="00B87D63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</w:t>
      </w:r>
      <w:r>
        <w:rPr>
          <w:rFonts w:ascii="Times New Roman" w:hAnsi="Times New Roman" w:cs="Times New Roman"/>
        </w:rPr>
        <w:lastRenderedPageBreak/>
        <w:t>na której dysponowanie Wykonawca się powołuje, to jest to dysponowanie bezpośrednie (np. umowa cywilnoprawna – dysponowanie bezpośrednie). Nie zachodzi w takim przypadku podwykonawstwo ani poleganie na zasobach podmiotów udostępniających.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podmiotu).</w:t>
      </w:r>
    </w:p>
    <w:p w:rsidR="00166F81" w:rsidRDefault="00166F81" w:rsidP="00166F81">
      <w:pPr>
        <w:pStyle w:val="Stopka"/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7D63" w:rsidRDefault="00B87D63" w:rsidP="00B87D63">
      <w:pPr>
        <w:pStyle w:val="Stopka"/>
        <w:tabs>
          <w:tab w:val="left" w:pos="708"/>
        </w:tabs>
        <w:ind w:left="66"/>
        <w:jc w:val="both"/>
        <w:rPr>
          <w:rFonts w:ascii="Times New Roman" w:hAnsi="Times New Roman" w:cs="Times New Roman"/>
        </w:rPr>
      </w:pPr>
    </w:p>
    <w:p w:rsidR="00B222E5" w:rsidRPr="00311084" w:rsidRDefault="00B87D63" w:rsidP="00166F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Wykaz należy opatrzyć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F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F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B87D63" w:rsidP="00747DEF">
    <w:pPr>
      <w:pStyle w:val="Nagwek"/>
      <w:jc w:val="center"/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B87D63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166F81">
      <w:rPr>
        <w:rFonts w:ascii="Times New Roman" w:eastAsia="Calibri" w:hAnsi="Times New Roman" w:cs="Times New Roman"/>
        <w:sz w:val="24"/>
        <w:szCs w:val="24"/>
      </w:rPr>
      <w:t>10</w:t>
    </w:r>
    <w:r w:rsidRPr="00B87D63">
      <w:rPr>
        <w:rFonts w:ascii="Times New Roman" w:eastAsia="Calibri" w:hAnsi="Times New Roman" w:cs="Times New Roman"/>
        <w:sz w:val="24"/>
        <w:szCs w:val="24"/>
      </w:rPr>
      <w:t xml:space="preserve"> do SWZ znak: PZD-ZP.261.1</w:t>
    </w:r>
    <w:r w:rsidR="00166F81">
      <w:rPr>
        <w:rFonts w:ascii="Times New Roman" w:eastAsia="Calibri" w:hAnsi="Times New Roman" w:cs="Times New Roman"/>
        <w:sz w:val="24"/>
        <w:szCs w:val="24"/>
      </w:rPr>
      <w:t>7</w:t>
    </w:r>
    <w:r w:rsidRPr="00B87D63">
      <w:rPr>
        <w:rFonts w:ascii="Times New Roman" w:eastAsia="Calibri" w:hAnsi="Times New Roman" w:cs="Times New Roman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66F81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87D63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63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63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11</cp:revision>
  <cp:lastPrinted>2016-05-16T11:28:00Z</cp:lastPrinted>
  <dcterms:created xsi:type="dcterms:W3CDTF">2018-08-28T13:21:00Z</dcterms:created>
  <dcterms:modified xsi:type="dcterms:W3CDTF">2021-05-27T08:25:00Z</dcterms:modified>
</cp:coreProperties>
</file>