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05D3A" w:rsidRPr="00517BC7" w:rsidTr="00D2196F">
        <w:trPr>
          <w:trHeight w:val="749"/>
        </w:trPr>
        <w:tc>
          <w:tcPr>
            <w:tcW w:w="13892" w:type="dxa"/>
            <w:shd w:val="clear" w:color="auto" w:fill="D9D9D9" w:themeFill="background1" w:themeFillShade="D9"/>
          </w:tcPr>
          <w:p w:rsidR="00F37C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</w:p>
          <w:p w:rsidR="008C4777" w:rsidRDefault="004E4E34" w:rsidP="00856EA2">
            <w:pPr>
              <w:jc w:val="center"/>
              <w:rPr>
                <w:rFonts w:cs="Calibri"/>
                <w:b/>
                <w:color w:val="000000"/>
              </w:rPr>
            </w:pPr>
            <w:r w:rsidRPr="004E4E34">
              <w:rPr>
                <w:rFonts w:cs="Calibri"/>
                <w:b/>
                <w:color w:val="000000"/>
              </w:rPr>
              <w:t xml:space="preserve">Sukcesywna dostawa sprzętu komputerowego w 3 pakietach </w:t>
            </w:r>
          </w:p>
          <w:p w:rsidR="00384B1E" w:rsidRDefault="004E4E34" w:rsidP="00856EA2">
            <w:pPr>
              <w:jc w:val="center"/>
              <w:rPr>
                <w:rFonts w:cs="Calibri"/>
                <w:b/>
                <w:color w:val="000000"/>
              </w:rPr>
            </w:pPr>
            <w:r w:rsidRPr="004E4E34">
              <w:rPr>
                <w:rFonts w:cs="Calibri"/>
                <w:b/>
                <w:color w:val="000000"/>
              </w:rPr>
              <w:t>dla potrzeb Gdańskiego Uniwersytetu Medycznego</w:t>
            </w:r>
          </w:p>
          <w:p w:rsidR="004E4E34" w:rsidRPr="00517BC7" w:rsidRDefault="004E4E34" w:rsidP="00856EA2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 xml:space="preserve">Postępowanie nr  </w:t>
      </w:r>
      <w:r w:rsidR="007513E0">
        <w:rPr>
          <w:b/>
        </w:rPr>
        <w:t>GUM2021</w:t>
      </w:r>
      <w:r w:rsidR="00C976B2">
        <w:rPr>
          <w:b/>
        </w:rPr>
        <w:t xml:space="preserve"> </w:t>
      </w:r>
      <w:r w:rsidR="007513E0">
        <w:rPr>
          <w:b/>
        </w:rPr>
        <w:t>ZP00</w:t>
      </w:r>
      <w:r w:rsidR="00C976B2">
        <w:rPr>
          <w:b/>
        </w:rPr>
        <w:t>85</w:t>
      </w:r>
    </w:p>
    <w:p w:rsidR="00B878B5" w:rsidRDefault="00B878B5" w:rsidP="00D2196F">
      <w:pPr>
        <w:spacing w:after="0" w:line="240" w:lineRule="auto"/>
        <w:rPr>
          <w:b/>
          <w:sz w:val="22"/>
          <w:szCs w:val="22"/>
        </w:rPr>
      </w:pP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CE4FCA">
        <w:rPr>
          <w:b/>
          <w:sz w:val="22"/>
          <w:szCs w:val="22"/>
        </w:rPr>
        <w:t>O ZŁOŻONYCH OFERTACH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W w:w="139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764"/>
        <w:gridCol w:w="1032"/>
        <w:gridCol w:w="2419"/>
        <w:gridCol w:w="2419"/>
        <w:gridCol w:w="2419"/>
      </w:tblGrid>
      <w:tr w:rsidR="00C66B5E" w:rsidRPr="00F37CA2" w:rsidTr="00C66B5E">
        <w:trPr>
          <w:trHeight w:val="767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E" w:rsidRPr="00746675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nr oferty</w:t>
            </w:r>
          </w:p>
        </w:tc>
        <w:tc>
          <w:tcPr>
            <w:tcW w:w="4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E" w:rsidRPr="00746675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Nazwa i adres Firmy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B5E" w:rsidRPr="00F37CA2" w:rsidRDefault="00C66B5E" w:rsidP="004E4E3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Pakiet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E" w:rsidRPr="00F37CA2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Cena brutto </w:t>
            </w:r>
            <w:r>
              <w:rPr>
                <w:rFonts w:cs="Calibri"/>
                <w:b/>
                <w:bCs/>
                <w:color w:val="000000"/>
              </w:rPr>
              <w:t>/zł/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Okres gwarancji </w:t>
            </w:r>
          </w:p>
          <w:p w:rsidR="00C66B5E" w:rsidRPr="00F37CA2" w:rsidRDefault="00C66B5E" w:rsidP="00C66B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/w miesiącach/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Termin dostawy </w:t>
            </w:r>
          </w:p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/dni kalendarzowe/</w:t>
            </w:r>
          </w:p>
        </w:tc>
      </w:tr>
      <w:tr w:rsidR="00C66B5E" w:rsidRPr="00F37CA2" w:rsidTr="00C66B5E">
        <w:trPr>
          <w:trHeight w:val="193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E" w:rsidRPr="00F37CA2" w:rsidRDefault="00C66B5E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1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E" w:rsidRDefault="00C66B5E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541946">
              <w:rPr>
                <w:rFonts w:cs="Calibri"/>
                <w:color w:val="000000"/>
              </w:rPr>
              <w:t>Crocom</w:t>
            </w:r>
            <w:proofErr w:type="spellEnd"/>
            <w:r w:rsidRPr="00541946">
              <w:rPr>
                <w:rFonts w:cs="Calibri"/>
                <w:color w:val="000000"/>
              </w:rPr>
              <w:t xml:space="preserve"> </w:t>
            </w:r>
            <w:proofErr w:type="spellStart"/>
            <w:r w:rsidRPr="00541946">
              <w:rPr>
                <w:rFonts w:cs="Calibri"/>
                <w:color w:val="000000"/>
              </w:rPr>
              <w:t>Computer</w:t>
            </w:r>
            <w:proofErr w:type="spellEnd"/>
            <w:r w:rsidRPr="00541946">
              <w:rPr>
                <w:rFonts w:cs="Calibri"/>
                <w:color w:val="000000"/>
              </w:rPr>
              <w:t xml:space="preserve"> Systems W.</w:t>
            </w:r>
            <w:r>
              <w:rPr>
                <w:rFonts w:cs="Calibri"/>
                <w:color w:val="000000"/>
              </w:rPr>
              <w:t xml:space="preserve"> </w:t>
            </w:r>
            <w:r w:rsidRPr="00541946">
              <w:rPr>
                <w:rFonts w:cs="Calibri"/>
                <w:color w:val="000000"/>
              </w:rPr>
              <w:t>Bojarski Z.</w:t>
            </w:r>
            <w:r>
              <w:rPr>
                <w:rFonts w:cs="Calibri"/>
                <w:color w:val="000000"/>
              </w:rPr>
              <w:t xml:space="preserve"> </w:t>
            </w:r>
            <w:r w:rsidRPr="00541946">
              <w:rPr>
                <w:rFonts w:cs="Calibri"/>
                <w:color w:val="000000"/>
              </w:rPr>
              <w:t>Czerniak Sp.</w:t>
            </w:r>
            <w:r>
              <w:rPr>
                <w:rFonts w:cs="Calibri"/>
                <w:color w:val="000000"/>
              </w:rPr>
              <w:t xml:space="preserve"> </w:t>
            </w:r>
            <w:r w:rsidRPr="00541946">
              <w:rPr>
                <w:rFonts w:cs="Calibri"/>
                <w:color w:val="000000"/>
              </w:rPr>
              <w:t>j.</w:t>
            </w:r>
          </w:p>
          <w:p w:rsidR="00C66B5E" w:rsidRDefault="00C66B5E" w:rsidP="007513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ul. Do Studzienki 16A, </w:t>
            </w:r>
            <w:r w:rsidRPr="00541946">
              <w:rPr>
                <w:rFonts w:cs="Calibri"/>
                <w:color w:val="000000"/>
              </w:rPr>
              <w:t>80-227 Gdańsk</w:t>
            </w:r>
          </w:p>
          <w:p w:rsidR="00C66B5E" w:rsidRPr="00F37CA2" w:rsidRDefault="00C66B5E" w:rsidP="007513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NIP: 5840453924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4E4E34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E" w:rsidRPr="006F4C67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379.582,92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Pr="006F4C67" w:rsidRDefault="008C7CC8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Pr="006F4C67" w:rsidRDefault="008C7CC8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</w:tr>
      <w:tr w:rsidR="00C66B5E" w:rsidRPr="00F37CA2" w:rsidTr="00C66B5E">
        <w:trPr>
          <w:trHeight w:val="300"/>
        </w:trPr>
        <w:tc>
          <w:tcPr>
            <w:tcW w:w="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F37CA2" w:rsidRDefault="00C66B5E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541946" w:rsidRDefault="00C66B5E" w:rsidP="00F37C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4E4E34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725.250,44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Pr="006F4C67" w:rsidRDefault="008C7CC8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Pr="006F4C67" w:rsidRDefault="008C7CC8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63</w:t>
            </w:r>
          </w:p>
        </w:tc>
      </w:tr>
      <w:tr w:rsidR="00C66B5E" w:rsidRPr="00F37CA2" w:rsidTr="00C66B5E">
        <w:trPr>
          <w:trHeight w:val="213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F37CA2" w:rsidRDefault="00C66B5E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541946" w:rsidRDefault="00C66B5E" w:rsidP="00F37C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4E4E34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30.390,84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Pr="006F4C67" w:rsidRDefault="008C7CC8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Pr="006F4C67" w:rsidRDefault="008C7CC8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</w:tr>
      <w:tr w:rsidR="00C66B5E" w:rsidRPr="00F37CA2" w:rsidTr="00C66B5E">
        <w:trPr>
          <w:trHeight w:val="498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F37CA2" w:rsidRDefault="00C66B5E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Default="00C66B5E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Cezar, Cezary </w:t>
            </w:r>
            <w:proofErr w:type="spellStart"/>
            <w:r>
              <w:rPr>
                <w:rFonts w:cs="Calibri"/>
                <w:color w:val="000000"/>
              </w:rPr>
              <w:t>Machnio</w:t>
            </w:r>
            <w:proofErr w:type="spellEnd"/>
            <w:r>
              <w:rPr>
                <w:rFonts w:cs="Calibri"/>
                <w:color w:val="000000"/>
              </w:rPr>
              <w:t xml:space="preserve"> i Piotr Gąbka sp. z o.o., </w:t>
            </w:r>
          </w:p>
          <w:p w:rsidR="00C66B5E" w:rsidRDefault="00C66B5E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Wolności 8 lok. 4, 26-600 Radom</w:t>
            </w:r>
          </w:p>
          <w:p w:rsidR="00C66B5E" w:rsidRPr="00541946" w:rsidRDefault="00C66B5E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NIP: 9482528507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4E4E34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5E" w:rsidRPr="006F4C67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6F4C67">
              <w:rPr>
                <w:rFonts w:cs="Calibri"/>
                <w:bCs/>
              </w:rPr>
              <w:t>774.346,50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C66B5E" w:rsidRPr="006F4C67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B5E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C66B5E" w:rsidRPr="006F4C67" w:rsidRDefault="00C66B5E" w:rsidP="00F37CA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</w:tr>
    </w:tbl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843A64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>brutto:</w:t>
      </w:r>
      <w:r w:rsidR="00384B1E">
        <w:rPr>
          <w:rFonts w:asciiTheme="minorHAnsi" w:hAnsiTheme="minorHAnsi" w:cstheme="minorHAnsi"/>
          <w:b/>
        </w:rPr>
        <w:t xml:space="preserve"> </w:t>
      </w:r>
    </w:p>
    <w:p w:rsidR="001E1D5F" w:rsidRDefault="001E1D5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E4E34" w:rsidRPr="009B1088" w:rsidRDefault="004E4E34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B1088">
        <w:rPr>
          <w:rFonts w:asciiTheme="minorHAnsi" w:hAnsiTheme="minorHAnsi" w:cstheme="minorHAnsi"/>
        </w:rPr>
        <w:t>Pakiet 1: 360.000zł</w:t>
      </w:r>
    </w:p>
    <w:p w:rsidR="004E4E34" w:rsidRPr="009B1088" w:rsidRDefault="004E4E34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B1088">
        <w:rPr>
          <w:rFonts w:asciiTheme="minorHAnsi" w:hAnsiTheme="minorHAnsi" w:cstheme="minorHAnsi"/>
        </w:rPr>
        <w:t>Pakiet 2: 730.000zł</w:t>
      </w:r>
    </w:p>
    <w:p w:rsidR="004E4E34" w:rsidRPr="009B1088" w:rsidRDefault="004E4E34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B1088">
        <w:rPr>
          <w:rFonts w:asciiTheme="minorHAnsi" w:hAnsiTheme="minorHAnsi" w:cstheme="minorHAnsi"/>
        </w:rPr>
        <w:t>Pakiet 3: 30.000zł</w:t>
      </w:r>
    </w:p>
    <w:p w:rsidR="00384B1E" w:rsidRDefault="00384B1E" w:rsidP="00D2196F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E15D8B" w:rsidRDefault="00856EA2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4E4E34">
        <w:rPr>
          <w:rFonts w:asciiTheme="minorHAnsi" w:hAnsiTheme="minorHAnsi" w:cstheme="minorHAnsi"/>
          <w:i/>
        </w:rPr>
        <w:t>27.07</w:t>
      </w:r>
      <w:r w:rsidR="00746675">
        <w:rPr>
          <w:rFonts w:asciiTheme="minorHAnsi" w:hAnsiTheme="minorHAnsi" w:cstheme="minorHAnsi"/>
          <w:i/>
        </w:rPr>
        <w:t>.</w:t>
      </w:r>
      <w:r w:rsidR="00384B1E">
        <w:rPr>
          <w:rFonts w:asciiTheme="minorHAnsi" w:hAnsiTheme="minorHAnsi" w:cstheme="minorHAnsi"/>
          <w:i/>
        </w:rPr>
        <w:t>2021</w:t>
      </w:r>
      <w:r w:rsidR="00E15D8B">
        <w:rPr>
          <w:rFonts w:asciiTheme="minorHAnsi" w:hAnsiTheme="minorHAnsi" w:cstheme="minorHAnsi"/>
          <w:i/>
        </w:rPr>
        <w:t xml:space="preserve">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F37CA2" w:rsidRDefault="004E4E34" w:rsidP="00D2196F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sectPr w:rsidR="00F37CA2" w:rsidSect="00D2196F">
      <w:headerReference w:type="default" r:id="rId7"/>
      <w:pgSz w:w="16838" w:h="11906" w:orient="landscape"/>
      <w:pgMar w:top="567" w:right="709" w:bottom="1274" w:left="1417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11" w:rsidRDefault="00AA6411" w:rsidP="00DA0443">
      <w:pPr>
        <w:spacing w:after="0" w:line="240" w:lineRule="auto"/>
      </w:pPr>
      <w:r>
        <w:separator/>
      </w:r>
    </w:p>
  </w:endnote>
  <w:endnote w:type="continuationSeparator" w:id="0">
    <w:p w:rsidR="00AA6411" w:rsidRDefault="00AA641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11" w:rsidRDefault="00AA6411" w:rsidP="00DA0443">
      <w:pPr>
        <w:spacing w:after="0" w:line="240" w:lineRule="auto"/>
      </w:pPr>
      <w:r>
        <w:separator/>
      </w:r>
    </w:p>
  </w:footnote>
  <w:footnote w:type="continuationSeparator" w:id="0">
    <w:p w:rsidR="00AA6411" w:rsidRDefault="00AA641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5A3"/>
    <w:rsid w:val="00032A73"/>
    <w:rsid w:val="00033E9E"/>
    <w:rsid w:val="000353EE"/>
    <w:rsid w:val="00037894"/>
    <w:rsid w:val="0004358F"/>
    <w:rsid w:val="000474E2"/>
    <w:rsid w:val="00047E3C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1D5F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96916"/>
    <w:rsid w:val="00296A38"/>
    <w:rsid w:val="002A2731"/>
    <w:rsid w:val="002A2DCA"/>
    <w:rsid w:val="002A4713"/>
    <w:rsid w:val="002A7D7B"/>
    <w:rsid w:val="002B71D4"/>
    <w:rsid w:val="002C2339"/>
    <w:rsid w:val="002C52C2"/>
    <w:rsid w:val="002D15E1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4B1E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46E"/>
    <w:rsid w:val="00466B52"/>
    <w:rsid w:val="004700BA"/>
    <w:rsid w:val="00470E5E"/>
    <w:rsid w:val="00474701"/>
    <w:rsid w:val="00481836"/>
    <w:rsid w:val="00482218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D19F0"/>
    <w:rsid w:val="004E171D"/>
    <w:rsid w:val="004E2091"/>
    <w:rsid w:val="004E4E34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194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020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E586B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9A1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4C67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46675"/>
    <w:rsid w:val="007513E0"/>
    <w:rsid w:val="00751A6F"/>
    <w:rsid w:val="00757BB2"/>
    <w:rsid w:val="00760619"/>
    <w:rsid w:val="007638CB"/>
    <w:rsid w:val="00767A91"/>
    <w:rsid w:val="00767FF1"/>
    <w:rsid w:val="00771125"/>
    <w:rsid w:val="007721D9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0CC5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10FC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3A64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A01A5"/>
    <w:rsid w:val="008A2DDF"/>
    <w:rsid w:val="008A4AD7"/>
    <w:rsid w:val="008A6FD1"/>
    <w:rsid w:val="008A7609"/>
    <w:rsid w:val="008B0632"/>
    <w:rsid w:val="008B11CC"/>
    <w:rsid w:val="008B3846"/>
    <w:rsid w:val="008C4777"/>
    <w:rsid w:val="008C4ECC"/>
    <w:rsid w:val="008C7CC8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088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3F2F"/>
    <w:rsid w:val="00A2456A"/>
    <w:rsid w:val="00A24B85"/>
    <w:rsid w:val="00A2578F"/>
    <w:rsid w:val="00A2702C"/>
    <w:rsid w:val="00A3269C"/>
    <w:rsid w:val="00A34B9B"/>
    <w:rsid w:val="00A362DC"/>
    <w:rsid w:val="00A46BC3"/>
    <w:rsid w:val="00A4781F"/>
    <w:rsid w:val="00A5096E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A6411"/>
    <w:rsid w:val="00AB2FE8"/>
    <w:rsid w:val="00AB41A2"/>
    <w:rsid w:val="00AB45B9"/>
    <w:rsid w:val="00AB4633"/>
    <w:rsid w:val="00AB4E84"/>
    <w:rsid w:val="00AC02CF"/>
    <w:rsid w:val="00AC7B9D"/>
    <w:rsid w:val="00AD105E"/>
    <w:rsid w:val="00AD3ABF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17A"/>
    <w:rsid w:val="00B22B23"/>
    <w:rsid w:val="00B27292"/>
    <w:rsid w:val="00B30AC1"/>
    <w:rsid w:val="00B326EA"/>
    <w:rsid w:val="00B440D8"/>
    <w:rsid w:val="00B453CA"/>
    <w:rsid w:val="00B5153D"/>
    <w:rsid w:val="00B52866"/>
    <w:rsid w:val="00B5368C"/>
    <w:rsid w:val="00B5472D"/>
    <w:rsid w:val="00B565B6"/>
    <w:rsid w:val="00B62A43"/>
    <w:rsid w:val="00B66082"/>
    <w:rsid w:val="00B700F9"/>
    <w:rsid w:val="00B764A0"/>
    <w:rsid w:val="00B77EA3"/>
    <w:rsid w:val="00B80104"/>
    <w:rsid w:val="00B819C2"/>
    <w:rsid w:val="00B838CA"/>
    <w:rsid w:val="00B8676C"/>
    <w:rsid w:val="00B878B5"/>
    <w:rsid w:val="00B87CC1"/>
    <w:rsid w:val="00B912A0"/>
    <w:rsid w:val="00B930D5"/>
    <w:rsid w:val="00B94C5A"/>
    <w:rsid w:val="00B95535"/>
    <w:rsid w:val="00B959D3"/>
    <w:rsid w:val="00B95AE8"/>
    <w:rsid w:val="00B97675"/>
    <w:rsid w:val="00B9787B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6B5E"/>
    <w:rsid w:val="00C677F8"/>
    <w:rsid w:val="00C7321B"/>
    <w:rsid w:val="00C74A57"/>
    <w:rsid w:val="00C813C1"/>
    <w:rsid w:val="00C84892"/>
    <w:rsid w:val="00C849AC"/>
    <w:rsid w:val="00C9041E"/>
    <w:rsid w:val="00C92AF1"/>
    <w:rsid w:val="00C976B2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4FCA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196F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0E1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2D0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2BAF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096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159B1"/>
    <w:rsid w:val="00F202FD"/>
    <w:rsid w:val="00F2278A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8F0"/>
    <w:rsid w:val="00FE3D87"/>
    <w:rsid w:val="00FE590F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D7EB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38</cp:revision>
  <cp:lastPrinted>2019-08-13T14:11:00Z</cp:lastPrinted>
  <dcterms:created xsi:type="dcterms:W3CDTF">2020-10-22T08:18:00Z</dcterms:created>
  <dcterms:modified xsi:type="dcterms:W3CDTF">2021-07-27T07:51:00Z</dcterms:modified>
</cp:coreProperties>
</file>