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87F6" w14:textId="77777777" w:rsidR="008D45AA" w:rsidRDefault="008D45AA" w:rsidP="008D45AA">
      <w:pPr>
        <w:jc w:val="center"/>
        <w:rPr>
          <w:rFonts w:asciiTheme="minorHAnsi" w:hAnsiTheme="minorHAnsi" w:cs="Arial"/>
          <w:b/>
          <w:bCs/>
        </w:rPr>
      </w:pPr>
    </w:p>
    <w:p w14:paraId="6406C0DB" w14:textId="77777777" w:rsidR="008D45AA" w:rsidRPr="00723A37" w:rsidRDefault="008D45AA" w:rsidP="008D45AA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>
        <w:rPr>
          <w:rFonts w:asciiTheme="minorHAnsi" w:hAnsiTheme="minorHAnsi" w:cs="Arial"/>
          <w:b/>
          <w:bCs/>
        </w:rPr>
        <w:t>………………………………………………..</w:t>
      </w:r>
    </w:p>
    <w:p w14:paraId="72217F40" w14:textId="77777777" w:rsidR="008D45AA" w:rsidRDefault="008D45AA" w:rsidP="008D45AA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>
        <w:rPr>
          <w:rFonts w:asciiTheme="minorHAnsi" w:hAnsiTheme="minorHAnsi" w:cs="Arial"/>
          <w:b/>
        </w:rPr>
        <w:t xml:space="preserve">……………. </w:t>
      </w:r>
      <w:r w:rsidRPr="00B15E85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14:paraId="0A1BB775" w14:textId="77777777" w:rsidR="008D45AA" w:rsidRPr="00B15E85" w:rsidRDefault="008D45AA" w:rsidP="008D45AA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583-001-00-88, REGON: 191236094, reprezentowanym przez:</w:t>
      </w:r>
    </w:p>
    <w:p w14:paraId="6459CB0F" w14:textId="77777777" w:rsidR="008D45AA" w:rsidRDefault="008D45AA" w:rsidP="008D45AA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>
        <w:rPr>
          <w:rFonts w:asciiTheme="minorHAnsi" w:hAnsiTheme="minorHAnsi" w:cs="Arial"/>
          <w:b/>
        </w:rPr>
        <w:t xml:space="preserve">Dariusza </w:t>
      </w:r>
      <w:proofErr w:type="spellStart"/>
      <w:r>
        <w:rPr>
          <w:rFonts w:asciiTheme="minorHAnsi" w:hAnsiTheme="minorHAnsi" w:cs="Arial"/>
          <w:b/>
        </w:rPr>
        <w:t>Walichnowskiego</w:t>
      </w:r>
      <w:proofErr w:type="spellEnd"/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– p. o.</w:t>
      </w:r>
      <w:r w:rsidRPr="00B15E85">
        <w:rPr>
          <w:rFonts w:asciiTheme="minorHAnsi" w:hAnsiTheme="minorHAnsi" w:cs="Arial"/>
        </w:rPr>
        <w:t xml:space="preserve"> Zastępc</w:t>
      </w:r>
      <w:r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>
        <w:rPr>
          <w:rFonts w:asciiTheme="minorHAnsi" w:hAnsiTheme="minorHAnsi" w:cs="Arial"/>
        </w:rPr>
        <w:t>,</w:t>
      </w:r>
    </w:p>
    <w:p w14:paraId="63CFEA32" w14:textId="77777777" w:rsidR="008D45AA" w:rsidRPr="00B15E85" w:rsidRDefault="008D45AA" w:rsidP="008D45AA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zwanym w treści umowy Zamawiającym, </w:t>
      </w:r>
      <w:r w:rsidRPr="00B15E85">
        <w:rPr>
          <w:rFonts w:asciiTheme="minorHAnsi" w:hAnsiTheme="minorHAnsi" w:cs="Arial"/>
        </w:rPr>
        <w:t xml:space="preserve">a: </w:t>
      </w:r>
    </w:p>
    <w:p w14:paraId="3A5861A5" w14:textId="77777777" w:rsidR="008D45AA" w:rsidRPr="00121864" w:rsidRDefault="008D45AA" w:rsidP="008D45AA">
      <w:pPr>
        <w:pStyle w:val="Tekstpodstawowywcity"/>
        <w:tabs>
          <w:tab w:val="left" w:pos="4395"/>
        </w:tabs>
        <w:spacing w:before="120"/>
        <w:ind w:left="0" w:firstLine="0"/>
        <w:rPr>
          <w:rFonts w:ascii="Calibri" w:hAnsi="Calibri" w:cs="Microsoft Sans Serif"/>
          <w:color w:val="000000"/>
          <w:szCs w:val="22"/>
        </w:rPr>
      </w:pPr>
      <w:r>
        <w:rPr>
          <w:rFonts w:ascii="Calibri" w:hAnsi="Calibri" w:cs="Microsoft Sans Serif"/>
          <w:color w:val="000000"/>
          <w:szCs w:val="22"/>
        </w:rPr>
        <w:t>....</w:t>
      </w:r>
      <w:r w:rsidRPr="00121864">
        <w:rPr>
          <w:rFonts w:ascii="Calibri" w:hAnsi="Calibri" w:cs="Microsoft Sans Serif"/>
          <w:color w:val="000000"/>
          <w:szCs w:val="22"/>
        </w:rPr>
        <w:t>............................................ z siedzibą przy ul. ......................, .....-..... ..................., wpisaną do rejestru przedsiębiorców prowadzonego przez Sąd Rejonowy dla .................... Wydział ........ Gospodarczy Krajowego Rejestru Sądowego pod nr KRS: ..................., NIP: ..................., REGON: ..................., zwanym w treści Umowy „Wykonawcą”, reprezentowanym przez:</w:t>
      </w:r>
    </w:p>
    <w:p w14:paraId="6BA6DCD7" w14:textId="77777777" w:rsidR="008D45AA" w:rsidRPr="00121864" w:rsidRDefault="008D45AA" w:rsidP="008D45AA">
      <w:pPr>
        <w:pStyle w:val="Teksttreci2"/>
        <w:shd w:val="clear" w:color="auto" w:fill="auto"/>
        <w:spacing w:before="0"/>
        <w:ind w:left="0" w:right="300" w:firstLine="0"/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color w:val="000000"/>
          <w:sz w:val="22"/>
          <w:szCs w:val="22"/>
        </w:rPr>
        <w:t xml:space="preserve">.................................................. </w:t>
      </w:r>
    </w:p>
    <w:p w14:paraId="7B732581" w14:textId="2E4D3900" w:rsidR="008D45AA" w:rsidRPr="00121864" w:rsidRDefault="008D45AA" w:rsidP="008D45AA">
      <w:pPr>
        <w:pStyle w:val="Teksttreci2"/>
        <w:shd w:val="clear" w:color="auto" w:fill="auto"/>
        <w:spacing w:before="0" w:after="0"/>
        <w:ind w:left="0" w:right="20" w:firstLine="0"/>
        <w:jc w:val="both"/>
        <w:rPr>
          <w:rFonts w:ascii="Calibri" w:hAnsi="Calibri" w:cs="Microsoft Sans Serif"/>
          <w:b w:val="0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 xml:space="preserve">na podstawie przeprowadzonego postępowania o udzielenie zamówienia publicznego w trybie art. </w:t>
      </w:r>
      <w:r w:rsidR="005C5709">
        <w:rPr>
          <w:rFonts w:ascii="Calibri" w:hAnsi="Calibri" w:cs="Microsoft Sans Serif"/>
          <w:b w:val="0"/>
          <w:color w:val="000000"/>
          <w:sz w:val="22"/>
          <w:szCs w:val="22"/>
        </w:rPr>
        <w:t>2 ust.</w:t>
      </w:r>
      <w:r w:rsidR="003F7B4C">
        <w:rPr>
          <w:rFonts w:ascii="Calibri" w:hAnsi="Calibri" w:cs="Microsoft Sans Serif"/>
          <w:b w:val="0"/>
          <w:color w:val="000000"/>
          <w:sz w:val="22"/>
          <w:szCs w:val="22"/>
        </w:rPr>
        <w:t xml:space="preserve"> 1</w:t>
      </w: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 xml:space="preserve"> pkt 1 Ustawy Prawo Zamówień Publicznych z dnia 11 września 2019 r. </w:t>
      </w:r>
      <w:r w:rsidRPr="00121864">
        <w:rPr>
          <w:rFonts w:ascii="Calibri" w:hAnsi="Calibri" w:cs="Microsoft Sans Serif"/>
          <w:b w:val="0"/>
          <w:iCs/>
          <w:color w:val="000000"/>
          <w:sz w:val="22"/>
          <w:szCs w:val="22"/>
        </w:rPr>
        <w:t xml:space="preserve">(Dz.U. z 2022 r. poz. </w:t>
      </w:r>
      <w:r w:rsidRPr="003F7B4C">
        <w:rPr>
          <w:rFonts w:ascii="Calibri" w:hAnsi="Calibri" w:cs="Microsoft Sans Serif"/>
          <w:b w:val="0"/>
          <w:iCs/>
          <w:sz w:val="22"/>
          <w:szCs w:val="22"/>
        </w:rPr>
        <w:t>1710</w:t>
      </w:r>
      <w:r w:rsidR="006D6389" w:rsidRPr="003F7B4C">
        <w:rPr>
          <w:rFonts w:ascii="Calibri" w:hAnsi="Calibri" w:cs="Microsoft Sans Serif"/>
          <w:b w:val="0"/>
          <w:iCs/>
          <w:sz w:val="22"/>
          <w:szCs w:val="22"/>
        </w:rPr>
        <w:t xml:space="preserve"> </w:t>
      </w:r>
      <w:proofErr w:type="spellStart"/>
      <w:r w:rsidR="006D6389" w:rsidRPr="003F7B4C">
        <w:rPr>
          <w:rFonts w:ascii="Calibri" w:hAnsi="Calibri" w:cs="Microsoft Sans Serif"/>
          <w:b w:val="0"/>
          <w:iCs/>
          <w:sz w:val="22"/>
          <w:szCs w:val="22"/>
        </w:rPr>
        <w:t>t.j</w:t>
      </w:r>
      <w:proofErr w:type="spellEnd"/>
      <w:r w:rsidR="006D6389" w:rsidRPr="003F7B4C">
        <w:rPr>
          <w:rFonts w:ascii="Calibri" w:hAnsi="Calibri" w:cs="Microsoft Sans Serif"/>
          <w:b w:val="0"/>
          <w:iCs/>
          <w:sz w:val="22"/>
          <w:szCs w:val="22"/>
        </w:rPr>
        <w:t>.</w:t>
      </w:r>
      <w:r w:rsidRPr="003F7B4C">
        <w:rPr>
          <w:rFonts w:ascii="Calibri" w:hAnsi="Calibri" w:cs="Microsoft Sans Serif"/>
          <w:b w:val="0"/>
          <w:iCs/>
          <w:sz w:val="22"/>
          <w:szCs w:val="22"/>
        </w:rPr>
        <w:t>)</w:t>
      </w:r>
      <w:r w:rsidRPr="003F7B4C">
        <w:rPr>
          <w:rFonts w:ascii="Calibri" w:hAnsi="Calibri" w:cs="Microsoft Sans Serif"/>
          <w:b w:val="0"/>
          <w:sz w:val="22"/>
          <w:szCs w:val="22"/>
        </w:rPr>
        <w:t xml:space="preserve">, </w:t>
      </w:r>
      <w:r w:rsidRPr="00121864">
        <w:rPr>
          <w:rFonts w:ascii="Calibri" w:hAnsi="Calibri" w:cs="Microsoft Sans Serif"/>
          <w:b w:val="0"/>
          <w:color w:val="000000"/>
          <w:sz w:val="22"/>
          <w:szCs w:val="22"/>
        </w:rPr>
        <w:t>o następującej treści:</w:t>
      </w:r>
    </w:p>
    <w:p w14:paraId="0B72BA61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B64E019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14:paraId="77F5F625" w14:textId="77777777"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14:paraId="31F0EC31" w14:textId="0D6994B8" w:rsidR="008D45AA" w:rsidRPr="00DD0063" w:rsidRDefault="008D45AA" w:rsidP="008D45AA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</w:r>
      <w:r w:rsidRPr="00DD0063">
        <w:rPr>
          <w:rFonts w:cs="Arial"/>
        </w:rPr>
        <w:t>P</w:t>
      </w:r>
      <w:r>
        <w:rPr>
          <w:rFonts w:cs="Arial"/>
        </w:rPr>
        <w:t xml:space="preserve">rzedmiotem umowy jest </w:t>
      </w:r>
      <w:r w:rsidR="00C31194">
        <w:rPr>
          <w:rFonts w:cs="Arial"/>
        </w:rPr>
        <w:t>………………………………………………………</w:t>
      </w:r>
      <w:r w:rsidRPr="00DD0063">
        <w:t>,</w:t>
      </w:r>
      <w:r>
        <w:rPr>
          <w:rFonts w:cs="Arial"/>
        </w:rPr>
        <w:t xml:space="preserve"> w zakresie wyszczególnionym                        </w:t>
      </w:r>
      <w:r w:rsidRPr="00DD0063">
        <w:rPr>
          <w:rFonts w:cs="Arial"/>
        </w:rPr>
        <w:t xml:space="preserve">w </w:t>
      </w:r>
      <w:r>
        <w:rPr>
          <w:rFonts w:cs="Arial"/>
        </w:rPr>
        <w:t>Z</w:t>
      </w:r>
      <w:r w:rsidRPr="00DD0063">
        <w:rPr>
          <w:rFonts w:cs="Arial"/>
        </w:rPr>
        <w:t>ałączniku nr 1 do niniejszej umowy</w:t>
      </w:r>
      <w:r w:rsidR="006D6389">
        <w:rPr>
          <w:rFonts w:cs="Arial"/>
          <w:color w:val="FF0000"/>
        </w:rPr>
        <w:t xml:space="preserve"> </w:t>
      </w:r>
      <w:r w:rsidR="006D6389" w:rsidRPr="00C31194">
        <w:rPr>
          <w:rFonts w:cs="Arial"/>
        </w:rPr>
        <w:t>dalej zwana „przedmiotem umowy” lub „przedmiotem zamówienia”</w:t>
      </w:r>
      <w:r w:rsidRPr="00C31194">
        <w:rPr>
          <w:rFonts w:cs="Arial"/>
        </w:rPr>
        <w:t xml:space="preserve">.                                                                                                                                    </w:t>
      </w:r>
    </w:p>
    <w:p w14:paraId="02A1EC4C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>
        <w:rPr>
          <w:rFonts w:asciiTheme="minorHAnsi" w:hAnsiTheme="minorHAnsi" w:cs="Arial"/>
        </w:rPr>
        <w:t>mowa jest o 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14:paraId="18F2C095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33D2C49C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14:paraId="37CD7328" w14:textId="77777777"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14:paraId="5FC7A13E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>
        <w:rPr>
          <w:rFonts w:asciiTheme="minorHAnsi" w:hAnsiTheme="minorHAnsi" w:cs="Arial"/>
        </w:rPr>
        <w:t xml:space="preserve"> (słownie: ………………………………………………. złote 00/100</w:t>
      </w:r>
      <w:r w:rsidRPr="00B15E85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>
        <w:rPr>
          <w:rFonts w:asciiTheme="minorHAnsi" w:hAnsiTheme="minorHAnsi" w:cs="Arial"/>
          <w:b/>
        </w:rPr>
        <w:t>………………..</w:t>
      </w:r>
      <w:r w:rsidRPr="00B15E85">
        <w:rPr>
          <w:rFonts w:asciiTheme="minorHAnsi" w:hAnsiTheme="minorHAnsi"/>
        </w:rPr>
        <w:t xml:space="preserve"> </w:t>
      </w:r>
      <w:r w:rsidRPr="00B15E85">
        <w:rPr>
          <w:rFonts w:asciiTheme="minorHAnsi" w:hAnsiTheme="minorHAnsi" w:cs="Arial"/>
          <w:b/>
        </w:rPr>
        <w:t xml:space="preserve">zł </w:t>
      </w:r>
      <w:r>
        <w:rPr>
          <w:rFonts w:asciiTheme="minorHAnsi" w:hAnsiTheme="minorHAnsi" w:cs="Arial"/>
        </w:rPr>
        <w:t>(słownie: ……………………………………………………………………………………………… złote 00/100</w:t>
      </w:r>
      <w:r w:rsidRPr="00B15E85">
        <w:rPr>
          <w:rFonts w:asciiTheme="minorHAnsi" w:hAnsiTheme="minorHAnsi" w:cs="Arial"/>
        </w:rPr>
        <w:t xml:space="preserve">). </w:t>
      </w:r>
    </w:p>
    <w:p w14:paraId="0881ADF4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14:paraId="71FB28BA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14:paraId="4B566586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14:paraId="4C81AC8E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14:paraId="25C5AC7D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14:paraId="2B76F647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terminie </w:t>
      </w:r>
      <w:r>
        <w:rPr>
          <w:rFonts w:asciiTheme="minorHAnsi" w:hAnsiTheme="minorHAnsi" w:cs="Arial"/>
        </w:rPr>
        <w:t xml:space="preserve">30 </w:t>
      </w:r>
      <w:r w:rsidRPr="00B15E85">
        <w:rPr>
          <w:rFonts w:asciiTheme="minorHAnsi" w:hAnsiTheme="minorHAnsi" w:cs="Arial"/>
        </w:rPr>
        <w:t>dni od dostarczenia prawidłowo wystawionej faktury VAT.</w:t>
      </w:r>
    </w:p>
    <w:p w14:paraId="0DD2C47C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 xml:space="preserve">Płatność zostanie zrealizowana, na rachunek WYKONAWCY </w:t>
      </w:r>
      <w:r>
        <w:rPr>
          <w:rFonts w:asciiTheme="minorHAnsi" w:hAnsiTheme="minorHAnsi" w:cs="Arial"/>
        </w:rPr>
        <w:t>wskazany</w:t>
      </w:r>
      <w:r w:rsidRPr="00B15E85">
        <w:rPr>
          <w:rFonts w:asciiTheme="minorHAnsi" w:hAnsiTheme="minorHAnsi" w:cs="Arial"/>
        </w:rPr>
        <w:t xml:space="preserve"> w fakturze VAT.</w:t>
      </w:r>
      <w:r w:rsidRPr="00B15E85">
        <w:rPr>
          <w:rFonts w:asciiTheme="minorHAnsi" w:hAnsiTheme="minorHAnsi" w:cs="Arial"/>
          <w:bCs/>
        </w:rPr>
        <w:t xml:space="preserve"> </w:t>
      </w:r>
      <w:r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14:paraId="69C86F7C" w14:textId="77777777" w:rsidR="008D45AA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 xml:space="preserve">Fakturę za wykonanie przedmiotu umowy należy dostarczyć na adres: </w:t>
      </w:r>
    </w:p>
    <w:p w14:paraId="4969C8DB" w14:textId="77777777" w:rsidR="008D45AA" w:rsidRPr="00B15E85" w:rsidRDefault="008D45AA" w:rsidP="008D45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Wydział Łączności i </w:t>
      </w:r>
      <w:r w:rsidRPr="00B15E85">
        <w:rPr>
          <w:rFonts w:asciiTheme="minorHAnsi" w:hAnsiTheme="minorHAnsi" w:cs="Arial"/>
        </w:rPr>
        <w:t>Informatyki KWP w Gdańsku ul. Okopowa 15, 80-819 Gdańsk.</w:t>
      </w:r>
    </w:p>
    <w:p w14:paraId="7A4B471B" w14:textId="77777777" w:rsidR="008D45AA" w:rsidRPr="00C31194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 xml:space="preserve">Podstawą wystawienia faktury VAT za wykonanie przedmiotu umowy będzie podpisanie bez uwag, przez przedstawicieli ZAMAWIAJĄCEGO i WYKONAWCY protokołu odbioru dostawy/usługi </w:t>
      </w:r>
      <w:r w:rsidRPr="00C31194">
        <w:rPr>
          <w:rFonts w:asciiTheme="minorHAnsi" w:hAnsiTheme="minorHAnsi" w:cs="Arial"/>
        </w:rPr>
        <w:t>przedmiotu zamówienia, którego wzór stanowi Załącznik nr 3 do umowy.</w:t>
      </w:r>
    </w:p>
    <w:p w14:paraId="7004FE02" w14:textId="12A38893" w:rsidR="003D3138" w:rsidRPr="00C31194" w:rsidRDefault="003D3138" w:rsidP="003D3138">
      <w:pPr>
        <w:shd w:val="clear" w:color="auto" w:fill="FFFFFF"/>
        <w:spacing w:after="0" w:line="240" w:lineRule="auto"/>
        <w:jc w:val="both"/>
        <w:rPr>
          <w:rFonts w:eastAsia="Calibri"/>
        </w:rPr>
      </w:pPr>
      <w:r w:rsidRPr="00C31194">
        <w:rPr>
          <w:rFonts w:asciiTheme="minorHAnsi" w:hAnsiTheme="minorHAnsi" w:cs="Arial"/>
        </w:rPr>
        <w:t xml:space="preserve">7. </w:t>
      </w:r>
      <w:r w:rsidR="00CD0E35" w:rsidRPr="00C31194">
        <w:rPr>
          <w:rFonts w:asciiTheme="minorHAnsi" w:hAnsiTheme="minorHAnsi" w:cs="Arial"/>
        </w:rPr>
        <w:t xml:space="preserve"> </w:t>
      </w:r>
      <w:r w:rsidRPr="00C31194">
        <w:rPr>
          <w:rFonts w:asciiTheme="minorHAnsi" w:hAnsiTheme="minorHAnsi" w:cs="Arial"/>
        </w:rPr>
        <w:t xml:space="preserve"> </w:t>
      </w:r>
      <w:r w:rsidR="008D45AA" w:rsidRPr="00C31194">
        <w:rPr>
          <w:rFonts w:asciiTheme="minorHAnsi" w:hAnsiTheme="minorHAnsi" w:cs="Arial"/>
        </w:rPr>
        <w:t xml:space="preserve">Przedmiot </w:t>
      </w:r>
      <w:r w:rsidR="006D6389" w:rsidRPr="00C31194">
        <w:rPr>
          <w:rFonts w:asciiTheme="minorHAnsi" w:hAnsiTheme="minorHAnsi" w:cs="Arial"/>
        </w:rPr>
        <w:t xml:space="preserve">umowy </w:t>
      </w:r>
      <w:r w:rsidR="008D45AA" w:rsidRPr="00C31194">
        <w:rPr>
          <w:rFonts w:asciiTheme="minorHAnsi" w:hAnsiTheme="minorHAnsi" w:cs="Arial"/>
        </w:rPr>
        <w:t>jest objęty wykazem załącznika nr 15 do ustawy z dnia</w:t>
      </w:r>
      <w:r w:rsidRPr="00C31194">
        <w:rPr>
          <w:rFonts w:asciiTheme="minorHAnsi" w:hAnsiTheme="minorHAnsi" w:cs="Arial"/>
        </w:rPr>
        <w:t xml:space="preserve"> </w:t>
      </w:r>
      <w:r w:rsidR="006D6389" w:rsidRPr="00C31194">
        <w:rPr>
          <w:rFonts w:eastAsia="Calibri"/>
        </w:rPr>
        <w:t xml:space="preserve">11 marca 2004r. </w:t>
      </w:r>
    </w:p>
    <w:p w14:paraId="0989800B" w14:textId="26BB3576" w:rsidR="008D45AA" w:rsidRPr="00C31194" w:rsidRDefault="003D3138" w:rsidP="003D3138">
      <w:pPr>
        <w:shd w:val="clear" w:color="auto" w:fill="FFFFFF"/>
        <w:spacing w:after="0" w:line="240" w:lineRule="auto"/>
        <w:jc w:val="both"/>
        <w:rPr>
          <w:spacing w:val="2"/>
        </w:rPr>
      </w:pPr>
      <w:r w:rsidRPr="00C31194">
        <w:rPr>
          <w:rFonts w:eastAsia="Calibri"/>
        </w:rPr>
        <w:t xml:space="preserve">      </w:t>
      </w:r>
      <w:r w:rsidR="00CD0E35" w:rsidRPr="00C31194">
        <w:rPr>
          <w:rFonts w:eastAsia="Calibri"/>
        </w:rPr>
        <w:t xml:space="preserve"> </w:t>
      </w:r>
      <w:r w:rsidR="006D6389" w:rsidRPr="00C31194">
        <w:rPr>
          <w:rFonts w:eastAsia="Calibri"/>
        </w:rPr>
        <w:t>o podatku od towarów i usług (Dz.U.</w:t>
      </w:r>
      <w:r w:rsidRPr="00C31194">
        <w:rPr>
          <w:rFonts w:eastAsia="Calibri"/>
        </w:rPr>
        <w:t xml:space="preserve"> </w:t>
      </w:r>
      <w:r w:rsidR="006D6389" w:rsidRPr="00C31194">
        <w:rPr>
          <w:rFonts w:eastAsia="Calibri"/>
        </w:rPr>
        <w:t xml:space="preserve">2022.931 </w:t>
      </w:r>
      <w:proofErr w:type="spellStart"/>
      <w:r w:rsidR="006D6389" w:rsidRPr="00C31194">
        <w:rPr>
          <w:rFonts w:eastAsia="Calibri"/>
        </w:rPr>
        <w:t>t.j</w:t>
      </w:r>
      <w:proofErr w:type="spellEnd"/>
      <w:r w:rsidR="006D6389" w:rsidRPr="00C31194">
        <w:rPr>
          <w:rFonts w:eastAsia="Calibri"/>
        </w:rPr>
        <w:t>.)</w:t>
      </w:r>
      <w:r w:rsidRPr="00C31194">
        <w:rPr>
          <w:spacing w:val="2"/>
        </w:rPr>
        <w:t>.</w:t>
      </w:r>
    </w:p>
    <w:p w14:paraId="7B01EB14" w14:textId="77777777"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WYKONAWCA wyraża zgodę na potrącenie kar umownych z faktury.</w:t>
      </w:r>
    </w:p>
    <w:p w14:paraId="13A44A3E" w14:textId="77777777" w:rsidR="008D45AA" w:rsidRPr="00974537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9.</w:t>
      </w:r>
      <w:r w:rsidRPr="00B15E85">
        <w:rPr>
          <w:rFonts w:asciiTheme="minorHAnsi" w:hAnsiTheme="minorHAnsi" w:cs="Arial"/>
        </w:rPr>
        <w:tab/>
        <w:t>ZAMAWIAJĄCY nie wyraża zgody na cesje wierzytelności.</w:t>
      </w:r>
    </w:p>
    <w:p w14:paraId="20C0D643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20E8827D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3</w:t>
      </w:r>
    </w:p>
    <w:p w14:paraId="12E2A717" w14:textId="77777777"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14:paraId="1C30E13E" w14:textId="2DFC08AE" w:rsidR="008D45AA" w:rsidRPr="00B15E85" w:rsidRDefault="008D45AA" w:rsidP="008D45A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Strony ustalają, że wykonanie przedmiotu umowy nastąpi w </w:t>
      </w:r>
      <w:r w:rsidRPr="00C568F5">
        <w:rPr>
          <w:rFonts w:asciiTheme="minorHAnsi" w:hAnsiTheme="minorHAnsi" w:cs="Arial"/>
        </w:rPr>
        <w:t xml:space="preserve">terminie </w:t>
      </w:r>
      <w:r w:rsidR="00667EE1">
        <w:rPr>
          <w:rFonts w:asciiTheme="minorHAnsi" w:hAnsiTheme="minorHAnsi" w:cs="Arial"/>
        </w:rPr>
        <w:t>30</w:t>
      </w:r>
      <w:r w:rsidRPr="00C568F5">
        <w:rPr>
          <w:rFonts w:asciiTheme="minorHAnsi" w:hAnsiTheme="minorHAnsi" w:cs="Arial"/>
        </w:rPr>
        <w:t xml:space="preserve"> dni </w:t>
      </w:r>
      <w:r w:rsidRPr="00B15E85">
        <w:rPr>
          <w:rFonts w:asciiTheme="minorHAnsi" w:hAnsiTheme="minorHAnsi" w:cs="Arial"/>
        </w:rPr>
        <w:t>od podpisania umowy.</w:t>
      </w:r>
    </w:p>
    <w:p w14:paraId="1A3DD0BB" w14:textId="77777777" w:rsidR="008D45AA" w:rsidRPr="00B15E85" w:rsidRDefault="008D45AA" w:rsidP="008D45A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>
        <w:rPr>
          <w:rFonts w:asciiTheme="minorHAnsi" w:hAnsiTheme="minorHAnsi" w:cs="Arial"/>
        </w:rPr>
        <w:t>NAWCY protokołu odbioru dostawy</w:t>
      </w:r>
      <w:r w:rsidRPr="00B15E85">
        <w:rPr>
          <w:rFonts w:asciiTheme="minorHAnsi" w:hAnsiTheme="minorHAnsi" w:cs="Arial"/>
        </w:rPr>
        <w:t xml:space="preserve">. </w:t>
      </w:r>
    </w:p>
    <w:p w14:paraId="507D5B2B" w14:textId="77777777" w:rsidR="008D45AA" w:rsidRPr="00914BA6" w:rsidRDefault="008D45AA" w:rsidP="008D45A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 xml:space="preserve">Wymagania gwarancyjne i serwisowe zostały określone w </w:t>
      </w:r>
      <w:r>
        <w:rPr>
          <w:rFonts w:asciiTheme="minorHAnsi" w:hAnsiTheme="minorHAnsi" w:cs="Arial"/>
        </w:rPr>
        <w:t>Z</w:t>
      </w:r>
      <w:r w:rsidRPr="00914BA6">
        <w:rPr>
          <w:rFonts w:asciiTheme="minorHAnsi" w:hAnsiTheme="minorHAnsi" w:cs="Arial"/>
        </w:rPr>
        <w:t>ałączniku nr 2 do Umowy.</w:t>
      </w:r>
    </w:p>
    <w:p w14:paraId="741F542A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0ECBD66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14:paraId="452AF2DB" w14:textId="77777777"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14:paraId="1BB39EB1" w14:textId="77777777" w:rsidR="008D45AA" w:rsidRPr="00B15E85" w:rsidRDefault="008D45AA" w:rsidP="008D45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razie zwłoki w wykonaniu przedmiotu umowy, WYKONAWCA będzie zobowiązany do zapłacenia kary umownej w wysokości 0,2% wartości umowy za każdy dzień zwłoki. </w:t>
      </w:r>
    </w:p>
    <w:p w14:paraId="54DBABB0" w14:textId="77777777" w:rsidR="008D45AA" w:rsidRDefault="008D45AA" w:rsidP="008D45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Pr="00B15E85">
        <w:rPr>
          <w:rFonts w:asciiTheme="minorHAnsi" w:hAnsiTheme="minorHAnsi" w:cs="Arial"/>
        </w:rPr>
        <w:t xml:space="preserve"> przekroczy 30 dni, ZAMAWIAJĄCY ma prawo odstąpić od umowy bez uprzedniego wezwania, a WYKONAWCA jest zobowiązany do zapłaty kary umownej w wysokości 10% wartości zamówienia.</w:t>
      </w:r>
    </w:p>
    <w:p w14:paraId="0A567268" w14:textId="77777777" w:rsidR="008D45AA" w:rsidRPr="008F3EE9" w:rsidRDefault="008D45AA" w:rsidP="008D45AA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>ci 10% wartości brutto 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14:paraId="316FAFBD" w14:textId="77777777" w:rsidR="008D45AA" w:rsidRPr="00B15E85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ZAMAWIAJĄCY może naliczyć kary umowne w wysokości 0,</w:t>
      </w:r>
      <w:r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>
        <w:rPr>
          <w:rFonts w:asciiTheme="minorHAnsi" w:hAnsiTheme="minorHAnsi" w:cs="Arial"/>
          <w:sz w:val="22"/>
          <w:szCs w:val="22"/>
        </w:rPr>
        <w:t>określonej w § 2  ust. 1 Umowy,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14:paraId="24B5A2BB" w14:textId="77777777" w:rsidR="008D45AA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Kary umowne określone w ust. 1-</w:t>
      </w:r>
      <w:bookmarkStart w:id="0" w:name="_GoBack"/>
      <w:r w:rsidR="006D6389" w:rsidRPr="00667EE1">
        <w:rPr>
          <w:rFonts w:asciiTheme="minorHAnsi" w:hAnsiTheme="minorHAnsi" w:cs="Arial"/>
          <w:color w:val="auto"/>
          <w:sz w:val="22"/>
          <w:szCs w:val="22"/>
        </w:rPr>
        <w:t>4</w:t>
      </w:r>
      <w:bookmarkEnd w:id="0"/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WYKONAWCY odszkodowania na zasadach ogólnych.</w:t>
      </w:r>
    </w:p>
    <w:p w14:paraId="673094D5" w14:textId="77777777" w:rsidR="008D45AA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30% wartości zamówienia brutto.</w:t>
      </w:r>
    </w:p>
    <w:p w14:paraId="4DCA925C" w14:textId="77777777" w:rsidR="008D45AA" w:rsidRPr="00206766" w:rsidRDefault="008D45AA" w:rsidP="008D45AA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 pisemnym zgłoszeniu Wykonawcy zastrzeżeń                    w ramach postępowania reklamacyjnego, niezwłocznie od momentu stwierdzenia przypadków niewykonania lub nienależytego wykonania umowy. Brak niezwłocznego usunięcia przez Wykonawcę stwierdzonych przypadków niewykonania lub nienależytego wykonania umowy, winien być stwierdzony w formie protokołu reklamacyjnego przez komisję z udziałem przedstawicieli Zamawiającego. Niezwłocznie od momentu stwierdzenia zastrzeżeń, określony zostanie zakres naruszenia oraz wnioski pokontrolne. Po spełnieniu powyższego Zamawiający uprawniony będzie do nałożenia kary umownej.</w:t>
      </w:r>
    </w:p>
    <w:p w14:paraId="6F5DAB3C" w14:textId="77777777" w:rsidR="008D45AA" w:rsidRPr="00B15E85" w:rsidRDefault="008D45AA" w:rsidP="008D45AA">
      <w:pPr>
        <w:spacing w:after="0" w:line="240" w:lineRule="auto"/>
        <w:jc w:val="both"/>
        <w:rPr>
          <w:rFonts w:asciiTheme="minorHAnsi" w:hAnsiTheme="minorHAnsi" w:cs="Arial"/>
        </w:rPr>
      </w:pPr>
    </w:p>
    <w:p w14:paraId="777F1880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14:paraId="61DBE281" w14:textId="77777777"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14:paraId="4B8D6061" w14:textId="77777777" w:rsidR="008D45AA" w:rsidRPr="00065CED" w:rsidRDefault="008D45AA" w:rsidP="008D45AA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  <w:t>WYKONAWCA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14:paraId="09B74A33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57A63BA6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14:paraId="1F4B4731" w14:textId="77777777" w:rsidR="008D45AA" w:rsidRPr="00B15E85" w:rsidRDefault="008D45AA" w:rsidP="008D45A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14:paraId="25F6EE41" w14:textId="77777777" w:rsidR="008D45AA" w:rsidRPr="00B15E85" w:rsidRDefault="008D45AA" w:rsidP="008D45AA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STRONY przewidują możliwość dokonywania zmian w treści umowy, w sytuacji gdy zachodzi konieczność zmiany terminu końcowego wykonania przedmiotu Umowy, w przypadku wystąpienia siły wyższej, w szczególności okoliczności, których nie można było przewidzieć w chwili jej podpisania, w tym:</w:t>
      </w:r>
    </w:p>
    <w:p w14:paraId="0D1F0A15" w14:textId="77777777" w:rsidR="008D45AA" w:rsidRPr="00B15E85" w:rsidRDefault="008D45AA" w:rsidP="008D45AA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 xml:space="preserve">1) </w:t>
      </w:r>
      <w:r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 xml:space="preserve">zmiany terminu wykonania przedmiotu Umowy na skutek wystąpienia okoliczności niezależnych od </w:t>
      </w:r>
      <w:r w:rsidRPr="00B15E85">
        <w:rPr>
          <w:rFonts w:asciiTheme="minorHAnsi" w:hAnsiTheme="minorHAnsi" w:cs="Arial"/>
        </w:rPr>
        <w:tab/>
        <w:t>WYKONAWCY;</w:t>
      </w:r>
    </w:p>
    <w:p w14:paraId="7AD292A1" w14:textId="77777777" w:rsidR="008D45AA" w:rsidRPr="00B15E85" w:rsidRDefault="008D45AA" w:rsidP="008D45AA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jakiegokolwiek opóźnienia, utrudnienia lub przeszkód spowodowanych przez lub </w:t>
      </w:r>
      <w:r w:rsidRPr="00B15E8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dających </w:t>
      </w:r>
      <w:r w:rsidRPr="00B15E85">
        <w:rPr>
          <w:rFonts w:asciiTheme="minorHAnsi" w:hAnsiTheme="minorHAnsi" w:cs="Arial"/>
        </w:rPr>
        <w:t>się przypisać ZAMAWIAJĄCEMU.</w:t>
      </w:r>
    </w:p>
    <w:p w14:paraId="7B5023DE" w14:textId="77777777" w:rsidR="008D45AA" w:rsidRPr="00C31194" w:rsidRDefault="008D45AA" w:rsidP="008D45AA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C31194">
        <w:rPr>
          <w:rFonts w:asciiTheme="minorHAnsi" w:hAnsiTheme="minorHAnsi" w:cs="Arial"/>
        </w:rPr>
        <w:lastRenderedPageBreak/>
        <w:t>2.</w:t>
      </w:r>
      <w:r w:rsidRPr="00C31194">
        <w:rPr>
          <w:rFonts w:asciiTheme="minorHAnsi" w:hAnsiTheme="minorHAnsi" w:cs="Arial"/>
          <w:spacing w:val="-2"/>
        </w:rPr>
        <w:t xml:space="preserve"> </w:t>
      </w:r>
      <w:r w:rsidRPr="00C31194">
        <w:rPr>
          <w:rFonts w:asciiTheme="minorHAnsi" w:hAnsiTheme="minorHAnsi" w:cs="Arial"/>
          <w:spacing w:val="-2"/>
        </w:rPr>
        <w:tab/>
      </w:r>
      <w:r w:rsidRPr="00C31194">
        <w:rPr>
          <w:rFonts w:asciiTheme="minorHAnsi" w:hAnsiTheme="minorHAnsi" w:cs="Arial"/>
        </w:rPr>
        <w:t xml:space="preserve">W sprawach nieuregulowanych niniejszą Umową, zastosowanie mieć będą przepisy </w:t>
      </w:r>
      <w:r w:rsidR="007423A2" w:rsidRPr="00C31194">
        <w:rPr>
          <w:rFonts w:asciiTheme="minorHAnsi" w:hAnsiTheme="minorHAnsi" w:cs="Arial"/>
        </w:rPr>
        <w:t>U</w:t>
      </w:r>
      <w:r w:rsidRPr="00C31194">
        <w:rPr>
          <w:rFonts w:asciiTheme="minorHAnsi" w:hAnsiTheme="minorHAnsi" w:cs="Arial"/>
        </w:rPr>
        <w:t>stawy z dnia 23 kwietnia 1964 roku Kodeks Cywilny</w:t>
      </w:r>
      <w:r w:rsidR="007423A2" w:rsidRPr="00C31194">
        <w:rPr>
          <w:rFonts w:asciiTheme="minorHAnsi" w:hAnsiTheme="minorHAnsi" w:cs="Arial"/>
        </w:rPr>
        <w:t xml:space="preserve"> oraz Ustawy z dnia 11 września 2019 roku Prawo zamówień publicznych.</w:t>
      </w:r>
    </w:p>
    <w:p w14:paraId="4C7D05BE" w14:textId="77777777"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W przypadku zaistnienia sporu, STRONY zobowiązują się w terminie 1 (jeden) miesięcy od daty jego zaistnienia, rozstrzygnąć spór w drodze postępowania ugodowego. W razie braku możliwości </w:t>
      </w:r>
      <w:r w:rsidRPr="00C31194">
        <w:rPr>
          <w:rFonts w:asciiTheme="minorHAnsi" w:hAnsiTheme="minorHAnsi" w:cs="Arial"/>
        </w:rPr>
        <w:t>ugodowego załatwienia sporu, sprawa zostanie poddana rozpoznaniu przez sąd</w:t>
      </w:r>
      <w:r w:rsidR="007423A2" w:rsidRPr="00C31194">
        <w:rPr>
          <w:rFonts w:asciiTheme="minorHAnsi" w:hAnsiTheme="minorHAnsi" w:cs="Arial"/>
        </w:rPr>
        <w:t xml:space="preserve"> miejscowo</w:t>
      </w:r>
      <w:r w:rsidRPr="00C31194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właściwy dla siedziby ZAMAWIAJĄCEGO.</w:t>
      </w:r>
    </w:p>
    <w:p w14:paraId="73521ADE" w14:textId="77777777"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STRON i muszą być dokonywane w formie pisemnej, pod rygorem nieważności.</w:t>
      </w:r>
    </w:p>
    <w:p w14:paraId="2FDDB67A" w14:textId="77777777"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14:paraId="67AE3BA9" w14:textId="77777777"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14:paraId="2233BE54" w14:textId="77777777"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 nr 1 – opis przedmiotu zamówienia wraz ze specyfikacją techniczną sprzętu</w:t>
      </w:r>
    </w:p>
    <w:p w14:paraId="361960A0" w14:textId="77777777"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2 – wymagania gwarancyjne i serwisowe </w:t>
      </w:r>
    </w:p>
    <w:p w14:paraId="069CB83D" w14:textId="77777777"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3 – wzór </w:t>
      </w:r>
      <w:r>
        <w:rPr>
          <w:rFonts w:cs="Arial"/>
        </w:rPr>
        <w:t>protokołu odbioru dostawy</w:t>
      </w:r>
      <w:r w:rsidRPr="00974537">
        <w:rPr>
          <w:rFonts w:cs="Arial"/>
        </w:rPr>
        <w:t xml:space="preserve"> przedmio</w:t>
      </w:r>
      <w:r>
        <w:rPr>
          <w:rFonts w:cs="Arial"/>
        </w:rPr>
        <w:t>tu zamówienia</w:t>
      </w:r>
    </w:p>
    <w:p w14:paraId="4554B508" w14:textId="77777777"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 nr 4 – klauzula RODO</w:t>
      </w:r>
    </w:p>
    <w:p w14:paraId="5DB1C893" w14:textId="77777777" w:rsidR="008D45AA" w:rsidRPr="00974537" w:rsidRDefault="008D45AA" w:rsidP="008D45A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</w:t>
      </w:r>
      <w:r>
        <w:rPr>
          <w:rFonts w:cs="Arial"/>
        </w:rPr>
        <w:t xml:space="preserve"> nr 5 – oświadczenie W</w:t>
      </w:r>
      <w:r w:rsidRPr="00974537">
        <w:rPr>
          <w:rFonts w:cs="Arial"/>
        </w:rPr>
        <w:t>ykonawcy</w:t>
      </w:r>
    </w:p>
    <w:p w14:paraId="086892FC" w14:textId="3F5ADE72" w:rsidR="008D45AA" w:rsidRPr="00FE0A1C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 w:rsidRPr="00FE0A1C">
        <w:rPr>
          <w:rFonts w:asciiTheme="minorHAnsi" w:hAnsiTheme="minorHAnsi" w:cs="Arial"/>
        </w:rPr>
        <w:t xml:space="preserve">7. </w:t>
      </w:r>
      <w:r w:rsidRPr="00FE0A1C">
        <w:rPr>
          <w:rFonts w:asciiTheme="minorHAnsi" w:hAnsiTheme="minorHAnsi" w:cs="Arial"/>
        </w:rPr>
        <w:tab/>
      </w:r>
      <w:r w:rsidRPr="00FE0A1C">
        <w:rPr>
          <w:rFonts w:cs="Arial"/>
        </w:rPr>
        <w:t xml:space="preserve">Umowę sporządzono w </w:t>
      </w:r>
      <w:r w:rsidR="00FE0A1C" w:rsidRPr="00FE0A1C">
        <w:rPr>
          <w:rFonts w:cs="Arial"/>
        </w:rPr>
        <w:t>2</w:t>
      </w:r>
      <w:r w:rsidRPr="00FE0A1C">
        <w:rPr>
          <w:rFonts w:cs="Arial"/>
        </w:rPr>
        <w:t xml:space="preserve"> (</w:t>
      </w:r>
      <w:r w:rsidR="00FE0A1C" w:rsidRPr="00FE0A1C">
        <w:rPr>
          <w:rFonts w:cs="Arial"/>
        </w:rPr>
        <w:t>dwóc</w:t>
      </w:r>
      <w:r w:rsidRPr="00FE0A1C">
        <w:rPr>
          <w:rFonts w:cs="Arial"/>
        </w:rPr>
        <w:t>h) jednobrzmiących egzemplarzach, z których 1 (jeden) egzemplarz otrzymuje WYKONAWCA</w:t>
      </w:r>
      <w:r w:rsidR="00FE0A1C" w:rsidRPr="00FE0A1C">
        <w:rPr>
          <w:rFonts w:cs="Arial"/>
        </w:rPr>
        <w:t>, 2 (drugi) egzemplarz otrzymuje ZAMAWIAJĄCY</w:t>
      </w:r>
    </w:p>
    <w:p w14:paraId="2EDB9062" w14:textId="77777777" w:rsidR="008D45AA" w:rsidRPr="00B15E85" w:rsidRDefault="008D45AA" w:rsidP="008D45AA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14:paraId="383EDA57" w14:textId="77777777" w:rsidR="008D45AA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E4B142B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0151AA4A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Pr="00B15E85">
        <w:rPr>
          <w:rFonts w:asciiTheme="minorHAnsi" w:hAnsiTheme="minorHAnsi" w:cs="Arial"/>
          <w:b/>
          <w:bCs/>
        </w:rPr>
        <w:t>WYKONAWCA</w:t>
      </w:r>
    </w:p>
    <w:p w14:paraId="34FE853E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14:paraId="234A6362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14:paraId="77D36CFE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05095249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51A67C15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7AF308FE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58ACF088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7D947FC6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44F6BE20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48E89A61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1E776364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52CB93C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7FCB1EB1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2E655BB8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017C7F95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20373386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00C05E99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EF9B410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7C7DACE7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7C5F1ADE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6796A7B7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19ACF512" w14:textId="77777777" w:rsidR="008D45AA" w:rsidRDefault="008D45AA" w:rsidP="008D45AA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14:paraId="1B4261FF" w14:textId="77777777"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CB63ECA" w14:textId="77777777"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693AC57" w14:textId="77777777"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A476117" w14:textId="77777777"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1F64A73E" w14:textId="77777777" w:rsidR="008D45AA" w:rsidRDefault="008D45AA" w:rsidP="008D45A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370C0F9" w14:textId="77777777" w:rsidR="008D45AA" w:rsidRDefault="008D45AA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Pr="00B15E85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>łącznik nr 2 do Umowy ....................</w:t>
      </w:r>
    </w:p>
    <w:p w14:paraId="47A80D4A" w14:textId="77777777" w:rsidR="008D45AA" w:rsidRPr="00B15E85" w:rsidRDefault="008D45AA" w:rsidP="008D45AA">
      <w:pPr>
        <w:autoSpaceDE w:val="0"/>
        <w:autoSpaceDN w:val="0"/>
        <w:adjustRightInd w:val="0"/>
        <w:ind w:left="5040"/>
        <w:rPr>
          <w:rFonts w:asciiTheme="minorHAnsi" w:hAnsiTheme="minorHAnsi" w:cs="Arial"/>
        </w:rPr>
      </w:pPr>
    </w:p>
    <w:p w14:paraId="15129B0A" w14:textId="77777777" w:rsidR="008D45AA" w:rsidRPr="00B15E85" w:rsidRDefault="008D45AA" w:rsidP="008D45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 xml:space="preserve">Wymagania gwarancyjne i serwisowe </w:t>
      </w:r>
    </w:p>
    <w:p w14:paraId="05D2893B" w14:textId="77777777" w:rsidR="008D45AA" w:rsidRPr="00B15E85" w:rsidRDefault="008D45AA" w:rsidP="008D45A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14:paraId="78E7518E" w14:textId="77777777" w:rsidR="008D45AA" w:rsidRDefault="008D45AA" w:rsidP="008D45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Wykonawca zagwarant</w:t>
      </w:r>
      <w:r>
        <w:rPr>
          <w:rFonts w:asciiTheme="minorHAnsi" w:hAnsiTheme="minorHAnsi" w:cs="Arial"/>
        </w:rPr>
        <w:t>uje</w:t>
      </w:r>
      <w:r w:rsidRPr="00B15E85">
        <w:rPr>
          <w:rFonts w:asciiTheme="minorHAnsi" w:hAnsiTheme="minorHAnsi" w:cs="Arial"/>
        </w:rPr>
        <w:t xml:space="preserve"> prawidłowe działani</w:t>
      </w:r>
      <w:r>
        <w:rPr>
          <w:rFonts w:asciiTheme="minorHAnsi" w:hAnsiTheme="minorHAnsi" w:cs="Arial"/>
        </w:rPr>
        <w:t>e sprzętu przez okres …………….. m</w:t>
      </w:r>
      <w:r w:rsidRPr="00B15E85">
        <w:rPr>
          <w:rFonts w:asciiTheme="minorHAnsi" w:hAnsiTheme="minorHAnsi" w:cs="Arial"/>
        </w:rPr>
        <w:t>iesięcy</w:t>
      </w:r>
      <w:r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licząc od momentu podpi</w:t>
      </w:r>
      <w:r>
        <w:rPr>
          <w:rFonts w:asciiTheme="minorHAnsi" w:hAnsiTheme="minorHAnsi" w:cs="Arial"/>
        </w:rPr>
        <w:t>sania protokołu odbioru</w:t>
      </w:r>
      <w:r w:rsidRPr="00B15E85">
        <w:rPr>
          <w:rFonts w:asciiTheme="minorHAnsi" w:hAnsiTheme="minorHAnsi" w:cs="Arial"/>
        </w:rPr>
        <w:t xml:space="preserve"> przedmiotu zamówienia.</w:t>
      </w:r>
    </w:p>
    <w:p w14:paraId="5D30AC78" w14:textId="77777777" w:rsidR="008D45AA" w:rsidRPr="00D52046" w:rsidRDefault="008D45AA" w:rsidP="008D45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74537">
        <w:rPr>
          <w:rFonts w:cs="Arial"/>
        </w:rPr>
        <w:t>Wymagany reżim serwisu zapewni naprawę lub wymianę uszkodzonego urządzenia w terminie 14 dni kalendarzowych</w:t>
      </w:r>
      <w:r>
        <w:rPr>
          <w:rFonts w:cs="Arial"/>
        </w:rPr>
        <w:t>.</w:t>
      </w:r>
    </w:p>
    <w:p w14:paraId="2F556969" w14:textId="77777777" w:rsidR="008D45AA" w:rsidRPr="00B15E85" w:rsidRDefault="008D45AA" w:rsidP="008D45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t>W uzasadnionych przypadkach termin ten może zostać przedłużony po akceptacji przez Zamawiającego.</w:t>
      </w:r>
    </w:p>
    <w:p w14:paraId="7AB9B79C" w14:textId="77777777" w:rsidR="008D45AA" w:rsidRPr="00B15E85" w:rsidRDefault="008D45AA" w:rsidP="008D45AA">
      <w:pPr>
        <w:jc w:val="both"/>
        <w:rPr>
          <w:rFonts w:asciiTheme="minorHAnsi" w:hAnsiTheme="minorHAnsi"/>
        </w:rPr>
      </w:pPr>
    </w:p>
    <w:p w14:paraId="41C5CD0A" w14:textId="77777777"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14:paraId="5C57CBBA" w14:textId="77777777"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14:paraId="2F2F8945" w14:textId="77777777"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14:paraId="4DB1E8B8" w14:textId="77777777"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14:paraId="3D39ADB7" w14:textId="77777777"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14:paraId="68CA1B45" w14:textId="77777777"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14:paraId="2C852572" w14:textId="77777777" w:rsidR="008D45AA" w:rsidRPr="00B15E85" w:rsidRDefault="008D45AA" w:rsidP="008D45AA">
      <w:pPr>
        <w:suppressAutoHyphens/>
        <w:rPr>
          <w:rFonts w:asciiTheme="minorHAnsi" w:hAnsiTheme="minorHAnsi"/>
          <w:lang w:eastAsia="ar-SA"/>
        </w:rPr>
      </w:pPr>
    </w:p>
    <w:p w14:paraId="0AFA582A" w14:textId="77777777" w:rsidR="008D45AA" w:rsidRPr="00B15E85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 w:rsidRPr="00B15E85">
        <w:rPr>
          <w:rFonts w:asciiTheme="minorHAnsi" w:hAnsiTheme="minorHAnsi"/>
          <w:lang w:eastAsia="ar-SA"/>
        </w:rPr>
        <w:tab/>
      </w:r>
    </w:p>
    <w:p w14:paraId="4114FD41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5D4470B7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25A50EF9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483C2EEA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47E09349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0D7F2DEA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63112E0A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25203324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5F56A911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2A84317B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2C6B1320" w14:textId="77777777" w:rsidR="008D45AA" w:rsidRDefault="008D45AA" w:rsidP="008D45AA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14:paraId="61796155" w14:textId="44D2BDCF" w:rsidR="00C31194" w:rsidRDefault="00C31194" w:rsidP="00C3119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40C1F362" w14:textId="77777777" w:rsidR="00C31194" w:rsidRDefault="00C31194" w:rsidP="008D45AA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14:paraId="78FD50BA" w14:textId="42E405DE" w:rsidR="008D45AA" w:rsidRPr="008D45AA" w:rsidRDefault="008D45AA" w:rsidP="008D45AA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  </w:t>
      </w:r>
      <w:r w:rsidRPr="00B15E85">
        <w:rPr>
          <w:rFonts w:asciiTheme="minorHAnsi" w:hAnsiTheme="minorHAnsi" w:cs="Arial"/>
        </w:rPr>
        <w:t>Załącznik nr 3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……………………..</w:t>
      </w:r>
    </w:p>
    <w:p w14:paraId="290EDF4A" w14:textId="77777777"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14:paraId="3A98ED21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14:paraId="17CDDD43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14:paraId="4FAE17C0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14:paraId="64D1F45E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6598AF42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14:paraId="2D887382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66C417B8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14:paraId="0BCED15A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14:paraId="18422591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3CA7E42C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14:paraId="0FE9442E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14:paraId="02E9442C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14:paraId="49E90CF2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14:paraId="0CA28C44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14:paraId="52EBC9D8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3AAB45B3" w14:textId="77777777" w:rsidR="008D45AA" w:rsidRDefault="008D45AA" w:rsidP="008D45AA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W ramach odbioru, przeprowadzonego na podstawie umowy nr ………………… z dnia ……………….. r. przeprowadzono czynności kontrolne potwierdzające </w:t>
      </w:r>
      <w:r>
        <w:rPr>
          <w:rFonts w:asciiTheme="minorHAnsi" w:hAnsiTheme="minorHAnsi" w:cs="Arial"/>
        </w:rPr>
        <w:t xml:space="preserve">zgodność dostarczonego produktu </w:t>
      </w:r>
    </w:p>
    <w:p w14:paraId="579DC2E3" w14:textId="77777777" w:rsidR="008D45AA" w:rsidRDefault="008D45AA" w:rsidP="008D45AA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p w14:paraId="5A4A56A7" w14:textId="77777777" w:rsidR="008D45AA" w:rsidRPr="00A044FF" w:rsidRDefault="008D45AA" w:rsidP="008D45AA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8D45AA" w:rsidRPr="002966EE" w14:paraId="46D6A0D5" w14:textId="77777777" w:rsidTr="00A44CB6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14:paraId="70EB3CDA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14:paraId="0B8A5E86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65900BD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14:paraId="2F7E2622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14:paraId="1589A72B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5CDED4AB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B9178DD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8D45AA" w:rsidRPr="002966EE" w14:paraId="4EC1EF50" w14:textId="77777777" w:rsidTr="00A44CB6">
        <w:trPr>
          <w:trHeight w:val="210"/>
        </w:trPr>
        <w:tc>
          <w:tcPr>
            <w:tcW w:w="420" w:type="dxa"/>
            <w:noWrap/>
            <w:vAlign w:val="center"/>
          </w:tcPr>
          <w:p w14:paraId="32E4F09C" w14:textId="77777777" w:rsidR="008D45AA" w:rsidRPr="002966EE" w:rsidRDefault="008D45AA" w:rsidP="008D45AA">
            <w:pPr>
              <w:widowControl w:val="0"/>
              <w:numPr>
                <w:ilvl w:val="0"/>
                <w:numId w:val="2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13EF535C" w14:textId="77777777" w:rsidR="008D45AA" w:rsidRPr="002966EE" w:rsidRDefault="008D45AA" w:rsidP="00A44CB6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5DBD39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14:paraId="2A311484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37ECD981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6103A1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50231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8D45AA" w:rsidRPr="002966EE" w14:paraId="0A00B8DB" w14:textId="77777777" w:rsidTr="00A44CB6">
        <w:trPr>
          <w:trHeight w:val="214"/>
        </w:trPr>
        <w:tc>
          <w:tcPr>
            <w:tcW w:w="420" w:type="dxa"/>
            <w:noWrap/>
            <w:vAlign w:val="center"/>
          </w:tcPr>
          <w:p w14:paraId="01069DEB" w14:textId="77777777" w:rsidR="008D45AA" w:rsidRPr="002966EE" w:rsidRDefault="008D45AA" w:rsidP="008D45AA">
            <w:pPr>
              <w:widowControl w:val="0"/>
              <w:numPr>
                <w:ilvl w:val="0"/>
                <w:numId w:val="2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noWrap/>
            <w:vAlign w:val="center"/>
          </w:tcPr>
          <w:p w14:paraId="75E4E947" w14:textId="77777777" w:rsidR="008D45AA" w:rsidRPr="002966EE" w:rsidRDefault="008D45AA" w:rsidP="00A44CB6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D64FBD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14:paraId="5DBDF048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5AB7E634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72FE2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4C686" w14:textId="77777777" w:rsidR="008D45AA" w:rsidRPr="002966EE" w:rsidRDefault="008D45AA" w:rsidP="00A44CB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14:paraId="58C0698C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14:paraId="689DFE58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14:paraId="103351AF" w14:textId="77777777"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14:paraId="1BD166A4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14:paraId="4B5B60AB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14:paraId="0B9857B7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14:paraId="6E69C7EB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14:paraId="6B27644D" w14:textId="77777777"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14:paraId="613FC765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14:paraId="66D15D68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14:paraId="08F95852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14:paraId="60BDE6BA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14:paraId="70495C76" w14:textId="77777777"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14:paraId="496D147A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14:paraId="78B75EAA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14:paraId="2DB79180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14:paraId="7655AB25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</w:p>
    <w:p w14:paraId="4F93ADDD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Negatywny*</w:t>
      </w:r>
    </w:p>
    <w:p w14:paraId="6F81E833" w14:textId="77777777" w:rsidR="008D45AA" w:rsidRPr="00834129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14:paraId="65B5E276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0DBDC57A" w14:textId="77777777"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14:paraId="444D8F6B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6E83DB41" w14:textId="77777777"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14:paraId="537F2F38" w14:textId="77777777" w:rsidR="008D45AA" w:rsidRPr="00A044FF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14352AE" w14:textId="77777777" w:rsidR="008D45AA" w:rsidRPr="007E0ED0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14:paraId="1EC7C729" w14:textId="77777777" w:rsidR="008D45AA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14:paraId="71304396" w14:textId="77777777" w:rsidR="008D45AA" w:rsidRPr="00D52046" w:rsidRDefault="008D45AA" w:rsidP="008D45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14:paraId="639DCD92" w14:textId="77777777"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14:paraId="37E45273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Załącznik nr 4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………………………</w:t>
      </w:r>
    </w:p>
    <w:p w14:paraId="4D3BDBA5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14:paraId="0C6628EE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(RODO) dotycząca zawieranych umów</w:t>
      </w:r>
    </w:p>
    <w:p w14:paraId="463CD9B9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14:paraId="27796EF1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14:paraId="78A1DA21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14:paraId="743A283C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14:paraId="76267690" w14:textId="77777777" w:rsidR="008D45AA" w:rsidRPr="00B15E85" w:rsidRDefault="008D45AA" w:rsidP="008D45AA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14:paraId="3C9F5A63" w14:textId="77777777" w:rsidR="008D45AA" w:rsidRPr="00B15E85" w:rsidRDefault="008D45AA" w:rsidP="008D45AA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5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14:paraId="485B6D58" w14:textId="77777777" w:rsidR="008D45AA" w:rsidRPr="00B15E85" w:rsidRDefault="008D45AA" w:rsidP="008D45AA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14:paraId="767E9997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14:paraId="71D720C7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14:paraId="651153EC" w14:textId="77777777" w:rsidR="008D45AA" w:rsidRPr="00B15E85" w:rsidRDefault="008D45AA" w:rsidP="008D45AA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14:paraId="64CD78A6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14:paraId="399A5212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14:paraId="704B473D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14:paraId="12F8F309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14:paraId="73906E1E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14:paraId="06DD6A8A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14:paraId="774CEA80" w14:textId="77777777"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14:paraId="5CCD1D72" w14:textId="77777777"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14:paraId="43EF7C73" w14:textId="77777777"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5586200B" w14:textId="77777777" w:rsidR="008D45AA" w:rsidRPr="00B15E85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14:paraId="15881ECA" w14:textId="77777777" w:rsidR="008D45AA" w:rsidRDefault="008D45AA" w:rsidP="008D45AA">
      <w:pPr>
        <w:widowControl w:val="0"/>
        <w:numPr>
          <w:ilvl w:val="0"/>
          <w:numId w:val="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14:paraId="2211E83A" w14:textId="77777777" w:rsidR="008D45AA" w:rsidRPr="00B15E85" w:rsidRDefault="008D45AA" w:rsidP="008D45AA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14:paraId="2406BF6E" w14:textId="77777777" w:rsidR="008D45AA" w:rsidRPr="00B15E85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14:paraId="31EAA7F1" w14:textId="77777777"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14:paraId="12399F3F" w14:textId="77777777"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14:paraId="479EED6E" w14:textId="77777777" w:rsidR="008D45AA" w:rsidRDefault="008D45AA" w:rsidP="008D45AA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14:paraId="370781FC" w14:textId="77777777" w:rsidR="008D45AA" w:rsidRDefault="008D45AA" w:rsidP="008D45AA">
      <w:pPr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</w:t>
      </w:r>
    </w:p>
    <w:p w14:paraId="36125F0A" w14:textId="77777777" w:rsidR="008D45AA" w:rsidRPr="00914BA6" w:rsidRDefault="008D45AA" w:rsidP="008D45AA">
      <w:pPr>
        <w:ind w:left="4956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>
        <w:rPr>
          <w:rFonts w:cs="Arial"/>
        </w:rPr>
        <w:t>5</w:t>
      </w:r>
      <w:r w:rsidRPr="00914BA6">
        <w:rPr>
          <w:rFonts w:cs="Arial"/>
        </w:rPr>
        <w:t xml:space="preserve"> do </w:t>
      </w:r>
      <w:r w:rsidRPr="00B15E85">
        <w:rPr>
          <w:rFonts w:asciiTheme="minorHAnsi" w:hAnsiTheme="minorHAnsi" w:cs="Arial"/>
        </w:rPr>
        <w:t>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………………………</w:t>
      </w:r>
    </w:p>
    <w:p w14:paraId="79D4C8D6" w14:textId="77777777" w:rsidR="008D45AA" w:rsidRPr="00914BA6" w:rsidRDefault="008D45AA" w:rsidP="008D45AA">
      <w:pPr>
        <w:ind w:left="5954"/>
        <w:jc w:val="both"/>
        <w:textAlignment w:val="baseline"/>
        <w:rPr>
          <w:rFonts w:cs="Arial"/>
        </w:rPr>
      </w:pPr>
    </w:p>
    <w:p w14:paraId="7329C182" w14:textId="77777777" w:rsidR="008D45AA" w:rsidRPr="00914BA6" w:rsidRDefault="008D45AA" w:rsidP="008D45AA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14:paraId="23F19D87" w14:textId="77777777" w:rsidR="008D45AA" w:rsidRPr="00914BA6" w:rsidRDefault="008D45AA" w:rsidP="008D45AA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14:paraId="0734FCEB" w14:textId="77777777" w:rsidR="008D45AA" w:rsidRPr="00914BA6" w:rsidRDefault="008D45AA" w:rsidP="008D45AA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14:paraId="16D771AE" w14:textId="77777777" w:rsidR="008D45AA" w:rsidRPr="00914BA6" w:rsidRDefault="008D45AA" w:rsidP="008D45AA">
      <w:pPr>
        <w:spacing w:after="0"/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14:paraId="6230DD6D" w14:textId="77777777" w:rsidR="008D45AA" w:rsidRPr="00914BA6" w:rsidRDefault="008D45AA" w:rsidP="008D45AA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14:paraId="07AB87CD" w14:textId="77777777" w:rsidR="008D45AA" w:rsidRPr="00914BA6" w:rsidRDefault="008D45AA" w:rsidP="008D45AA">
      <w:pPr>
        <w:rPr>
          <w:rFonts w:eastAsia="Arial" w:cs="Arial"/>
        </w:rPr>
      </w:pPr>
    </w:p>
    <w:p w14:paraId="5A8577D9" w14:textId="77777777" w:rsidR="008D45AA" w:rsidRPr="00914BA6" w:rsidRDefault="008D45AA" w:rsidP="008D45AA">
      <w:pPr>
        <w:rPr>
          <w:rFonts w:eastAsia="Arial" w:cs="Arial"/>
        </w:rPr>
      </w:pPr>
    </w:p>
    <w:p w14:paraId="4D539866" w14:textId="77777777" w:rsidR="008D45AA" w:rsidRPr="00914BA6" w:rsidRDefault="008D45AA" w:rsidP="008D45AA">
      <w:pPr>
        <w:rPr>
          <w:rFonts w:eastAsia="Arial" w:cs="Arial"/>
        </w:rPr>
      </w:pPr>
    </w:p>
    <w:p w14:paraId="1B0A4F5B" w14:textId="77777777" w:rsidR="008D45AA" w:rsidRPr="00914BA6" w:rsidRDefault="008D45AA" w:rsidP="008D45AA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14:paraId="759328C7" w14:textId="77777777" w:rsidR="008D45AA" w:rsidRPr="00914BA6" w:rsidRDefault="008D45AA" w:rsidP="008D45AA">
      <w:pPr>
        <w:jc w:val="both"/>
        <w:rPr>
          <w:rFonts w:eastAsia="Arial" w:cs="Arial"/>
        </w:rPr>
      </w:pPr>
    </w:p>
    <w:p w14:paraId="29904884" w14:textId="77777777" w:rsidR="008D45AA" w:rsidRPr="00914BA6" w:rsidRDefault="008D45AA" w:rsidP="008D45AA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  <w:r>
        <w:rPr>
          <w:rFonts w:eastAsia="Arial" w:cs="Arial"/>
        </w:rPr>
        <w:t>.</w:t>
      </w:r>
    </w:p>
    <w:p w14:paraId="1F3AAAED" w14:textId="77777777" w:rsidR="008D45AA" w:rsidRPr="00914BA6" w:rsidRDefault="008D45AA" w:rsidP="008D45AA">
      <w:pPr>
        <w:jc w:val="both"/>
        <w:rPr>
          <w:rFonts w:eastAsia="Arial" w:cs="Arial"/>
        </w:rPr>
      </w:pPr>
    </w:p>
    <w:p w14:paraId="28BBF7B4" w14:textId="77777777" w:rsidR="008D45AA" w:rsidRPr="00914BA6" w:rsidRDefault="008D45AA" w:rsidP="008D45AA">
      <w:pPr>
        <w:jc w:val="both"/>
        <w:rPr>
          <w:rFonts w:eastAsia="Arial" w:cs="Arial"/>
        </w:rPr>
      </w:pPr>
    </w:p>
    <w:p w14:paraId="4E1A714F" w14:textId="77777777" w:rsidR="008D45AA" w:rsidRPr="00914BA6" w:rsidRDefault="008D45AA" w:rsidP="008D45AA">
      <w:pPr>
        <w:jc w:val="both"/>
        <w:rPr>
          <w:rFonts w:eastAsia="Arial" w:cs="Arial"/>
        </w:rPr>
      </w:pPr>
    </w:p>
    <w:p w14:paraId="6779B106" w14:textId="77777777" w:rsidR="008D45AA" w:rsidRPr="00914BA6" w:rsidRDefault="008D45AA" w:rsidP="008D45AA">
      <w:pPr>
        <w:jc w:val="both"/>
        <w:rPr>
          <w:rFonts w:eastAsia="Arial" w:cs="Arial"/>
        </w:rPr>
      </w:pPr>
    </w:p>
    <w:p w14:paraId="42891E67" w14:textId="77777777" w:rsidR="008D45AA" w:rsidRPr="00914BA6" w:rsidRDefault="008D45AA" w:rsidP="008D45AA">
      <w:pPr>
        <w:spacing w:after="0"/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14:paraId="21602C7D" w14:textId="77777777" w:rsidR="008D45AA" w:rsidRPr="0029580A" w:rsidRDefault="008D45AA" w:rsidP="008D45AA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14:paraId="01976D70" w14:textId="77777777" w:rsidR="0044694A" w:rsidRDefault="0044694A"/>
    <w:sectPr w:rsidR="0044694A" w:rsidSect="008D45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1845"/>
    <w:multiLevelType w:val="hybridMultilevel"/>
    <w:tmpl w:val="7C32172C"/>
    <w:lvl w:ilvl="0" w:tplc="488EBD5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AA"/>
    <w:rsid w:val="00166577"/>
    <w:rsid w:val="00232398"/>
    <w:rsid w:val="003D3138"/>
    <w:rsid w:val="003F7B4C"/>
    <w:rsid w:val="0040092E"/>
    <w:rsid w:val="00415E4D"/>
    <w:rsid w:val="0044694A"/>
    <w:rsid w:val="005C5709"/>
    <w:rsid w:val="00667EE1"/>
    <w:rsid w:val="006D6389"/>
    <w:rsid w:val="00722A88"/>
    <w:rsid w:val="007423A2"/>
    <w:rsid w:val="008C35F3"/>
    <w:rsid w:val="008D45AA"/>
    <w:rsid w:val="00C31194"/>
    <w:rsid w:val="00CD0E35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3188"/>
  <w15:chartTrackingRefBased/>
  <w15:docId w15:val="{ED7FB441-6B12-447F-9D0D-31DD3C87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5A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5A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5A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D45AA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5AA"/>
    <w:rPr>
      <w:rFonts w:ascii="Arial" w:eastAsia="Times New Roman" w:hAnsi="Arial" w:cs="Arial"/>
      <w:szCs w:val="24"/>
      <w:lang w:eastAsia="zh-CN"/>
    </w:rPr>
  </w:style>
  <w:style w:type="paragraph" w:customStyle="1" w:styleId="Teksttreci2">
    <w:name w:val="Tekst treści (2)"/>
    <w:basedOn w:val="Normalny"/>
    <w:qFormat/>
    <w:rsid w:val="008D45AA"/>
    <w:pPr>
      <w:shd w:val="clear" w:color="auto" w:fill="FFFFFF"/>
      <w:spacing w:before="180" w:after="180" w:line="240" w:lineRule="auto"/>
      <w:ind w:left="499" w:hanging="340"/>
      <w:jc w:val="center"/>
    </w:pPr>
    <w:rPr>
      <w:rFonts w:ascii="Times New Roman" w:hAnsi="Times New Roman"/>
      <w:b/>
      <w:bCs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38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38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g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Łukaszonek</dc:creator>
  <cp:keywords/>
  <dc:description/>
  <cp:lastModifiedBy>Jola</cp:lastModifiedBy>
  <cp:revision>7</cp:revision>
  <cp:lastPrinted>2023-04-05T07:26:00Z</cp:lastPrinted>
  <dcterms:created xsi:type="dcterms:W3CDTF">2023-04-05T06:05:00Z</dcterms:created>
  <dcterms:modified xsi:type="dcterms:W3CDTF">2023-04-06T09:49:00Z</dcterms:modified>
</cp:coreProperties>
</file>