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366A5" w14:textId="77777777" w:rsidR="00AB2451" w:rsidRPr="0026570D" w:rsidRDefault="00AB2451" w:rsidP="0026570D">
      <w:pPr>
        <w:jc w:val="right"/>
        <w:rPr>
          <w:rFonts w:asciiTheme="minorHAnsi" w:hAnsiTheme="minorHAnsi" w:cstheme="minorHAnsi"/>
          <w:b/>
          <w:bCs/>
        </w:rPr>
      </w:pPr>
      <w:r w:rsidRPr="0026570D">
        <w:rPr>
          <w:rFonts w:asciiTheme="minorHAnsi" w:hAnsiTheme="minorHAnsi" w:cstheme="minorHAnsi"/>
          <w:b/>
        </w:rPr>
        <w:t>Załącznik nr 3.1 do SWZ</w:t>
      </w:r>
    </w:p>
    <w:p w14:paraId="49F59DBC" w14:textId="77777777" w:rsidR="00AB2451" w:rsidRPr="0026570D" w:rsidRDefault="00AB2451" w:rsidP="0026570D">
      <w:pPr>
        <w:rPr>
          <w:rFonts w:asciiTheme="minorHAnsi" w:hAnsiTheme="minorHAnsi" w:cstheme="minorHAnsi"/>
          <w:b/>
          <w:bCs/>
        </w:rPr>
      </w:pPr>
    </w:p>
    <w:p w14:paraId="6EB10E4F" w14:textId="0487709B" w:rsidR="00AB2451" w:rsidRPr="0026570D" w:rsidRDefault="00AB2451" w:rsidP="0026570D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</w:rPr>
      </w:pPr>
      <w:r w:rsidRPr="0026570D">
        <w:rPr>
          <w:rFonts w:asciiTheme="minorHAnsi" w:hAnsiTheme="minorHAnsi" w:cstheme="minorHAnsi"/>
          <w:b/>
          <w:bCs/>
        </w:rPr>
        <w:t>PAKIET</w:t>
      </w:r>
      <w:r w:rsidR="00AC70A7" w:rsidRPr="0026570D">
        <w:rPr>
          <w:rFonts w:asciiTheme="minorHAnsi" w:hAnsiTheme="minorHAnsi" w:cstheme="minorHAnsi"/>
          <w:b/>
          <w:bCs/>
        </w:rPr>
        <w:t xml:space="preserve"> </w:t>
      </w:r>
      <w:r w:rsidR="00266F6D" w:rsidRPr="0026570D">
        <w:rPr>
          <w:rFonts w:asciiTheme="minorHAnsi" w:hAnsiTheme="minorHAnsi" w:cstheme="minorHAnsi"/>
          <w:b/>
          <w:bCs/>
        </w:rPr>
        <w:t>2</w:t>
      </w:r>
    </w:p>
    <w:p w14:paraId="197EE4D0" w14:textId="77777777" w:rsidR="00AB2451" w:rsidRPr="0026570D" w:rsidRDefault="00AB2451" w:rsidP="0026570D">
      <w:pPr>
        <w:tabs>
          <w:tab w:val="left" w:pos="885"/>
        </w:tabs>
        <w:rPr>
          <w:rFonts w:asciiTheme="minorHAnsi" w:hAnsiTheme="minorHAnsi" w:cstheme="minorHAnsi"/>
        </w:rPr>
      </w:pPr>
      <w:r w:rsidRPr="0026570D">
        <w:rPr>
          <w:rFonts w:asciiTheme="minorHAnsi" w:hAnsiTheme="minorHAnsi" w:cstheme="minorHAnsi"/>
        </w:rPr>
        <w:tab/>
      </w:r>
    </w:p>
    <w:tbl>
      <w:tblPr>
        <w:tblW w:w="141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237"/>
        <w:gridCol w:w="1701"/>
        <w:gridCol w:w="3844"/>
        <w:gridCol w:w="1770"/>
      </w:tblGrid>
      <w:tr w:rsidR="00AB2451" w:rsidRPr="0026570D" w14:paraId="3DEC85DF" w14:textId="77777777" w:rsidTr="004C05D5">
        <w:trPr>
          <w:trHeight w:val="61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F91AF" w14:textId="77777777" w:rsidR="00AB2451" w:rsidRPr="0026570D" w:rsidRDefault="00AB2451" w:rsidP="004C05D5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GoBack" w:colFirst="0" w:colLast="0"/>
            <w:r w:rsidRPr="0026570D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CE59" w14:textId="77777777" w:rsidR="00AB2451" w:rsidRPr="0026570D" w:rsidRDefault="00AB2451" w:rsidP="0026570D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7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1C20" w14:textId="77777777" w:rsidR="00AB2451" w:rsidRPr="0026570D" w:rsidRDefault="00AB2451" w:rsidP="0026570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570D">
              <w:rPr>
                <w:rFonts w:asciiTheme="minorHAnsi" w:hAnsiTheme="minorHAnsi" w:cstheme="minorHAnsi"/>
                <w:b/>
                <w:bCs/>
              </w:rPr>
              <w:t>WYMAGANA ODPOWIEDŹ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D1C4" w14:textId="090C114E" w:rsidR="00AB2451" w:rsidRPr="0026570D" w:rsidRDefault="00AB2451" w:rsidP="0026570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570D">
              <w:rPr>
                <w:rFonts w:asciiTheme="minorHAnsi" w:hAnsiTheme="minorHAnsi" w:cstheme="minorHAnsi"/>
                <w:b/>
                <w:bCs/>
              </w:rPr>
              <w:t xml:space="preserve">SZCZEGÓŁOWY OPIS PARAMETRÓW </w:t>
            </w:r>
            <w:r w:rsidRPr="0026570D">
              <w:rPr>
                <w:rFonts w:asciiTheme="minorHAnsi" w:hAnsiTheme="minorHAnsi" w:cstheme="minorHAnsi"/>
                <w:b/>
                <w:bCs/>
                <w:u w:val="single"/>
              </w:rPr>
              <w:t>OCENIANYCH</w:t>
            </w:r>
            <w:r w:rsidRPr="0026570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6570D">
              <w:rPr>
                <w:rFonts w:asciiTheme="minorHAnsi" w:hAnsiTheme="minorHAnsi" w:cstheme="minorHAnsi"/>
                <w:b/>
                <w:bCs/>
              </w:rPr>
              <w:t>OFEROWANEGO PRZEDMIOTU ZAMÓ</w:t>
            </w:r>
            <w:r w:rsidRPr="0026570D">
              <w:rPr>
                <w:rFonts w:asciiTheme="minorHAnsi" w:hAnsiTheme="minorHAnsi" w:cstheme="minorHAnsi"/>
                <w:b/>
                <w:bCs/>
              </w:rPr>
              <w:t>WIENIA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0581363" w14:textId="77777777" w:rsidR="00AB2451" w:rsidRPr="0026570D" w:rsidRDefault="00AB2451" w:rsidP="0026570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570D">
              <w:rPr>
                <w:rFonts w:asciiTheme="minorHAnsi" w:hAnsiTheme="minorHAnsi" w:cstheme="minorHAnsi"/>
                <w:b/>
              </w:rPr>
              <w:t>PUNKTACJA</w:t>
            </w:r>
          </w:p>
        </w:tc>
      </w:tr>
      <w:tr w:rsidR="009F4630" w:rsidRPr="0026570D" w14:paraId="4B2C5F53" w14:textId="77777777" w:rsidTr="004C05D5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88BBD" w14:textId="77777777" w:rsidR="009F4630" w:rsidRPr="0026570D" w:rsidRDefault="009F4630" w:rsidP="004C05D5">
            <w:pPr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6570D">
              <w:rPr>
                <w:rFonts w:asciiTheme="minorHAnsi" w:hAnsiTheme="minorHAnsi" w:cstheme="minorHAnsi"/>
                <w:b/>
              </w:rPr>
              <w:t>I.</w:t>
            </w:r>
          </w:p>
        </w:tc>
        <w:tc>
          <w:tcPr>
            <w:tcW w:w="1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FC8EF" w14:textId="4295A125" w:rsidR="009F4630" w:rsidRPr="0026570D" w:rsidRDefault="00680158" w:rsidP="0026570D">
            <w:pPr>
              <w:rPr>
                <w:rFonts w:asciiTheme="minorHAnsi" w:hAnsiTheme="minorHAnsi" w:cstheme="minorHAnsi"/>
              </w:rPr>
            </w:pPr>
            <w:proofErr w:type="spellStart"/>
            <w:r w:rsidRPr="0026570D">
              <w:rPr>
                <w:rFonts w:asciiTheme="minorHAnsi" w:hAnsiTheme="minorHAnsi" w:cstheme="minorHAnsi"/>
                <w:b/>
              </w:rPr>
              <w:t>Wideotoskop</w:t>
            </w:r>
            <w:proofErr w:type="spellEnd"/>
          </w:p>
        </w:tc>
      </w:tr>
      <w:tr w:rsidR="009F4630" w:rsidRPr="0026570D" w14:paraId="62F9D972" w14:textId="77777777" w:rsidTr="004C05D5">
        <w:trPr>
          <w:trHeight w:val="3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4373" w14:textId="77777777" w:rsidR="009F4630" w:rsidRPr="0026570D" w:rsidRDefault="009F4630" w:rsidP="004C05D5">
            <w:pPr>
              <w:widowControl/>
              <w:numPr>
                <w:ilvl w:val="0"/>
                <w:numId w:val="21"/>
              </w:numPr>
              <w:autoSpaceDE/>
              <w:autoSpaceDN/>
              <w:ind w:left="6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5EC2" w14:textId="750A8634" w:rsidR="009F4630" w:rsidRPr="0026570D" w:rsidRDefault="009F4630" w:rsidP="0026570D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</w:rPr>
            </w:pPr>
            <w:r w:rsidRPr="0026570D">
              <w:rPr>
                <w:rFonts w:asciiTheme="minorHAnsi" w:hAnsiTheme="minorHAnsi" w:cstheme="minorHAnsi"/>
                <w:color w:val="000000"/>
              </w:rPr>
              <w:t xml:space="preserve">Funkcja transmisji obrazu z przeprowadzanego badania na ekranie komputera lub tabletu za pomocą Wi-Fi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FE76" w14:textId="1AE44466" w:rsidR="009F4630" w:rsidRPr="0026570D" w:rsidRDefault="009F4630" w:rsidP="0026570D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C15E" w14:textId="77777777" w:rsidR="009F4630" w:rsidRPr="0026570D" w:rsidRDefault="009F4630" w:rsidP="00265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16FF313" w14:textId="31CD5E6A" w:rsidR="009F4630" w:rsidRPr="0026570D" w:rsidRDefault="00ED562C" w:rsidP="009B2A70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TAK – 1</w:t>
            </w:r>
            <w:r w:rsidR="008B3E1E" w:rsidRPr="0026570D">
              <w:rPr>
                <w:rFonts w:asciiTheme="minorHAnsi" w:hAnsiTheme="minorHAnsi" w:cstheme="minorHAnsi"/>
              </w:rPr>
              <w:t>5</w:t>
            </w:r>
            <w:r w:rsidRPr="0026570D">
              <w:rPr>
                <w:rFonts w:asciiTheme="minorHAnsi" w:hAnsiTheme="minorHAnsi" w:cstheme="minorHAnsi"/>
              </w:rPr>
              <w:t xml:space="preserve"> pkt</w:t>
            </w:r>
          </w:p>
          <w:p w14:paraId="41011E72" w14:textId="34F59577" w:rsidR="00ED562C" w:rsidRPr="0026570D" w:rsidRDefault="00ED562C" w:rsidP="009B2A70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NIE –0 pkt</w:t>
            </w:r>
          </w:p>
        </w:tc>
      </w:tr>
      <w:tr w:rsidR="009F4630" w:rsidRPr="0026570D" w14:paraId="56A249EC" w14:textId="77777777" w:rsidTr="004C05D5">
        <w:trPr>
          <w:trHeight w:val="5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D985" w14:textId="77777777" w:rsidR="009F4630" w:rsidRPr="0026570D" w:rsidRDefault="009F4630" w:rsidP="004C05D5">
            <w:pPr>
              <w:widowControl/>
              <w:numPr>
                <w:ilvl w:val="0"/>
                <w:numId w:val="21"/>
              </w:numPr>
              <w:autoSpaceDE/>
              <w:autoSpaceDN/>
              <w:ind w:left="6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8E3F" w14:textId="6A4BC038" w:rsidR="009F4630" w:rsidRPr="0026570D" w:rsidRDefault="009F4630" w:rsidP="0026570D">
            <w:pPr>
              <w:rPr>
                <w:rFonts w:asciiTheme="minorHAnsi" w:hAnsiTheme="minorHAnsi" w:cstheme="minorHAnsi"/>
              </w:rPr>
            </w:pPr>
            <w:proofErr w:type="spellStart"/>
            <w:r w:rsidRPr="0026570D">
              <w:rPr>
                <w:rFonts w:asciiTheme="minorHAnsi" w:hAnsiTheme="minorHAnsi" w:cstheme="minorHAnsi"/>
              </w:rPr>
              <w:t>Al</w:t>
            </w:r>
            <w:r w:rsidR="001B0B56" w:rsidRPr="0026570D">
              <w:rPr>
                <w:rFonts w:asciiTheme="minorHAnsi" w:hAnsiTheme="minorHAnsi" w:cstheme="minorHAnsi"/>
              </w:rPr>
              <w:t>a</w:t>
            </w:r>
            <w:r w:rsidRPr="0026570D">
              <w:rPr>
                <w:rFonts w:asciiTheme="minorHAnsi" w:hAnsiTheme="minorHAnsi" w:cstheme="minorHAnsi"/>
              </w:rPr>
              <w:t>ram</w:t>
            </w:r>
            <w:proofErr w:type="spellEnd"/>
            <w:r w:rsidRPr="0026570D">
              <w:rPr>
                <w:rFonts w:asciiTheme="minorHAnsi" w:hAnsiTheme="minorHAnsi" w:cstheme="minorHAnsi"/>
              </w:rPr>
              <w:t xml:space="preserve"> optyczny informujący o niskim poziomie naładowania baterii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D2F0" w14:textId="00E59B45" w:rsidR="009F4630" w:rsidRPr="0026570D" w:rsidRDefault="009F4630" w:rsidP="0026570D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2909" w14:textId="77777777" w:rsidR="009F4630" w:rsidRPr="0026570D" w:rsidRDefault="009F4630" w:rsidP="00265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31F8699" w14:textId="77777777" w:rsidR="009F4630" w:rsidRPr="0026570D" w:rsidRDefault="008B3E1E" w:rsidP="009B2A70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TAK – 5 pkt</w:t>
            </w:r>
          </w:p>
          <w:p w14:paraId="21FF3508" w14:textId="2EA0FA2D" w:rsidR="008B3E1E" w:rsidRPr="0026570D" w:rsidRDefault="008B3E1E" w:rsidP="009B2A70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NIE – 0 pkt</w:t>
            </w:r>
          </w:p>
        </w:tc>
      </w:tr>
      <w:tr w:rsidR="009F4630" w:rsidRPr="0026570D" w14:paraId="2E9EECBC" w14:textId="77777777" w:rsidTr="004C05D5">
        <w:trPr>
          <w:trHeight w:val="5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7BB2" w14:textId="77777777" w:rsidR="009F4630" w:rsidRPr="0026570D" w:rsidRDefault="009F4630" w:rsidP="004C05D5">
            <w:pPr>
              <w:widowControl/>
              <w:numPr>
                <w:ilvl w:val="0"/>
                <w:numId w:val="21"/>
              </w:numPr>
              <w:autoSpaceDE/>
              <w:autoSpaceDN/>
              <w:ind w:left="6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0D1" w14:textId="556CA5B9" w:rsidR="009F4630" w:rsidRPr="0026570D" w:rsidRDefault="009F4630" w:rsidP="0026570D">
            <w:pPr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 xml:space="preserve">Funkcja uśpienia </w:t>
            </w:r>
            <w:proofErr w:type="spellStart"/>
            <w:r w:rsidRPr="0026570D">
              <w:rPr>
                <w:rFonts w:asciiTheme="minorHAnsi" w:hAnsiTheme="minorHAnsi" w:cstheme="minorHAnsi"/>
              </w:rPr>
              <w:t>urządzednia</w:t>
            </w:r>
            <w:proofErr w:type="spellEnd"/>
            <w:r w:rsidRPr="0026570D">
              <w:rPr>
                <w:rFonts w:asciiTheme="minorHAnsi" w:hAnsiTheme="minorHAnsi" w:cstheme="minorHAnsi"/>
              </w:rPr>
              <w:t xml:space="preserve"> po </w:t>
            </w:r>
            <w:r w:rsidR="008B3E1E" w:rsidRPr="0026570D">
              <w:rPr>
                <w:rFonts w:asciiTheme="minorHAnsi" w:hAnsiTheme="minorHAnsi" w:cstheme="minorHAnsi"/>
              </w:rPr>
              <w:t>określonym czasie</w:t>
            </w:r>
            <w:r w:rsidRPr="0026570D">
              <w:rPr>
                <w:rFonts w:asciiTheme="minorHAnsi" w:hAnsiTheme="minorHAnsi" w:cstheme="minorHAnsi"/>
              </w:rPr>
              <w:t xml:space="preserve"> bezczynności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7401" w14:textId="4B72E51B" w:rsidR="009F4630" w:rsidRPr="0026570D" w:rsidRDefault="009F4630" w:rsidP="0026570D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41A6" w14:textId="77777777" w:rsidR="009F4630" w:rsidRPr="0026570D" w:rsidRDefault="009F4630" w:rsidP="00265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1C9A66D" w14:textId="77777777" w:rsidR="009F4630" w:rsidRPr="0026570D" w:rsidRDefault="008B3E1E" w:rsidP="009B2A70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TAK – 10 pkt</w:t>
            </w:r>
          </w:p>
          <w:p w14:paraId="773E5DBC" w14:textId="5061F454" w:rsidR="008B3E1E" w:rsidRPr="0026570D" w:rsidRDefault="008B3E1E" w:rsidP="009B2A70">
            <w:pPr>
              <w:jc w:val="center"/>
              <w:rPr>
                <w:rFonts w:asciiTheme="minorHAnsi" w:hAnsiTheme="minorHAnsi" w:cstheme="minorHAnsi"/>
              </w:rPr>
            </w:pPr>
            <w:r w:rsidRPr="0026570D">
              <w:rPr>
                <w:rFonts w:asciiTheme="minorHAnsi" w:hAnsiTheme="minorHAnsi" w:cstheme="minorHAnsi"/>
              </w:rPr>
              <w:t>NIE – 0 pkt</w:t>
            </w:r>
          </w:p>
        </w:tc>
      </w:tr>
      <w:bookmarkEnd w:id="0"/>
    </w:tbl>
    <w:p w14:paraId="7BB96C04" w14:textId="77777777" w:rsidR="00AB2451" w:rsidRPr="0026570D" w:rsidRDefault="00AB2451" w:rsidP="0026570D">
      <w:pPr>
        <w:rPr>
          <w:rFonts w:asciiTheme="minorHAnsi" w:hAnsiTheme="minorHAnsi" w:cstheme="minorHAnsi"/>
        </w:rPr>
      </w:pPr>
    </w:p>
    <w:p w14:paraId="418ECB94" w14:textId="77777777" w:rsidR="00AB2451" w:rsidRPr="0026570D" w:rsidRDefault="00AB2451" w:rsidP="0026570D">
      <w:pPr>
        <w:pStyle w:val="Tekstpodstawowy"/>
        <w:ind w:left="390" w:right="782"/>
        <w:rPr>
          <w:rFonts w:asciiTheme="minorHAnsi" w:hAnsiTheme="minorHAnsi" w:cstheme="minorHAnsi"/>
          <w:sz w:val="22"/>
          <w:szCs w:val="22"/>
        </w:rPr>
      </w:pPr>
    </w:p>
    <w:sectPr w:rsidR="00AB2451" w:rsidRPr="0026570D" w:rsidSect="0026570D">
      <w:footerReference w:type="default" r:id="rId7"/>
      <w:type w:val="continuous"/>
      <w:pgSz w:w="16840" w:h="11910" w:orient="landscape"/>
      <w:pgMar w:top="1417" w:right="1417" w:bottom="1417" w:left="1417" w:header="0" w:footer="100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EA32A" w14:textId="77777777" w:rsidR="008205C9" w:rsidRDefault="008205C9">
      <w:r>
        <w:separator/>
      </w:r>
    </w:p>
  </w:endnote>
  <w:endnote w:type="continuationSeparator" w:id="0">
    <w:p w14:paraId="6A6C8DD3" w14:textId="77777777" w:rsidR="008205C9" w:rsidRDefault="0082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256CFC8B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C05D5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4C05D5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 filled="f" stroked="f">
              <v:path arrowok="t"/>
              <v:textbox inset="0,0,0,0">
                <w:txbxContent>
                  <w:p w14:paraId="47EA3070" w14:textId="256CFC8B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C05D5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4C05D5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3A9AF" w14:textId="77777777" w:rsidR="008205C9" w:rsidRDefault="008205C9">
      <w:r>
        <w:separator/>
      </w:r>
    </w:p>
  </w:footnote>
  <w:footnote w:type="continuationSeparator" w:id="0">
    <w:p w14:paraId="1406769A" w14:textId="77777777" w:rsidR="008205C9" w:rsidRDefault="00820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851D90"/>
    <w:multiLevelType w:val="hybridMultilevel"/>
    <w:tmpl w:val="1332C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5D80"/>
    <w:multiLevelType w:val="hybridMultilevel"/>
    <w:tmpl w:val="84B0C49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B4A1448"/>
    <w:multiLevelType w:val="hybridMultilevel"/>
    <w:tmpl w:val="65F28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E2F13E2"/>
    <w:multiLevelType w:val="hybridMultilevel"/>
    <w:tmpl w:val="E34456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0" w15:restartNumberingAfterBreak="0">
    <w:nsid w:val="505522FA"/>
    <w:multiLevelType w:val="hybridMultilevel"/>
    <w:tmpl w:val="26782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282387"/>
    <w:multiLevelType w:val="hybridMultilevel"/>
    <w:tmpl w:val="64D84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C5730"/>
    <w:multiLevelType w:val="hybridMultilevel"/>
    <w:tmpl w:val="0D749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8" w15:restartNumberingAfterBreak="0">
    <w:nsid w:val="5C5E4DE1"/>
    <w:multiLevelType w:val="hybridMultilevel"/>
    <w:tmpl w:val="EB3889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41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BA04F1"/>
    <w:multiLevelType w:val="hybridMultilevel"/>
    <w:tmpl w:val="85CA2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79575840"/>
    <w:multiLevelType w:val="hybridMultilevel"/>
    <w:tmpl w:val="1332C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45D10"/>
    <w:multiLevelType w:val="hybridMultilevel"/>
    <w:tmpl w:val="84B0C49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763289"/>
    <w:multiLevelType w:val="hybridMultilevel"/>
    <w:tmpl w:val="FC6C7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26"/>
  </w:num>
  <w:num w:numId="4">
    <w:abstractNumId w:val="17"/>
  </w:num>
  <w:num w:numId="5">
    <w:abstractNumId w:val="44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20"/>
  </w:num>
  <w:num w:numId="13">
    <w:abstractNumId w:val="10"/>
  </w:num>
  <w:num w:numId="14">
    <w:abstractNumId w:val="47"/>
  </w:num>
  <w:num w:numId="15">
    <w:abstractNumId w:val="16"/>
  </w:num>
  <w:num w:numId="16">
    <w:abstractNumId w:val="18"/>
  </w:num>
  <w:num w:numId="17">
    <w:abstractNumId w:val="3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1"/>
  </w:num>
  <w:num w:numId="22">
    <w:abstractNumId w:val="0"/>
  </w:num>
  <w:num w:numId="23">
    <w:abstractNumId w:val="13"/>
  </w:num>
  <w:num w:numId="24">
    <w:abstractNumId w:val="37"/>
  </w:num>
  <w:num w:numId="25">
    <w:abstractNumId w:val="7"/>
  </w:num>
  <w:num w:numId="26">
    <w:abstractNumId w:val="19"/>
  </w:num>
  <w:num w:numId="27">
    <w:abstractNumId w:val="41"/>
  </w:num>
  <w:num w:numId="28">
    <w:abstractNumId w:val="5"/>
  </w:num>
  <w:num w:numId="29">
    <w:abstractNumId w:val="2"/>
  </w:num>
  <w:num w:numId="30">
    <w:abstractNumId w:val="43"/>
  </w:num>
  <w:num w:numId="31">
    <w:abstractNumId w:val="23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12"/>
  </w:num>
  <w:num w:numId="35">
    <w:abstractNumId w:val="40"/>
  </w:num>
  <w:num w:numId="36">
    <w:abstractNumId w:val="21"/>
  </w:num>
  <w:num w:numId="37">
    <w:abstractNumId w:val="29"/>
  </w:num>
  <w:num w:numId="38">
    <w:abstractNumId w:val="3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0"/>
  </w:num>
  <w:num w:numId="43">
    <w:abstractNumId w:val="32"/>
  </w:num>
  <w:num w:numId="44">
    <w:abstractNumId w:val="22"/>
  </w:num>
  <w:num w:numId="45">
    <w:abstractNumId w:val="46"/>
  </w:num>
  <w:num w:numId="46">
    <w:abstractNumId w:val="48"/>
  </w:num>
  <w:num w:numId="47">
    <w:abstractNumId w:val="45"/>
  </w:num>
  <w:num w:numId="48">
    <w:abstractNumId w:val="42"/>
  </w:num>
  <w:num w:numId="49">
    <w:abstractNumId w:val="38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77"/>
    <w:rsid w:val="0002002E"/>
    <w:rsid w:val="00037EC4"/>
    <w:rsid w:val="00041609"/>
    <w:rsid w:val="0005328B"/>
    <w:rsid w:val="00067B77"/>
    <w:rsid w:val="00081B46"/>
    <w:rsid w:val="000E18C7"/>
    <w:rsid w:val="000E6D27"/>
    <w:rsid w:val="00101356"/>
    <w:rsid w:val="00115420"/>
    <w:rsid w:val="0012352A"/>
    <w:rsid w:val="0013104E"/>
    <w:rsid w:val="00143478"/>
    <w:rsid w:val="00147155"/>
    <w:rsid w:val="00161E69"/>
    <w:rsid w:val="001A0C4C"/>
    <w:rsid w:val="001A4D3F"/>
    <w:rsid w:val="001B0B56"/>
    <w:rsid w:val="001E1F4D"/>
    <w:rsid w:val="00217175"/>
    <w:rsid w:val="0026570D"/>
    <w:rsid w:val="00266F6D"/>
    <w:rsid w:val="002706E2"/>
    <w:rsid w:val="002954EC"/>
    <w:rsid w:val="002A5C79"/>
    <w:rsid w:val="002B6259"/>
    <w:rsid w:val="002D4641"/>
    <w:rsid w:val="002F3C2E"/>
    <w:rsid w:val="00302540"/>
    <w:rsid w:val="00310BEB"/>
    <w:rsid w:val="00374E69"/>
    <w:rsid w:val="003876AD"/>
    <w:rsid w:val="0039587F"/>
    <w:rsid w:val="003A2863"/>
    <w:rsid w:val="003A6AC6"/>
    <w:rsid w:val="003B56F5"/>
    <w:rsid w:val="003D0C79"/>
    <w:rsid w:val="004016F2"/>
    <w:rsid w:val="00407A11"/>
    <w:rsid w:val="0045271B"/>
    <w:rsid w:val="00493DBE"/>
    <w:rsid w:val="004A523C"/>
    <w:rsid w:val="004C05D5"/>
    <w:rsid w:val="004F2708"/>
    <w:rsid w:val="00553BB7"/>
    <w:rsid w:val="005667DF"/>
    <w:rsid w:val="005A1290"/>
    <w:rsid w:val="005C0F96"/>
    <w:rsid w:val="005C1595"/>
    <w:rsid w:val="005E23C4"/>
    <w:rsid w:val="0061308F"/>
    <w:rsid w:val="00626F88"/>
    <w:rsid w:val="00632425"/>
    <w:rsid w:val="0063721C"/>
    <w:rsid w:val="00680158"/>
    <w:rsid w:val="006962B7"/>
    <w:rsid w:val="006A474A"/>
    <w:rsid w:val="006C219B"/>
    <w:rsid w:val="006C28C7"/>
    <w:rsid w:val="006E1035"/>
    <w:rsid w:val="00700B70"/>
    <w:rsid w:val="00707CC4"/>
    <w:rsid w:val="007351CA"/>
    <w:rsid w:val="00736D06"/>
    <w:rsid w:val="00786810"/>
    <w:rsid w:val="00786C54"/>
    <w:rsid w:val="007A2D07"/>
    <w:rsid w:val="007B2231"/>
    <w:rsid w:val="0080097B"/>
    <w:rsid w:val="008161CF"/>
    <w:rsid w:val="008205C9"/>
    <w:rsid w:val="008214CE"/>
    <w:rsid w:val="00877728"/>
    <w:rsid w:val="00881BC7"/>
    <w:rsid w:val="008B3E1E"/>
    <w:rsid w:val="008B4C6E"/>
    <w:rsid w:val="008C45F3"/>
    <w:rsid w:val="008C4673"/>
    <w:rsid w:val="008F68CD"/>
    <w:rsid w:val="00911CAE"/>
    <w:rsid w:val="009408F0"/>
    <w:rsid w:val="00944D10"/>
    <w:rsid w:val="00955712"/>
    <w:rsid w:val="00963207"/>
    <w:rsid w:val="009708F5"/>
    <w:rsid w:val="009B2A70"/>
    <w:rsid w:val="009F4630"/>
    <w:rsid w:val="009F611C"/>
    <w:rsid w:val="00A06D1D"/>
    <w:rsid w:val="00A11DA6"/>
    <w:rsid w:val="00A17F16"/>
    <w:rsid w:val="00A620AD"/>
    <w:rsid w:val="00AA5EED"/>
    <w:rsid w:val="00AB2451"/>
    <w:rsid w:val="00AB3A8B"/>
    <w:rsid w:val="00AC07F8"/>
    <w:rsid w:val="00AC70A7"/>
    <w:rsid w:val="00B11DB9"/>
    <w:rsid w:val="00B961B4"/>
    <w:rsid w:val="00BE5BE2"/>
    <w:rsid w:val="00BF7148"/>
    <w:rsid w:val="00C032A1"/>
    <w:rsid w:val="00C032BA"/>
    <w:rsid w:val="00C66B5D"/>
    <w:rsid w:val="00CB2AEA"/>
    <w:rsid w:val="00CF4225"/>
    <w:rsid w:val="00D2774C"/>
    <w:rsid w:val="00D36CF1"/>
    <w:rsid w:val="00D720E9"/>
    <w:rsid w:val="00D97CDA"/>
    <w:rsid w:val="00DC1144"/>
    <w:rsid w:val="00DC6B11"/>
    <w:rsid w:val="00DD67E6"/>
    <w:rsid w:val="00DF7F40"/>
    <w:rsid w:val="00E101E2"/>
    <w:rsid w:val="00E32E6A"/>
    <w:rsid w:val="00E4667D"/>
    <w:rsid w:val="00E90E06"/>
    <w:rsid w:val="00EA3509"/>
    <w:rsid w:val="00EB73A5"/>
    <w:rsid w:val="00ED3124"/>
    <w:rsid w:val="00ED4C7E"/>
    <w:rsid w:val="00ED562C"/>
    <w:rsid w:val="00F1387F"/>
    <w:rsid w:val="00F17CF8"/>
    <w:rsid w:val="00F66B38"/>
    <w:rsid w:val="00FA5E0D"/>
    <w:rsid w:val="00FB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F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F88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GUMed</dc:creator>
  <cp:lastModifiedBy>GUMed</cp:lastModifiedBy>
  <cp:revision>40</cp:revision>
  <dcterms:created xsi:type="dcterms:W3CDTF">2024-05-14T10:28:00Z</dcterms:created>
  <dcterms:modified xsi:type="dcterms:W3CDTF">2024-09-12T12:18:00Z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