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19" w:rsidRPr="00B10ABF" w:rsidRDefault="00A20019" w:rsidP="00A20019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A20019" w:rsidRPr="00B10ABF" w:rsidRDefault="00A20019" w:rsidP="00A20019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na zadanie p.n.: „</w:t>
      </w:r>
      <w:r w:rsidRPr="004B2205">
        <w:rPr>
          <w:rFonts w:asciiTheme="minorHAnsi" w:hAnsiTheme="minorHAnsi" w:cstheme="minorHAnsi"/>
          <w:b/>
          <w:sz w:val="20"/>
          <w:szCs w:val="20"/>
          <w:u w:val="single"/>
        </w:rPr>
        <w:t xml:space="preserve">Przebudowa dróg gminnych ul. Ciasnej w Sobótce i ul. Słonecznej w Rogowie </w:t>
      </w:r>
      <w:proofErr w:type="spellStart"/>
      <w:r w:rsidRPr="004B2205">
        <w:rPr>
          <w:rFonts w:asciiTheme="minorHAnsi" w:hAnsiTheme="minorHAnsi" w:cstheme="minorHAnsi"/>
          <w:b/>
          <w:sz w:val="20"/>
          <w:szCs w:val="20"/>
          <w:u w:val="single"/>
        </w:rPr>
        <w:t>Sobóckim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-drugie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postę</w:t>
      </w:r>
      <w:r w:rsidR="00D22D9F">
        <w:rPr>
          <w:rFonts w:asciiTheme="minorHAnsi" w:hAnsiTheme="minorHAnsi" w:cstheme="minorHAnsi"/>
          <w:b/>
          <w:sz w:val="20"/>
          <w:szCs w:val="20"/>
          <w:u w:val="single"/>
        </w:rPr>
        <w:t>p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owanie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</w:p>
    <w:p w:rsidR="00A20019" w:rsidRPr="00B10ABF" w:rsidRDefault="00A20019" w:rsidP="00A20019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Znak sprawy: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RIGKiP.271.6.2023</w:t>
      </w:r>
    </w:p>
    <w:p w:rsidR="00A20019" w:rsidRPr="00B10ABF" w:rsidRDefault="00A20019" w:rsidP="00A20019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A20019" w:rsidRPr="00B10ABF" w:rsidRDefault="00A20019" w:rsidP="00A20019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A20019" w:rsidRPr="00B10ABF" w:rsidRDefault="00A20019" w:rsidP="00A20019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A20019" w:rsidRPr="00B10ABF" w:rsidTr="009F38D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A20019" w:rsidRPr="00B10ABF" w:rsidTr="009F38D2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A20019" w:rsidRPr="00B10ABF" w:rsidRDefault="00A20019" w:rsidP="00A20019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A20019" w:rsidRPr="00B10ABF" w:rsidRDefault="00A20019" w:rsidP="00A20019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A20019" w:rsidRPr="00B10ABF" w:rsidTr="009F38D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20019" w:rsidRPr="00B10ABF" w:rsidTr="009F38D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A20019" w:rsidRPr="00B10ABF" w:rsidTr="009F38D2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A20019" w:rsidRPr="00B10ABF" w:rsidTr="009F38D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A20019" w:rsidRPr="00B10ABF" w:rsidRDefault="00A20019" w:rsidP="00A20019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A20019" w:rsidRPr="00B10ABF" w:rsidRDefault="00A20019" w:rsidP="00A20019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A20019" w:rsidRPr="00B10ABF" w:rsidRDefault="00A20019" w:rsidP="00A20019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A20019" w:rsidRPr="00B10ABF" w:rsidRDefault="00A20019" w:rsidP="00A20019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B10ABF">
        <w:rPr>
          <w:rFonts w:ascii="Calibri" w:hAnsi="Calibri" w:cs="Calibri"/>
          <w:color w:val="000000"/>
        </w:rPr>
        <w:t xml:space="preserve">Odpowiadając na ogłoszenie o zamówieniu publicznym pn. </w:t>
      </w:r>
      <w:bookmarkStart w:id="0" w:name="_Hlk64531973"/>
      <w:r w:rsidRPr="00B10ABF">
        <w:rPr>
          <w:rFonts w:ascii="Calibri" w:hAnsi="Calibri" w:cs="Calibri"/>
          <w:b/>
          <w:color w:val="000000"/>
        </w:rPr>
        <w:t>„</w:t>
      </w:r>
      <w:r w:rsidRPr="00C444DD">
        <w:rPr>
          <w:rFonts w:asciiTheme="minorHAnsi" w:hAnsiTheme="minorHAnsi" w:cstheme="minorHAnsi"/>
          <w:b/>
        </w:rPr>
        <w:t xml:space="preserve">Przebudowa dróg gminnych ul. Ciasnej w Sobótce i ul. Słonecznej w Rogowie </w:t>
      </w:r>
      <w:proofErr w:type="spellStart"/>
      <w:r w:rsidRPr="00C444DD">
        <w:rPr>
          <w:rFonts w:asciiTheme="minorHAnsi" w:hAnsiTheme="minorHAnsi" w:cstheme="minorHAnsi"/>
          <w:b/>
        </w:rPr>
        <w:t>Sobóckim</w:t>
      </w:r>
      <w:proofErr w:type="spellEnd"/>
      <w:r>
        <w:rPr>
          <w:rFonts w:asciiTheme="minorHAnsi" w:hAnsiTheme="minorHAnsi" w:cstheme="minorHAnsi"/>
          <w:b/>
        </w:rPr>
        <w:t>- drugie postępowanie</w:t>
      </w:r>
      <w:r w:rsidRPr="00B10ABF">
        <w:rPr>
          <w:rFonts w:ascii="Calibri" w:hAnsi="Calibri" w:cs="Calibri"/>
          <w:b/>
          <w:bCs/>
          <w:color w:val="000000"/>
        </w:rPr>
        <w:t>”</w:t>
      </w:r>
      <w:r w:rsidRPr="00B10ABF">
        <w:rPr>
          <w:rFonts w:ascii="Calibri" w:hAnsi="Calibri" w:cs="Calibri"/>
          <w:bCs/>
          <w:color w:val="000000"/>
        </w:rPr>
        <w:t xml:space="preserve"> </w:t>
      </w:r>
      <w:r w:rsidRPr="00B10ABF">
        <w:rPr>
          <w:rFonts w:ascii="Calibri" w:hAnsi="Calibri" w:cs="Calibri"/>
          <w:bCs/>
          <w:i/>
          <w:color w:val="000000"/>
        </w:rPr>
        <w:t xml:space="preserve"> </w:t>
      </w:r>
      <w:bookmarkEnd w:id="0"/>
      <w:r w:rsidRPr="00B10ABF">
        <w:rPr>
          <w:rFonts w:ascii="Calibri" w:hAnsi="Calibri" w:cs="Calibri"/>
          <w:color w:val="000000"/>
        </w:rPr>
        <w:t>składam/my niniejszą ofertę:</w:t>
      </w:r>
    </w:p>
    <w:p w:rsidR="00A20019" w:rsidRPr="00B10ABF" w:rsidRDefault="00A20019" w:rsidP="00A20019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A20019" w:rsidRPr="00B10ABF" w:rsidRDefault="00A20019" w:rsidP="00A20019">
      <w:pPr>
        <w:pStyle w:val="Tytu"/>
        <w:jc w:val="left"/>
        <w:rPr>
          <w:rFonts w:ascii="Calibri" w:hAnsi="Calibri" w:cs="Calibri"/>
          <w:sz w:val="20"/>
        </w:rPr>
      </w:pPr>
    </w:p>
    <w:p w:rsidR="00A20019" w:rsidRPr="00B10ABF" w:rsidRDefault="00A20019" w:rsidP="00A20019">
      <w:pPr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lastRenderedPageBreak/>
        <w:t>Oferuję wykonanie zamówienia za kwotę:</w:t>
      </w:r>
    </w:p>
    <w:p w:rsidR="00A20019" w:rsidRPr="00B10ABF" w:rsidRDefault="00A20019" w:rsidP="00A20019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A20019" w:rsidRPr="00B10ABF" w:rsidRDefault="00A20019" w:rsidP="00A2001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 xml:space="preserve">Netto </w:t>
      </w:r>
      <w:r w:rsidRPr="00B10ABF">
        <w:rPr>
          <w:rFonts w:ascii="Calibri" w:eastAsia="Arial Unicode MS" w:hAnsi="Calibri" w:cs="Calibr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 xml:space="preserve">................................. zł  </w:t>
      </w:r>
    </w:p>
    <w:p w:rsidR="00A20019" w:rsidRPr="00B10ABF" w:rsidRDefault="00A20019" w:rsidP="00A2001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A20019" w:rsidRPr="00B10ABF" w:rsidRDefault="00A20019" w:rsidP="00A2001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Podatek VAT …………..</w:t>
      </w:r>
      <w:r w:rsidRPr="00B10ABF">
        <w:rPr>
          <w:rFonts w:ascii="Calibri" w:hAnsi="Calibri" w:cs="Calibr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A20019" w:rsidRPr="00B10ABF" w:rsidRDefault="00A20019" w:rsidP="00A20019">
      <w:pPr>
        <w:spacing w:before="120" w:line="360" w:lineRule="auto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RAZEM BRUTTO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A20019" w:rsidRPr="00B10ABF" w:rsidRDefault="00A20019" w:rsidP="00A20019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A20019" w:rsidRPr="00B10ABF" w:rsidRDefault="00A20019" w:rsidP="00A20019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20019" w:rsidRPr="00B10ABF" w:rsidRDefault="00A20019" w:rsidP="00A20019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A20019" w:rsidRPr="00B10ABF" w:rsidRDefault="00A20019" w:rsidP="00A20019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br/>
      </w:r>
      <w:r w:rsidRPr="00B10ABF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A20019" w:rsidRPr="00B10ABF" w:rsidRDefault="00A20019" w:rsidP="00A20019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A20019" w:rsidRPr="00B10ABF" w:rsidRDefault="00A20019" w:rsidP="00A20019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A20019" w:rsidRPr="00B10ABF" w:rsidRDefault="00A20019" w:rsidP="00A20019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A20019" w:rsidRPr="00B10ABF" w:rsidTr="009F38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A20019" w:rsidRPr="00B10ABF" w:rsidTr="009F38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A20019" w:rsidRPr="00B10ABF" w:rsidTr="009F38D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A20019" w:rsidRPr="00B10ABF" w:rsidRDefault="00A20019" w:rsidP="00A20019">
      <w:pPr>
        <w:ind w:right="333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Informacja o poza cenowym kryterium oceny ofert w postępowaniu nr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RIGKiP.271.6.2023</w:t>
      </w:r>
    </w:p>
    <w:p w:rsidR="00A20019" w:rsidRPr="00B10ABF" w:rsidRDefault="00A20019" w:rsidP="00A20019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2"/>
    <w:p w:rsidR="00A20019" w:rsidRPr="00B10ABF" w:rsidRDefault="00A20019" w:rsidP="00A20019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Jest to poza cenowe kryterium oceny ofert.</w:t>
      </w:r>
    </w:p>
    <w:p w:rsidR="00A20019" w:rsidRPr="00B10ABF" w:rsidRDefault="00A20019" w:rsidP="00A20019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A20019" w:rsidRPr="00B10ABF" w:rsidRDefault="00A20019" w:rsidP="00A20019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A20019" w:rsidRPr="00B10ABF" w:rsidRDefault="00A20019" w:rsidP="00A20019">
      <w:pPr>
        <w:pStyle w:val="Tytu"/>
        <w:jc w:val="both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A20019" w:rsidRPr="00B10ABF" w:rsidRDefault="00A20019" w:rsidP="00A20019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A20019" w:rsidRPr="00B10ABF" w:rsidRDefault="00A20019" w:rsidP="00A2001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A20019" w:rsidRPr="00B10ABF" w:rsidRDefault="00A20019" w:rsidP="00A20019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A20019" w:rsidRPr="00B10ABF" w:rsidRDefault="00A20019" w:rsidP="00A20019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A20019" w:rsidRPr="00B10ABF" w:rsidRDefault="00A20019" w:rsidP="00A20019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A20019" w:rsidRPr="00B10ABF" w:rsidRDefault="00A20019" w:rsidP="00A20019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A20019" w:rsidRPr="00B10ABF" w:rsidRDefault="00A20019" w:rsidP="00A2001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A20019" w:rsidRPr="00B10ABF" w:rsidRDefault="00A20019" w:rsidP="00A2001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osoba fizyczna nieprowadząca działalności gospodarczej, </w:t>
      </w:r>
    </w:p>
    <w:p w:rsidR="00A20019" w:rsidRPr="00B10ABF" w:rsidRDefault="00A20019" w:rsidP="00A20019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Oświadczam, że pozostaję związany ofertą przez okres wskazany przez Zamawiającego w SWZ. </w:t>
      </w:r>
    </w:p>
    <w:p w:rsidR="00A20019" w:rsidRPr="00B10ABF" w:rsidRDefault="00A20019" w:rsidP="00A2001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A20019" w:rsidRPr="005E0D6B" w:rsidRDefault="00A20019" w:rsidP="00A2001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A20019" w:rsidRPr="005E0D6B" w:rsidRDefault="00A20019" w:rsidP="00A20019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 w:rsidRPr="00431CA9">
        <w:rPr>
          <w:rFonts w:ascii="Calibri" w:eastAsia="Calibri" w:hAnsi="Calibri" w:cs="Calibri"/>
          <w:color w:val="000000"/>
          <w:sz w:val="20"/>
          <w:szCs w:val="20"/>
          <w:lang w:eastAsia="en-US"/>
        </w:rPr>
        <w:t>30.000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,00</w:t>
      </w: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A20019" w:rsidRPr="00795F93" w:rsidRDefault="00A20019" w:rsidP="00A20019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</w:rPr>
      </w:pPr>
      <w:r w:rsidRPr="005E0D6B">
        <w:rPr>
          <w:rFonts w:ascii="Calibri" w:eastAsia="Calibri" w:hAnsi="Calibri" w:cs="Calibri"/>
          <w:b/>
        </w:rPr>
        <w:t>Zobowiązuję się</w:t>
      </w:r>
      <w:r w:rsidRPr="005E0D6B">
        <w:rPr>
          <w:rFonts w:ascii="Calibri" w:eastAsia="Calibri" w:hAnsi="Calibri" w:cs="Calibri"/>
          <w:bCs/>
        </w:rPr>
        <w:t xml:space="preserve"> do zatrudnienia na podstawie umowy o pracę </w:t>
      </w:r>
      <w:r w:rsidRPr="005E0D6B">
        <w:rPr>
          <w:rFonts w:ascii="Calibri" w:eastAsia="Calibri" w:hAnsi="Calibri" w:cs="Calibri"/>
        </w:rPr>
        <w:t>we własnym przedsiębiorstwie                   lub 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A20019" w:rsidRPr="00B10ABF" w:rsidRDefault="00A20019" w:rsidP="00A2001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A20019" w:rsidRPr="00B10ABF" w:rsidRDefault="00A20019" w:rsidP="00A20019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A20019" w:rsidRPr="00B10ABF" w:rsidRDefault="00A20019" w:rsidP="00A2001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B10ABF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A20019" w:rsidRPr="00B10ABF" w:rsidRDefault="00A20019" w:rsidP="00A20019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A20019" w:rsidRPr="00B10ABF" w:rsidTr="009F38D2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B10A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A20019" w:rsidRPr="00B10ABF" w:rsidTr="009F38D2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20019" w:rsidRPr="00B10ABF" w:rsidRDefault="00A20019" w:rsidP="00A20019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20019" w:rsidRPr="00B10ABF" w:rsidRDefault="00A20019" w:rsidP="00A20019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A20019" w:rsidRPr="00B10ABF" w:rsidRDefault="00A20019" w:rsidP="00A2001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A20019" w:rsidRPr="00B10ABF" w:rsidRDefault="00A20019" w:rsidP="00A20019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20019" w:rsidRPr="00B10ABF" w:rsidRDefault="00A20019" w:rsidP="00A20019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20019" w:rsidRPr="00B10ABF" w:rsidRDefault="00A20019" w:rsidP="00A2001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A20019" w:rsidRPr="00B10ABF" w:rsidRDefault="00A20019" w:rsidP="00A2001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A20019" w:rsidRPr="00B10ABF" w:rsidRDefault="00A20019" w:rsidP="00A20019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A20019" w:rsidRPr="00B10ABF" w:rsidRDefault="00A20019" w:rsidP="00A20019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A20019" w:rsidRPr="00B10ABF" w:rsidRDefault="00A20019" w:rsidP="00A20019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A20019" w:rsidRPr="00B10ABF" w:rsidRDefault="00A20019" w:rsidP="00A20019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A20019" w:rsidRPr="00B10ABF" w:rsidRDefault="00A20019" w:rsidP="00A20019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A20019" w:rsidRPr="00B10ABF" w:rsidRDefault="00A20019" w:rsidP="00A20019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A20019" w:rsidRPr="00B10ABF" w:rsidRDefault="00A20019" w:rsidP="00A2001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A20019" w:rsidRPr="00B10ABF" w:rsidTr="009F38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A20019" w:rsidRPr="00B10ABF" w:rsidTr="009F38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A20019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20019" w:rsidRPr="00B10ABF" w:rsidTr="009F38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A20019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20019" w:rsidRPr="00B10ABF" w:rsidRDefault="00A20019" w:rsidP="00A20019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A20019" w:rsidRPr="00B10ABF" w:rsidRDefault="00A20019" w:rsidP="00A20019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RIGKiP.271.6.2023</w:t>
      </w:r>
    </w:p>
    <w:p w:rsidR="00A20019" w:rsidRPr="00B10ABF" w:rsidRDefault="00A20019" w:rsidP="00A20019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A20019" w:rsidRPr="00B10ABF" w:rsidRDefault="00A20019" w:rsidP="00A20019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A20019" w:rsidRPr="00B10ABF" w:rsidRDefault="00A20019" w:rsidP="00A20019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A20019" w:rsidRPr="00B10ABF" w:rsidRDefault="00A20019" w:rsidP="00A20019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A20019" w:rsidRPr="00B10ABF" w:rsidRDefault="00A20019" w:rsidP="00A20019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A20019" w:rsidRPr="00B10ABF" w:rsidRDefault="00A20019" w:rsidP="00A20019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A20019" w:rsidRPr="00B10ABF" w:rsidTr="009F38D2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A20019" w:rsidRPr="00B10ABF" w:rsidTr="009F38D2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A20019" w:rsidRPr="00B10ABF" w:rsidRDefault="00A20019" w:rsidP="00A20019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A20019" w:rsidRPr="00B10ABF" w:rsidRDefault="00A20019" w:rsidP="00A20019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A20019" w:rsidRPr="00B10ABF" w:rsidRDefault="00A20019" w:rsidP="00A20019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A20019" w:rsidRPr="00B10ABF" w:rsidRDefault="00A20019" w:rsidP="00A20019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B10ABF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A20019" w:rsidRPr="00B10ABF" w:rsidRDefault="00A20019" w:rsidP="00A2001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B10ABF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A20019" w:rsidRPr="00B10ABF" w:rsidRDefault="00A20019" w:rsidP="00A20019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B2205">
        <w:rPr>
          <w:rFonts w:asciiTheme="minorHAnsi" w:hAnsiTheme="minorHAnsi" w:cstheme="minorHAnsi"/>
          <w:b/>
          <w:sz w:val="20"/>
          <w:szCs w:val="20"/>
        </w:rPr>
        <w:t xml:space="preserve">Przebudowa dróg gminnych ul. Ciasnej w Sobótce i ul. Słonecznej w Rogowie </w:t>
      </w:r>
      <w:proofErr w:type="spellStart"/>
      <w:r w:rsidRPr="004B2205">
        <w:rPr>
          <w:rFonts w:asciiTheme="minorHAnsi" w:hAnsiTheme="minorHAnsi" w:cstheme="minorHAnsi"/>
          <w:b/>
          <w:sz w:val="20"/>
          <w:szCs w:val="20"/>
        </w:rPr>
        <w:t>Sobóckim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- drugie postępowanie</w:t>
      </w:r>
      <w:r>
        <w:rPr>
          <w:rFonts w:ascii="Calibri" w:hAnsi="Calibri" w:cs="Calibri"/>
          <w:b/>
          <w:sz w:val="20"/>
          <w:szCs w:val="20"/>
        </w:rPr>
        <w:t>”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A20019" w:rsidRPr="00B10ABF" w:rsidRDefault="00A20019" w:rsidP="00A20019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B10ABF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B10ABF">
        <w:rPr>
          <w:rFonts w:ascii="Calibri" w:hAnsi="Calibri" w:cs="Calibri"/>
          <w:color w:val="000000"/>
          <w:sz w:val="20"/>
          <w:szCs w:val="20"/>
        </w:rPr>
        <w:br/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A20019" w:rsidRPr="00B10ABF" w:rsidRDefault="00A20019" w:rsidP="00A20019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A20019" w:rsidRPr="00B10ABF" w:rsidRDefault="00A20019" w:rsidP="00A20019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A20019" w:rsidRPr="00B10ABF" w:rsidRDefault="00A20019" w:rsidP="00A20019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20019" w:rsidRPr="00B10ABF" w:rsidRDefault="00A20019" w:rsidP="00A20019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1, 2 i 5</w:t>
      </w:r>
      <w:r w:rsidRPr="004B22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>.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A20019" w:rsidRDefault="00A20019" w:rsidP="00A2001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B10ABF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B10ABF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A20019" w:rsidRPr="00B10ABF" w:rsidRDefault="00A20019" w:rsidP="00A20019">
      <w:pPr>
        <w:jc w:val="both"/>
        <w:rPr>
          <w:rFonts w:ascii="Calibri" w:hAnsi="Calibri" w:cs="Calibri"/>
          <w:b/>
          <w:sz w:val="20"/>
          <w:szCs w:val="20"/>
        </w:rPr>
      </w:pPr>
    </w:p>
    <w:p w:rsidR="00A20019" w:rsidRPr="00B10ABF" w:rsidRDefault="00A20019" w:rsidP="00A20019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B10ABF">
        <w:rPr>
          <w:rFonts w:ascii="Calibri" w:hAnsi="Calibri" w:cs="Calibri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B10ABF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20019" w:rsidRPr="00DC5E65" w:rsidTr="009F38D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20019" w:rsidRPr="00DC5E65" w:rsidRDefault="00A20019" w:rsidP="009F38D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A20019" w:rsidRPr="00DC5E65" w:rsidRDefault="00A20019" w:rsidP="009F38D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A20019" w:rsidRPr="00DC5E65" w:rsidRDefault="00A20019" w:rsidP="009F38D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20019" w:rsidRPr="00DC5E65" w:rsidRDefault="00A20019" w:rsidP="009F38D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A20019" w:rsidRDefault="00A20019" w:rsidP="009F38D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A20019" w:rsidRPr="00B10ABF" w:rsidRDefault="00A20019" w:rsidP="00A20019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A20019" w:rsidRPr="00B10ABF" w:rsidRDefault="00A20019" w:rsidP="00A20019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A20019" w:rsidRPr="00B10ABF" w:rsidRDefault="00A20019" w:rsidP="00A20019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A20019" w:rsidRPr="00B10ABF" w:rsidRDefault="00A20019" w:rsidP="00A20019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B10ABF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RIGKiP.271.6.2023</w:t>
      </w: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20019" w:rsidRPr="00B10ABF" w:rsidRDefault="00A20019" w:rsidP="00A2001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A20019" w:rsidRPr="00B10ABF" w:rsidTr="009F38D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A20019" w:rsidRPr="00B10ABF" w:rsidTr="009F38D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20019" w:rsidRPr="00B10ABF" w:rsidRDefault="00A20019" w:rsidP="00A20019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A20019" w:rsidRPr="00B10ABF" w:rsidRDefault="00A20019" w:rsidP="00A20019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OŚWIADCZAM(Y), ŻE: </w:t>
      </w:r>
      <w:r w:rsidRPr="00B10ABF">
        <w:rPr>
          <w:rFonts w:ascii="Calibri" w:hAnsi="Calibri" w:cs="Calibri"/>
          <w:color w:val="000000"/>
          <w:sz w:val="20"/>
          <w:szCs w:val="2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A20019" w:rsidRPr="00B10ABF" w:rsidTr="009F38D2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19" w:rsidRPr="00B10ABF" w:rsidRDefault="00A20019" w:rsidP="009F38D2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robót budowlanych</w:t>
            </w:r>
          </w:p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A20019" w:rsidRPr="00B10ABF" w:rsidTr="009F38D2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0019" w:rsidRPr="00B10ABF" w:rsidTr="009F38D2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19" w:rsidRPr="00B10ABF" w:rsidRDefault="00A20019" w:rsidP="009F38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20019" w:rsidRPr="00B10ABF" w:rsidRDefault="00A20019" w:rsidP="00A20019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A20019" w:rsidRPr="00B10ABF" w:rsidRDefault="00A20019" w:rsidP="00A20019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B10ABF">
        <w:rPr>
          <w:rFonts w:ascii="Calibri" w:hAnsi="Calibri" w:cs="Calibr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A20019" w:rsidRPr="00B10ABF" w:rsidRDefault="00A20019" w:rsidP="00A20019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A20019" w:rsidRPr="00B10ABF" w:rsidRDefault="00A20019" w:rsidP="00A20019">
      <w:pPr>
        <w:autoSpaceDE w:val="0"/>
        <w:ind w:left="2832" w:firstLine="708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20019" w:rsidRPr="00DC5E65" w:rsidTr="009F38D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20019" w:rsidRPr="00DC5E65" w:rsidRDefault="00A20019" w:rsidP="009F38D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A20019" w:rsidRPr="00DC5E65" w:rsidRDefault="00A20019" w:rsidP="009F38D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A20019" w:rsidRPr="00DC5E65" w:rsidRDefault="00A20019" w:rsidP="009F38D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20019" w:rsidRPr="00DC5E65" w:rsidRDefault="00A20019" w:rsidP="009F38D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A20019" w:rsidRDefault="00A20019" w:rsidP="009F38D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A20019" w:rsidRDefault="00A20019" w:rsidP="00A20019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20019" w:rsidRDefault="00A20019" w:rsidP="00A20019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20019" w:rsidRDefault="00A20019" w:rsidP="00A20019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20019" w:rsidRPr="00B10ABF" w:rsidRDefault="00A20019" w:rsidP="00A20019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Załącznik nr  4 do SWZ - Wzór wykazu osób, skierowanych przez Wykonawcę do realizacji zamówienia publicznego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RIGKiP.271.6.2023</w:t>
      </w:r>
    </w:p>
    <w:p w:rsidR="00A20019" w:rsidRPr="00B10ABF" w:rsidRDefault="00A20019" w:rsidP="00A2001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20019" w:rsidRPr="00B10ABF" w:rsidRDefault="00A20019" w:rsidP="00A2001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A20019" w:rsidRPr="00B10ABF" w:rsidRDefault="00A20019" w:rsidP="00A20019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A20019" w:rsidRPr="00B10ABF" w:rsidRDefault="00A20019" w:rsidP="00A20019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A20019" w:rsidRPr="00B10ABF" w:rsidRDefault="00A20019" w:rsidP="00A2001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20019" w:rsidRPr="00B10ABF" w:rsidRDefault="00A20019" w:rsidP="00A2001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A20019" w:rsidRPr="00B10ABF" w:rsidRDefault="00A20019" w:rsidP="00A2001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20019" w:rsidRPr="00B10ABF" w:rsidRDefault="00A20019" w:rsidP="00A20019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A20019" w:rsidRPr="00B10ABF" w:rsidRDefault="00A20019" w:rsidP="00A20019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A20019" w:rsidRPr="00B10ABF" w:rsidRDefault="00A20019" w:rsidP="00A20019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A20019" w:rsidRDefault="00A20019" w:rsidP="00A20019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</w:p>
    <w:p w:rsidR="00A20019" w:rsidRPr="00B10ABF" w:rsidRDefault="00A20019" w:rsidP="00A20019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A20019" w:rsidRPr="00B10ABF" w:rsidRDefault="00A20019" w:rsidP="00A20019">
      <w:pPr>
        <w:tabs>
          <w:tab w:val="left" w:pos="1080"/>
        </w:tabs>
        <w:jc w:val="center"/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pn. </w:t>
      </w:r>
      <w:r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„</w:t>
      </w:r>
      <w:r w:rsidRPr="004B2205">
        <w:rPr>
          <w:rFonts w:asciiTheme="minorHAnsi" w:hAnsiTheme="minorHAnsi" w:cstheme="minorHAnsi"/>
          <w:b/>
          <w:sz w:val="20"/>
          <w:szCs w:val="20"/>
        </w:rPr>
        <w:t xml:space="preserve">Przebudowa dróg gminnych ul. Ciasnej w Sobótce i ul. Słonecznej w Rogowie </w:t>
      </w:r>
      <w:proofErr w:type="spellStart"/>
      <w:r w:rsidRPr="004B2205">
        <w:rPr>
          <w:rFonts w:asciiTheme="minorHAnsi" w:hAnsiTheme="minorHAnsi" w:cstheme="minorHAnsi"/>
          <w:b/>
          <w:sz w:val="20"/>
          <w:szCs w:val="20"/>
        </w:rPr>
        <w:t>Sobóckim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- drugie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postęowanie</w:t>
      </w:r>
      <w:proofErr w:type="spellEnd"/>
      <w:r>
        <w:rPr>
          <w:rFonts w:ascii="Calibri" w:hAnsi="Calibri" w:cs="Calibri"/>
          <w:b/>
          <w:sz w:val="20"/>
          <w:szCs w:val="20"/>
        </w:rPr>
        <w:t>”</w:t>
      </w:r>
    </w:p>
    <w:p w:rsidR="00A20019" w:rsidRPr="00B10ABF" w:rsidRDefault="00A20019" w:rsidP="00A20019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10ABF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A20019" w:rsidRPr="00B10ABF" w:rsidRDefault="00A20019" w:rsidP="00A20019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A20019" w:rsidRPr="00B10ABF" w:rsidTr="009F38D2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A20019" w:rsidRPr="00B10ABF" w:rsidTr="009F38D2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20019" w:rsidRPr="00DC5E65" w:rsidTr="009F38D2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20019" w:rsidRPr="00DC5E65" w:rsidRDefault="00A20019" w:rsidP="009F38D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A20019" w:rsidRPr="00DC5E65" w:rsidRDefault="00A20019" w:rsidP="009F38D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A20019" w:rsidRPr="00DC5E65" w:rsidRDefault="00A20019" w:rsidP="009F38D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20019" w:rsidRPr="00DC5E65" w:rsidRDefault="00A20019" w:rsidP="009F38D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A20019" w:rsidRDefault="00A20019" w:rsidP="009F38D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A20019" w:rsidRPr="00B10ABF" w:rsidRDefault="00A20019" w:rsidP="00A20019">
      <w:pPr>
        <w:pageBreakBefore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RIGKiP.271.6.2023</w:t>
      </w:r>
    </w:p>
    <w:p w:rsidR="00A20019" w:rsidRPr="00B10ABF" w:rsidRDefault="00A20019" w:rsidP="00A20019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A20019" w:rsidRPr="00B10ABF" w:rsidRDefault="00A20019" w:rsidP="00A20019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A20019" w:rsidRPr="00B10ABF" w:rsidRDefault="00A20019" w:rsidP="00A20019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A20019" w:rsidRPr="00B10ABF" w:rsidRDefault="00A20019" w:rsidP="00A20019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A20019" w:rsidRPr="00B10ABF" w:rsidRDefault="00A20019" w:rsidP="00A20019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A20019" w:rsidRPr="00B10ABF" w:rsidRDefault="00A20019" w:rsidP="00A20019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A20019" w:rsidRPr="00B10ABF" w:rsidRDefault="00A20019" w:rsidP="00A20019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A20019" w:rsidRPr="00B10ABF" w:rsidTr="009F38D2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B10ABF" w:rsidRDefault="00A20019" w:rsidP="009F38D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A20019" w:rsidRPr="00B10ABF" w:rsidTr="009F38D2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A20019" w:rsidRPr="00B10ABF" w:rsidRDefault="00A20019" w:rsidP="00A20019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B2205">
        <w:rPr>
          <w:rFonts w:asciiTheme="minorHAnsi" w:hAnsiTheme="minorHAnsi" w:cstheme="minorHAnsi"/>
          <w:b/>
          <w:sz w:val="20"/>
          <w:szCs w:val="20"/>
        </w:rPr>
        <w:t xml:space="preserve">Przebudowa dróg gminnych ul. Ciasnej w Sobótce i ul. Słonecznej w Rogowie </w:t>
      </w:r>
      <w:proofErr w:type="spellStart"/>
      <w:r w:rsidRPr="004B2205">
        <w:rPr>
          <w:rFonts w:asciiTheme="minorHAnsi" w:hAnsiTheme="minorHAnsi" w:cstheme="minorHAnsi"/>
          <w:b/>
          <w:sz w:val="20"/>
          <w:szCs w:val="20"/>
        </w:rPr>
        <w:t>Sobóckim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- drugie postępowanie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A20019" w:rsidRPr="00B10ABF" w:rsidRDefault="00A20019" w:rsidP="00A20019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20019" w:rsidRPr="00B10ABF" w:rsidRDefault="001A260E" w:rsidP="00A20019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A260E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A20019" w:rsidRPr="00B10ABF" w:rsidRDefault="00A20019" w:rsidP="00A20019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A20019" w:rsidRPr="00B10ABF" w:rsidTr="009F38D2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A20019" w:rsidRPr="00B10ABF" w:rsidTr="009F38D2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20019" w:rsidRPr="00B10ABF" w:rsidTr="009F38D2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20019" w:rsidRPr="00B10ABF" w:rsidTr="009F38D2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B10ABF" w:rsidRDefault="00A20019" w:rsidP="009F38D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20019" w:rsidRPr="00B10ABF" w:rsidRDefault="001A260E" w:rsidP="00A20019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A260E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;mso-position-horizontal-relative:text;mso-position-vertical-relative:text"/>
        </w:pict>
      </w:r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="00A20019"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A20019" w:rsidRPr="00B10ABF" w:rsidRDefault="00A20019" w:rsidP="00A20019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20019" w:rsidRPr="00B10ABF" w:rsidRDefault="00A20019" w:rsidP="00A20019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4B2205">
        <w:rPr>
          <w:rFonts w:ascii="Calibri" w:eastAsia="Calibri" w:hAnsi="Calibri" w:cs="Calibri"/>
          <w:color w:val="000000"/>
          <w:sz w:val="20"/>
          <w:szCs w:val="20"/>
        </w:rPr>
        <w:t>Zaznaczyć odpowiedni kwadrat.</w:t>
      </w:r>
    </w:p>
    <w:p w:rsidR="00A20019" w:rsidRPr="00B10ABF" w:rsidRDefault="00A20019" w:rsidP="00A20019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A20019" w:rsidRPr="00B10ABF" w:rsidRDefault="00A20019" w:rsidP="00A20019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A20019" w:rsidRPr="00B10ABF" w:rsidTr="009F38D2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A20019" w:rsidRPr="00DC5E65" w:rsidTr="009F38D2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A20019" w:rsidRPr="00DC5E65" w:rsidRDefault="00A20019" w:rsidP="009F38D2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A20019" w:rsidRPr="00DC5E65" w:rsidRDefault="00A20019" w:rsidP="009F38D2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data i podpisy osób upoważnionych</w:t>
                  </w:r>
                  <w:r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 xml:space="preserve"> </w:t>
                  </w: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do podpisywania dokumentów</w:t>
                  </w:r>
                </w:p>
                <w:p w:rsidR="00A20019" w:rsidRPr="00DC5E65" w:rsidRDefault="00A20019" w:rsidP="009F38D2">
                  <w:pPr>
                    <w:ind w:left="72" w:hanging="72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i/>
                      <w:sz w:val="12"/>
                      <w:szCs w:val="1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A20019" w:rsidRPr="00DC5E65" w:rsidRDefault="00A20019" w:rsidP="009F38D2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Book Antiqua" w:hAnsi="Book Antiqua" w:cs="Arial"/>
                      <w:sz w:val="12"/>
                      <w:szCs w:val="14"/>
                      <w:lang w:eastAsia="zh-CN"/>
                    </w:rPr>
                  </w:pPr>
                </w:p>
                <w:p w:rsidR="00A20019" w:rsidRDefault="00A20019" w:rsidP="009F38D2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</w:p>
                <w:p w:rsidR="00A20019" w:rsidRPr="00DC5E65" w:rsidRDefault="00A20019" w:rsidP="009F38D2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OFERTA PODPISANA PRZY POMOCY</w:t>
                  </w:r>
                </w:p>
                <w:p w:rsidR="00A20019" w:rsidRPr="00DC5E65" w:rsidRDefault="00A20019" w:rsidP="009F38D2">
                  <w:pPr>
                    <w:jc w:val="center"/>
                    <w:rPr>
                      <w:rFonts w:ascii="Book Antiqua" w:hAnsi="Book Antiqua" w:cs="Arial"/>
                      <w:sz w:val="12"/>
                      <w:szCs w:val="12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 xml:space="preserve">PODPISU </w:t>
                  </w:r>
                  <w:r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ELEKTRONICZNEGO</w:t>
                  </w:r>
                </w:p>
              </w:tc>
            </w:tr>
          </w:tbl>
          <w:p w:rsidR="00A20019" w:rsidRPr="00DC5E65" w:rsidRDefault="00A20019" w:rsidP="009F38D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  <w:tr w:rsidR="00A20019" w:rsidRPr="00B10ABF" w:rsidTr="009F38D2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019" w:rsidRPr="00DC5E65" w:rsidRDefault="00A20019" w:rsidP="009F38D2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19" w:rsidRPr="00DC5E65" w:rsidRDefault="00A20019" w:rsidP="009F38D2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</w:tbl>
    <w:p w:rsidR="00A20019" w:rsidRPr="00B10ABF" w:rsidRDefault="00A20019" w:rsidP="00A20019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3C46AC" w:rsidRDefault="003C46AC"/>
    <w:sectPr w:rsidR="003C46AC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EF" w:rsidRDefault="004016EF" w:rsidP="00A20019">
      <w:r>
        <w:separator/>
      </w:r>
    </w:p>
  </w:endnote>
  <w:endnote w:type="continuationSeparator" w:id="0">
    <w:p w:rsidR="004016EF" w:rsidRDefault="004016EF" w:rsidP="00A2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2A" w:rsidRDefault="001A260E">
    <w:pPr>
      <w:pStyle w:val="Stopka"/>
      <w:jc w:val="right"/>
    </w:pPr>
    <w:r w:rsidRPr="001A260E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C0762A" w:rsidRDefault="001A260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7066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22D9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EF" w:rsidRDefault="004016EF" w:rsidP="00A20019">
      <w:r>
        <w:separator/>
      </w:r>
    </w:p>
  </w:footnote>
  <w:footnote w:type="continuationSeparator" w:id="0">
    <w:p w:rsidR="004016EF" w:rsidRDefault="004016EF" w:rsidP="00A20019">
      <w:r>
        <w:continuationSeparator/>
      </w:r>
    </w:p>
  </w:footnote>
  <w:footnote w:id="1">
    <w:p w:rsidR="00A20019" w:rsidRDefault="00A20019" w:rsidP="00A20019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A20019" w:rsidRPr="00D74F30" w:rsidRDefault="00A20019" w:rsidP="00A20019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20019" w:rsidRPr="00D74F30" w:rsidRDefault="00A20019" w:rsidP="00A20019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A20019" w:rsidRPr="00D74F30" w:rsidRDefault="00A20019" w:rsidP="00A20019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A20019" w:rsidRDefault="00A20019" w:rsidP="00A20019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A20019" w:rsidRDefault="00A20019" w:rsidP="00A20019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A20019" w:rsidRPr="004B2205" w:rsidRDefault="00A20019" w:rsidP="00A20019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2A" w:rsidRDefault="0027066F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6.2023</w:t>
    </w:r>
    <w:r>
      <w:rPr>
        <w:noProof/>
      </w:rPr>
      <w:drawing>
        <wp:inline distT="0" distB="0" distL="0" distR="0">
          <wp:extent cx="1141095" cy="655320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019"/>
    <w:rsid w:val="001A260E"/>
    <w:rsid w:val="0027066F"/>
    <w:rsid w:val="003C46AC"/>
    <w:rsid w:val="004016EF"/>
    <w:rsid w:val="00A20019"/>
    <w:rsid w:val="00D2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0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A2001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2001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A2001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2001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20019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A2001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001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A20019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A20019"/>
  </w:style>
  <w:style w:type="paragraph" w:styleId="Nagwek">
    <w:name w:val="header"/>
    <w:basedOn w:val="Normalny"/>
    <w:link w:val="NagwekZnak"/>
    <w:rsid w:val="00A200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2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A20019"/>
    <w:pPr>
      <w:ind w:left="708"/>
    </w:pPr>
    <w:rPr>
      <w:sz w:val="20"/>
      <w:szCs w:val="20"/>
    </w:rPr>
  </w:style>
  <w:style w:type="paragraph" w:customStyle="1" w:styleId="Standard">
    <w:name w:val="Standard"/>
    <w:rsid w:val="00A2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A20019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A2001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14981</Characters>
  <Application>Microsoft Office Word</Application>
  <DocSecurity>0</DocSecurity>
  <Lines>124</Lines>
  <Paragraphs>34</Paragraphs>
  <ScaleCrop>false</ScaleCrop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2</cp:revision>
  <dcterms:created xsi:type="dcterms:W3CDTF">2023-04-26T08:36:00Z</dcterms:created>
  <dcterms:modified xsi:type="dcterms:W3CDTF">2023-04-26T09:58:00Z</dcterms:modified>
</cp:coreProperties>
</file>