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CA38F" w14:textId="0A2559E8" w:rsidR="00C56727" w:rsidRPr="001D086B" w:rsidRDefault="00C56727" w:rsidP="00C56727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Zgodnie z art. 13 Rozporządzenia Parlamentu Europejskiego i Rady (UE) 2016/679 z dnia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  <w:t>27 kwietnia 2016 r. w sprawie ochrony osób fizycznych w związku z przetwarzaniem danych osobowych i w sprawie swobodnego przepływu takich danych oraz uchylenia dyrektywy 95/46/WE (ogólne rozporządzenie o ochronie danych - RODO) informuję Pana/Panią o tym,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  <w:t>w jaki sposób Komendant Wojewódzki Policji w Łodzi przetwarza Pana/Pani dane osobowe:</w:t>
      </w:r>
    </w:p>
    <w:p w14:paraId="76DB5D38" w14:textId="77777777" w:rsidR="00C56727" w:rsidRPr="001D086B" w:rsidRDefault="00C56727" w:rsidP="00C56727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589416FE" w14:textId="77777777" w:rsidR="00C56727" w:rsidRPr="001D086B" w:rsidRDefault="00C56727" w:rsidP="00C567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Administratorem Danych Osobowych (ADO) 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14:paraId="4442EC9C" w14:textId="77777777" w:rsidR="00C56727" w:rsidRPr="001D086B" w:rsidRDefault="00C56727" w:rsidP="00C567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kontaktowe Inspektora Ochrony Danych (IOD) – e-mail: </w:t>
      </w:r>
      <w:hyperlink r:id="rId5" w:history="1">
        <w:r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14:paraId="567BEA72" w14:textId="77777777" w:rsidR="00C56727" w:rsidRPr="001D086B" w:rsidRDefault="00C56727" w:rsidP="00C567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osobowe, zwane dalej „danymi”, przetwarzane są:</w:t>
      </w:r>
    </w:p>
    <w:p w14:paraId="6ADE0615" w14:textId="17500476" w:rsidR="00C56727" w:rsidRPr="001D086B" w:rsidRDefault="00C56727" w:rsidP="001667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 art. 6 ust. 1 lit. c RODO, w celu wykonania obowiązku prawnego ciążącego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na Administratorze, tj. realizacji postępowania o udzielenie zamówienia publicznego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 na</w:t>
      </w:r>
      <w:r>
        <w:t xml:space="preserve"> </w:t>
      </w:r>
      <w:r w:rsidR="003E5E3B">
        <w:rPr>
          <w:rFonts w:ascii="Arial" w:hAnsi="Arial" w:cs="Arial"/>
          <w:b/>
          <w:sz w:val="18"/>
          <w:szCs w:val="18"/>
        </w:rPr>
        <w:t>przeprowadzenie audytu finansowego dla Komendy Wojewódzkiej Policji w Łodzi, stanowiącego niezależne potwierdzenie prawidłowości realizacji projektu współfinansowanego przez Unię Europejską w ramach Funduszu Bezpieczeństwa Wewnętrznego pt. „</w:t>
      </w:r>
      <w:r w:rsidR="00741552">
        <w:rPr>
          <w:rFonts w:ascii="Arial" w:hAnsi="Arial" w:cs="Arial"/>
          <w:b/>
          <w:sz w:val="18"/>
          <w:szCs w:val="18"/>
        </w:rPr>
        <w:t>SAFE STADIUM – zintegrowany system ochrony wspierający bezpieczeństwo CBRN obiektów sportowych</w:t>
      </w:r>
      <w:bookmarkStart w:id="0" w:name="_GoBack"/>
      <w:bookmarkEnd w:id="0"/>
      <w:r w:rsidR="003E5E3B">
        <w:rPr>
          <w:rFonts w:ascii="Arial" w:hAnsi="Arial" w:cs="Arial"/>
          <w:b/>
          <w:sz w:val="18"/>
          <w:szCs w:val="18"/>
        </w:rPr>
        <w:t>”</w:t>
      </w:r>
      <w:r w:rsidR="00166760" w:rsidRPr="00166760">
        <w:rPr>
          <w:rFonts w:ascii="Arial" w:hAnsi="Arial" w:cs="Arial"/>
          <w:b/>
          <w:sz w:val="18"/>
          <w:szCs w:val="18"/>
        </w:rPr>
        <w:t>,</w:t>
      </w:r>
      <w:r w:rsidR="00166760">
        <w:rPr>
          <w:rFonts w:ascii="Arial" w:hAnsi="Arial" w:cs="Arial"/>
          <w:b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prowadzo</w:t>
      </w:r>
      <w:r>
        <w:rPr>
          <w:rFonts w:ascii="Arial" w:hAnsi="Arial" w:cs="Arial"/>
          <w:color w:val="000000"/>
          <w:sz w:val="18"/>
          <w:szCs w:val="18"/>
        </w:rPr>
        <w:t xml:space="preserve">nego w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oparciu o ustawę z dnia 11 września 2019 roku Prawo zamówień publicznych (dalej ustawa PZP), z wyłączenia na podstawie art. 2 ust 1 </w:t>
      </w:r>
      <w:proofErr w:type="spellStart"/>
      <w:r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14:paraId="629C3855" w14:textId="77777777" w:rsidR="00C56727" w:rsidRPr="001D086B" w:rsidRDefault="00C56727" w:rsidP="00C567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 na podstawie art. 6 ust. 1 lit. b  RODO, w celu wykonania umowy zawartej z Komendantem Wojewódzkim Policji bądź jego przedstawicielem prawnym lub podjęcie działań na Pana/Pani żądanie przed jej zawarciem.</w:t>
      </w:r>
    </w:p>
    <w:p w14:paraId="1E29F384" w14:textId="77777777" w:rsidR="00C56727" w:rsidRPr="001D086B" w:rsidRDefault="00C56727" w:rsidP="00C56727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Obowiązek podania przez Panią/Pana danych osobowych bezpośrednio Pani/Pana dotyczących jest wymogiem określonym w przepisach ustawy PZP, związanym z udziałem w postępowaniu</w:t>
      </w:r>
      <w:r w:rsidRPr="001D086B">
        <w:rPr>
          <w:rFonts w:ascii="Arial" w:hAnsi="Arial" w:cs="Arial"/>
          <w:sz w:val="18"/>
          <w:szCs w:val="18"/>
        </w:rPr>
        <w:br/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  <w:t>z ustawy PZP.</w:t>
      </w:r>
    </w:p>
    <w:p w14:paraId="4A6FD23D" w14:textId="77777777" w:rsidR="00C56727" w:rsidRPr="001D086B" w:rsidRDefault="00C56727" w:rsidP="00C567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14:paraId="3EE14C58" w14:textId="77777777" w:rsidR="00C56727" w:rsidRPr="001D086B" w:rsidRDefault="00C56727" w:rsidP="00C56727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 xml:space="preserve">W związku z przetwarzaniem Pana/Pani danych osobowych, przysługuje Panu/Pani prawo do: </w:t>
      </w:r>
    </w:p>
    <w:p w14:paraId="643AB22B" w14:textId="77777777" w:rsidR="00C56727" w:rsidRPr="001D086B" w:rsidRDefault="00C56727" w:rsidP="00C56727">
      <w:pPr>
        <w:numPr>
          <w:ilvl w:val="0"/>
          <w:numId w:val="2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>w Łodzi;</w:t>
      </w:r>
    </w:p>
    <w:p w14:paraId="3AD21288" w14:textId="77777777" w:rsidR="00C56727" w:rsidRPr="001D086B" w:rsidRDefault="00C56727" w:rsidP="00C56727">
      <w:pPr>
        <w:numPr>
          <w:ilvl w:val="0"/>
          <w:numId w:val="2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14:paraId="281DCF5D" w14:textId="77777777" w:rsidR="00C56727" w:rsidRPr="001D086B" w:rsidRDefault="00C56727" w:rsidP="00C56727">
      <w:pPr>
        <w:numPr>
          <w:ilvl w:val="0"/>
          <w:numId w:val="2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przetwarzania danych, na podstawie art. 18 RODO - j</w:t>
      </w:r>
      <w:r w:rsidRPr="001D086B">
        <w:rPr>
          <w:rFonts w:ascii="Arial" w:hAnsi="Arial" w:cs="Arial"/>
          <w:color w:val="000000"/>
          <w:sz w:val="18"/>
          <w:szCs w:val="18"/>
        </w:rPr>
        <w:t>eżeli  kwestionuje Pan/Pani prawidłowość przetwarzanych danych, uważa, że są przetwarzane niezgodnie z prawem, bądź sprzeciwia się ich przetwarzaniu.</w:t>
      </w:r>
    </w:p>
    <w:p w14:paraId="1AA8E21A" w14:textId="77777777" w:rsidR="00C56727" w:rsidRPr="001D086B" w:rsidRDefault="00C56727" w:rsidP="00C567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W przypadku uznania, że przetwarzanie przez Komendanta Wojewódzkiego Policji w Łodzi Pana/Pani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Pr="001D086B">
        <w:rPr>
          <w:rFonts w:ascii="Arial" w:hAnsi="Arial" w:cs="Arial"/>
          <w:color w:val="000000"/>
          <w:sz w:val="18"/>
          <w:szCs w:val="18"/>
        </w:rPr>
        <w:t>Panu/Pani 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14:paraId="5BF6C594" w14:textId="77777777" w:rsidR="00C56727" w:rsidRPr="001D086B" w:rsidRDefault="00C56727" w:rsidP="00C567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Pana/Pani dane osobowe będą przechowywane zgodnie z art. 78 ust. 1 ustawy PZP przez okres 4 lat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dnia zakończenia postępowania o udzielenie zamówienia, a w przypadku wybrania Pani/Pana oferty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umowy,</w:t>
      </w:r>
      <w:r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a po tym czasie przez okres wynikający z przepisów ustawy o narodowym zasobie archiwalnym i archiwach. Sposób kwalifikowania spraw oraz czas ich przechowywania określa Jednolity Rzeczowy Wykaz Akt Policji stanowiący załącznik do Zarządzenia nr 10 Komendanta Głównego Policji z dnia 15 maja 2020 roku.</w:t>
      </w:r>
    </w:p>
    <w:p w14:paraId="25069935" w14:textId="77777777" w:rsidR="00C56727" w:rsidRPr="00136573" w:rsidRDefault="00C56727" w:rsidP="00C567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decyzji, w tym profilowaniu.</w:t>
      </w:r>
    </w:p>
    <w:p w14:paraId="093042F3" w14:textId="77777777" w:rsidR="00C56727" w:rsidRPr="001D086B" w:rsidRDefault="00C56727" w:rsidP="00C5672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14:paraId="1B851CB3" w14:textId="77777777" w:rsidR="00C56727" w:rsidRPr="001D086B" w:rsidRDefault="00C56727" w:rsidP="00C5672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14:paraId="5CAAD040" w14:textId="77777777" w:rsidR="00C56727" w:rsidRPr="001D086B" w:rsidRDefault="00C56727" w:rsidP="00C5672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14:paraId="2003FD32" w14:textId="77777777" w:rsidR="00C56727" w:rsidRPr="001D086B" w:rsidRDefault="00C56727" w:rsidP="00C5672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14:paraId="541527C0" w14:textId="77777777" w:rsidR="00C56727" w:rsidRPr="001D086B" w:rsidRDefault="00C56727" w:rsidP="00C5672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</w:t>
      </w:r>
      <w:r>
        <w:rPr>
          <w:rFonts w:ascii="Arial" w:hAnsi="Arial" w:cs="Arial"/>
          <w:color w:val="000000"/>
          <w:sz w:val="18"/>
          <w:szCs w:val="18"/>
        </w:rPr>
        <w:t>ę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do wiadomości i akceptuj</w:t>
      </w:r>
      <w:r>
        <w:rPr>
          <w:rFonts w:ascii="Arial" w:hAnsi="Arial" w:cs="Arial"/>
          <w:color w:val="000000"/>
          <w:sz w:val="18"/>
          <w:szCs w:val="18"/>
        </w:rPr>
        <w:t>ę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zapisy klauzuli informacyjnej</w:t>
      </w:r>
    </w:p>
    <w:p w14:paraId="4AA2E09E" w14:textId="77777777" w:rsidR="00C56727" w:rsidRPr="001D086B" w:rsidRDefault="00C56727" w:rsidP="00C5672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658FEE81" w14:textId="77777777" w:rsidR="00C56727" w:rsidRDefault="00C56727" w:rsidP="00C5672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14:paraId="5DBDB449" w14:textId="77777777" w:rsidR="00C56727" w:rsidRDefault="00C56727" w:rsidP="00C5672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……………………………</w:t>
      </w:r>
    </w:p>
    <w:p w14:paraId="51BA4429" w14:textId="77777777" w:rsidR="00C56727" w:rsidRPr="001D086B" w:rsidRDefault="00C56727" w:rsidP="00C5672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p w14:paraId="0A6058AC" w14:textId="77777777" w:rsidR="00337777" w:rsidRDefault="00337777"/>
    <w:sectPr w:rsidR="003377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727"/>
    <w:rsid w:val="00166760"/>
    <w:rsid w:val="00337777"/>
    <w:rsid w:val="003E5E3B"/>
    <w:rsid w:val="00741552"/>
    <w:rsid w:val="00C56727"/>
    <w:rsid w:val="00D8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0DE3"/>
  <w15:chartTrackingRefBased/>
  <w15:docId w15:val="{CD7B8B53-2992-4314-B361-F9F3E78E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672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56727"/>
    <w:rPr>
      <w:b/>
      <w:bCs/>
    </w:rPr>
  </w:style>
  <w:style w:type="character" w:styleId="Hipercze">
    <w:name w:val="Hyperlink"/>
    <w:basedOn w:val="Domylnaczcionkaakapitu"/>
    <w:uiPriority w:val="99"/>
    <w:unhideWhenUsed/>
    <w:rsid w:val="00C5672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56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d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709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JuliaGalusińska</dc:creator>
  <cp:keywords/>
  <dc:description/>
  <cp:lastModifiedBy>792717</cp:lastModifiedBy>
  <cp:revision>5</cp:revision>
  <dcterms:created xsi:type="dcterms:W3CDTF">2023-10-23T14:37:00Z</dcterms:created>
  <dcterms:modified xsi:type="dcterms:W3CDTF">2024-06-17T13:50:00Z</dcterms:modified>
</cp:coreProperties>
</file>