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54E24" w14:textId="21C78F79" w:rsidR="00DF4203" w:rsidRPr="002948B8" w:rsidRDefault="00CE25FE" w:rsidP="006810D4">
      <w:pPr>
        <w:keepNext/>
        <w:pBdr>
          <w:bottom w:val="single" w:sz="4" w:space="1" w:color="auto"/>
        </w:pBd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948B8">
        <w:rPr>
          <w:rFonts w:ascii="Arial" w:hAnsi="Arial" w:cs="Arial"/>
          <w:b/>
          <w:sz w:val="22"/>
          <w:szCs w:val="22"/>
        </w:rPr>
        <w:t xml:space="preserve">Załącznik nr </w:t>
      </w:r>
      <w:r w:rsidR="004D1D69" w:rsidRPr="002948B8">
        <w:rPr>
          <w:rFonts w:ascii="Arial" w:hAnsi="Arial" w:cs="Arial"/>
          <w:b/>
          <w:sz w:val="22"/>
          <w:szCs w:val="22"/>
        </w:rPr>
        <w:t>2</w:t>
      </w:r>
      <w:r w:rsidR="00DF4203" w:rsidRPr="002948B8">
        <w:rPr>
          <w:rFonts w:ascii="Arial" w:hAnsi="Arial" w:cs="Arial"/>
          <w:b/>
          <w:sz w:val="22"/>
          <w:szCs w:val="22"/>
        </w:rPr>
        <w:t xml:space="preserve"> do Umowy nr ……………………………….</w:t>
      </w:r>
    </w:p>
    <w:p w14:paraId="7AE36CE7" w14:textId="77777777" w:rsidR="006810D4" w:rsidRPr="002948B8" w:rsidRDefault="006810D4" w:rsidP="00EE55F4">
      <w:pPr>
        <w:keepNext/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01D5D21C" w14:textId="77777777" w:rsidR="00EE55F4" w:rsidRPr="002948B8" w:rsidRDefault="00EE55F4" w:rsidP="00EE55F4">
      <w:pPr>
        <w:keepNext/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2948B8">
        <w:rPr>
          <w:rFonts w:ascii="Arial" w:hAnsi="Arial" w:cs="Arial"/>
          <w:b/>
          <w:sz w:val="22"/>
          <w:szCs w:val="22"/>
        </w:rPr>
        <w:t>Procedura odbioru</w:t>
      </w:r>
      <w:r w:rsidR="00191CE9" w:rsidRPr="002948B8">
        <w:rPr>
          <w:rFonts w:ascii="Arial" w:hAnsi="Arial" w:cs="Arial"/>
          <w:b/>
          <w:sz w:val="22"/>
          <w:szCs w:val="22"/>
        </w:rPr>
        <w:t xml:space="preserve"> </w:t>
      </w:r>
    </w:p>
    <w:p w14:paraId="02EA2250" w14:textId="06F2C534" w:rsidR="00EE55F4" w:rsidRPr="002948B8" w:rsidRDefault="00EE55F4" w:rsidP="00EE55F4">
      <w:pPr>
        <w:pStyle w:val="Akapitzlist"/>
        <w:keepNext/>
        <w:numPr>
          <w:ilvl w:val="6"/>
          <w:numId w:val="1"/>
        </w:numPr>
        <w:spacing w:before="120" w:after="120" w:line="288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Odbiór </w:t>
      </w:r>
      <w:r w:rsidR="008B6B33" w:rsidRPr="002948B8">
        <w:rPr>
          <w:rFonts w:ascii="Arial" w:hAnsi="Arial" w:cs="Arial"/>
          <w:sz w:val="22"/>
          <w:szCs w:val="22"/>
        </w:rPr>
        <w:t>każdego spośród zadań</w:t>
      </w:r>
      <w:r w:rsidR="006810D4" w:rsidRPr="002948B8">
        <w:rPr>
          <w:rFonts w:ascii="Arial" w:hAnsi="Arial" w:cs="Arial"/>
          <w:sz w:val="22"/>
          <w:szCs w:val="22"/>
        </w:rPr>
        <w:t xml:space="preserve"> </w:t>
      </w:r>
      <w:r w:rsidR="00CE25FE" w:rsidRPr="002948B8">
        <w:rPr>
          <w:rFonts w:ascii="Arial" w:hAnsi="Arial" w:cs="Arial"/>
          <w:sz w:val="22"/>
          <w:szCs w:val="22"/>
        </w:rPr>
        <w:t>określonego</w:t>
      </w:r>
      <w:r w:rsidR="00B76672" w:rsidRPr="002948B8">
        <w:rPr>
          <w:rFonts w:ascii="Arial" w:hAnsi="Arial" w:cs="Arial"/>
          <w:sz w:val="22"/>
          <w:szCs w:val="22"/>
        </w:rPr>
        <w:t xml:space="preserve"> w </w:t>
      </w:r>
      <w:r w:rsidR="00191CE9" w:rsidRPr="002948B8">
        <w:rPr>
          <w:rFonts w:ascii="Arial" w:hAnsi="Arial" w:cs="Arial"/>
          <w:b/>
          <w:sz w:val="22"/>
          <w:szCs w:val="22"/>
        </w:rPr>
        <w:t>§ 3</w:t>
      </w:r>
      <w:r w:rsidRPr="002948B8">
        <w:rPr>
          <w:rFonts w:ascii="Arial" w:hAnsi="Arial" w:cs="Arial"/>
          <w:b/>
          <w:sz w:val="22"/>
          <w:szCs w:val="22"/>
        </w:rPr>
        <w:t xml:space="preserve"> </w:t>
      </w:r>
      <w:r w:rsidR="008B6B33" w:rsidRPr="002948B8">
        <w:rPr>
          <w:rFonts w:ascii="Arial" w:hAnsi="Arial" w:cs="Arial"/>
          <w:b/>
          <w:sz w:val="22"/>
          <w:szCs w:val="22"/>
        </w:rPr>
        <w:t xml:space="preserve">ust. </w:t>
      </w:r>
      <w:r w:rsidR="002948B8" w:rsidRPr="002948B8">
        <w:rPr>
          <w:rFonts w:ascii="Arial" w:hAnsi="Arial" w:cs="Arial"/>
          <w:b/>
          <w:sz w:val="22"/>
          <w:szCs w:val="22"/>
        </w:rPr>
        <w:t>3</w:t>
      </w:r>
      <w:r w:rsidR="008B6B33" w:rsidRPr="002948B8">
        <w:rPr>
          <w:rFonts w:ascii="Arial" w:hAnsi="Arial" w:cs="Arial"/>
          <w:b/>
          <w:sz w:val="22"/>
          <w:szCs w:val="22"/>
        </w:rPr>
        <w:t xml:space="preserve"> pkt 1) do </w:t>
      </w:r>
      <w:r w:rsidR="002948B8" w:rsidRPr="002948B8">
        <w:rPr>
          <w:rFonts w:ascii="Arial" w:hAnsi="Arial" w:cs="Arial"/>
          <w:b/>
          <w:sz w:val="22"/>
          <w:szCs w:val="22"/>
        </w:rPr>
        <w:t>2</w:t>
      </w:r>
      <w:r w:rsidR="008B6B33" w:rsidRPr="002948B8">
        <w:rPr>
          <w:rFonts w:ascii="Arial" w:hAnsi="Arial" w:cs="Arial"/>
          <w:b/>
          <w:sz w:val="22"/>
          <w:szCs w:val="22"/>
        </w:rPr>
        <w:t>)</w:t>
      </w:r>
      <w:r w:rsidR="00CE25FE" w:rsidRPr="002948B8">
        <w:rPr>
          <w:rFonts w:ascii="Arial" w:hAnsi="Arial" w:cs="Arial"/>
          <w:b/>
          <w:sz w:val="22"/>
          <w:szCs w:val="22"/>
        </w:rPr>
        <w:t xml:space="preserve"> </w:t>
      </w:r>
      <w:r w:rsidRPr="002948B8">
        <w:rPr>
          <w:rFonts w:ascii="Arial" w:hAnsi="Arial" w:cs="Arial"/>
          <w:sz w:val="22"/>
          <w:szCs w:val="22"/>
        </w:rPr>
        <w:t>Umowy odbędzie się zgodnie z poniższymi zapisami:</w:t>
      </w:r>
    </w:p>
    <w:p w14:paraId="6B331BFF" w14:textId="77777777" w:rsidR="00EE55F4" w:rsidRPr="002948B8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W terminie </w:t>
      </w:r>
      <w:r w:rsidR="00CE25FE" w:rsidRPr="002948B8">
        <w:rPr>
          <w:rFonts w:ascii="Arial" w:hAnsi="Arial" w:cs="Arial"/>
          <w:sz w:val="22"/>
          <w:szCs w:val="22"/>
        </w:rPr>
        <w:t>wskazanym w Umowie, liczonym</w:t>
      </w:r>
      <w:r w:rsidR="006810D4" w:rsidRPr="002948B8">
        <w:rPr>
          <w:rFonts w:ascii="Arial" w:hAnsi="Arial" w:cs="Arial"/>
          <w:sz w:val="22"/>
          <w:szCs w:val="22"/>
        </w:rPr>
        <w:t xml:space="preserve"> </w:t>
      </w:r>
      <w:r w:rsidR="00473BF0" w:rsidRPr="002948B8">
        <w:rPr>
          <w:rFonts w:ascii="Arial" w:hAnsi="Arial" w:cs="Arial"/>
          <w:sz w:val="22"/>
          <w:szCs w:val="22"/>
        </w:rPr>
        <w:t>od dnia otrzymania zgłoszenia do odbioru</w:t>
      </w:r>
      <w:r w:rsidR="00CE25FE" w:rsidRPr="002948B8">
        <w:rPr>
          <w:rFonts w:ascii="Arial" w:hAnsi="Arial" w:cs="Arial"/>
          <w:sz w:val="22"/>
          <w:szCs w:val="22"/>
        </w:rPr>
        <w:t>, przypisanym do danego zadania,</w:t>
      </w:r>
      <w:r w:rsidR="00473BF0" w:rsidRPr="002948B8">
        <w:rPr>
          <w:rFonts w:ascii="Arial" w:hAnsi="Arial" w:cs="Arial"/>
          <w:sz w:val="22"/>
          <w:szCs w:val="22"/>
        </w:rPr>
        <w:t xml:space="preserve"> </w:t>
      </w:r>
      <w:r w:rsidRPr="002948B8">
        <w:rPr>
          <w:rFonts w:ascii="Arial" w:hAnsi="Arial" w:cs="Arial"/>
          <w:sz w:val="22"/>
          <w:szCs w:val="22"/>
        </w:rPr>
        <w:t>Zamawiający dokona sprawdzenia czy Wykonawca wykonał zobowiązania umowne zgodnie z postanowieniami Umowy;</w:t>
      </w:r>
    </w:p>
    <w:p w14:paraId="22C5FAAC" w14:textId="77777777" w:rsidR="00EE55F4" w:rsidRPr="002948B8" w:rsidRDefault="00EE55F4" w:rsidP="00EE55F4">
      <w:pPr>
        <w:pStyle w:val="Akapitzlist"/>
        <w:keepNext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Jeżeli sprawdzenie, o którym mowa w pkt. 1) da wynik pozytywny, Zamawiający przekaże Wykonawcy,  podpisany protokół </w:t>
      </w:r>
      <w:r w:rsidR="000A1171" w:rsidRPr="002948B8">
        <w:rPr>
          <w:rFonts w:ascii="Arial" w:hAnsi="Arial" w:cs="Arial"/>
          <w:sz w:val="22"/>
          <w:szCs w:val="22"/>
        </w:rPr>
        <w:t>odbioru</w:t>
      </w:r>
      <w:r w:rsidR="00191CE9" w:rsidRPr="002948B8">
        <w:rPr>
          <w:rFonts w:ascii="Arial" w:hAnsi="Arial" w:cs="Arial"/>
          <w:sz w:val="22"/>
          <w:szCs w:val="22"/>
        </w:rPr>
        <w:t>.</w:t>
      </w:r>
    </w:p>
    <w:p w14:paraId="202E6031" w14:textId="77777777" w:rsidR="00EE55F4" w:rsidRPr="002948B8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2948B8">
        <w:rPr>
          <w:rFonts w:ascii="Arial" w:hAnsi="Arial" w:cs="Arial"/>
          <w:sz w:val="22"/>
          <w:szCs w:val="22"/>
        </w:rPr>
        <w:t>Jeżeli sprawdzenie, o którym mowa w pkt. 1) nie da pozytywnego wyniku Zamawiający przekaże Wykonawcy na piśmie</w:t>
      </w:r>
      <w:r w:rsidR="00B76672" w:rsidRPr="002948B8">
        <w:rPr>
          <w:rFonts w:ascii="Arial" w:hAnsi="Arial" w:cs="Arial"/>
          <w:sz w:val="22"/>
          <w:szCs w:val="22"/>
        </w:rPr>
        <w:t xml:space="preserve"> odmowę podpisania protokołu odbioru oraz</w:t>
      </w:r>
      <w:r w:rsidRPr="002948B8">
        <w:rPr>
          <w:rFonts w:ascii="Arial" w:hAnsi="Arial" w:cs="Arial"/>
          <w:sz w:val="22"/>
          <w:szCs w:val="22"/>
        </w:rPr>
        <w:t xml:space="preserve"> wykaz wad wraz z wezwaniem do ich </w:t>
      </w:r>
      <w:r w:rsidR="006810D4" w:rsidRPr="002948B8">
        <w:rPr>
          <w:rFonts w:ascii="Arial" w:hAnsi="Arial" w:cs="Arial"/>
          <w:sz w:val="22"/>
          <w:szCs w:val="22"/>
        </w:rPr>
        <w:t>niezwłocznego usunięcia.</w:t>
      </w:r>
    </w:p>
    <w:p w14:paraId="2E2D0B1F" w14:textId="77777777" w:rsidR="00EE55F4" w:rsidRPr="002948B8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>Niezwłocznie po usunięciu wad określonych w wezwaniu wskazanym w pkt 3) Wykonawca zgłosi pisemnie do odbioru przedmiot Umowy objęty wezwaniem. Wymagana forma zgodna z pierwotnym zgłoszeniem do odbioru właściwym dla prze</w:t>
      </w:r>
      <w:r w:rsidR="006810D4" w:rsidRPr="002948B8">
        <w:rPr>
          <w:rFonts w:ascii="Arial" w:hAnsi="Arial" w:cs="Arial"/>
          <w:sz w:val="22"/>
          <w:szCs w:val="22"/>
        </w:rPr>
        <w:t>dmiotu Umowy.</w:t>
      </w:r>
    </w:p>
    <w:p w14:paraId="11107D81" w14:textId="67D7B3AA" w:rsidR="00EE55F4" w:rsidRPr="002948B8" w:rsidRDefault="00EE55F4" w:rsidP="00EE55F4">
      <w:pPr>
        <w:pStyle w:val="Akapitzlist"/>
        <w:numPr>
          <w:ilvl w:val="1"/>
          <w:numId w:val="2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Zamawiający dokona </w:t>
      </w:r>
      <w:r w:rsidR="00B37137" w:rsidRPr="002948B8">
        <w:rPr>
          <w:rFonts w:ascii="Arial" w:hAnsi="Arial" w:cs="Arial"/>
          <w:sz w:val="22"/>
          <w:szCs w:val="22"/>
        </w:rPr>
        <w:t>sprawdzenia należytego wykonania przedmiotu</w:t>
      </w:r>
      <w:r w:rsidRPr="002948B8">
        <w:rPr>
          <w:rFonts w:ascii="Arial" w:hAnsi="Arial" w:cs="Arial"/>
          <w:sz w:val="22"/>
          <w:szCs w:val="22"/>
        </w:rPr>
        <w:t xml:space="preserve"> Umowy objętego wezwaniem i zgłoszonego </w:t>
      </w:r>
      <w:r w:rsidR="00CE25FE" w:rsidRPr="002948B8">
        <w:rPr>
          <w:rFonts w:ascii="Arial" w:hAnsi="Arial" w:cs="Arial"/>
          <w:sz w:val="22"/>
          <w:szCs w:val="22"/>
        </w:rPr>
        <w:t xml:space="preserve">do odbioru </w:t>
      </w:r>
      <w:r w:rsidRPr="002948B8">
        <w:rPr>
          <w:rFonts w:ascii="Arial" w:hAnsi="Arial" w:cs="Arial"/>
          <w:sz w:val="22"/>
          <w:szCs w:val="22"/>
        </w:rPr>
        <w:t>przez Wykonawcę zgodnie z dyspozycją pkt 4) w te</w:t>
      </w:r>
      <w:r w:rsidR="001D12BD" w:rsidRPr="002948B8">
        <w:rPr>
          <w:rFonts w:ascii="Arial" w:hAnsi="Arial" w:cs="Arial"/>
          <w:sz w:val="22"/>
          <w:szCs w:val="22"/>
        </w:rPr>
        <w:t xml:space="preserve">rminie do </w:t>
      </w:r>
      <w:r w:rsidR="001D12BD" w:rsidRPr="002948B8">
        <w:rPr>
          <w:rFonts w:ascii="Arial" w:hAnsi="Arial" w:cs="Arial"/>
          <w:b/>
          <w:sz w:val="22"/>
          <w:szCs w:val="22"/>
        </w:rPr>
        <w:t>5</w:t>
      </w:r>
      <w:r w:rsidRPr="002948B8">
        <w:rPr>
          <w:rFonts w:ascii="Arial" w:hAnsi="Arial" w:cs="Arial"/>
          <w:b/>
          <w:sz w:val="22"/>
          <w:szCs w:val="22"/>
        </w:rPr>
        <w:t xml:space="preserve"> dni roboczych</w:t>
      </w:r>
      <w:r w:rsidRPr="002948B8">
        <w:rPr>
          <w:rFonts w:ascii="Arial" w:hAnsi="Arial" w:cs="Arial"/>
          <w:sz w:val="22"/>
          <w:szCs w:val="22"/>
        </w:rPr>
        <w:t xml:space="preserve"> od dnia otrzymania zgłoszenia. Termin ten dotyczy każdego odbioru przedmiotu Umowy, który został obję</w:t>
      </w:r>
      <w:r w:rsidR="00B37137" w:rsidRPr="002948B8">
        <w:rPr>
          <w:rFonts w:ascii="Arial" w:hAnsi="Arial" w:cs="Arial"/>
          <w:sz w:val="22"/>
          <w:szCs w:val="22"/>
        </w:rPr>
        <w:t>ty wezwaniem do usunięcia wad</w:t>
      </w:r>
      <w:r w:rsidRPr="002948B8">
        <w:rPr>
          <w:rFonts w:ascii="Arial" w:hAnsi="Arial" w:cs="Arial"/>
          <w:sz w:val="22"/>
          <w:szCs w:val="22"/>
        </w:rPr>
        <w:t>.</w:t>
      </w:r>
    </w:p>
    <w:p w14:paraId="40AB7E27" w14:textId="77777777" w:rsidR="00EE55F4" w:rsidRPr="002948B8" w:rsidRDefault="00EE55F4" w:rsidP="00EE55F4">
      <w:pPr>
        <w:pStyle w:val="Akapitzlist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>Po pierwszej zakończonej negatywnie próbie odbioru Zamawiający ma prawo naliczyć Wyk</w:t>
      </w:r>
      <w:r w:rsidR="00DF4203" w:rsidRPr="002948B8">
        <w:rPr>
          <w:rFonts w:ascii="Arial" w:hAnsi="Arial" w:cs="Arial"/>
          <w:sz w:val="22"/>
          <w:szCs w:val="22"/>
        </w:rPr>
        <w:t xml:space="preserve">onawcy karę umowną w wymiarze </w:t>
      </w:r>
      <w:r w:rsidR="00B37137" w:rsidRPr="002948B8">
        <w:rPr>
          <w:rFonts w:ascii="Arial" w:hAnsi="Arial" w:cs="Arial"/>
          <w:sz w:val="22"/>
          <w:szCs w:val="22"/>
        </w:rPr>
        <w:t>50</w:t>
      </w:r>
      <w:r w:rsidR="001D12BD" w:rsidRPr="002948B8">
        <w:rPr>
          <w:rFonts w:ascii="Arial" w:hAnsi="Arial" w:cs="Arial"/>
          <w:sz w:val="22"/>
          <w:szCs w:val="22"/>
        </w:rPr>
        <w:t>%</w:t>
      </w:r>
      <w:r w:rsidRPr="002948B8">
        <w:rPr>
          <w:rFonts w:ascii="Arial" w:hAnsi="Arial" w:cs="Arial"/>
          <w:sz w:val="22"/>
          <w:szCs w:val="22"/>
        </w:rPr>
        <w:t xml:space="preserve"> maksymalnego wymiaru kary przewidziane</w:t>
      </w:r>
      <w:r w:rsidR="00B37137" w:rsidRPr="002948B8">
        <w:rPr>
          <w:rFonts w:ascii="Arial" w:hAnsi="Arial" w:cs="Arial"/>
          <w:sz w:val="22"/>
          <w:szCs w:val="22"/>
        </w:rPr>
        <w:t xml:space="preserve">j w danym przypadku, po drugiej, a jeśli zajdzie taka koniczność również po trzeciej </w:t>
      </w:r>
      <w:r w:rsidRPr="002948B8">
        <w:rPr>
          <w:rFonts w:ascii="Arial" w:hAnsi="Arial" w:cs="Arial"/>
          <w:sz w:val="22"/>
          <w:szCs w:val="22"/>
        </w:rPr>
        <w:t>zakończonej negatywnie próbie odbioru</w:t>
      </w:r>
      <w:r w:rsidR="00B37137" w:rsidRPr="002948B8">
        <w:rPr>
          <w:rFonts w:ascii="Arial" w:hAnsi="Arial" w:cs="Arial"/>
          <w:sz w:val="22"/>
          <w:szCs w:val="22"/>
        </w:rPr>
        <w:t>,</w:t>
      </w:r>
      <w:r w:rsidRPr="002948B8">
        <w:rPr>
          <w:rFonts w:ascii="Arial" w:hAnsi="Arial" w:cs="Arial"/>
          <w:sz w:val="22"/>
          <w:szCs w:val="22"/>
        </w:rPr>
        <w:t xml:space="preserve"> Zamawiający ma prawo rozpocząć naliczanie Wyko</w:t>
      </w:r>
      <w:r w:rsidR="00B37137" w:rsidRPr="002948B8">
        <w:rPr>
          <w:rFonts w:ascii="Arial" w:hAnsi="Arial" w:cs="Arial"/>
          <w:sz w:val="22"/>
          <w:szCs w:val="22"/>
        </w:rPr>
        <w:t>nawcy kary umownej w wymiarze 10</w:t>
      </w:r>
      <w:r w:rsidR="001D12BD" w:rsidRPr="002948B8">
        <w:rPr>
          <w:rFonts w:ascii="Arial" w:hAnsi="Arial" w:cs="Arial"/>
          <w:sz w:val="22"/>
          <w:szCs w:val="22"/>
        </w:rPr>
        <w:t>0</w:t>
      </w:r>
      <w:r w:rsidRPr="002948B8">
        <w:rPr>
          <w:rFonts w:ascii="Arial" w:hAnsi="Arial" w:cs="Arial"/>
          <w:sz w:val="22"/>
          <w:szCs w:val="22"/>
        </w:rPr>
        <w:t>% maksymalnego wymiaru kary przewid</w:t>
      </w:r>
      <w:r w:rsidR="00B37137" w:rsidRPr="002948B8">
        <w:rPr>
          <w:rFonts w:ascii="Arial" w:hAnsi="Arial" w:cs="Arial"/>
          <w:sz w:val="22"/>
          <w:szCs w:val="22"/>
        </w:rPr>
        <w:t>zianej w danym przypadku</w:t>
      </w:r>
      <w:r w:rsidRPr="002948B8">
        <w:rPr>
          <w:rFonts w:ascii="Arial" w:hAnsi="Arial" w:cs="Arial"/>
          <w:sz w:val="22"/>
          <w:szCs w:val="22"/>
        </w:rPr>
        <w:t>.</w:t>
      </w:r>
      <w:r w:rsidR="00B37137" w:rsidRPr="002948B8">
        <w:rPr>
          <w:rFonts w:ascii="Arial" w:hAnsi="Arial" w:cs="Arial"/>
          <w:sz w:val="22"/>
          <w:szCs w:val="22"/>
        </w:rPr>
        <w:t xml:space="preserve"> Oznacza to, iż kary naliczone w wysokości 50% maksymalnego wymiaru kary przewidzianej w danym przypadku pozostaną w mocy, a wymiar zwiększy się do 100% w dniu, w którym Zamawiający rozpocznie naliczanie kar po drugiej, a jeśli zajdzie taka koniczność również po trzeciej zakończonej negatywnie próbie odbioru. </w:t>
      </w:r>
    </w:p>
    <w:p w14:paraId="0E13722A" w14:textId="77777777" w:rsidR="00EE55F4" w:rsidRPr="002948B8" w:rsidRDefault="00EE55F4" w:rsidP="00EE55F4">
      <w:pPr>
        <w:pStyle w:val="Akapitzlist"/>
        <w:numPr>
          <w:ilvl w:val="0"/>
          <w:numId w:val="1"/>
        </w:numPr>
        <w:spacing w:before="24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>Przez trzykrotną próbę odbioru</w:t>
      </w:r>
      <w:r w:rsidR="00DF4203" w:rsidRPr="002948B8">
        <w:rPr>
          <w:rFonts w:ascii="Arial" w:hAnsi="Arial" w:cs="Arial"/>
          <w:sz w:val="22"/>
          <w:szCs w:val="22"/>
        </w:rPr>
        <w:t>,</w:t>
      </w:r>
      <w:r w:rsidRPr="002948B8">
        <w:rPr>
          <w:rFonts w:ascii="Arial" w:hAnsi="Arial" w:cs="Arial"/>
          <w:sz w:val="22"/>
          <w:szCs w:val="22"/>
        </w:rPr>
        <w:t xml:space="preserve"> </w:t>
      </w:r>
      <w:r w:rsidR="00DF4203" w:rsidRPr="002948B8">
        <w:rPr>
          <w:rFonts w:ascii="Arial" w:hAnsi="Arial" w:cs="Arial"/>
          <w:sz w:val="22"/>
          <w:szCs w:val="22"/>
        </w:rPr>
        <w:t>określoną w Umowie jako punkt odniesienia dla wypowiedzenia Umowy</w:t>
      </w:r>
      <w:r w:rsidR="006810D4" w:rsidRPr="002948B8">
        <w:rPr>
          <w:rFonts w:ascii="Arial" w:hAnsi="Arial" w:cs="Arial"/>
          <w:sz w:val="22"/>
          <w:szCs w:val="22"/>
        </w:rPr>
        <w:t xml:space="preserve"> i zwiększenia wymiaru kar umownych</w:t>
      </w:r>
      <w:r w:rsidR="00DF4203" w:rsidRPr="002948B8">
        <w:rPr>
          <w:rFonts w:ascii="Arial" w:hAnsi="Arial" w:cs="Arial"/>
          <w:sz w:val="22"/>
          <w:szCs w:val="22"/>
        </w:rPr>
        <w:t xml:space="preserve">, </w:t>
      </w:r>
      <w:r w:rsidRPr="002948B8">
        <w:rPr>
          <w:rFonts w:ascii="Arial" w:hAnsi="Arial" w:cs="Arial"/>
          <w:sz w:val="22"/>
          <w:szCs w:val="22"/>
        </w:rPr>
        <w:t xml:space="preserve">Zamawiający rozumie: </w:t>
      </w:r>
    </w:p>
    <w:p w14:paraId="1B0F807D" w14:textId="77777777" w:rsidR="00EE55F4" w:rsidRPr="002948B8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>odbiór właściwy,</w:t>
      </w:r>
    </w:p>
    <w:p w14:paraId="3CC0FCF9" w14:textId="77777777" w:rsidR="00EE55F4" w:rsidRPr="002948B8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odbiór po pierwszym wezwaniu do usunięcia wad, </w:t>
      </w:r>
    </w:p>
    <w:p w14:paraId="52B5B3D3" w14:textId="77777777" w:rsidR="00EE55F4" w:rsidRPr="002948B8" w:rsidRDefault="00EE55F4" w:rsidP="00EE55F4">
      <w:pPr>
        <w:pStyle w:val="Akapitzlist"/>
        <w:numPr>
          <w:ilvl w:val="1"/>
          <w:numId w:val="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odbiór po drugim wezwaniu do usunięcia wad. </w:t>
      </w:r>
    </w:p>
    <w:p w14:paraId="1FC0778D" w14:textId="54436023" w:rsidR="004574A3" w:rsidRPr="002948B8" w:rsidRDefault="004574A3" w:rsidP="004574A3">
      <w:pPr>
        <w:pStyle w:val="Akapitzlist"/>
        <w:numPr>
          <w:ilvl w:val="0"/>
          <w:numId w:val="1"/>
        </w:numPr>
        <w:spacing w:before="120" w:after="120" w:line="288" w:lineRule="auto"/>
        <w:jc w:val="both"/>
        <w:rPr>
          <w:rFonts w:ascii="Arial" w:hAnsi="Arial" w:cs="Arial"/>
          <w:sz w:val="22"/>
          <w:szCs w:val="22"/>
        </w:rPr>
      </w:pPr>
      <w:r w:rsidRPr="002948B8">
        <w:rPr>
          <w:rFonts w:ascii="Arial" w:hAnsi="Arial" w:cs="Arial"/>
          <w:sz w:val="22"/>
          <w:szCs w:val="22"/>
        </w:rPr>
        <w:t xml:space="preserve">Inne zadania umowne niż wymienione w pkt 1 podlegają procedurze odbioru prowadzonej wedle zasady spełnia / nie spełnia. Zamawiający nie przewiduje więc dodatkowej możliwości wyjaśniania </w:t>
      </w:r>
      <w:r w:rsidR="00EF6955" w:rsidRPr="002948B8">
        <w:rPr>
          <w:rFonts w:ascii="Arial" w:hAnsi="Arial" w:cs="Arial"/>
          <w:sz w:val="22"/>
          <w:szCs w:val="22"/>
        </w:rPr>
        <w:t>opóźnień</w:t>
      </w:r>
      <w:r w:rsidRPr="002948B8">
        <w:rPr>
          <w:rFonts w:ascii="Arial" w:hAnsi="Arial" w:cs="Arial"/>
          <w:sz w:val="22"/>
          <w:szCs w:val="22"/>
        </w:rPr>
        <w:t xml:space="preserve"> ani uprawnienia do stopniowania kary analogicznego do określonego w pkt 2.</w:t>
      </w:r>
    </w:p>
    <w:p w14:paraId="35B72428" w14:textId="62BB5B35" w:rsidR="00CE25FE" w:rsidRDefault="00CE25FE" w:rsidP="00CE25FE">
      <w:pPr>
        <w:jc w:val="center"/>
        <w:rPr>
          <w:rFonts w:ascii="Arial" w:hAnsi="Arial" w:cs="Arial"/>
        </w:rPr>
      </w:pPr>
    </w:p>
    <w:p w14:paraId="48A6F5E4" w14:textId="77777777" w:rsidR="002948B8" w:rsidRPr="002948B8" w:rsidRDefault="002948B8" w:rsidP="00CE25FE">
      <w:pPr>
        <w:jc w:val="center"/>
        <w:rPr>
          <w:rFonts w:ascii="Arial" w:hAnsi="Arial" w:cs="Arial"/>
        </w:rPr>
      </w:pPr>
    </w:p>
    <w:p w14:paraId="4DF2D465" w14:textId="77777777" w:rsidR="00CE25FE" w:rsidRPr="002948B8" w:rsidRDefault="00CE25FE" w:rsidP="00CE25FE">
      <w:pPr>
        <w:jc w:val="center"/>
        <w:rPr>
          <w:rFonts w:ascii="Arial" w:hAnsi="Arial" w:cs="Arial"/>
        </w:rPr>
      </w:pPr>
    </w:p>
    <w:p w14:paraId="77CAF391" w14:textId="77777777" w:rsidR="006148AF" w:rsidRPr="002948B8" w:rsidRDefault="00CE25FE" w:rsidP="00CE25FE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948B8">
        <w:rPr>
          <w:rFonts w:ascii="Arial" w:hAnsi="Arial" w:cs="Arial"/>
          <w:b/>
          <w:sz w:val="22"/>
          <w:szCs w:val="22"/>
          <w:u w:val="single"/>
        </w:rPr>
        <w:lastRenderedPageBreak/>
        <w:t>WZÓR PROTOKOŁU ODBIROU</w:t>
      </w:r>
    </w:p>
    <w:p w14:paraId="3FEEE974" w14:textId="77777777" w:rsidR="00FD4B79" w:rsidRPr="002948B8" w:rsidRDefault="00FD4B79" w:rsidP="00CE25FE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5FE" w:rsidRPr="002948B8" w14:paraId="5B172B0C" w14:textId="77777777" w:rsidTr="00687790">
        <w:tc>
          <w:tcPr>
            <w:tcW w:w="9062" w:type="dxa"/>
            <w:shd w:val="clear" w:color="auto" w:fill="D9D9D9" w:themeFill="background1" w:themeFillShade="D9"/>
          </w:tcPr>
          <w:p w14:paraId="4B7ED0A5" w14:textId="77777777" w:rsidR="00687790" w:rsidRPr="002948B8" w:rsidRDefault="00CE25FE" w:rsidP="002948B8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948B8">
              <w:rPr>
                <w:rFonts w:ascii="Arial" w:hAnsi="Arial" w:cs="Arial"/>
                <w:b/>
                <w:sz w:val="22"/>
                <w:szCs w:val="22"/>
              </w:rPr>
              <w:t>Protokół odbioru</w:t>
            </w:r>
          </w:p>
        </w:tc>
      </w:tr>
      <w:tr w:rsidR="00687790" w:rsidRPr="002948B8" w14:paraId="6D8F97C5" w14:textId="77777777" w:rsidTr="00CE25FE">
        <w:tc>
          <w:tcPr>
            <w:tcW w:w="9062" w:type="dxa"/>
          </w:tcPr>
          <w:p w14:paraId="22DB54C9" w14:textId="1DCC458E" w:rsidR="00687790" w:rsidRPr="002948B8" w:rsidRDefault="008B6B33" w:rsidP="002948B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Dotyczy Umowy DZ.</w:t>
            </w:r>
            <w:proofErr w:type="gramStart"/>
            <w:r w:rsidRPr="002948B8">
              <w:rPr>
                <w:rFonts w:ascii="Arial" w:hAnsi="Arial" w:cs="Arial"/>
                <w:sz w:val="22"/>
                <w:szCs w:val="22"/>
              </w:rPr>
              <w:t>271….</w:t>
            </w:r>
            <w:proofErr w:type="gramEnd"/>
            <w:r w:rsidRPr="002948B8">
              <w:rPr>
                <w:rFonts w:ascii="Arial" w:hAnsi="Arial" w:cs="Arial"/>
                <w:sz w:val="22"/>
                <w:szCs w:val="22"/>
              </w:rPr>
              <w:t>202</w:t>
            </w:r>
            <w:r w:rsidR="00CB4609" w:rsidRPr="002948B8">
              <w:rPr>
                <w:rFonts w:ascii="Arial" w:hAnsi="Arial" w:cs="Arial"/>
                <w:sz w:val="22"/>
                <w:szCs w:val="22"/>
              </w:rPr>
              <w:t>2</w:t>
            </w:r>
            <w:r w:rsidR="00687790" w:rsidRPr="002948B8">
              <w:rPr>
                <w:rFonts w:ascii="Arial" w:hAnsi="Arial" w:cs="Arial"/>
                <w:sz w:val="22"/>
                <w:szCs w:val="22"/>
              </w:rPr>
              <w:t xml:space="preserve"> zawartej w dniu … pomiędzy Zakładem Informatyki Lasów Państwowych im. Stanisława Kostki Wisińskiego (Zamawiającym) a … (Wykonawcą).</w:t>
            </w:r>
          </w:p>
          <w:p w14:paraId="53506C4C" w14:textId="77777777" w:rsidR="00687790" w:rsidRPr="002948B8" w:rsidRDefault="00687790" w:rsidP="002948B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 xml:space="preserve">Przedmiotem zamówienia jest </w:t>
            </w:r>
            <w:r w:rsidR="004574A3" w:rsidRPr="002948B8">
              <w:rPr>
                <w:rFonts w:ascii="Arial" w:hAnsi="Arial" w:cs="Arial"/>
                <w:sz w:val="22"/>
                <w:szCs w:val="22"/>
              </w:rPr>
              <w:t>………….</w:t>
            </w:r>
            <w:r w:rsidRPr="002948B8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4F57922D" w14:textId="77777777" w:rsidR="00687790" w:rsidRPr="002948B8" w:rsidRDefault="00687790" w:rsidP="002948B8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Wartość Umowy wynosi … zł brutto</w:t>
            </w:r>
          </w:p>
        </w:tc>
      </w:tr>
      <w:tr w:rsidR="00CE25FE" w:rsidRPr="002948B8" w14:paraId="0FCA81A4" w14:textId="77777777" w:rsidTr="00CE25FE">
        <w:tc>
          <w:tcPr>
            <w:tcW w:w="9062" w:type="dxa"/>
          </w:tcPr>
          <w:p w14:paraId="38BE4F16" w14:textId="77777777" w:rsidR="00CE25FE" w:rsidRPr="002948B8" w:rsidRDefault="00687790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 xml:space="preserve">Przedmiotowy protokół stanowi potwierdzenie należytego wykonania obowiązków umownych określonych w § … ust. … Umowy, </w:t>
            </w:r>
            <w:proofErr w:type="spellStart"/>
            <w:r w:rsidRPr="002948B8">
              <w:rPr>
                <w:rFonts w:ascii="Arial" w:hAnsi="Arial" w:cs="Arial"/>
                <w:sz w:val="22"/>
                <w:szCs w:val="22"/>
              </w:rPr>
              <w:t>tj</w:t>
            </w:r>
            <w:proofErr w:type="spellEnd"/>
            <w:r w:rsidRPr="002948B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7ECD5D5" w14:textId="77777777" w:rsidR="00687790" w:rsidRPr="002948B8" w:rsidRDefault="00687790" w:rsidP="002948B8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spacing w:line="360" w:lineRule="auto"/>
              <w:ind w:left="454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…</w:t>
            </w:r>
          </w:p>
          <w:p w14:paraId="53D43A39" w14:textId="77777777" w:rsidR="00687790" w:rsidRPr="002948B8" w:rsidRDefault="00687790" w:rsidP="002948B8">
            <w:pPr>
              <w:pStyle w:val="Akapitzlist"/>
              <w:numPr>
                <w:ilvl w:val="3"/>
                <w:numId w:val="1"/>
              </w:numPr>
              <w:tabs>
                <w:tab w:val="clear" w:pos="2880"/>
              </w:tabs>
              <w:spacing w:line="360" w:lineRule="auto"/>
              <w:ind w:left="454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</w:tr>
      <w:tr w:rsidR="00687790" w:rsidRPr="002948B8" w14:paraId="7F414A57" w14:textId="77777777" w:rsidTr="00CE25FE">
        <w:tc>
          <w:tcPr>
            <w:tcW w:w="9062" w:type="dxa"/>
          </w:tcPr>
          <w:p w14:paraId="66DC1764" w14:textId="77777777" w:rsidR="00687790" w:rsidRPr="002948B8" w:rsidRDefault="00687790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Uwagi:</w:t>
            </w:r>
          </w:p>
          <w:p w14:paraId="247A349E" w14:textId="77777777" w:rsidR="00687790" w:rsidRPr="002948B8" w:rsidRDefault="00687790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 xml:space="preserve">… </w:t>
            </w:r>
            <w:r w:rsidRPr="002948B8">
              <w:rPr>
                <w:rFonts w:ascii="Arial" w:hAnsi="Arial" w:cs="Arial"/>
                <w:i/>
                <w:sz w:val="22"/>
                <w:szCs w:val="22"/>
              </w:rPr>
              <w:t>(naliczenie kar umownych, itp.)</w:t>
            </w:r>
          </w:p>
        </w:tc>
      </w:tr>
      <w:tr w:rsidR="00CE25FE" w:rsidRPr="002948B8" w14:paraId="25777D67" w14:textId="77777777" w:rsidTr="00CE25FE">
        <w:tc>
          <w:tcPr>
            <w:tcW w:w="9062" w:type="dxa"/>
          </w:tcPr>
          <w:p w14:paraId="06CDED9C" w14:textId="77777777" w:rsidR="004574A3" w:rsidRPr="002948B8" w:rsidRDefault="00687790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 xml:space="preserve">Przedmiotowy protokół uprawnia Wykonawcę do wystawienia na </w:t>
            </w:r>
            <w:r w:rsidR="004574A3" w:rsidRPr="002948B8">
              <w:rPr>
                <w:rFonts w:ascii="Arial" w:hAnsi="Arial" w:cs="Arial"/>
                <w:sz w:val="22"/>
                <w:szCs w:val="22"/>
              </w:rPr>
              <w:t>….</w:t>
            </w:r>
            <w:r w:rsidRPr="002948B8">
              <w:rPr>
                <w:rFonts w:ascii="Arial" w:hAnsi="Arial" w:cs="Arial"/>
                <w:sz w:val="22"/>
                <w:szCs w:val="22"/>
              </w:rPr>
              <w:t xml:space="preserve"> faktury. </w:t>
            </w:r>
          </w:p>
          <w:p w14:paraId="252132D8" w14:textId="77777777" w:rsidR="00CE25FE" w:rsidRPr="002948B8" w:rsidRDefault="00687790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Fakturowana kwota wynosi … zł brutto.</w:t>
            </w:r>
          </w:p>
          <w:p w14:paraId="05A852A7" w14:textId="77777777" w:rsidR="00687790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Po uregulowaniu płatności wynikającej z ww. faktury, w</w:t>
            </w:r>
            <w:r w:rsidR="00687790" w:rsidRPr="002948B8">
              <w:rPr>
                <w:rFonts w:ascii="Arial" w:hAnsi="Arial" w:cs="Arial"/>
                <w:sz w:val="22"/>
                <w:szCs w:val="22"/>
              </w:rPr>
              <w:t xml:space="preserve"> ramach Umowy do wypłaty pozostało … zł brutto.</w:t>
            </w:r>
            <w:r w:rsidRPr="002948B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87790" w:rsidRPr="002948B8" w14:paraId="66C9D725" w14:textId="77777777" w:rsidTr="00CE25FE">
        <w:tc>
          <w:tcPr>
            <w:tcW w:w="9062" w:type="dxa"/>
          </w:tcPr>
          <w:p w14:paraId="74129CC0" w14:textId="77777777" w:rsidR="00687790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Treść protokołu odbioru potwierdzają:</w:t>
            </w:r>
          </w:p>
          <w:p w14:paraId="091464C5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E6A8625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Koordynator ds. merytorycznych ZILP …</w:t>
            </w:r>
            <w:r w:rsidRPr="002948B8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  <w:p w14:paraId="07A93C92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2855BB9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Koordynator ds. merytorycznych DGLP …</w:t>
            </w:r>
            <w:r w:rsidRPr="002948B8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  <w:p w14:paraId="511C81E7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4DB04F84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Koordynator ds. formalno-prawnych ZILP …</w:t>
            </w:r>
            <w:r w:rsidRPr="002948B8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  <w:p w14:paraId="7FE74833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4B79" w:rsidRPr="002948B8" w14:paraId="2B796779" w14:textId="77777777" w:rsidTr="00CE25FE">
        <w:tc>
          <w:tcPr>
            <w:tcW w:w="9062" w:type="dxa"/>
          </w:tcPr>
          <w:p w14:paraId="684F81C7" w14:textId="77777777" w:rsidR="00FD4B79" w:rsidRPr="002948B8" w:rsidRDefault="00FD4B79" w:rsidP="002948B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ZAMAWIĄJCY</w:t>
            </w:r>
          </w:p>
          <w:p w14:paraId="4D32993E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292DB338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941410F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769D4DC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217D1C9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16D8125E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7A456DD9" w14:textId="77777777" w:rsidR="00FD4B79" w:rsidRPr="002948B8" w:rsidRDefault="00FD4B79" w:rsidP="002948B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48B8"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</w:p>
          <w:p w14:paraId="54940588" w14:textId="77777777" w:rsidR="00FD4B79" w:rsidRPr="002948B8" w:rsidRDefault="00FD4B79" w:rsidP="002948B8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48B8">
              <w:rPr>
                <w:rFonts w:ascii="Arial" w:hAnsi="Arial" w:cs="Arial"/>
                <w:i/>
                <w:sz w:val="16"/>
                <w:szCs w:val="16"/>
              </w:rPr>
              <w:t>(data i podpis)</w:t>
            </w:r>
          </w:p>
          <w:p w14:paraId="4DA51B3B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521284B1" w14:textId="77777777" w:rsidR="00FD4B79" w:rsidRPr="002948B8" w:rsidRDefault="00FD4B79" w:rsidP="002948B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835962" w14:textId="77777777" w:rsidR="00CE25FE" w:rsidRDefault="00CE25FE"/>
    <w:sectPr w:rsidR="00CE2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C0856"/>
    <w:multiLevelType w:val="multilevel"/>
    <w:tmpl w:val="74E4D66E"/>
    <w:name w:val="WW8Num26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46644029"/>
    <w:multiLevelType w:val="multilevel"/>
    <w:tmpl w:val="10F01620"/>
    <w:name w:val="WW8Num26223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134"/>
        </w:tabs>
        <w:ind w:left="1134" w:hanging="454"/>
      </w:pPr>
      <w:rPr>
        <w:rFonts w:hint="default"/>
        <w:i w:val="0"/>
        <w:iCs w:val="0"/>
        <w:strike w:val="0"/>
        <w:d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5F4"/>
    <w:rsid w:val="00001DEF"/>
    <w:rsid w:val="00003000"/>
    <w:rsid w:val="00004A80"/>
    <w:rsid w:val="00006126"/>
    <w:rsid w:val="00007BC6"/>
    <w:rsid w:val="000103B3"/>
    <w:rsid w:val="000106A5"/>
    <w:rsid w:val="00011234"/>
    <w:rsid w:val="00011376"/>
    <w:rsid w:val="00011531"/>
    <w:rsid w:val="00011D40"/>
    <w:rsid w:val="00012784"/>
    <w:rsid w:val="0001419D"/>
    <w:rsid w:val="000144EC"/>
    <w:rsid w:val="00017025"/>
    <w:rsid w:val="000173A2"/>
    <w:rsid w:val="00017E9B"/>
    <w:rsid w:val="000206A4"/>
    <w:rsid w:val="0002159B"/>
    <w:rsid w:val="00023B07"/>
    <w:rsid w:val="0002555B"/>
    <w:rsid w:val="000264CD"/>
    <w:rsid w:val="00032178"/>
    <w:rsid w:val="00034711"/>
    <w:rsid w:val="00034AF2"/>
    <w:rsid w:val="00035EAD"/>
    <w:rsid w:val="00035F8D"/>
    <w:rsid w:val="000403AF"/>
    <w:rsid w:val="00040BAA"/>
    <w:rsid w:val="000447A2"/>
    <w:rsid w:val="00046730"/>
    <w:rsid w:val="00053368"/>
    <w:rsid w:val="00053F6A"/>
    <w:rsid w:val="000542D9"/>
    <w:rsid w:val="00060783"/>
    <w:rsid w:val="00060D8B"/>
    <w:rsid w:val="00060F7E"/>
    <w:rsid w:val="000612F6"/>
    <w:rsid w:val="00062BE0"/>
    <w:rsid w:val="00066822"/>
    <w:rsid w:val="00070F3B"/>
    <w:rsid w:val="00072246"/>
    <w:rsid w:val="00073D34"/>
    <w:rsid w:val="0007572E"/>
    <w:rsid w:val="000764CD"/>
    <w:rsid w:val="0008289E"/>
    <w:rsid w:val="00083C27"/>
    <w:rsid w:val="00084454"/>
    <w:rsid w:val="00085492"/>
    <w:rsid w:val="000858E0"/>
    <w:rsid w:val="00086BB0"/>
    <w:rsid w:val="00087625"/>
    <w:rsid w:val="000938CD"/>
    <w:rsid w:val="00096804"/>
    <w:rsid w:val="0009723A"/>
    <w:rsid w:val="000A1171"/>
    <w:rsid w:val="000A263C"/>
    <w:rsid w:val="000A3002"/>
    <w:rsid w:val="000A311B"/>
    <w:rsid w:val="000A638A"/>
    <w:rsid w:val="000B0025"/>
    <w:rsid w:val="000B2506"/>
    <w:rsid w:val="000B2C09"/>
    <w:rsid w:val="000B3A08"/>
    <w:rsid w:val="000B3A8B"/>
    <w:rsid w:val="000B50E4"/>
    <w:rsid w:val="000C1BAC"/>
    <w:rsid w:val="000C2E8F"/>
    <w:rsid w:val="000C369B"/>
    <w:rsid w:val="000C6587"/>
    <w:rsid w:val="000C6E50"/>
    <w:rsid w:val="000D1EEE"/>
    <w:rsid w:val="000D46A9"/>
    <w:rsid w:val="000D7440"/>
    <w:rsid w:val="000E0A60"/>
    <w:rsid w:val="000E2400"/>
    <w:rsid w:val="000E2A02"/>
    <w:rsid w:val="000E3EAC"/>
    <w:rsid w:val="000E65DB"/>
    <w:rsid w:val="000E72A6"/>
    <w:rsid w:val="000F1380"/>
    <w:rsid w:val="000F2760"/>
    <w:rsid w:val="000F5835"/>
    <w:rsid w:val="000F7380"/>
    <w:rsid w:val="00100B36"/>
    <w:rsid w:val="00100B39"/>
    <w:rsid w:val="00100B72"/>
    <w:rsid w:val="00100CD5"/>
    <w:rsid w:val="00100CE3"/>
    <w:rsid w:val="00101096"/>
    <w:rsid w:val="00101A3F"/>
    <w:rsid w:val="00106D5F"/>
    <w:rsid w:val="00107581"/>
    <w:rsid w:val="00107B3E"/>
    <w:rsid w:val="0011116E"/>
    <w:rsid w:val="00111FDD"/>
    <w:rsid w:val="00112E51"/>
    <w:rsid w:val="0011311E"/>
    <w:rsid w:val="0011360D"/>
    <w:rsid w:val="00115D07"/>
    <w:rsid w:val="00117C61"/>
    <w:rsid w:val="0012033F"/>
    <w:rsid w:val="0012427E"/>
    <w:rsid w:val="00124848"/>
    <w:rsid w:val="00125192"/>
    <w:rsid w:val="00125B85"/>
    <w:rsid w:val="00130AD8"/>
    <w:rsid w:val="00131D84"/>
    <w:rsid w:val="00133EF9"/>
    <w:rsid w:val="00134AB8"/>
    <w:rsid w:val="00134E0D"/>
    <w:rsid w:val="0013648E"/>
    <w:rsid w:val="001365C8"/>
    <w:rsid w:val="0013760A"/>
    <w:rsid w:val="00137F9D"/>
    <w:rsid w:val="0014048C"/>
    <w:rsid w:val="001408F9"/>
    <w:rsid w:val="0014099C"/>
    <w:rsid w:val="0014184E"/>
    <w:rsid w:val="00142065"/>
    <w:rsid w:val="00142171"/>
    <w:rsid w:val="001421C0"/>
    <w:rsid w:val="001427DF"/>
    <w:rsid w:val="001446C9"/>
    <w:rsid w:val="00146298"/>
    <w:rsid w:val="00147E85"/>
    <w:rsid w:val="00150806"/>
    <w:rsid w:val="00151E4E"/>
    <w:rsid w:val="00154806"/>
    <w:rsid w:val="0016096D"/>
    <w:rsid w:val="0016212E"/>
    <w:rsid w:val="001628AC"/>
    <w:rsid w:val="00164773"/>
    <w:rsid w:val="00165216"/>
    <w:rsid w:val="0016578F"/>
    <w:rsid w:val="00165A39"/>
    <w:rsid w:val="00165AFC"/>
    <w:rsid w:val="001664EE"/>
    <w:rsid w:val="0017086A"/>
    <w:rsid w:val="001713F2"/>
    <w:rsid w:val="00171682"/>
    <w:rsid w:val="00173670"/>
    <w:rsid w:val="00174166"/>
    <w:rsid w:val="001759EA"/>
    <w:rsid w:val="001807F0"/>
    <w:rsid w:val="00181F1C"/>
    <w:rsid w:val="00182CD9"/>
    <w:rsid w:val="001869A1"/>
    <w:rsid w:val="00187053"/>
    <w:rsid w:val="00187664"/>
    <w:rsid w:val="00191A90"/>
    <w:rsid w:val="00191CE9"/>
    <w:rsid w:val="00192FA6"/>
    <w:rsid w:val="00193104"/>
    <w:rsid w:val="0019584D"/>
    <w:rsid w:val="00196C30"/>
    <w:rsid w:val="00196EB7"/>
    <w:rsid w:val="00197211"/>
    <w:rsid w:val="001976ED"/>
    <w:rsid w:val="00197F1A"/>
    <w:rsid w:val="001A06A3"/>
    <w:rsid w:val="001A0C47"/>
    <w:rsid w:val="001A249C"/>
    <w:rsid w:val="001A4CDF"/>
    <w:rsid w:val="001A64E5"/>
    <w:rsid w:val="001A65EC"/>
    <w:rsid w:val="001A6B9F"/>
    <w:rsid w:val="001B01FF"/>
    <w:rsid w:val="001B0959"/>
    <w:rsid w:val="001B1E03"/>
    <w:rsid w:val="001B5204"/>
    <w:rsid w:val="001B5AE0"/>
    <w:rsid w:val="001B5C03"/>
    <w:rsid w:val="001B7F35"/>
    <w:rsid w:val="001C0E0C"/>
    <w:rsid w:val="001C1006"/>
    <w:rsid w:val="001C45C5"/>
    <w:rsid w:val="001C48E4"/>
    <w:rsid w:val="001C685E"/>
    <w:rsid w:val="001C6B62"/>
    <w:rsid w:val="001D12BD"/>
    <w:rsid w:val="001D3993"/>
    <w:rsid w:val="001D433C"/>
    <w:rsid w:val="001D45ED"/>
    <w:rsid w:val="001D46D2"/>
    <w:rsid w:val="001D5B13"/>
    <w:rsid w:val="001D5B8B"/>
    <w:rsid w:val="001D64A0"/>
    <w:rsid w:val="001E25D8"/>
    <w:rsid w:val="001E341C"/>
    <w:rsid w:val="001E7E80"/>
    <w:rsid w:val="001F0D55"/>
    <w:rsid w:val="001F0F85"/>
    <w:rsid w:val="001F146D"/>
    <w:rsid w:val="001F2B37"/>
    <w:rsid w:val="001F2E68"/>
    <w:rsid w:val="001F3944"/>
    <w:rsid w:val="001F5413"/>
    <w:rsid w:val="001F64A5"/>
    <w:rsid w:val="00200551"/>
    <w:rsid w:val="00201F2C"/>
    <w:rsid w:val="0020755D"/>
    <w:rsid w:val="00207751"/>
    <w:rsid w:val="0021212C"/>
    <w:rsid w:val="002150BC"/>
    <w:rsid w:val="002159DD"/>
    <w:rsid w:val="00220DCB"/>
    <w:rsid w:val="00223599"/>
    <w:rsid w:val="002263E4"/>
    <w:rsid w:val="00230207"/>
    <w:rsid w:val="0023286E"/>
    <w:rsid w:val="00234AE6"/>
    <w:rsid w:val="00235412"/>
    <w:rsid w:val="00236F05"/>
    <w:rsid w:val="00237F64"/>
    <w:rsid w:val="0024044D"/>
    <w:rsid w:val="002408D1"/>
    <w:rsid w:val="0024279A"/>
    <w:rsid w:val="00244250"/>
    <w:rsid w:val="0024709B"/>
    <w:rsid w:val="00247E39"/>
    <w:rsid w:val="002501D4"/>
    <w:rsid w:val="00250DFD"/>
    <w:rsid w:val="0025106A"/>
    <w:rsid w:val="002523D3"/>
    <w:rsid w:val="00253727"/>
    <w:rsid w:val="002540F9"/>
    <w:rsid w:val="00254645"/>
    <w:rsid w:val="0025558F"/>
    <w:rsid w:val="00260913"/>
    <w:rsid w:val="00261C6C"/>
    <w:rsid w:val="00262852"/>
    <w:rsid w:val="002639D3"/>
    <w:rsid w:val="00263A33"/>
    <w:rsid w:val="00264E0C"/>
    <w:rsid w:val="0026624D"/>
    <w:rsid w:val="002663FF"/>
    <w:rsid w:val="002665C1"/>
    <w:rsid w:val="00270F8C"/>
    <w:rsid w:val="0027123C"/>
    <w:rsid w:val="00272B25"/>
    <w:rsid w:val="0027473E"/>
    <w:rsid w:val="00275223"/>
    <w:rsid w:val="00276106"/>
    <w:rsid w:val="0027712B"/>
    <w:rsid w:val="002804B6"/>
    <w:rsid w:val="00280CB1"/>
    <w:rsid w:val="002820F6"/>
    <w:rsid w:val="002834AB"/>
    <w:rsid w:val="002835A9"/>
    <w:rsid w:val="00285B43"/>
    <w:rsid w:val="0028625A"/>
    <w:rsid w:val="00286284"/>
    <w:rsid w:val="00287475"/>
    <w:rsid w:val="0029136D"/>
    <w:rsid w:val="002939B1"/>
    <w:rsid w:val="002948B8"/>
    <w:rsid w:val="002971C2"/>
    <w:rsid w:val="00297D1B"/>
    <w:rsid w:val="002A0387"/>
    <w:rsid w:val="002A0AF2"/>
    <w:rsid w:val="002A1DC5"/>
    <w:rsid w:val="002A451E"/>
    <w:rsid w:val="002A5099"/>
    <w:rsid w:val="002A733D"/>
    <w:rsid w:val="002B291B"/>
    <w:rsid w:val="002B2CE7"/>
    <w:rsid w:val="002B454A"/>
    <w:rsid w:val="002B694D"/>
    <w:rsid w:val="002C0AF0"/>
    <w:rsid w:val="002C1276"/>
    <w:rsid w:val="002C1E54"/>
    <w:rsid w:val="002C2421"/>
    <w:rsid w:val="002C5C31"/>
    <w:rsid w:val="002C6EEB"/>
    <w:rsid w:val="002D099A"/>
    <w:rsid w:val="002D2894"/>
    <w:rsid w:val="002D2B4D"/>
    <w:rsid w:val="002D2FC5"/>
    <w:rsid w:val="002D331E"/>
    <w:rsid w:val="002D3F33"/>
    <w:rsid w:val="002D5173"/>
    <w:rsid w:val="002D6FE6"/>
    <w:rsid w:val="002D72B4"/>
    <w:rsid w:val="002D7821"/>
    <w:rsid w:val="002E03B7"/>
    <w:rsid w:val="002E09CB"/>
    <w:rsid w:val="002E2185"/>
    <w:rsid w:val="002E3C02"/>
    <w:rsid w:val="002E4047"/>
    <w:rsid w:val="002E547F"/>
    <w:rsid w:val="002E58C0"/>
    <w:rsid w:val="002E7140"/>
    <w:rsid w:val="002E751A"/>
    <w:rsid w:val="002E7853"/>
    <w:rsid w:val="002F13A2"/>
    <w:rsid w:val="002F15AD"/>
    <w:rsid w:val="002F1C34"/>
    <w:rsid w:val="002F1D09"/>
    <w:rsid w:val="002F51F8"/>
    <w:rsid w:val="0030037B"/>
    <w:rsid w:val="00302694"/>
    <w:rsid w:val="00306BC8"/>
    <w:rsid w:val="00307245"/>
    <w:rsid w:val="003076EC"/>
    <w:rsid w:val="00307D64"/>
    <w:rsid w:val="00310AA5"/>
    <w:rsid w:val="00310CF5"/>
    <w:rsid w:val="00310F08"/>
    <w:rsid w:val="003124F5"/>
    <w:rsid w:val="00312771"/>
    <w:rsid w:val="00320996"/>
    <w:rsid w:val="0032196A"/>
    <w:rsid w:val="003234FF"/>
    <w:rsid w:val="003252DC"/>
    <w:rsid w:val="003260E1"/>
    <w:rsid w:val="0032717F"/>
    <w:rsid w:val="00327261"/>
    <w:rsid w:val="00336C46"/>
    <w:rsid w:val="003533DE"/>
    <w:rsid w:val="00353A03"/>
    <w:rsid w:val="00353CF9"/>
    <w:rsid w:val="00354539"/>
    <w:rsid w:val="00354596"/>
    <w:rsid w:val="00360732"/>
    <w:rsid w:val="00363C41"/>
    <w:rsid w:val="003646DD"/>
    <w:rsid w:val="00372755"/>
    <w:rsid w:val="00373D1C"/>
    <w:rsid w:val="00375987"/>
    <w:rsid w:val="00376B0D"/>
    <w:rsid w:val="00376B99"/>
    <w:rsid w:val="00376F5D"/>
    <w:rsid w:val="00377EA4"/>
    <w:rsid w:val="0038308E"/>
    <w:rsid w:val="0038374B"/>
    <w:rsid w:val="00384726"/>
    <w:rsid w:val="00384ECC"/>
    <w:rsid w:val="0039013C"/>
    <w:rsid w:val="00390223"/>
    <w:rsid w:val="00390F96"/>
    <w:rsid w:val="00394BF4"/>
    <w:rsid w:val="00395DA0"/>
    <w:rsid w:val="003A03A4"/>
    <w:rsid w:val="003A0504"/>
    <w:rsid w:val="003A0E19"/>
    <w:rsid w:val="003A1B14"/>
    <w:rsid w:val="003A3ADB"/>
    <w:rsid w:val="003A5849"/>
    <w:rsid w:val="003A63D1"/>
    <w:rsid w:val="003A7D2E"/>
    <w:rsid w:val="003B1D7E"/>
    <w:rsid w:val="003C0A94"/>
    <w:rsid w:val="003C0FA1"/>
    <w:rsid w:val="003C219B"/>
    <w:rsid w:val="003C2CE3"/>
    <w:rsid w:val="003C56B6"/>
    <w:rsid w:val="003C5DB7"/>
    <w:rsid w:val="003C751E"/>
    <w:rsid w:val="003D01F5"/>
    <w:rsid w:val="003D0907"/>
    <w:rsid w:val="003D26F4"/>
    <w:rsid w:val="003D49F5"/>
    <w:rsid w:val="003D4C49"/>
    <w:rsid w:val="003D520B"/>
    <w:rsid w:val="003D5475"/>
    <w:rsid w:val="003D711C"/>
    <w:rsid w:val="003E0DB7"/>
    <w:rsid w:val="003E288B"/>
    <w:rsid w:val="003E33C5"/>
    <w:rsid w:val="003E757C"/>
    <w:rsid w:val="003F09E2"/>
    <w:rsid w:val="003F10D9"/>
    <w:rsid w:val="003F30E2"/>
    <w:rsid w:val="003F62EE"/>
    <w:rsid w:val="004006E2"/>
    <w:rsid w:val="004026CF"/>
    <w:rsid w:val="00404721"/>
    <w:rsid w:val="00406D6C"/>
    <w:rsid w:val="00410010"/>
    <w:rsid w:val="0041177E"/>
    <w:rsid w:val="00411F30"/>
    <w:rsid w:val="004170B2"/>
    <w:rsid w:val="0042021B"/>
    <w:rsid w:val="004225FD"/>
    <w:rsid w:val="00423709"/>
    <w:rsid w:val="00424BD2"/>
    <w:rsid w:val="00427D76"/>
    <w:rsid w:val="00431D25"/>
    <w:rsid w:val="004326CC"/>
    <w:rsid w:val="00433193"/>
    <w:rsid w:val="004339A7"/>
    <w:rsid w:val="0043497B"/>
    <w:rsid w:val="00434A15"/>
    <w:rsid w:val="00434FEA"/>
    <w:rsid w:val="00435B9D"/>
    <w:rsid w:val="00436965"/>
    <w:rsid w:val="0044155E"/>
    <w:rsid w:val="0044224C"/>
    <w:rsid w:val="00445C4D"/>
    <w:rsid w:val="00450CF8"/>
    <w:rsid w:val="0045135A"/>
    <w:rsid w:val="004555C7"/>
    <w:rsid w:val="004574A3"/>
    <w:rsid w:val="004613F6"/>
    <w:rsid w:val="004623CA"/>
    <w:rsid w:val="00462F2B"/>
    <w:rsid w:val="004650F8"/>
    <w:rsid w:val="00466EC1"/>
    <w:rsid w:val="00467873"/>
    <w:rsid w:val="00467E18"/>
    <w:rsid w:val="00473BF0"/>
    <w:rsid w:val="004821D9"/>
    <w:rsid w:val="0048285E"/>
    <w:rsid w:val="00482FF7"/>
    <w:rsid w:val="004836D6"/>
    <w:rsid w:val="00484016"/>
    <w:rsid w:val="004843FC"/>
    <w:rsid w:val="00486C49"/>
    <w:rsid w:val="00486D54"/>
    <w:rsid w:val="0049004A"/>
    <w:rsid w:val="00491229"/>
    <w:rsid w:val="004914B2"/>
    <w:rsid w:val="00495DE3"/>
    <w:rsid w:val="004964F8"/>
    <w:rsid w:val="00497FD8"/>
    <w:rsid w:val="004A0447"/>
    <w:rsid w:val="004A0D2F"/>
    <w:rsid w:val="004A70CA"/>
    <w:rsid w:val="004A799D"/>
    <w:rsid w:val="004B435A"/>
    <w:rsid w:val="004B4F7B"/>
    <w:rsid w:val="004B5E0C"/>
    <w:rsid w:val="004B6768"/>
    <w:rsid w:val="004C2C7A"/>
    <w:rsid w:val="004C3777"/>
    <w:rsid w:val="004C392A"/>
    <w:rsid w:val="004C56B2"/>
    <w:rsid w:val="004C60BD"/>
    <w:rsid w:val="004C7334"/>
    <w:rsid w:val="004C74C9"/>
    <w:rsid w:val="004C755C"/>
    <w:rsid w:val="004D1092"/>
    <w:rsid w:val="004D1D69"/>
    <w:rsid w:val="004D1D76"/>
    <w:rsid w:val="004D1EC3"/>
    <w:rsid w:val="004D26FE"/>
    <w:rsid w:val="004D2E8B"/>
    <w:rsid w:val="004D6203"/>
    <w:rsid w:val="004D6774"/>
    <w:rsid w:val="004D7E63"/>
    <w:rsid w:val="004E07F7"/>
    <w:rsid w:val="004E1214"/>
    <w:rsid w:val="004E2104"/>
    <w:rsid w:val="004E2F61"/>
    <w:rsid w:val="004E5627"/>
    <w:rsid w:val="004E6BA9"/>
    <w:rsid w:val="004F1F65"/>
    <w:rsid w:val="004F2E73"/>
    <w:rsid w:val="004F3AD5"/>
    <w:rsid w:val="004F5F23"/>
    <w:rsid w:val="004F6152"/>
    <w:rsid w:val="00502290"/>
    <w:rsid w:val="00502FCF"/>
    <w:rsid w:val="00503D6C"/>
    <w:rsid w:val="005046AC"/>
    <w:rsid w:val="00505553"/>
    <w:rsid w:val="00510AF9"/>
    <w:rsid w:val="00511579"/>
    <w:rsid w:val="00511B7B"/>
    <w:rsid w:val="005133D5"/>
    <w:rsid w:val="00513470"/>
    <w:rsid w:val="00514420"/>
    <w:rsid w:val="005152C9"/>
    <w:rsid w:val="005179A0"/>
    <w:rsid w:val="005207C5"/>
    <w:rsid w:val="0052106E"/>
    <w:rsid w:val="00521F06"/>
    <w:rsid w:val="00524007"/>
    <w:rsid w:val="005256AC"/>
    <w:rsid w:val="00525C5B"/>
    <w:rsid w:val="00531142"/>
    <w:rsid w:val="00531E08"/>
    <w:rsid w:val="00532F50"/>
    <w:rsid w:val="00533489"/>
    <w:rsid w:val="005334BA"/>
    <w:rsid w:val="0053419E"/>
    <w:rsid w:val="0053478A"/>
    <w:rsid w:val="00535075"/>
    <w:rsid w:val="005354EA"/>
    <w:rsid w:val="00537627"/>
    <w:rsid w:val="005406F5"/>
    <w:rsid w:val="005426A0"/>
    <w:rsid w:val="00544CC7"/>
    <w:rsid w:val="005461B7"/>
    <w:rsid w:val="0055180F"/>
    <w:rsid w:val="005527C9"/>
    <w:rsid w:val="00556425"/>
    <w:rsid w:val="005635C1"/>
    <w:rsid w:val="0056418D"/>
    <w:rsid w:val="005661AC"/>
    <w:rsid w:val="005661C5"/>
    <w:rsid w:val="00566D2C"/>
    <w:rsid w:val="00566ED3"/>
    <w:rsid w:val="00573128"/>
    <w:rsid w:val="005735A0"/>
    <w:rsid w:val="00576523"/>
    <w:rsid w:val="005778CA"/>
    <w:rsid w:val="0058156C"/>
    <w:rsid w:val="005816E6"/>
    <w:rsid w:val="005817E5"/>
    <w:rsid w:val="00583A0C"/>
    <w:rsid w:val="005901CC"/>
    <w:rsid w:val="00590322"/>
    <w:rsid w:val="005916A5"/>
    <w:rsid w:val="005953D3"/>
    <w:rsid w:val="005A0F1D"/>
    <w:rsid w:val="005A1823"/>
    <w:rsid w:val="005A1B2A"/>
    <w:rsid w:val="005A2E02"/>
    <w:rsid w:val="005A2FB6"/>
    <w:rsid w:val="005A5FAC"/>
    <w:rsid w:val="005A65CF"/>
    <w:rsid w:val="005A6B72"/>
    <w:rsid w:val="005B0FD5"/>
    <w:rsid w:val="005B19C9"/>
    <w:rsid w:val="005B1DFE"/>
    <w:rsid w:val="005B396A"/>
    <w:rsid w:val="005B40F1"/>
    <w:rsid w:val="005B5062"/>
    <w:rsid w:val="005B6808"/>
    <w:rsid w:val="005C2127"/>
    <w:rsid w:val="005C2F4B"/>
    <w:rsid w:val="005C3263"/>
    <w:rsid w:val="005C3FF4"/>
    <w:rsid w:val="005C7790"/>
    <w:rsid w:val="005D1821"/>
    <w:rsid w:val="005D236D"/>
    <w:rsid w:val="005D3073"/>
    <w:rsid w:val="005D5242"/>
    <w:rsid w:val="005D604D"/>
    <w:rsid w:val="005D65DE"/>
    <w:rsid w:val="005D68BB"/>
    <w:rsid w:val="005D76DF"/>
    <w:rsid w:val="005E0609"/>
    <w:rsid w:val="005E08FB"/>
    <w:rsid w:val="005E0EE0"/>
    <w:rsid w:val="005E1E4C"/>
    <w:rsid w:val="005F041F"/>
    <w:rsid w:val="005F0B07"/>
    <w:rsid w:val="005F0B4C"/>
    <w:rsid w:val="005F17B8"/>
    <w:rsid w:val="005F1C27"/>
    <w:rsid w:val="005F2224"/>
    <w:rsid w:val="005F22A2"/>
    <w:rsid w:val="005F3E28"/>
    <w:rsid w:val="005F67E2"/>
    <w:rsid w:val="005F76B7"/>
    <w:rsid w:val="00605775"/>
    <w:rsid w:val="006111CD"/>
    <w:rsid w:val="006116CF"/>
    <w:rsid w:val="00613803"/>
    <w:rsid w:val="006148AF"/>
    <w:rsid w:val="0061616D"/>
    <w:rsid w:val="00622DE6"/>
    <w:rsid w:val="0062394C"/>
    <w:rsid w:val="00624036"/>
    <w:rsid w:val="006271C6"/>
    <w:rsid w:val="00631C60"/>
    <w:rsid w:val="00632E9E"/>
    <w:rsid w:val="00635BB8"/>
    <w:rsid w:val="00640430"/>
    <w:rsid w:val="00640EDB"/>
    <w:rsid w:val="00641387"/>
    <w:rsid w:val="00650B6C"/>
    <w:rsid w:val="006514B5"/>
    <w:rsid w:val="006563C3"/>
    <w:rsid w:val="006579BC"/>
    <w:rsid w:val="006611D4"/>
    <w:rsid w:val="00662E2F"/>
    <w:rsid w:val="00663776"/>
    <w:rsid w:val="00667AFA"/>
    <w:rsid w:val="00667E3E"/>
    <w:rsid w:val="00670082"/>
    <w:rsid w:val="0067101F"/>
    <w:rsid w:val="00671A2B"/>
    <w:rsid w:val="00671ABC"/>
    <w:rsid w:val="00674D63"/>
    <w:rsid w:val="00675FA9"/>
    <w:rsid w:val="00676A0A"/>
    <w:rsid w:val="00676A86"/>
    <w:rsid w:val="00681009"/>
    <w:rsid w:val="006810D4"/>
    <w:rsid w:val="00682762"/>
    <w:rsid w:val="00683129"/>
    <w:rsid w:val="00683B63"/>
    <w:rsid w:val="00684DD7"/>
    <w:rsid w:val="00687081"/>
    <w:rsid w:val="0068763C"/>
    <w:rsid w:val="00687790"/>
    <w:rsid w:val="0069028A"/>
    <w:rsid w:val="00691EB0"/>
    <w:rsid w:val="0069286F"/>
    <w:rsid w:val="0069745C"/>
    <w:rsid w:val="00697B78"/>
    <w:rsid w:val="006A0D06"/>
    <w:rsid w:val="006A1A36"/>
    <w:rsid w:val="006A1CB1"/>
    <w:rsid w:val="006A31DF"/>
    <w:rsid w:val="006A4F8A"/>
    <w:rsid w:val="006A582F"/>
    <w:rsid w:val="006B2883"/>
    <w:rsid w:val="006B5F1C"/>
    <w:rsid w:val="006C4DC4"/>
    <w:rsid w:val="006C5D90"/>
    <w:rsid w:val="006C63A5"/>
    <w:rsid w:val="006C6730"/>
    <w:rsid w:val="006D01A0"/>
    <w:rsid w:val="006D0282"/>
    <w:rsid w:val="006D1460"/>
    <w:rsid w:val="006D174C"/>
    <w:rsid w:val="006D250E"/>
    <w:rsid w:val="006D2EDC"/>
    <w:rsid w:val="006D4684"/>
    <w:rsid w:val="006D533F"/>
    <w:rsid w:val="006D64B0"/>
    <w:rsid w:val="006D7B44"/>
    <w:rsid w:val="006E0343"/>
    <w:rsid w:val="006E07A3"/>
    <w:rsid w:val="006E104F"/>
    <w:rsid w:val="006E4DA6"/>
    <w:rsid w:val="006E5347"/>
    <w:rsid w:val="006F2D04"/>
    <w:rsid w:val="006F3604"/>
    <w:rsid w:val="006F5342"/>
    <w:rsid w:val="006F5358"/>
    <w:rsid w:val="006F5ACC"/>
    <w:rsid w:val="006F734C"/>
    <w:rsid w:val="00703B63"/>
    <w:rsid w:val="00703C08"/>
    <w:rsid w:val="00704AE1"/>
    <w:rsid w:val="00704EDB"/>
    <w:rsid w:val="00705118"/>
    <w:rsid w:val="0070543F"/>
    <w:rsid w:val="0070615E"/>
    <w:rsid w:val="00706411"/>
    <w:rsid w:val="00710389"/>
    <w:rsid w:val="00712200"/>
    <w:rsid w:val="0071262C"/>
    <w:rsid w:val="00712977"/>
    <w:rsid w:val="00712D04"/>
    <w:rsid w:val="00714AC1"/>
    <w:rsid w:val="00716116"/>
    <w:rsid w:val="00716B85"/>
    <w:rsid w:val="00716BB7"/>
    <w:rsid w:val="00716C17"/>
    <w:rsid w:val="00721B0F"/>
    <w:rsid w:val="00721B2D"/>
    <w:rsid w:val="00723F2B"/>
    <w:rsid w:val="00724805"/>
    <w:rsid w:val="007251BB"/>
    <w:rsid w:val="00725359"/>
    <w:rsid w:val="00726147"/>
    <w:rsid w:val="00726488"/>
    <w:rsid w:val="00727103"/>
    <w:rsid w:val="0073233E"/>
    <w:rsid w:val="00733108"/>
    <w:rsid w:val="00733D2A"/>
    <w:rsid w:val="007360DD"/>
    <w:rsid w:val="007429D2"/>
    <w:rsid w:val="00742EA4"/>
    <w:rsid w:val="00744782"/>
    <w:rsid w:val="00744D07"/>
    <w:rsid w:val="00745171"/>
    <w:rsid w:val="007454D9"/>
    <w:rsid w:val="0074655D"/>
    <w:rsid w:val="007471A7"/>
    <w:rsid w:val="00751A93"/>
    <w:rsid w:val="00752672"/>
    <w:rsid w:val="007543A8"/>
    <w:rsid w:val="00755A97"/>
    <w:rsid w:val="00755B28"/>
    <w:rsid w:val="007561B1"/>
    <w:rsid w:val="00760EBA"/>
    <w:rsid w:val="007610F5"/>
    <w:rsid w:val="00762D75"/>
    <w:rsid w:val="007632E1"/>
    <w:rsid w:val="007640D6"/>
    <w:rsid w:val="007656E1"/>
    <w:rsid w:val="00765C5B"/>
    <w:rsid w:val="0076701F"/>
    <w:rsid w:val="00771503"/>
    <w:rsid w:val="00773F94"/>
    <w:rsid w:val="0077487F"/>
    <w:rsid w:val="0077656E"/>
    <w:rsid w:val="00776F62"/>
    <w:rsid w:val="00780F86"/>
    <w:rsid w:val="00783123"/>
    <w:rsid w:val="0078379A"/>
    <w:rsid w:val="00785E05"/>
    <w:rsid w:val="007876DC"/>
    <w:rsid w:val="007908F1"/>
    <w:rsid w:val="00792187"/>
    <w:rsid w:val="007944F5"/>
    <w:rsid w:val="007970A5"/>
    <w:rsid w:val="00797B6E"/>
    <w:rsid w:val="007A0A40"/>
    <w:rsid w:val="007A1922"/>
    <w:rsid w:val="007A2A92"/>
    <w:rsid w:val="007A34B5"/>
    <w:rsid w:val="007A61D3"/>
    <w:rsid w:val="007A7084"/>
    <w:rsid w:val="007B00C3"/>
    <w:rsid w:val="007B3484"/>
    <w:rsid w:val="007B3C97"/>
    <w:rsid w:val="007B5536"/>
    <w:rsid w:val="007B6D77"/>
    <w:rsid w:val="007B7759"/>
    <w:rsid w:val="007C06BF"/>
    <w:rsid w:val="007C259D"/>
    <w:rsid w:val="007C38D0"/>
    <w:rsid w:val="007C3A25"/>
    <w:rsid w:val="007C7BA6"/>
    <w:rsid w:val="007D003A"/>
    <w:rsid w:val="007D07C8"/>
    <w:rsid w:val="007D2BB5"/>
    <w:rsid w:val="007D3E5E"/>
    <w:rsid w:val="007D4E2F"/>
    <w:rsid w:val="007D72E4"/>
    <w:rsid w:val="007E097C"/>
    <w:rsid w:val="007E17E9"/>
    <w:rsid w:val="007E19C2"/>
    <w:rsid w:val="007E31E2"/>
    <w:rsid w:val="007E40DF"/>
    <w:rsid w:val="007E7EBC"/>
    <w:rsid w:val="007E7FDE"/>
    <w:rsid w:val="007F02A8"/>
    <w:rsid w:val="007F0AE2"/>
    <w:rsid w:val="007F17AB"/>
    <w:rsid w:val="007F3CB2"/>
    <w:rsid w:val="007F3FAF"/>
    <w:rsid w:val="008005CB"/>
    <w:rsid w:val="00800C1D"/>
    <w:rsid w:val="0080200A"/>
    <w:rsid w:val="00802468"/>
    <w:rsid w:val="0080273B"/>
    <w:rsid w:val="00803CAD"/>
    <w:rsid w:val="00804742"/>
    <w:rsid w:val="00804E14"/>
    <w:rsid w:val="00806725"/>
    <w:rsid w:val="00810528"/>
    <w:rsid w:val="008107E1"/>
    <w:rsid w:val="008109B0"/>
    <w:rsid w:val="0081404B"/>
    <w:rsid w:val="00815251"/>
    <w:rsid w:val="008154BB"/>
    <w:rsid w:val="00815B51"/>
    <w:rsid w:val="008165E3"/>
    <w:rsid w:val="00816C26"/>
    <w:rsid w:val="00817C6E"/>
    <w:rsid w:val="008251CC"/>
    <w:rsid w:val="00826320"/>
    <w:rsid w:val="00830FD0"/>
    <w:rsid w:val="0083184B"/>
    <w:rsid w:val="0083457D"/>
    <w:rsid w:val="00841E1B"/>
    <w:rsid w:val="00842245"/>
    <w:rsid w:val="00842B18"/>
    <w:rsid w:val="00843B1B"/>
    <w:rsid w:val="00843D23"/>
    <w:rsid w:val="00845D43"/>
    <w:rsid w:val="00846CCB"/>
    <w:rsid w:val="00847609"/>
    <w:rsid w:val="00850CA2"/>
    <w:rsid w:val="00852EF2"/>
    <w:rsid w:val="00853384"/>
    <w:rsid w:val="008533DC"/>
    <w:rsid w:val="00854237"/>
    <w:rsid w:val="0085509F"/>
    <w:rsid w:val="008564E0"/>
    <w:rsid w:val="00861CCB"/>
    <w:rsid w:val="00864BF7"/>
    <w:rsid w:val="00865FA2"/>
    <w:rsid w:val="00866264"/>
    <w:rsid w:val="008670E1"/>
    <w:rsid w:val="008715D9"/>
    <w:rsid w:val="008741CD"/>
    <w:rsid w:val="00875EB7"/>
    <w:rsid w:val="0087602B"/>
    <w:rsid w:val="008761D1"/>
    <w:rsid w:val="00877596"/>
    <w:rsid w:val="00877A55"/>
    <w:rsid w:val="00877C8B"/>
    <w:rsid w:val="0088263C"/>
    <w:rsid w:val="00883F56"/>
    <w:rsid w:val="00886CCF"/>
    <w:rsid w:val="00891B6E"/>
    <w:rsid w:val="00891D78"/>
    <w:rsid w:val="00892101"/>
    <w:rsid w:val="00893D75"/>
    <w:rsid w:val="008942DC"/>
    <w:rsid w:val="008951E4"/>
    <w:rsid w:val="00895601"/>
    <w:rsid w:val="0089600D"/>
    <w:rsid w:val="008A0A79"/>
    <w:rsid w:val="008A0D2B"/>
    <w:rsid w:val="008A2829"/>
    <w:rsid w:val="008A2F1D"/>
    <w:rsid w:val="008A49BE"/>
    <w:rsid w:val="008B0528"/>
    <w:rsid w:val="008B15D3"/>
    <w:rsid w:val="008B29DA"/>
    <w:rsid w:val="008B5676"/>
    <w:rsid w:val="008B5717"/>
    <w:rsid w:val="008B6B33"/>
    <w:rsid w:val="008B79F4"/>
    <w:rsid w:val="008C48D7"/>
    <w:rsid w:val="008C4C8C"/>
    <w:rsid w:val="008C53B3"/>
    <w:rsid w:val="008C549E"/>
    <w:rsid w:val="008D0E66"/>
    <w:rsid w:val="008D1995"/>
    <w:rsid w:val="008D522F"/>
    <w:rsid w:val="008D5FB4"/>
    <w:rsid w:val="008D6B91"/>
    <w:rsid w:val="008D7C22"/>
    <w:rsid w:val="008E0D7C"/>
    <w:rsid w:val="008E0E0B"/>
    <w:rsid w:val="008E0E38"/>
    <w:rsid w:val="008E1662"/>
    <w:rsid w:val="008E28B1"/>
    <w:rsid w:val="008E30AE"/>
    <w:rsid w:val="008E3629"/>
    <w:rsid w:val="008E5055"/>
    <w:rsid w:val="008E6563"/>
    <w:rsid w:val="008E7C79"/>
    <w:rsid w:val="008F0299"/>
    <w:rsid w:val="008F0435"/>
    <w:rsid w:val="008F1218"/>
    <w:rsid w:val="008F15EC"/>
    <w:rsid w:val="008F3912"/>
    <w:rsid w:val="008F3A6A"/>
    <w:rsid w:val="008F3D8B"/>
    <w:rsid w:val="008F4C4E"/>
    <w:rsid w:val="008F6263"/>
    <w:rsid w:val="008F6D80"/>
    <w:rsid w:val="008F7813"/>
    <w:rsid w:val="009014E5"/>
    <w:rsid w:val="00901518"/>
    <w:rsid w:val="0090202C"/>
    <w:rsid w:val="00903413"/>
    <w:rsid w:val="00903503"/>
    <w:rsid w:val="00907BA0"/>
    <w:rsid w:val="00910E48"/>
    <w:rsid w:val="009114E8"/>
    <w:rsid w:val="009149AB"/>
    <w:rsid w:val="00914DC7"/>
    <w:rsid w:val="009173A7"/>
    <w:rsid w:val="00917C3C"/>
    <w:rsid w:val="009222FA"/>
    <w:rsid w:val="009224E8"/>
    <w:rsid w:val="009242C3"/>
    <w:rsid w:val="0092579F"/>
    <w:rsid w:val="0092732A"/>
    <w:rsid w:val="00927CF0"/>
    <w:rsid w:val="00931BD0"/>
    <w:rsid w:val="0093214E"/>
    <w:rsid w:val="00932B96"/>
    <w:rsid w:val="00935079"/>
    <w:rsid w:val="009359CA"/>
    <w:rsid w:val="00935BCC"/>
    <w:rsid w:val="00935C7D"/>
    <w:rsid w:val="0094303C"/>
    <w:rsid w:val="00947581"/>
    <w:rsid w:val="00947CB4"/>
    <w:rsid w:val="00952ECF"/>
    <w:rsid w:val="0095410A"/>
    <w:rsid w:val="009546A1"/>
    <w:rsid w:val="009553BA"/>
    <w:rsid w:val="009553FA"/>
    <w:rsid w:val="00956E21"/>
    <w:rsid w:val="00960A55"/>
    <w:rsid w:val="00964562"/>
    <w:rsid w:val="009710B4"/>
    <w:rsid w:val="00975132"/>
    <w:rsid w:val="00980AA2"/>
    <w:rsid w:val="00981718"/>
    <w:rsid w:val="009818DF"/>
    <w:rsid w:val="00992191"/>
    <w:rsid w:val="009950EC"/>
    <w:rsid w:val="00995230"/>
    <w:rsid w:val="00995461"/>
    <w:rsid w:val="0099612C"/>
    <w:rsid w:val="009A0CF8"/>
    <w:rsid w:val="009A1874"/>
    <w:rsid w:val="009A2C73"/>
    <w:rsid w:val="009A3202"/>
    <w:rsid w:val="009A3AD0"/>
    <w:rsid w:val="009A59EB"/>
    <w:rsid w:val="009B057B"/>
    <w:rsid w:val="009B078D"/>
    <w:rsid w:val="009B1CFC"/>
    <w:rsid w:val="009B370F"/>
    <w:rsid w:val="009B40F3"/>
    <w:rsid w:val="009B536C"/>
    <w:rsid w:val="009B57BD"/>
    <w:rsid w:val="009B59EA"/>
    <w:rsid w:val="009B6611"/>
    <w:rsid w:val="009B71E5"/>
    <w:rsid w:val="009C1859"/>
    <w:rsid w:val="009C2679"/>
    <w:rsid w:val="009C3046"/>
    <w:rsid w:val="009C387D"/>
    <w:rsid w:val="009C464C"/>
    <w:rsid w:val="009D087C"/>
    <w:rsid w:val="009D0AAF"/>
    <w:rsid w:val="009D223F"/>
    <w:rsid w:val="009D30D1"/>
    <w:rsid w:val="009D3CCB"/>
    <w:rsid w:val="009E17C1"/>
    <w:rsid w:val="009E1884"/>
    <w:rsid w:val="009E1D65"/>
    <w:rsid w:val="009E2044"/>
    <w:rsid w:val="009E25F3"/>
    <w:rsid w:val="009E2D88"/>
    <w:rsid w:val="009E7B1C"/>
    <w:rsid w:val="009F18C9"/>
    <w:rsid w:val="009F4B6A"/>
    <w:rsid w:val="009F500E"/>
    <w:rsid w:val="009F6651"/>
    <w:rsid w:val="00A00C3F"/>
    <w:rsid w:val="00A01011"/>
    <w:rsid w:val="00A010DA"/>
    <w:rsid w:val="00A01501"/>
    <w:rsid w:val="00A01570"/>
    <w:rsid w:val="00A01685"/>
    <w:rsid w:val="00A01F14"/>
    <w:rsid w:val="00A0223A"/>
    <w:rsid w:val="00A0381F"/>
    <w:rsid w:val="00A045B1"/>
    <w:rsid w:val="00A071C3"/>
    <w:rsid w:val="00A128AA"/>
    <w:rsid w:val="00A129E4"/>
    <w:rsid w:val="00A13A2F"/>
    <w:rsid w:val="00A13DB6"/>
    <w:rsid w:val="00A146F3"/>
    <w:rsid w:val="00A153F2"/>
    <w:rsid w:val="00A16B70"/>
    <w:rsid w:val="00A16DA1"/>
    <w:rsid w:val="00A17473"/>
    <w:rsid w:val="00A2014F"/>
    <w:rsid w:val="00A21093"/>
    <w:rsid w:val="00A22976"/>
    <w:rsid w:val="00A234E7"/>
    <w:rsid w:val="00A27079"/>
    <w:rsid w:val="00A2749E"/>
    <w:rsid w:val="00A3134B"/>
    <w:rsid w:val="00A327EE"/>
    <w:rsid w:val="00A33E33"/>
    <w:rsid w:val="00A3413C"/>
    <w:rsid w:val="00A3421F"/>
    <w:rsid w:val="00A41BBC"/>
    <w:rsid w:val="00A41E2E"/>
    <w:rsid w:val="00A457DA"/>
    <w:rsid w:val="00A47C11"/>
    <w:rsid w:val="00A51FC9"/>
    <w:rsid w:val="00A52F16"/>
    <w:rsid w:val="00A55FE5"/>
    <w:rsid w:val="00A61FDB"/>
    <w:rsid w:val="00A629BE"/>
    <w:rsid w:val="00A63A17"/>
    <w:rsid w:val="00A64BBD"/>
    <w:rsid w:val="00A65B74"/>
    <w:rsid w:val="00A6603F"/>
    <w:rsid w:val="00A6608A"/>
    <w:rsid w:val="00A70804"/>
    <w:rsid w:val="00A70EC0"/>
    <w:rsid w:val="00A71423"/>
    <w:rsid w:val="00A72E64"/>
    <w:rsid w:val="00A73562"/>
    <w:rsid w:val="00A7364E"/>
    <w:rsid w:val="00A73C41"/>
    <w:rsid w:val="00A7645C"/>
    <w:rsid w:val="00A76EBE"/>
    <w:rsid w:val="00A774FB"/>
    <w:rsid w:val="00A817FF"/>
    <w:rsid w:val="00A818F5"/>
    <w:rsid w:val="00A8230E"/>
    <w:rsid w:val="00A828E5"/>
    <w:rsid w:val="00A839B7"/>
    <w:rsid w:val="00A85B3E"/>
    <w:rsid w:val="00A872FA"/>
    <w:rsid w:val="00A87DD1"/>
    <w:rsid w:val="00A91282"/>
    <w:rsid w:val="00A913B7"/>
    <w:rsid w:val="00A93DAC"/>
    <w:rsid w:val="00A9521D"/>
    <w:rsid w:val="00A973AA"/>
    <w:rsid w:val="00AA1E84"/>
    <w:rsid w:val="00AA2689"/>
    <w:rsid w:val="00AA3082"/>
    <w:rsid w:val="00AA47C6"/>
    <w:rsid w:val="00AA4B69"/>
    <w:rsid w:val="00AA5128"/>
    <w:rsid w:val="00AA67D2"/>
    <w:rsid w:val="00AB0E0F"/>
    <w:rsid w:val="00AB1C72"/>
    <w:rsid w:val="00AB30E4"/>
    <w:rsid w:val="00AB754A"/>
    <w:rsid w:val="00AC1138"/>
    <w:rsid w:val="00AC168B"/>
    <w:rsid w:val="00AC3C1D"/>
    <w:rsid w:val="00AC4C5E"/>
    <w:rsid w:val="00AC5343"/>
    <w:rsid w:val="00AC55AD"/>
    <w:rsid w:val="00AC6895"/>
    <w:rsid w:val="00AC7D78"/>
    <w:rsid w:val="00AC7F29"/>
    <w:rsid w:val="00AD0151"/>
    <w:rsid w:val="00AD13DA"/>
    <w:rsid w:val="00AD25F9"/>
    <w:rsid w:val="00AD508A"/>
    <w:rsid w:val="00AD53FF"/>
    <w:rsid w:val="00AD5462"/>
    <w:rsid w:val="00AD560F"/>
    <w:rsid w:val="00AD593D"/>
    <w:rsid w:val="00AD5CEB"/>
    <w:rsid w:val="00AD65B1"/>
    <w:rsid w:val="00AD7222"/>
    <w:rsid w:val="00AE1977"/>
    <w:rsid w:val="00AE1AE5"/>
    <w:rsid w:val="00AE1F64"/>
    <w:rsid w:val="00AE2035"/>
    <w:rsid w:val="00AE3095"/>
    <w:rsid w:val="00AE3392"/>
    <w:rsid w:val="00AE4F22"/>
    <w:rsid w:val="00AE5360"/>
    <w:rsid w:val="00AE55B5"/>
    <w:rsid w:val="00AE5B13"/>
    <w:rsid w:val="00AE7ED4"/>
    <w:rsid w:val="00AF007A"/>
    <w:rsid w:val="00AF108D"/>
    <w:rsid w:val="00AF5179"/>
    <w:rsid w:val="00AF54E3"/>
    <w:rsid w:val="00AF5682"/>
    <w:rsid w:val="00AF6795"/>
    <w:rsid w:val="00B0013E"/>
    <w:rsid w:val="00B00685"/>
    <w:rsid w:val="00B019B0"/>
    <w:rsid w:val="00B035BC"/>
    <w:rsid w:val="00B04A47"/>
    <w:rsid w:val="00B0545B"/>
    <w:rsid w:val="00B05CFF"/>
    <w:rsid w:val="00B06065"/>
    <w:rsid w:val="00B06551"/>
    <w:rsid w:val="00B065E0"/>
    <w:rsid w:val="00B0669B"/>
    <w:rsid w:val="00B103E8"/>
    <w:rsid w:val="00B1565C"/>
    <w:rsid w:val="00B17598"/>
    <w:rsid w:val="00B2072E"/>
    <w:rsid w:val="00B22741"/>
    <w:rsid w:val="00B229DA"/>
    <w:rsid w:val="00B24999"/>
    <w:rsid w:val="00B24E23"/>
    <w:rsid w:val="00B25AD3"/>
    <w:rsid w:val="00B27EC7"/>
    <w:rsid w:val="00B30A95"/>
    <w:rsid w:val="00B31B72"/>
    <w:rsid w:val="00B3392F"/>
    <w:rsid w:val="00B35E95"/>
    <w:rsid w:val="00B37137"/>
    <w:rsid w:val="00B37D34"/>
    <w:rsid w:val="00B40251"/>
    <w:rsid w:val="00B436C8"/>
    <w:rsid w:val="00B43BA0"/>
    <w:rsid w:val="00B44416"/>
    <w:rsid w:val="00B4570C"/>
    <w:rsid w:val="00B540EA"/>
    <w:rsid w:val="00B5548E"/>
    <w:rsid w:val="00B56DA8"/>
    <w:rsid w:val="00B56EE3"/>
    <w:rsid w:val="00B57C39"/>
    <w:rsid w:val="00B60453"/>
    <w:rsid w:val="00B60A54"/>
    <w:rsid w:val="00B6270D"/>
    <w:rsid w:val="00B63344"/>
    <w:rsid w:val="00B6367D"/>
    <w:rsid w:val="00B7045D"/>
    <w:rsid w:val="00B70E0C"/>
    <w:rsid w:val="00B7280F"/>
    <w:rsid w:val="00B7292F"/>
    <w:rsid w:val="00B72F55"/>
    <w:rsid w:val="00B76540"/>
    <w:rsid w:val="00B76672"/>
    <w:rsid w:val="00B80D75"/>
    <w:rsid w:val="00B81AED"/>
    <w:rsid w:val="00B81CAC"/>
    <w:rsid w:val="00B84E6A"/>
    <w:rsid w:val="00B86858"/>
    <w:rsid w:val="00B90C6F"/>
    <w:rsid w:val="00B90EBF"/>
    <w:rsid w:val="00B9536D"/>
    <w:rsid w:val="00B95C36"/>
    <w:rsid w:val="00B96B8D"/>
    <w:rsid w:val="00B977BC"/>
    <w:rsid w:val="00BA52A3"/>
    <w:rsid w:val="00BB59F9"/>
    <w:rsid w:val="00BB5E1D"/>
    <w:rsid w:val="00BB66D2"/>
    <w:rsid w:val="00BB7713"/>
    <w:rsid w:val="00BC1074"/>
    <w:rsid w:val="00BC312E"/>
    <w:rsid w:val="00BC7845"/>
    <w:rsid w:val="00BC7DB3"/>
    <w:rsid w:val="00BD020B"/>
    <w:rsid w:val="00BD05E9"/>
    <w:rsid w:val="00BD0B1E"/>
    <w:rsid w:val="00BD3319"/>
    <w:rsid w:val="00BD4FF2"/>
    <w:rsid w:val="00BD591A"/>
    <w:rsid w:val="00BD7AC6"/>
    <w:rsid w:val="00BD7F1C"/>
    <w:rsid w:val="00BE0182"/>
    <w:rsid w:val="00BE02CD"/>
    <w:rsid w:val="00BE1DD8"/>
    <w:rsid w:val="00BE1E90"/>
    <w:rsid w:val="00BE500B"/>
    <w:rsid w:val="00BE526C"/>
    <w:rsid w:val="00BE5F0E"/>
    <w:rsid w:val="00BE63E6"/>
    <w:rsid w:val="00BE6A37"/>
    <w:rsid w:val="00BE7A42"/>
    <w:rsid w:val="00BF0005"/>
    <w:rsid w:val="00BF1991"/>
    <w:rsid w:val="00BF1D6F"/>
    <w:rsid w:val="00BF2F48"/>
    <w:rsid w:val="00BF6137"/>
    <w:rsid w:val="00BF6EAB"/>
    <w:rsid w:val="00BF73B9"/>
    <w:rsid w:val="00BF772C"/>
    <w:rsid w:val="00C00EB2"/>
    <w:rsid w:val="00C02BE5"/>
    <w:rsid w:val="00C057BC"/>
    <w:rsid w:val="00C071EA"/>
    <w:rsid w:val="00C07FE0"/>
    <w:rsid w:val="00C10657"/>
    <w:rsid w:val="00C11288"/>
    <w:rsid w:val="00C119D0"/>
    <w:rsid w:val="00C1239F"/>
    <w:rsid w:val="00C13FB6"/>
    <w:rsid w:val="00C14273"/>
    <w:rsid w:val="00C1435D"/>
    <w:rsid w:val="00C1461C"/>
    <w:rsid w:val="00C14670"/>
    <w:rsid w:val="00C153A1"/>
    <w:rsid w:val="00C20426"/>
    <w:rsid w:val="00C20760"/>
    <w:rsid w:val="00C21DE1"/>
    <w:rsid w:val="00C23027"/>
    <w:rsid w:val="00C23284"/>
    <w:rsid w:val="00C24310"/>
    <w:rsid w:val="00C247E0"/>
    <w:rsid w:val="00C2557A"/>
    <w:rsid w:val="00C270B2"/>
    <w:rsid w:val="00C27D27"/>
    <w:rsid w:val="00C31D19"/>
    <w:rsid w:val="00C323C7"/>
    <w:rsid w:val="00C32736"/>
    <w:rsid w:val="00C33554"/>
    <w:rsid w:val="00C34A44"/>
    <w:rsid w:val="00C350B3"/>
    <w:rsid w:val="00C41C86"/>
    <w:rsid w:val="00C42C54"/>
    <w:rsid w:val="00C42F83"/>
    <w:rsid w:val="00C43119"/>
    <w:rsid w:val="00C43549"/>
    <w:rsid w:val="00C44970"/>
    <w:rsid w:val="00C4648B"/>
    <w:rsid w:val="00C47674"/>
    <w:rsid w:val="00C4774A"/>
    <w:rsid w:val="00C47C19"/>
    <w:rsid w:val="00C5097D"/>
    <w:rsid w:val="00C5787E"/>
    <w:rsid w:val="00C57BEC"/>
    <w:rsid w:val="00C60A89"/>
    <w:rsid w:val="00C60AE2"/>
    <w:rsid w:val="00C634CE"/>
    <w:rsid w:val="00C64D99"/>
    <w:rsid w:val="00C655EC"/>
    <w:rsid w:val="00C67FD3"/>
    <w:rsid w:val="00C715CA"/>
    <w:rsid w:val="00C7169C"/>
    <w:rsid w:val="00C74199"/>
    <w:rsid w:val="00C74647"/>
    <w:rsid w:val="00C7517E"/>
    <w:rsid w:val="00C760A8"/>
    <w:rsid w:val="00C77B82"/>
    <w:rsid w:val="00C80519"/>
    <w:rsid w:val="00C80AAC"/>
    <w:rsid w:val="00C8340C"/>
    <w:rsid w:val="00C861D8"/>
    <w:rsid w:val="00C8770E"/>
    <w:rsid w:val="00C90A0A"/>
    <w:rsid w:val="00C915C8"/>
    <w:rsid w:val="00C91F66"/>
    <w:rsid w:val="00C9422A"/>
    <w:rsid w:val="00C964BB"/>
    <w:rsid w:val="00CA1C16"/>
    <w:rsid w:val="00CA1C4E"/>
    <w:rsid w:val="00CA23A6"/>
    <w:rsid w:val="00CA29C8"/>
    <w:rsid w:val="00CA44D7"/>
    <w:rsid w:val="00CA4916"/>
    <w:rsid w:val="00CA576E"/>
    <w:rsid w:val="00CA5D4F"/>
    <w:rsid w:val="00CA5E35"/>
    <w:rsid w:val="00CA61D7"/>
    <w:rsid w:val="00CA6A4B"/>
    <w:rsid w:val="00CA7DE2"/>
    <w:rsid w:val="00CB05B6"/>
    <w:rsid w:val="00CB08F5"/>
    <w:rsid w:val="00CB272B"/>
    <w:rsid w:val="00CB3356"/>
    <w:rsid w:val="00CB3CA4"/>
    <w:rsid w:val="00CB4609"/>
    <w:rsid w:val="00CB573B"/>
    <w:rsid w:val="00CB5AD2"/>
    <w:rsid w:val="00CD0936"/>
    <w:rsid w:val="00CD0CA1"/>
    <w:rsid w:val="00CD1B8D"/>
    <w:rsid w:val="00CE0448"/>
    <w:rsid w:val="00CE04AD"/>
    <w:rsid w:val="00CE2153"/>
    <w:rsid w:val="00CE25FE"/>
    <w:rsid w:val="00CE4219"/>
    <w:rsid w:val="00CE4E85"/>
    <w:rsid w:val="00CE75E4"/>
    <w:rsid w:val="00CF1095"/>
    <w:rsid w:val="00CF1346"/>
    <w:rsid w:val="00CF1388"/>
    <w:rsid w:val="00CF198D"/>
    <w:rsid w:val="00CF19EA"/>
    <w:rsid w:val="00CF27C6"/>
    <w:rsid w:val="00CF36E1"/>
    <w:rsid w:val="00CF4A44"/>
    <w:rsid w:val="00D01703"/>
    <w:rsid w:val="00D04D7E"/>
    <w:rsid w:val="00D068C7"/>
    <w:rsid w:val="00D1048A"/>
    <w:rsid w:val="00D12E55"/>
    <w:rsid w:val="00D1323D"/>
    <w:rsid w:val="00D13B7D"/>
    <w:rsid w:val="00D1424D"/>
    <w:rsid w:val="00D14C2B"/>
    <w:rsid w:val="00D1686E"/>
    <w:rsid w:val="00D168E3"/>
    <w:rsid w:val="00D2120A"/>
    <w:rsid w:val="00D221CA"/>
    <w:rsid w:val="00D22CB3"/>
    <w:rsid w:val="00D2402B"/>
    <w:rsid w:val="00D24766"/>
    <w:rsid w:val="00D25686"/>
    <w:rsid w:val="00D257E5"/>
    <w:rsid w:val="00D265FC"/>
    <w:rsid w:val="00D26EC8"/>
    <w:rsid w:val="00D30727"/>
    <w:rsid w:val="00D31EBE"/>
    <w:rsid w:val="00D34F70"/>
    <w:rsid w:val="00D34FB7"/>
    <w:rsid w:val="00D350CE"/>
    <w:rsid w:val="00D3770E"/>
    <w:rsid w:val="00D37AEB"/>
    <w:rsid w:val="00D44A44"/>
    <w:rsid w:val="00D472C5"/>
    <w:rsid w:val="00D475CE"/>
    <w:rsid w:val="00D47881"/>
    <w:rsid w:val="00D47D37"/>
    <w:rsid w:val="00D500C6"/>
    <w:rsid w:val="00D50B12"/>
    <w:rsid w:val="00D54F2A"/>
    <w:rsid w:val="00D554B8"/>
    <w:rsid w:val="00D56382"/>
    <w:rsid w:val="00D57841"/>
    <w:rsid w:val="00D5792E"/>
    <w:rsid w:val="00D57E15"/>
    <w:rsid w:val="00D6067A"/>
    <w:rsid w:val="00D60BE2"/>
    <w:rsid w:val="00D6301E"/>
    <w:rsid w:val="00D66843"/>
    <w:rsid w:val="00D7091A"/>
    <w:rsid w:val="00D72A77"/>
    <w:rsid w:val="00D73878"/>
    <w:rsid w:val="00D73B17"/>
    <w:rsid w:val="00D74709"/>
    <w:rsid w:val="00D75A98"/>
    <w:rsid w:val="00D81D24"/>
    <w:rsid w:val="00D82739"/>
    <w:rsid w:val="00D83389"/>
    <w:rsid w:val="00D83589"/>
    <w:rsid w:val="00D84D3D"/>
    <w:rsid w:val="00D85539"/>
    <w:rsid w:val="00D874E5"/>
    <w:rsid w:val="00D8754A"/>
    <w:rsid w:val="00D87B96"/>
    <w:rsid w:val="00D87C17"/>
    <w:rsid w:val="00D92D26"/>
    <w:rsid w:val="00D939D8"/>
    <w:rsid w:val="00D93D80"/>
    <w:rsid w:val="00D950FD"/>
    <w:rsid w:val="00DA0EBC"/>
    <w:rsid w:val="00DA1D75"/>
    <w:rsid w:val="00DA698C"/>
    <w:rsid w:val="00DB356C"/>
    <w:rsid w:val="00DB6C42"/>
    <w:rsid w:val="00DB757E"/>
    <w:rsid w:val="00DC0247"/>
    <w:rsid w:val="00DC0F8B"/>
    <w:rsid w:val="00DC10FB"/>
    <w:rsid w:val="00DC2F4A"/>
    <w:rsid w:val="00DC4689"/>
    <w:rsid w:val="00DC6A32"/>
    <w:rsid w:val="00DC79F1"/>
    <w:rsid w:val="00DD2728"/>
    <w:rsid w:val="00DD29BB"/>
    <w:rsid w:val="00DD317B"/>
    <w:rsid w:val="00DD3DD5"/>
    <w:rsid w:val="00DD469C"/>
    <w:rsid w:val="00DD5DC5"/>
    <w:rsid w:val="00DE0267"/>
    <w:rsid w:val="00DE0EF5"/>
    <w:rsid w:val="00DE1797"/>
    <w:rsid w:val="00DE1F9A"/>
    <w:rsid w:val="00DE2D56"/>
    <w:rsid w:val="00DE33B4"/>
    <w:rsid w:val="00DE67EA"/>
    <w:rsid w:val="00DE68EE"/>
    <w:rsid w:val="00DE6E43"/>
    <w:rsid w:val="00DF2CD2"/>
    <w:rsid w:val="00DF2CF4"/>
    <w:rsid w:val="00DF4203"/>
    <w:rsid w:val="00DF4B66"/>
    <w:rsid w:val="00DF5071"/>
    <w:rsid w:val="00E00906"/>
    <w:rsid w:val="00E02087"/>
    <w:rsid w:val="00E0232C"/>
    <w:rsid w:val="00E03DF7"/>
    <w:rsid w:val="00E03F38"/>
    <w:rsid w:val="00E0511B"/>
    <w:rsid w:val="00E07618"/>
    <w:rsid w:val="00E10661"/>
    <w:rsid w:val="00E10B88"/>
    <w:rsid w:val="00E10ED7"/>
    <w:rsid w:val="00E11459"/>
    <w:rsid w:val="00E11998"/>
    <w:rsid w:val="00E1260C"/>
    <w:rsid w:val="00E129D7"/>
    <w:rsid w:val="00E12F1A"/>
    <w:rsid w:val="00E13CA3"/>
    <w:rsid w:val="00E14638"/>
    <w:rsid w:val="00E153C7"/>
    <w:rsid w:val="00E16258"/>
    <w:rsid w:val="00E24FE0"/>
    <w:rsid w:val="00E268B9"/>
    <w:rsid w:val="00E313A0"/>
    <w:rsid w:val="00E31B44"/>
    <w:rsid w:val="00E32461"/>
    <w:rsid w:val="00E33678"/>
    <w:rsid w:val="00E33AA9"/>
    <w:rsid w:val="00E352D7"/>
    <w:rsid w:val="00E36260"/>
    <w:rsid w:val="00E368E9"/>
    <w:rsid w:val="00E37952"/>
    <w:rsid w:val="00E406A0"/>
    <w:rsid w:val="00E40A1B"/>
    <w:rsid w:val="00E44ADB"/>
    <w:rsid w:val="00E469B0"/>
    <w:rsid w:val="00E51079"/>
    <w:rsid w:val="00E51E00"/>
    <w:rsid w:val="00E548AF"/>
    <w:rsid w:val="00E54919"/>
    <w:rsid w:val="00E571C9"/>
    <w:rsid w:val="00E603C2"/>
    <w:rsid w:val="00E60F8C"/>
    <w:rsid w:val="00E613E8"/>
    <w:rsid w:val="00E66CE7"/>
    <w:rsid w:val="00E71E15"/>
    <w:rsid w:val="00E7208D"/>
    <w:rsid w:val="00E721A2"/>
    <w:rsid w:val="00E74398"/>
    <w:rsid w:val="00E74918"/>
    <w:rsid w:val="00E75C8F"/>
    <w:rsid w:val="00E779E2"/>
    <w:rsid w:val="00E80DCC"/>
    <w:rsid w:val="00E81496"/>
    <w:rsid w:val="00E82C7D"/>
    <w:rsid w:val="00E82F5B"/>
    <w:rsid w:val="00E82FC2"/>
    <w:rsid w:val="00E832E4"/>
    <w:rsid w:val="00E834F7"/>
    <w:rsid w:val="00E83BEF"/>
    <w:rsid w:val="00E85E70"/>
    <w:rsid w:val="00E86396"/>
    <w:rsid w:val="00E86E28"/>
    <w:rsid w:val="00E903EC"/>
    <w:rsid w:val="00E90735"/>
    <w:rsid w:val="00E917EA"/>
    <w:rsid w:val="00E93DB4"/>
    <w:rsid w:val="00E943AB"/>
    <w:rsid w:val="00E9621E"/>
    <w:rsid w:val="00E9777D"/>
    <w:rsid w:val="00E97D18"/>
    <w:rsid w:val="00EA02CE"/>
    <w:rsid w:val="00EA1D09"/>
    <w:rsid w:val="00EA25BC"/>
    <w:rsid w:val="00EA290D"/>
    <w:rsid w:val="00EA41DB"/>
    <w:rsid w:val="00EA43E1"/>
    <w:rsid w:val="00EA4851"/>
    <w:rsid w:val="00EA64AB"/>
    <w:rsid w:val="00EB1B6B"/>
    <w:rsid w:val="00EB1FF7"/>
    <w:rsid w:val="00EB2809"/>
    <w:rsid w:val="00EB4DE7"/>
    <w:rsid w:val="00EB7134"/>
    <w:rsid w:val="00EB7D40"/>
    <w:rsid w:val="00EC049E"/>
    <w:rsid w:val="00EC102A"/>
    <w:rsid w:val="00EC292D"/>
    <w:rsid w:val="00EC4DFE"/>
    <w:rsid w:val="00EC6B19"/>
    <w:rsid w:val="00EC74D7"/>
    <w:rsid w:val="00ED3171"/>
    <w:rsid w:val="00ED40BF"/>
    <w:rsid w:val="00ED6927"/>
    <w:rsid w:val="00EE09F3"/>
    <w:rsid w:val="00EE22F4"/>
    <w:rsid w:val="00EE403B"/>
    <w:rsid w:val="00EE4C1A"/>
    <w:rsid w:val="00EE55F4"/>
    <w:rsid w:val="00EF00D0"/>
    <w:rsid w:val="00EF0FF7"/>
    <w:rsid w:val="00EF1254"/>
    <w:rsid w:val="00EF48F6"/>
    <w:rsid w:val="00EF5C72"/>
    <w:rsid w:val="00EF6955"/>
    <w:rsid w:val="00EF7DF3"/>
    <w:rsid w:val="00F005E6"/>
    <w:rsid w:val="00F01141"/>
    <w:rsid w:val="00F012BE"/>
    <w:rsid w:val="00F0180C"/>
    <w:rsid w:val="00F03758"/>
    <w:rsid w:val="00F06BEA"/>
    <w:rsid w:val="00F06F65"/>
    <w:rsid w:val="00F10C7B"/>
    <w:rsid w:val="00F10CBE"/>
    <w:rsid w:val="00F1119D"/>
    <w:rsid w:val="00F11550"/>
    <w:rsid w:val="00F11E70"/>
    <w:rsid w:val="00F14A29"/>
    <w:rsid w:val="00F22789"/>
    <w:rsid w:val="00F23022"/>
    <w:rsid w:val="00F234E8"/>
    <w:rsid w:val="00F248A9"/>
    <w:rsid w:val="00F25E1B"/>
    <w:rsid w:val="00F25E4A"/>
    <w:rsid w:val="00F27E61"/>
    <w:rsid w:val="00F30141"/>
    <w:rsid w:val="00F301F4"/>
    <w:rsid w:val="00F3086F"/>
    <w:rsid w:val="00F34227"/>
    <w:rsid w:val="00F347C9"/>
    <w:rsid w:val="00F35873"/>
    <w:rsid w:val="00F35E59"/>
    <w:rsid w:val="00F36AD5"/>
    <w:rsid w:val="00F3716A"/>
    <w:rsid w:val="00F4099E"/>
    <w:rsid w:val="00F40A0F"/>
    <w:rsid w:val="00F43105"/>
    <w:rsid w:val="00F43DB3"/>
    <w:rsid w:val="00F44655"/>
    <w:rsid w:val="00F45BD3"/>
    <w:rsid w:val="00F468F0"/>
    <w:rsid w:val="00F502EE"/>
    <w:rsid w:val="00F5144D"/>
    <w:rsid w:val="00F5286D"/>
    <w:rsid w:val="00F52F5F"/>
    <w:rsid w:val="00F5402C"/>
    <w:rsid w:val="00F62BB6"/>
    <w:rsid w:val="00F6322E"/>
    <w:rsid w:val="00F63C4A"/>
    <w:rsid w:val="00F643BE"/>
    <w:rsid w:val="00F64BD8"/>
    <w:rsid w:val="00F6572B"/>
    <w:rsid w:val="00F65F09"/>
    <w:rsid w:val="00F6643B"/>
    <w:rsid w:val="00F73109"/>
    <w:rsid w:val="00F74049"/>
    <w:rsid w:val="00F767D8"/>
    <w:rsid w:val="00F827AB"/>
    <w:rsid w:val="00F82D23"/>
    <w:rsid w:val="00F8584D"/>
    <w:rsid w:val="00F858B9"/>
    <w:rsid w:val="00F85DB6"/>
    <w:rsid w:val="00F864DA"/>
    <w:rsid w:val="00F8742D"/>
    <w:rsid w:val="00F8747F"/>
    <w:rsid w:val="00F91A81"/>
    <w:rsid w:val="00F92E56"/>
    <w:rsid w:val="00F9447C"/>
    <w:rsid w:val="00F960E0"/>
    <w:rsid w:val="00F961C9"/>
    <w:rsid w:val="00F97195"/>
    <w:rsid w:val="00FA2268"/>
    <w:rsid w:val="00FA394A"/>
    <w:rsid w:val="00FB0771"/>
    <w:rsid w:val="00FB0854"/>
    <w:rsid w:val="00FB1653"/>
    <w:rsid w:val="00FB1793"/>
    <w:rsid w:val="00FB3D44"/>
    <w:rsid w:val="00FB5964"/>
    <w:rsid w:val="00FC289C"/>
    <w:rsid w:val="00FC2A59"/>
    <w:rsid w:val="00FC32D5"/>
    <w:rsid w:val="00FC3AE5"/>
    <w:rsid w:val="00FC7811"/>
    <w:rsid w:val="00FD068B"/>
    <w:rsid w:val="00FD1834"/>
    <w:rsid w:val="00FD22FA"/>
    <w:rsid w:val="00FD3DD6"/>
    <w:rsid w:val="00FD4B79"/>
    <w:rsid w:val="00FD50CA"/>
    <w:rsid w:val="00FD5EFF"/>
    <w:rsid w:val="00FD6AEE"/>
    <w:rsid w:val="00FD75E8"/>
    <w:rsid w:val="00FE2807"/>
    <w:rsid w:val="00FE2E59"/>
    <w:rsid w:val="00FE4311"/>
    <w:rsid w:val="00FE5147"/>
    <w:rsid w:val="00FE6535"/>
    <w:rsid w:val="00FF0AA9"/>
    <w:rsid w:val="00FF1AFC"/>
    <w:rsid w:val="00FF1B16"/>
    <w:rsid w:val="00FF1D58"/>
    <w:rsid w:val="00FF3A4E"/>
    <w:rsid w:val="00FF4101"/>
    <w:rsid w:val="00FF4E74"/>
    <w:rsid w:val="00FF5488"/>
    <w:rsid w:val="00FF5921"/>
    <w:rsid w:val="00FF5F4A"/>
    <w:rsid w:val="00FF72E0"/>
    <w:rsid w:val="00FF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CD4B1"/>
  <w15:docId w15:val="{A96FD0F9-48BB-412D-8270-CE5ECA36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5F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1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12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12B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1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12B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2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2BD"/>
    <w:rPr>
      <w:rFonts w:ascii="Tahoma" w:eastAsia="Times New Roman" w:hAnsi="Tahoma" w:cs="Tahoma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CE25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Imieliński</dc:creator>
  <cp:lastModifiedBy>Karol Czochra</cp:lastModifiedBy>
  <cp:revision>5</cp:revision>
  <cp:lastPrinted>2019-03-11T12:23:00Z</cp:lastPrinted>
  <dcterms:created xsi:type="dcterms:W3CDTF">2022-12-02T10:38:00Z</dcterms:created>
  <dcterms:modified xsi:type="dcterms:W3CDTF">2022-12-06T10:51:00Z</dcterms:modified>
</cp:coreProperties>
</file>