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3E" w:rsidRDefault="00D54E3E" w:rsidP="00EF63ED">
      <w:pPr>
        <w:spacing w:line="276" w:lineRule="auto"/>
        <w:jc w:val="right"/>
        <w:rPr>
          <w:i/>
          <w:spacing w:val="-1"/>
        </w:rPr>
      </w:pPr>
      <w:bookmarkStart w:id="0" w:name="_Hlk33441565"/>
    </w:p>
    <w:p w:rsidR="0099061D" w:rsidRDefault="0099061D" w:rsidP="0099061D">
      <w:pPr>
        <w:tabs>
          <w:tab w:val="left" w:pos="9000"/>
        </w:tabs>
        <w:jc w:val="right"/>
      </w:pPr>
      <w:r>
        <w:rPr>
          <w:i/>
        </w:rPr>
        <w:t xml:space="preserve">Załącznik nr </w:t>
      </w:r>
      <w:r w:rsidR="00F00814">
        <w:rPr>
          <w:i/>
        </w:rPr>
        <w:t>4</w:t>
      </w:r>
      <w:bookmarkStart w:id="1" w:name="_GoBack"/>
      <w:bookmarkEnd w:id="1"/>
      <w:r>
        <w:rPr>
          <w:i/>
        </w:rPr>
        <w:t xml:space="preserve">  do Ogłoszenia</w:t>
      </w:r>
      <w:r>
        <w:rPr>
          <w:bCs/>
          <w:i/>
          <w:iCs/>
        </w:rPr>
        <w:t xml:space="preserve"> </w:t>
      </w: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pacing w:val="-9"/>
          <w:sz w:val="22"/>
          <w:szCs w:val="22"/>
          <w:u w:val="single"/>
        </w:rPr>
      </w:pPr>
      <w:r w:rsidRPr="00EF63ED">
        <w:rPr>
          <w:b/>
          <w:spacing w:val="-1"/>
          <w:sz w:val="22"/>
          <w:szCs w:val="22"/>
          <w:u w:val="single"/>
        </w:rPr>
        <w:t>OŚWIADCZENIE</w:t>
      </w:r>
      <w:r w:rsidRPr="00EF63ED">
        <w:rPr>
          <w:b/>
          <w:spacing w:val="-9"/>
          <w:sz w:val="22"/>
          <w:szCs w:val="22"/>
          <w:u w:val="single"/>
        </w:rPr>
        <w:t xml:space="preserve"> </w:t>
      </w:r>
    </w:p>
    <w:p w:rsidR="00EF63ED" w:rsidRPr="00EF63ED" w:rsidRDefault="00EF63ED" w:rsidP="00ED7479">
      <w:pPr>
        <w:spacing w:line="276" w:lineRule="auto"/>
        <w:jc w:val="center"/>
        <w:rPr>
          <w:b/>
          <w:sz w:val="22"/>
          <w:szCs w:val="22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z w:val="22"/>
          <w:szCs w:val="22"/>
        </w:rPr>
      </w:pPr>
      <w:r w:rsidRPr="00EF63ED">
        <w:rPr>
          <w:b/>
          <w:sz w:val="22"/>
          <w:szCs w:val="22"/>
        </w:rPr>
        <w:t>składane na podstawie art. 125 ust. 1 ustawy z dnia 11 września 2019 r.</w:t>
      </w:r>
    </w:p>
    <w:p w:rsidR="00ED7479" w:rsidRPr="00EF63ED" w:rsidRDefault="00ED7479" w:rsidP="00ED7479">
      <w:pPr>
        <w:rPr>
          <w:b/>
          <w:bCs/>
          <w:iCs/>
          <w:sz w:val="22"/>
          <w:szCs w:val="22"/>
        </w:rPr>
      </w:pPr>
      <w:r w:rsidRPr="00EF63ED">
        <w:rPr>
          <w:b/>
          <w:bCs/>
          <w:iCs/>
          <w:sz w:val="22"/>
          <w:szCs w:val="22"/>
        </w:rPr>
        <w:t>Prawo zamówień publicznych (</w:t>
      </w:r>
      <w:proofErr w:type="spellStart"/>
      <w:r w:rsidRPr="00EF63ED">
        <w:rPr>
          <w:b/>
          <w:bCs/>
          <w:iCs/>
          <w:sz w:val="22"/>
          <w:szCs w:val="22"/>
        </w:rPr>
        <w:t>t.j</w:t>
      </w:r>
      <w:proofErr w:type="spellEnd"/>
      <w:r w:rsidRPr="00EF63ED">
        <w:rPr>
          <w:b/>
          <w:bCs/>
          <w:iCs/>
          <w:sz w:val="22"/>
          <w:szCs w:val="22"/>
        </w:rPr>
        <w:t>. Dz. U. z 2019, poz. 2019 ze zm.) – zwane dalej: ustawą Pzp,</w:t>
      </w:r>
    </w:p>
    <w:p w:rsidR="00ED7479" w:rsidRPr="00EF63ED" w:rsidRDefault="00ED7479" w:rsidP="00ED7479">
      <w:pPr>
        <w:rPr>
          <w:b/>
          <w:bCs/>
        </w:rPr>
      </w:pPr>
    </w:p>
    <w:p w:rsidR="00ED7479" w:rsidRPr="00EF63ED" w:rsidRDefault="00ED7479" w:rsidP="00ED7479">
      <w:r w:rsidRPr="00EF63ED">
        <w:rPr>
          <w:b/>
          <w:bCs/>
        </w:rPr>
        <w:t xml:space="preserve">Wykonawca: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EF63ED">
        <w:rPr>
          <w:i/>
          <w:iCs/>
          <w:sz w:val="18"/>
          <w:szCs w:val="18"/>
        </w:rPr>
        <w:t>CEiDG</w:t>
      </w:r>
      <w:proofErr w:type="spellEnd"/>
      <w:r w:rsidRPr="00EF63ED">
        <w:rPr>
          <w:i/>
          <w:iCs/>
          <w:sz w:val="18"/>
          <w:szCs w:val="18"/>
        </w:rPr>
        <w:t xml:space="preserve">) </w:t>
      </w:r>
    </w:p>
    <w:p w:rsidR="00ED7479" w:rsidRPr="00EF63ED" w:rsidRDefault="00ED7479" w:rsidP="00ED7479">
      <w:pPr>
        <w:rPr>
          <w:u w:val="single"/>
        </w:rPr>
      </w:pPr>
    </w:p>
    <w:p w:rsidR="00ED7479" w:rsidRPr="00EF63ED" w:rsidRDefault="00ED7479" w:rsidP="00ED7479">
      <w:pPr>
        <w:rPr>
          <w:u w:val="single"/>
        </w:rPr>
      </w:pPr>
      <w:r w:rsidRPr="00EF63ED">
        <w:rPr>
          <w:u w:val="single"/>
        </w:rPr>
        <w:t xml:space="preserve">reprezentowany przez: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 xml:space="preserve">(imię, nazwisko, stanowisko/podstawa do reprezentacji) </w:t>
      </w:r>
    </w:p>
    <w:p w:rsidR="00ED7479" w:rsidRPr="00EF63ED" w:rsidRDefault="00ED7479" w:rsidP="00ED7479">
      <w:pPr>
        <w:rPr>
          <w:sz w:val="24"/>
          <w:szCs w:val="24"/>
        </w:rPr>
      </w:pP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  <w:r w:rsidRPr="00EF63ED">
        <w:rPr>
          <w:rFonts w:eastAsia="Calibri"/>
          <w:b/>
          <w:lang w:val="en-US" w:eastAsia="en-US"/>
        </w:rPr>
        <w:t>DOTYCZĄCE NIEPODLEGANIA WYKLUCZENIU W POSTĘPOWANIU</w:t>
      </w: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</w:p>
    <w:p w:rsidR="00ED7479" w:rsidRPr="00EF63ED" w:rsidRDefault="00ED7479" w:rsidP="00EF63ED">
      <w:pPr>
        <w:spacing w:line="360" w:lineRule="auto"/>
        <w:jc w:val="both"/>
        <w:rPr>
          <w:rFonts w:eastAsia="Arial"/>
        </w:rPr>
      </w:pPr>
      <w:r w:rsidRPr="00EF63ED">
        <w:t xml:space="preserve">Na potrzeby postępowania o udzielenie zamówienia publicznego pn. </w:t>
      </w:r>
      <w:r w:rsidRPr="00EF63ED">
        <w:rPr>
          <w:rFonts w:eastAsia="Arial"/>
          <w:b/>
        </w:rPr>
        <w:t xml:space="preserve">………………………………… </w:t>
      </w:r>
      <w:r w:rsidRPr="00EF63ED">
        <w:rPr>
          <w:color w:val="000000"/>
        </w:rPr>
        <w:t>prowadzonego przez Województwo Pomorskie</w:t>
      </w:r>
      <w:r w:rsidRPr="00EF63ED">
        <w:t xml:space="preserve"> oświadczam, co następuje:</w:t>
      </w:r>
    </w:p>
    <w:p w:rsidR="00ED7479" w:rsidRPr="00EF63ED" w:rsidRDefault="00ED7479" w:rsidP="00EF63ED">
      <w:pPr>
        <w:spacing w:line="360" w:lineRule="auto"/>
        <w:rPr>
          <w:b/>
          <w:sz w:val="24"/>
          <w:szCs w:val="24"/>
        </w:rPr>
      </w:pP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podlegam/ nie podlegam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1"/>
      </w:r>
      <w:r w:rsidRPr="00EF63ED">
        <w:rPr>
          <w:sz w:val="20"/>
          <w:szCs w:val="20"/>
        </w:rPr>
        <w:t xml:space="preserve"> wykluczeniu z postępowania na podstawie art. 108 ustawy Pzp;</w:t>
      </w: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zachodzą/ nie zachodzą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2"/>
      </w:r>
      <w:r w:rsidRPr="00EF63ED">
        <w:rPr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ED7479" w:rsidRPr="00EF63ED" w:rsidRDefault="00ED7479" w:rsidP="00ED7479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 w:rsidRPr="00EF63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F0A12" w:rsidRPr="00EF63ED" w:rsidRDefault="00ED7479" w:rsidP="00EF63ED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 w:rsidR="00EF63ED">
        <w:rPr>
          <w:i/>
        </w:rPr>
        <w:t xml:space="preserve"> </w:t>
      </w:r>
      <w:r w:rsidR="00EF63ED" w:rsidRPr="00EF63ED">
        <w:rPr>
          <w:i/>
        </w:rPr>
        <w:t>Wykonawcy</w:t>
      </w:r>
      <w:r w:rsidR="00EF63ED">
        <w:rPr>
          <w:i/>
        </w:rPr>
        <w:t xml:space="preserve"> lub</w:t>
      </w:r>
      <w:r w:rsidRPr="00EF63ED">
        <w:rPr>
          <w:i/>
        </w:rPr>
        <w:t xml:space="preserve"> osoby upoważnionej </w:t>
      </w:r>
      <w:r w:rsidR="00EF63ED">
        <w:rPr>
          <w:i/>
        </w:rPr>
        <w:br/>
      </w:r>
      <w:r w:rsidRPr="00EF63ED">
        <w:rPr>
          <w:i/>
        </w:rPr>
        <w:t>do reprezentowania Wykonawcy</w:t>
      </w:r>
    </w:p>
    <w:p w:rsidR="0096773C" w:rsidRPr="00EF63ED" w:rsidRDefault="0096773C" w:rsidP="0096773C"/>
    <w:bookmarkEnd w:id="0"/>
    <w:p w:rsidR="0096773C" w:rsidRPr="00EF63ED" w:rsidRDefault="0096773C" w:rsidP="0096773C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62024" w:rsidRPr="00EF63ED" w:rsidTr="003726E6">
        <w:trPr>
          <w:cantSplit/>
          <w:jc w:val="center"/>
        </w:trPr>
        <w:tc>
          <w:tcPr>
            <w:tcW w:w="1967" w:type="dxa"/>
          </w:tcPr>
          <w:p w:rsidR="00662024" w:rsidRPr="00EF63ED" w:rsidRDefault="00662024" w:rsidP="0066202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62024" w:rsidRPr="00EF63ED" w:rsidRDefault="00662024" w:rsidP="003726E6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278" w:type="dxa"/>
            <w:vAlign w:val="center"/>
          </w:tcPr>
          <w:p w:rsidR="00662024" w:rsidRPr="00EF63ED" w:rsidRDefault="00662024" w:rsidP="00662024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6F2292" w:rsidRPr="00EF63ED" w:rsidRDefault="006F2292" w:rsidP="00BD298D"/>
    <w:sectPr w:rsidR="006F2292" w:rsidRPr="00EF63ED" w:rsidSect="00D54E3E">
      <w:headerReference w:type="default" r:id="rId7"/>
      <w:footerReference w:type="default" r:id="rId8"/>
      <w:pgSz w:w="11906" w:h="16838" w:code="9"/>
      <w:pgMar w:top="964" w:right="1134" w:bottom="1134" w:left="113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86" w:rsidRDefault="00C31086">
      <w:r>
        <w:separator/>
      </w:r>
    </w:p>
  </w:endnote>
  <w:endnote w:type="continuationSeparator" w:id="0">
    <w:p w:rsidR="00C31086" w:rsidRDefault="00C3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4F6698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86" w:rsidRDefault="00C31086">
      <w:r>
        <w:separator/>
      </w:r>
    </w:p>
  </w:footnote>
  <w:footnote w:type="continuationSeparator" w:id="0">
    <w:p w:rsidR="00C31086" w:rsidRDefault="00C31086">
      <w:r>
        <w:continuationSeparator/>
      </w:r>
    </w:p>
  </w:footnote>
  <w:footnote w:id="1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D54E3E" w:rsidTr="00C97A34">
      <w:trPr>
        <w:cantSplit/>
        <w:jc w:val="center"/>
      </w:trPr>
      <w:tc>
        <w:tcPr>
          <w:tcW w:w="1871" w:type="dxa"/>
          <w:vMerge w:val="restart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5B7574C2" wp14:editId="440D11BD">
                <wp:extent cx="1064895" cy="582930"/>
                <wp:effectExtent l="0" t="0" r="1905" b="7620"/>
                <wp:docPr id="18" name="Obraz 18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>Akredytacja Pomorskiego Kuratora Oświaty Decyzja Nr 73/2020 z dnia 12.08.2020r.</w:t>
          </w:r>
        </w:p>
      </w:tc>
    </w:tr>
    <w:tr w:rsidR="00D54E3E" w:rsidTr="00C97A34">
      <w:trPr>
        <w:cantSplit/>
        <w:jc w:val="center"/>
      </w:trPr>
      <w:tc>
        <w:tcPr>
          <w:tcW w:w="1871" w:type="dxa"/>
          <w:vMerge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>ul. Poniatowskiego 4a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tel./fax: 59 84 23 567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D54E3E" w:rsidRDefault="00D54E3E" w:rsidP="00D54E3E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338DC"/>
    <w:rsid w:val="00344BF6"/>
    <w:rsid w:val="003C56BB"/>
    <w:rsid w:val="0040027E"/>
    <w:rsid w:val="004546D6"/>
    <w:rsid w:val="004D1FD4"/>
    <w:rsid w:val="004F6698"/>
    <w:rsid w:val="005C69BC"/>
    <w:rsid w:val="005E512B"/>
    <w:rsid w:val="00616947"/>
    <w:rsid w:val="00662024"/>
    <w:rsid w:val="006F2292"/>
    <w:rsid w:val="007026F1"/>
    <w:rsid w:val="00726B75"/>
    <w:rsid w:val="00730146"/>
    <w:rsid w:val="00756793"/>
    <w:rsid w:val="00784684"/>
    <w:rsid w:val="007C4A76"/>
    <w:rsid w:val="007E01F6"/>
    <w:rsid w:val="007F645E"/>
    <w:rsid w:val="00820320"/>
    <w:rsid w:val="0082587C"/>
    <w:rsid w:val="00836BF4"/>
    <w:rsid w:val="0085643A"/>
    <w:rsid w:val="00884A0B"/>
    <w:rsid w:val="008A1C76"/>
    <w:rsid w:val="00916B5C"/>
    <w:rsid w:val="00924FE4"/>
    <w:rsid w:val="0096773C"/>
    <w:rsid w:val="0099061D"/>
    <w:rsid w:val="009A46F8"/>
    <w:rsid w:val="009E5B13"/>
    <w:rsid w:val="00A219DD"/>
    <w:rsid w:val="00AF0A12"/>
    <w:rsid w:val="00B50FB1"/>
    <w:rsid w:val="00B73B0F"/>
    <w:rsid w:val="00B771D7"/>
    <w:rsid w:val="00BD298D"/>
    <w:rsid w:val="00C04EEC"/>
    <w:rsid w:val="00C31086"/>
    <w:rsid w:val="00C313CC"/>
    <w:rsid w:val="00C37A3B"/>
    <w:rsid w:val="00C92111"/>
    <w:rsid w:val="00C932E3"/>
    <w:rsid w:val="00C97274"/>
    <w:rsid w:val="00CB5F87"/>
    <w:rsid w:val="00CE2C6A"/>
    <w:rsid w:val="00D54E3E"/>
    <w:rsid w:val="00DE6650"/>
    <w:rsid w:val="00E15BCC"/>
    <w:rsid w:val="00E430D7"/>
    <w:rsid w:val="00E531DD"/>
    <w:rsid w:val="00EC0679"/>
    <w:rsid w:val="00ED7479"/>
    <w:rsid w:val="00EE0E0B"/>
    <w:rsid w:val="00EF3D2E"/>
    <w:rsid w:val="00EF63ED"/>
    <w:rsid w:val="00F00814"/>
    <w:rsid w:val="00F80DC6"/>
    <w:rsid w:val="00FC0FCB"/>
    <w:rsid w:val="00FC2445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0EF90451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1455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2021-08-13T07:52:00Z</cp:lastPrinted>
  <dcterms:created xsi:type="dcterms:W3CDTF">2021-08-13T07:52:00Z</dcterms:created>
  <dcterms:modified xsi:type="dcterms:W3CDTF">2021-08-13T07:52:00Z</dcterms:modified>
</cp:coreProperties>
</file>