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8" w:rsidRPr="00C97FE8" w:rsidRDefault="00C808CB" w:rsidP="00C97F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97FE8" w:rsidRPr="00C97FE8" w:rsidRDefault="00C97FE8" w:rsidP="00C97FE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Miejscowość i data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C97FE8" w:rsidRPr="00C97FE8" w:rsidRDefault="00C97FE8" w:rsidP="00C97F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97FE8" w:rsidRPr="00C97FE8" w:rsidRDefault="00C97FE8" w:rsidP="00C97FE8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C97FE8" w:rsidRPr="00C97FE8" w:rsidRDefault="00C97FE8" w:rsidP="00C97FE8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C97FE8" w:rsidRPr="00C97FE8" w:rsidRDefault="00C97FE8" w:rsidP="00C97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 ......................................... tel. ...........................................faks. ..........................................</w:t>
      </w:r>
    </w:p>
    <w:p w:rsidR="00C97FE8" w:rsidRPr="00C97FE8" w:rsidRDefault="00C97FE8" w:rsidP="00C97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........................................................... adres e-mail: ………………………………………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02EB" w:rsidRDefault="003502EB" w:rsidP="00C97FE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</w:p>
    <w:p w:rsidR="00C97FE8" w:rsidRPr="00C97FE8" w:rsidRDefault="00C97FE8" w:rsidP="00C97FE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 w:rsidRPr="00C97FE8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OFERTY</w:t>
      </w:r>
    </w:p>
    <w:p w:rsidR="00C97FE8" w:rsidRPr="00B879B2" w:rsidRDefault="00C97FE8" w:rsidP="00C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01" w:rsidRPr="00C808CB" w:rsidRDefault="00C97FE8" w:rsidP="00C808CB">
      <w:pPr>
        <w:adjustRightInd w:val="0"/>
        <w:spacing w:line="276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B879B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C779DA" w:rsidRPr="00B879B2">
        <w:rPr>
          <w:rFonts w:ascii="Times New Roman" w:hAnsi="Times New Roman" w:cs="Times New Roman"/>
          <w:sz w:val="24"/>
          <w:szCs w:val="24"/>
        </w:rPr>
        <w:t xml:space="preserve"> </w:t>
      </w:r>
      <w:r w:rsidR="00C808CB">
        <w:rPr>
          <w:rFonts w:ascii="Times New Roman" w:hAnsi="Times New Roman" w:cs="Times New Roman"/>
          <w:b/>
          <w:sz w:val="24"/>
          <w:szCs w:val="24"/>
        </w:rPr>
        <w:t>dostawę i montaż prześwietlarki RTG bagażu</w:t>
      </w:r>
      <w:r w:rsidR="00A87327" w:rsidRPr="00144301">
        <w:rPr>
          <w:rFonts w:ascii="Times New Roman" w:hAnsi="Times New Roman" w:cs="Times New Roman"/>
          <w:b/>
          <w:sz w:val="24"/>
          <w:szCs w:val="24"/>
        </w:rPr>
        <w:t>,</w:t>
      </w:r>
      <w:r w:rsidRPr="005B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</w:t>
      </w:r>
      <w:r w:rsidR="00A87327" w:rsidRPr="005B45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  <w:r w:rsidRPr="005B45D4">
        <w:rPr>
          <w:rFonts w:ascii="Times New Roman" w:hAnsi="Times New Roman" w:cs="Times New Roman"/>
          <w:sz w:val="24"/>
          <w:szCs w:val="24"/>
        </w:rPr>
        <w:t xml:space="preserve"> </w:t>
      </w:r>
      <w:r w:rsidRPr="005B45D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(słownie: …………………………………………………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 złotych)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 : …………………………………………………..</w:t>
      </w: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 złotych)</w:t>
      </w:r>
    </w:p>
    <w:p w:rsidR="00144301" w:rsidRDefault="00144301" w:rsidP="00144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8CB" w:rsidRDefault="00C808CB" w:rsidP="00144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 urządzenie:</w:t>
      </w:r>
    </w:p>
    <w:p w:rsidR="00C808CB" w:rsidRDefault="00C808CB" w:rsidP="00144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producenta: ………………………………………………………..</w:t>
      </w:r>
    </w:p>
    <w:p w:rsidR="00C808CB" w:rsidRDefault="00C808CB" w:rsidP="00144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Model: …………………………………………………</w:t>
      </w:r>
    </w:p>
    <w:p w:rsidR="005B45D4" w:rsidRDefault="005B45D4" w:rsidP="00144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0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Udzielamy gwarancji</w:t>
      </w:r>
      <w:r w:rsidR="006F1BAA" w:rsidRPr="0014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okres: ……..</w:t>
      </w:r>
      <w:r w:rsidR="00915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</w:p>
    <w:p w:rsidR="005B45D4" w:rsidRPr="005B45D4" w:rsidRDefault="00C97FE8" w:rsidP="00C808C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wykonamy 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ówi</w:t>
      </w:r>
      <w:r w:rsidR="00C77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enie w </w:t>
      </w:r>
      <w:r w:rsidR="006F1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</w:t>
      </w:r>
      <w:r w:rsidR="00FB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do: …....</w:t>
      </w:r>
      <w:r w:rsidR="009B5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B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</w:t>
      </w:r>
      <w:bookmarkStart w:id="0" w:name="_GoBack"/>
      <w:bookmarkEnd w:id="0"/>
    </w:p>
    <w:p w:rsidR="00C97FE8" w:rsidRPr="00C97FE8" w:rsidRDefault="00C97FE8" w:rsidP="00C808C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6F1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i warunki płatności: do 30</w:t>
      </w: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od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trzymania</w:t>
      </w: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faktury.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 zapytaniem ofertowym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przyjmujemy bez zastrzeżeń określone w nim zasady postępowania. 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</w:t>
      </w:r>
      <w:r w:rsidR="00475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projektem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określonym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52C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</w:t>
      </w:r>
      <w:r w:rsidR="00C80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 nr 4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 w przypadku wyboru naszej oferty do zawarcia umowy na określonych w nim warunkach, w miejscu i terminie wyznaczonym przez Zamawiającego.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FE8">
        <w:rPr>
          <w:rFonts w:ascii="Times New Roman" w:eastAsia="Calibri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97FE8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C97F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7FE8" w:rsidRDefault="00C97FE8" w:rsidP="00C97FE8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  <w:r w:rsidRPr="00C97FE8">
        <w:rPr>
          <w:rFonts w:eastAsia="Calibri" w:cs="Times New Roman"/>
          <w:sz w:val="20"/>
          <w:szCs w:val="20"/>
        </w:rPr>
        <w:t xml:space="preserve">W </w:t>
      </w:r>
      <w:r w:rsidRPr="00C97FE8">
        <w:rPr>
          <w:rFonts w:eastAsia="Calibri" w:cs="Arial"/>
          <w:color w:val="000000"/>
          <w:sz w:val="20"/>
          <w:szCs w:val="20"/>
        </w:rPr>
        <w:t xml:space="preserve">przypadku, gdy Wykonawca </w:t>
      </w:r>
      <w:r w:rsidRPr="00C97FE8">
        <w:rPr>
          <w:rFonts w:eastAsia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3502EB">
        <w:rPr>
          <w:rFonts w:eastAsia="Calibri" w:cs="Arial"/>
          <w:sz w:val="20"/>
          <w:szCs w:val="20"/>
        </w:rPr>
        <w:t>.</w:t>
      </w:r>
    </w:p>
    <w:p w:rsidR="003502EB" w:rsidRPr="00C97FE8" w:rsidRDefault="003502EB" w:rsidP="00E91743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7FE8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*niepotrzebne skreślić</w:t>
      </w: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1743" w:rsidRPr="00C97FE8" w:rsidRDefault="00E91743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 xml:space="preserve">Osobami, które mogą reprezentować Wykonawcę i składać oświadczenia woli są </w:t>
      </w:r>
      <w:r w:rsidRPr="00C97FE8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</w:t>
      </w:r>
      <w:r w:rsidRPr="00C97FE8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>1. ______________________________________________________________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>2. ______________________________________________________________</w:t>
      </w:r>
    </w:p>
    <w:p w:rsidR="00C97FE8" w:rsidRPr="00C97FE8" w:rsidRDefault="00C97FE8" w:rsidP="00C97FE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</w:t>
      </w:r>
      <w:r w:rsidRPr="00C97FE8">
        <w:rPr>
          <w:rFonts w:ascii="Times New Roman" w:eastAsia="Times New Roman" w:hAnsi="Times New Roman" w:cs="Times New Roman"/>
          <w:szCs w:val="24"/>
          <w:lang w:eastAsia="pl-PL"/>
        </w:rPr>
        <w:t xml:space="preserve"> w przypadku łącznej reprezentacji prosimy o podanie imion i nazwisk w jednej pozycji, natomiast w przypadku samodzielnej reprezentacji w oddzielnych pozycjach.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502EB" w:rsidRDefault="003502EB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502EB" w:rsidRDefault="003502EB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502EB" w:rsidRDefault="003502EB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502EB" w:rsidRPr="00C97FE8" w:rsidRDefault="003502EB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 xml:space="preserve">Integralnymi załącznikami niniejszej oferty, </w:t>
      </w:r>
      <w:r w:rsidR="00864B23">
        <w:rPr>
          <w:rFonts w:ascii="Times New Roman" w:eastAsia="Times New Roman" w:hAnsi="Times New Roman" w:cs="Times New Roman"/>
          <w:szCs w:val="24"/>
          <w:lang w:eastAsia="pl-PL"/>
        </w:rPr>
        <w:t>zgodnie z wymaganiami zapytania ofertowego</w:t>
      </w:r>
      <w:r w:rsidRPr="00C97FE8">
        <w:rPr>
          <w:rFonts w:ascii="Times New Roman" w:eastAsia="Times New Roman" w:hAnsi="Times New Roman" w:cs="Times New Roman"/>
          <w:szCs w:val="24"/>
          <w:lang w:eastAsia="pl-PL"/>
        </w:rPr>
        <w:t xml:space="preserve"> są:</w:t>
      </w: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52C08" w:rsidRPr="00C97FE8" w:rsidRDefault="00352C0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>1. ....................................................................................</w:t>
      </w:r>
    </w:p>
    <w:p w:rsidR="00C97FE8" w:rsidRPr="00C97FE8" w:rsidRDefault="00C97FE8" w:rsidP="00C97FE8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C97FE8" w:rsidRPr="00C97FE8" w:rsidRDefault="00C97FE8" w:rsidP="00C97FE8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>2. ....................................................................................</w:t>
      </w:r>
    </w:p>
    <w:p w:rsidR="00C97FE8" w:rsidRPr="00C97FE8" w:rsidRDefault="00C97FE8" w:rsidP="00C97FE8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>3.......................................................................................</w:t>
      </w:r>
    </w:p>
    <w:p w:rsidR="00C97FE8" w:rsidRDefault="00C97FE8" w:rsidP="00C97FE8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D6093" w:rsidRDefault="008D6093" w:rsidP="00C97FE8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D6093" w:rsidRDefault="008D6093" w:rsidP="00C97FE8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D6093" w:rsidRPr="00C97FE8" w:rsidRDefault="008D6093" w:rsidP="00C97FE8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7FE8" w:rsidRDefault="00C97FE8" w:rsidP="00C97F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p w:rsidR="00C522BB" w:rsidRPr="00C97FE8" w:rsidRDefault="00C522BB" w:rsidP="00C97F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podpis elektroniczny</w:t>
      </w:r>
    </w:p>
    <w:p w:rsidR="00256D49" w:rsidRDefault="009323FE"/>
    <w:sectPr w:rsidR="00256D49" w:rsidSect="00D25A5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FE" w:rsidRDefault="009323FE">
      <w:pPr>
        <w:spacing w:after="0" w:line="240" w:lineRule="auto"/>
      </w:pPr>
      <w:r>
        <w:separator/>
      </w:r>
    </w:p>
  </w:endnote>
  <w:endnote w:type="continuationSeparator" w:id="0">
    <w:p w:rsidR="009323FE" w:rsidRDefault="0093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:rsidR="002918B1" w:rsidRDefault="00967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8B1" w:rsidRDefault="009323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FE" w:rsidRDefault="009323FE">
      <w:pPr>
        <w:spacing w:after="0" w:line="240" w:lineRule="auto"/>
      </w:pPr>
      <w:r>
        <w:separator/>
      </w:r>
    </w:p>
  </w:footnote>
  <w:footnote w:type="continuationSeparator" w:id="0">
    <w:p w:rsidR="009323FE" w:rsidRDefault="0093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6512A8F"/>
    <w:multiLevelType w:val="hybridMultilevel"/>
    <w:tmpl w:val="D69A8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4CB3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C"/>
    <w:rsid w:val="00030F2C"/>
    <w:rsid w:val="00061CD3"/>
    <w:rsid w:val="000F6CAD"/>
    <w:rsid w:val="00104D7C"/>
    <w:rsid w:val="00144301"/>
    <w:rsid w:val="001D7411"/>
    <w:rsid w:val="00217196"/>
    <w:rsid w:val="00225713"/>
    <w:rsid w:val="00280F91"/>
    <w:rsid w:val="00304839"/>
    <w:rsid w:val="003502EB"/>
    <w:rsid w:val="00352C08"/>
    <w:rsid w:val="0047512E"/>
    <w:rsid w:val="004E1B48"/>
    <w:rsid w:val="005665FE"/>
    <w:rsid w:val="005B45D4"/>
    <w:rsid w:val="005E1BD5"/>
    <w:rsid w:val="0061452F"/>
    <w:rsid w:val="00643F6A"/>
    <w:rsid w:val="006F1BAA"/>
    <w:rsid w:val="006F7F61"/>
    <w:rsid w:val="00843B03"/>
    <w:rsid w:val="00864B23"/>
    <w:rsid w:val="008B4AFC"/>
    <w:rsid w:val="008D6093"/>
    <w:rsid w:val="00914CC5"/>
    <w:rsid w:val="00915BFE"/>
    <w:rsid w:val="009323FE"/>
    <w:rsid w:val="009676F8"/>
    <w:rsid w:val="009B5916"/>
    <w:rsid w:val="00A10170"/>
    <w:rsid w:val="00A111A8"/>
    <w:rsid w:val="00A87327"/>
    <w:rsid w:val="00AE48AD"/>
    <w:rsid w:val="00B879B2"/>
    <w:rsid w:val="00BD4CF6"/>
    <w:rsid w:val="00BE6A66"/>
    <w:rsid w:val="00C263F9"/>
    <w:rsid w:val="00C522BB"/>
    <w:rsid w:val="00C779DA"/>
    <w:rsid w:val="00C808CB"/>
    <w:rsid w:val="00C97FE8"/>
    <w:rsid w:val="00CC4C26"/>
    <w:rsid w:val="00CF065D"/>
    <w:rsid w:val="00DA45EF"/>
    <w:rsid w:val="00E91743"/>
    <w:rsid w:val="00F26A41"/>
    <w:rsid w:val="00F65339"/>
    <w:rsid w:val="00F9741B"/>
    <w:rsid w:val="00FB2B76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2DE6-E8BF-4F64-A490-E499996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FE8"/>
  </w:style>
  <w:style w:type="paragraph" w:styleId="Akapitzlist">
    <w:name w:val="List Paragraph"/>
    <w:basedOn w:val="Normalny"/>
    <w:uiPriority w:val="34"/>
    <w:qFormat/>
    <w:rsid w:val="00B879B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28</cp:revision>
  <cp:lastPrinted>2022-10-17T10:41:00Z</cp:lastPrinted>
  <dcterms:created xsi:type="dcterms:W3CDTF">2020-01-17T10:40:00Z</dcterms:created>
  <dcterms:modified xsi:type="dcterms:W3CDTF">2022-10-18T10:55:00Z</dcterms:modified>
</cp:coreProperties>
</file>