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F95AD8" w:rsidRPr="00F460B7" w:rsidRDefault="00F95AD8" w:rsidP="0011468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460B7">
        <w:rPr>
          <w:rFonts w:ascii="Times New Roman" w:hAnsi="Times New Roman" w:cs="Times New Roman"/>
          <w:b/>
          <w:i/>
          <w:sz w:val="20"/>
          <w:szCs w:val="20"/>
        </w:rPr>
        <w:t xml:space="preserve">Część </w:t>
      </w:r>
      <w:r w:rsidR="004310AA">
        <w:rPr>
          <w:rFonts w:ascii="Times New Roman" w:hAnsi="Times New Roman" w:cs="Times New Roman"/>
          <w:b/>
          <w:i/>
          <w:sz w:val="20"/>
          <w:szCs w:val="20"/>
        </w:rPr>
        <w:t>V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 xml:space="preserve">.) </w:t>
      </w:r>
      <w:r w:rsidR="00107239" w:rsidRPr="00107239">
        <w:rPr>
          <w:rFonts w:ascii="Times New Roman" w:hAnsi="Times New Roman" w:cs="Times New Roman"/>
          <w:sz w:val="20"/>
          <w:szCs w:val="20"/>
        </w:rPr>
        <w:t xml:space="preserve">na 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 xml:space="preserve">sprzedaż i </w:t>
      </w:r>
      <w:r w:rsidR="00772C7B" w:rsidRPr="002A7658">
        <w:rPr>
          <w:rFonts w:ascii="Times New Roman" w:hAnsi="Times New Roman" w:cs="Times New Roman"/>
          <w:b/>
          <w:sz w:val="20"/>
          <w:szCs w:val="20"/>
        </w:rPr>
        <w:t xml:space="preserve">dostarczenie </w:t>
      </w:r>
      <w:r w:rsidR="002578B7">
        <w:rPr>
          <w:rFonts w:ascii="Times New Roman" w:hAnsi="Times New Roman" w:cs="Times New Roman"/>
          <w:b/>
          <w:sz w:val="20"/>
          <w:szCs w:val="20"/>
        </w:rPr>
        <w:t>skanera</w:t>
      </w:r>
      <w:bookmarkStart w:id="0" w:name="_GoBack"/>
      <w:bookmarkEnd w:id="0"/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>
        <w:rPr>
          <w:rFonts w:ascii="Times New Roman" w:hAnsi="Times New Roman" w:cs="Times New Roman"/>
          <w:sz w:val="20"/>
          <w:szCs w:val="20"/>
        </w:rPr>
        <w:t>IMOL/ZP/11</w:t>
      </w:r>
      <w:r w:rsidR="00521E91" w:rsidRPr="001649D9">
        <w:rPr>
          <w:rFonts w:ascii="Times New Roman" w:hAnsi="Times New Roman" w:cs="Times New Roman"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055" w:rsidRDefault="00F15055">
      <w:r>
        <w:separator/>
      </w:r>
    </w:p>
  </w:endnote>
  <w:endnote w:type="continuationSeparator" w:id="0">
    <w:p w:rsidR="00F15055" w:rsidRDefault="00F1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11/2021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055" w:rsidRDefault="00F15055">
      <w:r>
        <w:separator/>
      </w:r>
    </w:p>
  </w:footnote>
  <w:footnote w:type="continuationSeparator" w:id="0">
    <w:p w:rsidR="00F15055" w:rsidRDefault="00F15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1B706C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578B7"/>
    <w:rsid w:val="002704CC"/>
    <w:rsid w:val="0028514C"/>
    <w:rsid w:val="002A7658"/>
    <w:rsid w:val="002C3E16"/>
    <w:rsid w:val="00332E1E"/>
    <w:rsid w:val="003601F9"/>
    <w:rsid w:val="004310AA"/>
    <w:rsid w:val="004D4968"/>
    <w:rsid w:val="00521E91"/>
    <w:rsid w:val="00576235"/>
    <w:rsid w:val="0058063C"/>
    <w:rsid w:val="006239C2"/>
    <w:rsid w:val="00627654"/>
    <w:rsid w:val="00637D70"/>
    <w:rsid w:val="00650D69"/>
    <w:rsid w:val="006F11EC"/>
    <w:rsid w:val="007238D2"/>
    <w:rsid w:val="007338A6"/>
    <w:rsid w:val="00760A1C"/>
    <w:rsid w:val="00772C7B"/>
    <w:rsid w:val="007E3D8F"/>
    <w:rsid w:val="008D39AF"/>
    <w:rsid w:val="009343F7"/>
    <w:rsid w:val="00974C89"/>
    <w:rsid w:val="009B638C"/>
    <w:rsid w:val="009E4EEA"/>
    <w:rsid w:val="00A3579E"/>
    <w:rsid w:val="00AB618A"/>
    <w:rsid w:val="00AC3364"/>
    <w:rsid w:val="00B23483"/>
    <w:rsid w:val="00B857B9"/>
    <w:rsid w:val="00BA4758"/>
    <w:rsid w:val="00BF0F97"/>
    <w:rsid w:val="00C368B9"/>
    <w:rsid w:val="00C8603E"/>
    <w:rsid w:val="00D27F7A"/>
    <w:rsid w:val="00D74B1E"/>
    <w:rsid w:val="00D805E3"/>
    <w:rsid w:val="00D91673"/>
    <w:rsid w:val="00DD1C3B"/>
    <w:rsid w:val="00E07C7E"/>
    <w:rsid w:val="00E272EA"/>
    <w:rsid w:val="00E857EE"/>
    <w:rsid w:val="00E91384"/>
    <w:rsid w:val="00F15055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FD3CF-E0B4-4B2A-A369-75787EB5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2021-09-03T12:23:00Z</dcterms:created>
  <dcterms:modified xsi:type="dcterms:W3CDTF">2021-09-03T12:23:00Z</dcterms:modified>
</cp:coreProperties>
</file>