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843E" w14:textId="77777777" w:rsidR="00BC535A" w:rsidRDefault="00BC535A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1020A5" w14:textId="1789E10E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3D7BE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951388">
      <w:pPr>
        <w:pStyle w:val="Akapitzlist"/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05AE7544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</w:t>
      </w:r>
      <w:r w:rsidR="00BC535A">
        <w:rPr>
          <w:rFonts w:ascii="Arial" w:eastAsia="Times New Roman" w:hAnsi="Arial" w:cs="Arial"/>
          <w:b/>
          <w:bCs/>
          <w:color w:val="000000"/>
          <w:lang w:eastAsia="pl-PL"/>
        </w:rPr>
        <w:t>ładowarki teleskopowej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873AFD" w:rsidRDefault="00873AFD" w:rsidP="00873AFD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873AF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</w:rPr>
        <w:t>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DB139D" w14:textId="77777777" w:rsidR="00873AFD" w:rsidRPr="00873AFD" w:rsidRDefault="00873AFD" w:rsidP="00873AFD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873A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758C40FA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5B9F2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0F4CA2" w14:textId="143270AA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18E4CC" w14:textId="4C0E6B68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3B5403" w14:textId="5F12F21F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DF72D7" w14:textId="3B458B4E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E0A12" w14:textId="77777777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559B898B" w14:textId="77777777" w:rsidR="00873AFD" w:rsidRPr="00873AFD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4AF88C10" w14:textId="77777777" w:rsidR="00873AFD" w:rsidRPr="00873AFD" w:rsidRDefault="00873AFD" w:rsidP="00873AFD">
      <w:pPr>
        <w:spacing w:after="0" w:line="360" w:lineRule="auto"/>
        <w:jc w:val="both"/>
        <w:textAlignment w:val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873AFD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 w:rsidRPr="00873AFD">
        <w:rPr>
          <w:rFonts w:ascii="Arial" w:hAnsi="Arial" w:cs="Arial"/>
          <w:sz w:val="21"/>
          <w:szCs w:val="21"/>
        </w:rPr>
        <w:br/>
        <w:t xml:space="preserve">art. 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73AFD">
        <w:rPr>
          <w:rFonts w:ascii="Arial" w:hAnsi="Arial" w:cs="Arial"/>
          <w:sz w:val="21"/>
          <w:szCs w:val="21"/>
        </w:rPr>
        <w:t>z dnia 13 kwietnia 2022 r.</w:t>
      </w:r>
      <w:r w:rsidRPr="00873A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73A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73AFD">
        <w:rPr>
          <w:rFonts w:ascii="Arial" w:hAnsi="Arial" w:cs="Arial"/>
          <w:iCs/>
          <w:color w:val="222222"/>
          <w:vertAlign w:val="superscript"/>
        </w:rPr>
        <w:footnoteReference w:id="1"/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73A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BC535A">
      <w:headerReference w:type="default" r:id="rId7"/>
      <w:footerReference w:type="default" r:id="rId8"/>
      <w:pgSz w:w="11906" w:h="16838"/>
      <w:pgMar w:top="1417" w:right="1417" w:bottom="568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2748" w14:textId="77777777" w:rsidR="0054263D" w:rsidRDefault="0054263D" w:rsidP="00873AFD">
      <w:pPr>
        <w:spacing w:after="0"/>
      </w:pPr>
      <w:r>
        <w:separator/>
      </w:r>
    </w:p>
  </w:endnote>
  <w:endnote w:type="continuationSeparator" w:id="0">
    <w:p w14:paraId="603B90C9" w14:textId="77777777" w:rsidR="0054263D" w:rsidRDefault="0054263D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2F81" w14:textId="77777777" w:rsidR="0054263D" w:rsidRDefault="0054263D" w:rsidP="00873AFD">
      <w:pPr>
        <w:spacing w:after="0"/>
      </w:pPr>
      <w:r>
        <w:separator/>
      </w:r>
    </w:p>
  </w:footnote>
  <w:footnote w:type="continuationSeparator" w:id="0">
    <w:p w14:paraId="3A980EDC" w14:textId="77777777" w:rsidR="0054263D" w:rsidRDefault="0054263D" w:rsidP="00873AFD">
      <w:pPr>
        <w:spacing w:after="0"/>
      </w:pPr>
      <w:r>
        <w:continuationSeparator/>
      </w:r>
    </w:p>
  </w:footnote>
  <w:footnote w:id="1">
    <w:p w14:paraId="7CA7B1AD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85839C0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AC56FC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1D91F264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30CAF16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18A5A0C8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515DE92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3083D36" w14:textId="37FBC9F4" w:rsidR="00873AFD" w:rsidRPr="00FA6B22" w:rsidRDefault="00873AFD" w:rsidP="00873AFD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E2126F7" w14:textId="77777777" w:rsidR="00873AFD" w:rsidRPr="00FA6B22" w:rsidRDefault="00873AFD" w:rsidP="00873AF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278" w14:textId="790C4302" w:rsidR="00BC535A" w:rsidRPr="00951388" w:rsidRDefault="00873AFD" w:rsidP="00BC535A">
    <w:pPr>
      <w:spacing w:after="0"/>
      <w:textAlignment w:val="auto"/>
      <w:rPr>
        <w:rFonts w:ascii="Times New Roman" w:hAnsi="Times New Roman"/>
        <w:i/>
        <w:iCs/>
      </w:rPr>
    </w:pPr>
    <w:r w:rsidRPr="00951388">
      <w:rPr>
        <w:rFonts w:ascii="Times New Roman" w:hAnsi="Times New Roman"/>
        <w:i/>
        <w:iCs/>
      </w:rPr>
      <w:tab/>
    </w:r>
    <w:r w:rsidRPr="00951388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</w:t>
    </w:r>
    <w:r w:rsidR="00BC535A"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C24E3C" w14:textId="77777777" w:rsidR="00BC535A" w:rsidRPr="00951388" w:rsidRDefault="00BC535A" w:rsidP="00BC535A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54402910" w14:textId="77777777" w:rsidR="00BC535A" w:rsidRPr="00951388" w:rsidRDefault="00BC535A" w:rsidP="00BC535A">
    <w:pPr>
      <w:spacing w:after="0"/>
      <w:ind w:left="1080" w:right="8" w:hanging="1080"/>
      <w:jc w:val="center"/>
      <w:textAlignment w:val="auto"/>
      <w:rPr>
        <w:rFonts w:ascii="Times New Roman" w:hAnsi="Times New Roman"/>
        <w:i/>
        <w:iCs/>
      </w:rPr>
    </w:pPr>
    <w:r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3C743FC7" w14:textId="222A8281" w:rsidR="00BC535A" w:rsidRPr="00951388" w:rsidRDefault="00BC535A" w:rsidP="00BC535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i/>
        <w:iCs/>
        <w:sz w:val="16"/>
        <w:szCs w:val="16"/>
        <w:lang w:eastAsia="pl-PL"/>
      </w:rPr>
    </w:pPr>
    <w:r w:rsidRPr="00951388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951388" w:rsidRPr="00951388">
      <w:rPr>
        <w:rFonts w:ascii="Times New Roman" w:hAnsi="Times New Roman"/>
        <w:i/>
        <w:iCs/>
        <w:sz w:val="16"/>
        <w:szCs w:val="16"/>
        <w:lang w:eastAsia="pl-PL"/>
      </w:rPr>
      <w:t>7</w:t>
    </w:r>
    <w:r w:rsidRPr="00951388">
      <w:rPr>
        <w:rFonts w:ascii="Times New Roman" w:hAnsi="Times New Roman"/>
        <w:i/>
        <w:iCs/>
        <w:sz w:val="16"/>
        <w:szCs w:val="16"/>
        <w:lang w:eastAsia="pl-PL"/>
      </w:rPr>
      <w:t>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3"/>
  </w:num>
  <w:num w:numId="4" w16cid:durableId="170420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A7DE2"/>
    <w:rsid w:val="00220915"/>
    <w:rsid w:val="003003DF"/>
    <w:rsid w:val="00325928"/>
    <w:rsid w:val="004E57BA"/>
    <w:rsid w:val="0054263D"/>
    <w:rsid w:val="00721BC4"/>
    <w:rsid w:val="00873AFD"/>
    <w:rsid w:val="00917F77"/>
    <w:rsid w:val="00951388"/>
    <w:rsid w:val="00B833FB"/>
    <w:rsid w:val="00BB17E8"/>
    <w:rsid w:val="00BC535A"/>
    <w:rsid w:val="00C72B3F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11</cp:revision>
  <dcterms:created xsi:type="dcterms:W3CDTF">2022-10-05T07:57:00Z</dcterms:created>
  <dcterms:modified xsi:type="dcterms:W3CDTF">2022-10-25T10:49:00Z</dcterms:modified>
</cp:coreProperties>
</file>