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2EFBA12A" w14:textId="1FE0ABAD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317DA867" w14:textId="77777777" w:rsidR="002B234B" w:rsidRDefault="002B234B" w:rsidP="008C6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234B">
        <w:rPr>
          <w:rFonts w:ascii="Times New Roman" w:hAnsi="Times New Roman" w:cs="Times New Roman"/>
          <w:b/>
          <w:bCs/>
        </w:rPr>
        <w:t>D0084/1090/2022</w:t>
      </w:r>
    </w:p>
    <w:p w14:paraId="0CA47C4A" w14:textId="1B8DFF08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KRS/CEiDG)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późn.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lastRenderedPageBreak/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3C4BED58" w14:textId="4F0041AE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&lt;dokument należy sporządzić w postaci elektronicznej i podpisać kwalifikowanym podpisem elektronicznym, uprawnionej/-ych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A48" w14:textId="77777777" w:rsidR="009960B6" w:rsidRDefault="009960B6" w:rsidP="006F0A83">
      <w:pPr>
        <w:spacing w:after="0" w:line="240" w:lineRule="auto"/>
      </w:pPr>
      <w:r>
        <w:separator/>
      </w:r>
    </w:p>
  </w:endnote>
  <w:endnote w:type="continuationSeparator" w:id="0">
    <w:p w14:paraId="049B5FFB" w14:textId="77777777" w:rsidR="009960B6" w:rsidRDefault="009960B6" w:rsidP="006F0A83">
      <w:pPr>
        <w:spacing w:after="0" w:line="240" w:lineRule="auto"/>
      </w:pPr>
      <w:r>
        <w:continuationSeparator/>
      </w:r>
    </w:p>
  </w:endnote>
  <w:endnote w:type="continuationNotice" w:id="1">
    <w:p w14:paraId="290BE4F5" w14:textId="77777777" w:rsidR="009960B6" w:rsidRDefault="00996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672" w14:textId="77777777" w:rsidR="005E14B2" w:rsidRDefault="005E1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0B6" w14:textId="37C82E83" w:rsidR="005E14B2" w:rsidRDefault="005E14B2">
    <w:pPr>
      <w:pStyle w:val="Stopka"/>
    </w:pPr>
    <w:r>
      <w:rPr>
        <w:rFonts w:ascii="Calibri" w:hAnsi="Calibri" w:cs="Calibri"/>
        <w:b/>
        <w:bCs/>
        <w:spacing w:val="9"/>
        <w:sz w:val="24"/>
        <w:szCs w:val="24"/>
      </w:rPr>
      <w:t>D</w:t>
    </w:r>
    <w:r w:rsidRPr="00FD257B">
      <w:rPr>
        <w:rFonts w:ascii="Calibri" w:hAnsi="Calibri" w:cs="Calibri"/>
        <w:b/>
        <w:bCs/>
        <w:spacing w:val="9"/>
        <w:sz w:val="24"/>
        <w:szCs w:val="24"/>
      </w:rPr>
      <w:t>ostaw</w:t>
    </w:r>
    <w:r>
      <w:rPr>
        <w:rFonts w:ascii="Calibri" w:hAnsi="Calibri" w:cs="Calibri"/>
        <w:b/>
        <w:bCs/>
        <w:spacing w:val="9"/>
        <w:sz w:val="24"/>
        <w:szCs w:val="24"/>
      </w:rPr>
      <w:t>a</w:t>
    </w:r>
    <w:r w:rsidRPr="00FD257B">
      <w:rPr>
        <w:rFonts w:ascii="Calibri" w:hAnsi="Calibri" w:cs="Calibri"/>
        <w:b/>
        <w:bCs/>
        <w:spacing w:val="9"/>
        <w:sz w:val="24"/>
        <w:szCs w:val="24"/>
      </w:rPr>
      <w:t xml:space="preserve"> materiału Ti6Al4V w ilości 20 kg dedykowanego do urządzenia EOS M100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F7B9" w14:textId="77777777" w:rsidR="005E14B2" w:rsidRDefault="005E1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563" w14:textId="77777777" w:rsidR="009960B6" w:rsidRDefault="009960B6" w:rsidP="006F0A83">
      <w:pPr>
        <w:spacing w:after="0" w:line="240" w:lineRule="auto"/>
      </w:pPr>
      <w:r>
        <w:separator/>
      </w:r>
    </w:p>
  </w:footnote>
  <w:footnote w:type="continuationSeparator" w:id="0">
    <w:p w14:paraId="7FC22D92" w14:textId="77777777" w:rsidR="009960B6" w:rsidRDefault="009960B6" w:rsidP="006F0A83">
      <w:pPr>
        <w:spacing w:after="0" w:line="240" w:lineRule="auto"/>
      </w:pPr>
      <w:r>
        <w:continuationSeparator/>
      </w:r>
    </w:p>
  </w:footnote>
  <w:footnote w:type="continuationNotice" w:id="1">
    <w:p w14:paraId="616053A5" w14:textId="77777777" w:rsidR="009960B6" w:rsidRDefault="00996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6678" w14:textId="77777777" w:rsidR="005E14B2" w:rsidRDefault="005E1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6E80D056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   </w:t>
    </w:r>
    <w:r w:rsidR="00C16683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77777777" w:rsidR="000F3BAB" w:rsidRPr="000F3BAB" w:rsidRDefault="000F3BAB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076DFDAB" w14:textId="7C07C826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A017" w14:textId="77777777" w:rsidR="005E14B2" w:rsidRDefault="005E1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E2085"/>
    <w:rsid w:val="00211DFD"/>
    <w:rsid w:val="002A4655"/>
    <w:rsid w:val="002B234B"/>
    <w:rsid w:val="003474F6"/>
    <w:rsid w:val="00384868"/>
    <w:rsid w:val="003A0F8B"/>
    <w:rsid w:val="003A4CD8"/>
    <w:rsid w:val="003A548F"/>
    <w:rsid w:val="003D232B"/>
    <w:rsid w:val="0045434B"/>
    <w:rsid w:val="00463545"/>
    <w:rsid w:val="00465D95"/>
    <w:rsid w:val="004E5B5A"/>
    <w:rsid w:val="00500462"/>
    <w:rsid w:val="00530A38"/>
    <w:rsid w:val="00545343"/>
    <w:rsid w:val="00546C78"/>
    <w:rsid w:val="00547CAA"/>
    <w:rsid w:val="00591241"/>
    <w:rsid w:val="005E14B2"/>
    <w:rsid w:val="005F7E2E"/>
    <w:rsid w:val="006F0A83"/>
    <w:rsid w:val="006F154E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C6D3B"/>
    <w:rsid w:val="0097590D"/>
    <w:rsid w:val="009960B6"/>
    <w:rsid w:val="00A83051"/>
    <w:rsid w:val="00B20816"/>
    <w:rsid w:val="00BA77B2"/>
    <w:rsid w:val="00BD6033"/>
    <w:rsid w:val="00C16683"/>
    <w:rsid w:val="00C85127"/>
    <w:rsid w:val="00C97339"/>
    <w:rsid w:val="00CC0BCE"/>
    <w:rsid w:val="00CD12D9"/>
    <w:rsid w:val="00D14BAC"/>
    <w:rsid w:val="00D15678"/>
    <w:rsid w:val="00D74EC4"/>
    <w:rsid w:val="00E06D14"/>
    <w:rsid w:val="00E42123"/>
    <w:rsid w:val="00EA052C"/>
    <w:rsid w:val="00F2020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Dąbrowski Łukasz</cp:lastModifiedBy>
  <cp:revision>50</cp:revision>
  <dcterms:created xsi:type="dcterms:W3CDTF">2022-05-13T16:38:00Z</dcterms:created>
  <dcterms:modified xsi:type="dcterms:W3CDTF">2022-05-13T12:38:00Z</dcterms:modified>
</cp:coreProperties>
</file>