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97A" w:rsidRDefault="00DF40FC" w:rsidP="00042B36">
      <w:pPr>
        <w:jc w:val="right"/>
      </w:pPr>
      <w:r>
        <w:t>Załącznik nr 4</w:t>
      </w:r>
      <w:r w:rsidR="0029697A">
        <w:t xml:space="preserve"> do SWZ</w:t>
      </w:r>
    </w:p>
    <w:p w:rsidR="0029697A" w:rsidRDefault="00DA4E31" w:rsidP="0029697A">
      <w:r>
        <w:t xml:space="preserve">Znak sprawy: </w:t>
      </w:r>
      <w:r w:rsidR="007479DC">
        <w:rPr>
          <w:b/>
        </w:rPr>
        <w:t>RK.271.20</w:t>
      </w:r>
      <w:r w:rsidR="00042B36" w:rsidRPr="00DA4E31">
        <w:rPr>
          <w:b/>
        </w:rPr>
        <w:t>.2023</w:t>
      </w:r>
    </w:p>
    <w:p w:rsidR="0029697A" w:rsidRDefault="0029697A" w:rsidP="00DF40FC">
      <w:pPr>
        <w:jc w:val="right"/>
      </w:pPr>
      <w:r>
        <w:t xml:space="preserve">............................................. </w:t>
      </w:r>
    </w:p>
    <w:p w:rsidR="008E7F6D" w:rsidRPr="008E7F6D" w:rsidRDefault="0029697A" w:rsidP="008E7F6D">
      <w:pPr>
        <w:jc w:val="right"/>
        <w:rPr>
          <w:sz w:val="18"/>
        </w:rPr>
      </w:pPr>
      <w:r w:rsidRPr="008E7F6D">
        <w:rPr>
          <w:sz w:val="18"/>
        </w:rPr>
        <w:t>(miejscowość i data)</w:t>
      </w:r>
    </w:p>
    <w:p w:rsidR="006D01D6" w:rsidRDefault="006D01D6" w:rsidP="006D01D6">
      <w:pPr>
        <w:jc w:val="center"/>
      </w:pPr>
    </w:p>
    <w:p w:rsidR="0029697A" w:rsidRPr="00DF40FC" w:rsidRDefault="0029697A" w:rsidP="006D01D6">
      <w:pPr>
        <w:ind w:left="3540" w:firstLine="708"/>
        <w:jc w:val="center"/>
        <w:rPr>
          <w:b/>
        </w:rPr>
      </w:pPr>
      <w:r w:rsidRPr="00DF40FC">
        <w:rPr>
          <w:b/>
        </w:rPr>
        <w:t>Gmina Szczuczyn</w:t>
      </w:r>
      <w:r w:rsidR="006D01D6">
        <w:rPr>
          <w:b/>
        </w:rPr>
        <w:br/>
        <w:t xml:space="preserve">               Pl. 1000–</w:t>
      </w:r>
      <w:r w:rsidRPr="00DF40FC">
        <w:rPr>
          <w:b/>
        </w:rPr>
        <w:t>lecia 23</w:t>
      </w:r>
      <w:r w:rsidR="006D01D6">
        <w:rPr>
          <w:b/>
        </w:rPr>
        <w:br/>
        <w:t xml:space="preserve">               </w:t>
      </w:r>
      <w:r w:rsidR="00DF40FC">
        <w:rPr>
          <w:b/>
        </w:rPr>
        <w:t xml:space="preserve">19-230 Szczuczyn </w:t>
      </w:r>
    </w:p>
    <w:p w:rsidR="006D01D6" w:rsidRDefault="006D01D6" w:rsidP="00DF40FC">
      <w:pPr>
        <w:jc w:val="center"/>
        <w:rPr>
          <w:b/>
        </w:rPr>
      </w:pPr>
    </w:p>
    <w:p w:rsidR="006D01D6" w:rsidRDefault="006D01D6" w:rsidP="00DF40FC">
      <w:pPr>
        <w:jc w:val="center"/>
        <w:rPr>
          <w:b/>
        </w:rPr>
      </w:pPr>
    </w:p>
    <w:p w:rsidR="0029697A" w:rsidRPr="00DF40FC" w:rsidRDefault="00DF40FC" w:rsidP="00DF40FC">
      <w:pPr>
        <w:jc w:val="center"/>
        <w:rPr>
          <w:b/>
        </w:rPr>
      </w:pPr>
      <w:r w:rsidRPr="00DF40FC">
        <w:rPr>
          <w:b/>
        </w:rPr>
        <w:t>FORMULARZ CENOWY</w:t>
      </w:r>
    </w:p>
    <w:p w:rsidR="00791106" w:rsidRDefault="0029697A" w:rsidP="005E3F9F">
      <w:pPr>
        <w:ind w:firstLine="709"/>
        <w:jc w:val="center"/>
      </w:pPr>
      <w:r>
        <w:t>W odpowiedzi na ogłoszenie o zamówieniu w trybie podstawowym bez negocjacji ogłoszonego przez Gminę Szczuczyn na zadanie pn. „</w:t>
      </w:r>
      <w:r w:rsidRPr="00DF40FC">
        <w:rPr>
          <w:b/>
        </w:rPr>
        <w:t>Szczuczyn – miasto z klimatem</w:t>
      </w:r>
      <w:r w:rsidR="001103AA">
        <w:rPr>
          <w:b/>
        </w:rPr>
        <w:t>!</w:t>
      </w:r>
      <w:r>
        <w:t xml:space="preserve">” </w:t>
      </w:r>
      <w:r w:rsidR="00217203">
        <w:t>przedkładamy formularz cenowy i zobowiązujemy się w przypadku naszej ofert do przedstawienia Zamawiającemu</w:t>
      </w:r>
      <w:r w:rsidR="00042B36">
        <w:t xml:space="preserve"> kosztorysu szczegółowego.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3"/>
        <w:gridCol w:w="2169"/>
        <w:gridCol w:w="1506"/>
        <w:gridCol w:w="1504"/>
        <w:gridCol w:w="1505"/>
        <w:gridCol w:w="1505"/>
      </w:tblGrid>
      <w:tr w:rsidR="005E3F9F" w:rsidRPr="00CF007B" w:rsidTr="00542981">
        <w:tc>
          <w:tcPr>
            <w:tcW w:w="846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Nr zadania wg. SWZ</w:t>
            </w:r>
          </w:p>
        </w:tc>
        <w:tc>
          <w:tcPr>
            <w:tcW w:w="2174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Nazwa zadania</w:t>
            </w:r>
          </w:p>
        </w:tc>
        <w:tc>
          <w:tcPr>
            <w:tcW w:w="1510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Jednostka miary</w:t>
            </w:r>
          </w:p>
        </w:tc>
        <w:tc>
          <w:tcPr>
            <w:tcW w:w="1510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Wartość netto</w:t>
            </w:r>
          </w:p>
        </w:tc>
        <w:tc>
          <w:tcPr>
            <w:tcW w:w="1511" w:type="dxa"/>
          </w:tcPr>
          <w:p w:rsidR="005E3F9F" w:rsidRPr="00CF007B" w:rsidRDefault="00542981" w:rsidP="00542981">
            <w:pPr>
              <w:spacing w:after="160" w:line="259" w:lineRule="auto"/>
              <w:rPr>
                <w:rFonts w:cstheme="minorHAnsi"/>
                <w:b/>
                <w:i/>
                <w:sz w:val="20"/>
                <w:szCs w:val="18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Podatek VAT</w:t>
            </w:r>
            <w:r w:rsidRPr="00CF007B">
              <w:rPr>
                <w:rFonts w:cstheme="minorHAnsi"/>
                <w:b/>
                <w:i/>
                <w:sz w:val="20"/>
                <w:szCs w:val="18"/>
              </w:rPr>
              <w:t xml:space="preserve"> </w:t>
            </w:r>
            <w:r w:rsidRPr="00CF007B">
              <w:rPr>
                <w:rFonts w:cstheme="minorHAnsi"/>
                <w:b/>
                <w:i/>
                <w:sz w:val="20"/>
                <w:szCs w:val="18"/>
              </w:rPr>
              <w:t>……… %</w:t>
            </w:r>
          </w:p>
        </w:tc>
        <w:tc>
          <w:tcPr>
            <w:tcW w:w="1511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Wartość brutto</w:t>
            </w:r>
          </w:p>
        </w:tc>
      </w:tr>
      <w:tr w:rsidR="005E3F9F" w:rsidRPr="00CF007B" w:rsidTr="00542981">
        <w:tc>
          <w:tcPr>
            <w:tcW w:w="846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sz w:val="20"/>
              </w:rPr>
              <w:t>1</w:t>
            </w:r>
          </w:p>
        </w:tc>
        <w:tc>
          <w:tcPr>
            <w:tcW w:w="2174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i/>
                <w:sz w:val="20"/>
                <w:szCs w:val="18"/>
              </w:rPr>
              <w:t>ZAKUP MATERIAŁÓW, W TYM ROŚLIN I DRZEW</w:t>
            </w:r>
          </w:p>
        </w:tc>
        <w:tc>
          <w:tcPr>
            <w:tcW w:w="1510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proofErr w:type="spellStart"/>
            <w:r w:rsidRPr="00CF007B">
              <w:rPr>
                <w:rFonts w:cstheme="minorHAnsi"/>
                <w:sz w:val="20"/>
              </w:rPr>
              <w:t>kpl</w:t>
            </w:r>
            <w:proofErr w:type="spellEnd"/>
          </w:p>
        </w:tc>
        <w:tc>
          <w:tcPr>
            <w:tcW w:w="1510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E3F9F" w:rsidRPr="00CF007B" w:rsidTr="00542981">
        <w:tc>
          <w:tcPr>
            <w:tcW w:w="846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sz w:val="20"/>
              </w:rPr>
              <w:t>2</w:t>
            </w:r>
          </w:p>
        </w:tc>
        <w:tc>
          <w:tcPr>
            <w:tcW w:w="2174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i/>
                <w:sz w:val="20"/>
                <w:szCs w:val="18"/>
              </w:rPr>
              <w:t>WYKONAWSTWO dla Zadania 1 (UL. GRANICZNA, SZCZUKI</w:t>
            </w:r>
            <w:r w:rsidR="00542981" w:rsidRPr="00CF007B">
              <w:rPr>
                <w:rFonts w:cstheme="minorHAnsi"/>
                <w:i/>
                <w:sz w:val="20"/>
                <w:szCs w:val="18"/>
              </w:rPr>
              <w:t xml:space="preserve"> </w:t>
            </w:r>
            <w:r w:rsidR="00542981" w:rsidRPr="00CF007B">
              <w:rPr>
                <w:rFonts w:cstheme="minorHAnsi"/>
                <w:i/>
                <w:sz w:val="20"/>
                <w:szCs w:val="18"/>
              </w:rPr>
              <w:t>KILIŃSKIEGO, ŁOMŻYŃSKA, RONDO, KOŚCIELNA)</w:t>
            </w:r>
          </w:p>
        </w:tc>
        <w:tc>
          <w:tcPr>
            <w:tcW w:w="1510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proofErr w:type="spellStart"/>
            <w:r w:rsidRPr="00CF007B">
              <w:rPr>
                <w:rFonts w:cstheme="minorHAnsi"/>
                <w:sz w:val="20"/>
              </w:rPr>
              <w:t>kpl</w:t>
            </w:r>
            <w:proofErr w:type="spellEnd"/>
          </w:p>
        </w:tc>
        <w:tc>
          <w:tcPr>
            <w:tcW w:w="1510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E3F9F" w:rsidRPr="00CF007B" w:rsidTr="00542981">
        <w:tc>
          <w:tcPr>
            <w:tcW w:w="846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sz w:val="20"/>
              </w:rPr>
              <w:t>3</w:t>
            </w:r>
          </w:p>
        </w:tc>
        <w:tc>
          <w:tcPr>
            <w:tcW w:w="2174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i/>
                <w:sz w:val="20"/>
                <w:szCs w:val="18"/>
              </w:rPr>
              <w:t>WYKONANIE OGRODU SENSORYCZNEGO PRZY UL. KILIŃSKIEGO</w:t>
            </w:r>
          </w:p>
        </w:tc>
        <w:tc>
          <w:tcPr>
            <w:tcW w:w="1510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proofErr w:type="spellStart"/>
            <w:r w:rsidRPr="00CF007B">
              <w:rPr>
                <w:rFonts w:cstheme="minorHAnsi"/>
                <w:sz w:val="20"/>
              </w:rPr>
              <w:t>kpl</w:t>
            </w:r>
            <w:proofErr w:type="spellEnd"/>
          </w:p>
        </w:tc>
        <w:tc>
          <w:tcPr>
            <w:tcW w:w="1510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E3F9F" w:rsidRPr="00CF007B" w:rsidTr="00542981">
        <w:tc>
          <w:tcPr>
            <w:tcW w:w="846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sz w:val="20"/>
              </w:rPr>
              <w:t>6</w:t>
            </w:r>
          </w:p>
        </w:tc>
        <w:tc>
          <w:tcPr>
            <w:tcW w:w="2174" w:type="dxa"/>
          </w:tcPr>
          <w:p w:rsidR="005E3F9F" w:rsidRPr="00CF007B" w:rsidRDefault="00542981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i/>
                <w:sz w:val="20"/>
                <w:szCs w:val="18"/>
              </w:rPr>
              <w:t>WYKONANIE "ZIELONEJ ŚCIANY"</w:t>
            </w:r>
          </w:p>
        </w:tc>
        <w:tc>
          <w:tcPr>
            <w:tcW w:w="1510" w:type="dxa"/>
          </w:tcPr>
          <w:p w:rsidR="005E3F9F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proofErr w:type="spellStart"/>
            <w:r w:rsidRPr="00CF007B">
              <w:rPr>
                <w:rFonts w:cstheme="minorHAnsi"/>
                <w:sz w:val="20"/>
              </w:rPr>
              <w:t>kpl</w:t>
            </w:r>
            <w:proofErr w:type="spellEnd"/>
          </w:p>
        </w:tc>
        <w:tc>
          <w:tcPr>
            <w:tcW w:w="1510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5E3F9F" w:rsidRPr="00CF007B" w:rsidRDefault="005E3F9F" w:rsidP="005E3F9F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A02294" w:rsidRPr="00CF007B" w:rsidTr="00127677">
        <w:tc>
          <w:tcPr>
            <w:tcW w:w="4530" w:type="dxa"/>
            <w:gridSpan w:val="3"/>
          </w:tcPr>
          <w:p w:rsidR="00A02294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  <w:r w:rsidRPr="00CF007B">
              <w:rPr>
                <w:rFonts w:cstheme="minorHAnsi"/>
                <w:b/>
                <w:i/>
                <w:sz w:val="20"/>
                <w:szCs w:val="18"/>
              </w:rPr>
              <w:t>RAZEM</w:t>
            </w:r>
          </w:p>
        </w:tc>
        <w:tc>
          <w:tcPr>
            <w:tcW w:w="1510" w:type="dxa"/>
          </w:tcPr>
          <w:p w:rsidR="00A02294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A02294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11" w:type="dxa"/>
          </w:tcPr>
          <w:p w:rsidR="00A02294" w:rsidRPr="00CF007B" w:rsidRDefault="00A02294" w:rsidP="005E3F9F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:rsidR="00791106" w:rsidRDefault="00791106" w:rsidP="00A02294">
      <w:pPr>
        <w:jc w:val="both"/>
        <w:rPr>
          <w:rFonts w:asciiTheme="majorHAnsi" w:hAnsiTheme="majorHAnsi"/>
          <w:i/>
          <w:sz w:val="18"/>
          <w:szCs w:val="18"/>
        </w:rPr>
      </w:pPr>
      <w:bookmarkStart w:id="0" w:name="_GoBack"/>
      <w:bookmarkEnd w:id="0"/>
    </w:p>
    <w:p w:rsidR="00791106" w:rsidRDefault="00791106" w:rsidP="00791106">
      <w:pPr>
        <w:ind w:firstLine="708"/>
        <w:jc w:val="both"/>
        <w:rPr>
          <w:rFonts w:asciiTheme="majorHAnsi" w:hAnsiTheme="majorHAnsi"/>
          <w:i/>
          <w:sz w:val="18"/>
          <w:szCs w:val="18"/>
        </w:rPr>
      </w:pPr>
    </w:p>
    <w:p w:rsidR="00D72E51" w:rsidRPr="00791106" w:rsidRDefault="00042B36" w:rsidP="00A02294">
      <w:pPr>
        <w:ind w:firstLine="708"/>
        <w:jc w:val="right"/>
      </w:pPr>
      <w:r>
        <w:rPr>
          <w:rFonts w:asciiTheme="majorHAnsi" w:hAnsiTheme="majorHAnsi"/>
          <w:i/>
          <w:sz w:val="18"/>
          <w:szCs w:val="18"/>
        </w:rPr>
        <w:t>………………………………………..</w:t>
      </w:r>
      <w:r w:rsidR="006D01D6">
        <w:rPr>
          <w:rFonts w:asciiTheme="majorHAnsi" w:hAnsiTheme="majorHAnsi"/>
          <w:i/>
          <w:sz w:val="18"/>
          <w:szCs w:val="18"/>
        </w:rPr>
        <w:br/>
        <w:t xml:space="preserve">                 </w:t>
      </w:r>
      <w:r>
        <w:rPr>
          <w:rFonts w:asciiTheme="majorHAnsi" w:hAnsiTheme="majorHAnsi"/>
          <w:i/>
          <w:sz w:val="18"/>
          <w:szCs w:val="18"/>
        </w:rPr>
        <w:t>(podpis)</w:t>
      </w:r>
    </w:p>
    <w:sectPr w:rsidR="00D72E51" w:rsidRPr="00791106" w:rsidSect="0029697A">
      <w:headerReference w:type="default" r:id="rId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2EA" w:rsidRDefault="006522EA" w:rsidP="0029697A">
      <w:pPr>
        <w:spacing w:after="0" w:line="240" w:lineRule="auto"/>
      </w:pPr>
      <w:r>
        <w:separator/>
      </w:r>
    </w:p>
  </w:endnote>
  <w:endnote w:type="continuationSeparator" w:id="0">
    <w:p w:rsidR="006522EA" w:rsidRDefault="006522EA" w:rsidP="0029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2EA" w:rsidRDefault="006522EA" w:rsidP="0029697A">
      <w:pPr>
        <w:spacing w:after="0" w:line="240" w:lineRule="auto"/>
      </w:pPr>
      <w:r>
        <w:separator/>
      </w:r>
    </w:p>
  </w:footnote>
  <w:footnote w:type="continuationSeparator" w:id="0">
    <w:p w:rsidR="006522EA" w:rsidRDefault="006522EA" w:rsidP="0029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97A" w:rsidRDefault="0029697A">
    <w:pPr>
      <w:pStyle w:val="Nagwek"/>
    </w:pPr>
  </w:p>
  <w:p w:rsidR="0029697A" w:rsidRDefault="0029697A">
    <w:pPr>
      <w:pStyle w:val="Nagwek"/>
    </w:pPr>
    <w:r>
      <w:rPr>
        <w:noProof/>
        <w:lang w:eastAsia="pl-PL"/>
      </w:rPr>
      <w:drawing>
        <wp:inline distT="0" distB="0" distL="0" distR="0" wp14:anchorId="3CBB216C" wp14:editId="71FE0326">
          <wp:extent cx="5715000" cy="49530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C5"/>
    <w:rsid w:val="00042B36"/>
    <w:rsid w:val="00047830"/>
    <w:rsid w:val="000B5E72"/>
    <w:rsid w:val="001103AA"/>
    <w:rsid w:val="0019137E"/>
    <w:rsid w:val="00217203"/>
    <w:rsid w:val="0029697A"/>
    <w:rsid w:val="002F072E"/>
    <w:rsid w:val="00335EBF"/>
    <w:rsid w:val="00493716"/>
    <w:rsid w:val="004C5BFF"/>
    <w:rsid w:val="005352BC"/>
    <w:rsid w:val="00542981"/>
    <w:rsid w:val="005B3C19"/>
    <w:rsid w:val="005E3F9F"/>
    <w:rsid w:val="00643052"/>
    <w:rsid w:val="006522EA"/>
    <w:rsid w:val="006C67AE"/>
    <w:rsid w:val="006D01D6"/>
    <w:rsid w:val="007479DC"/>
    <w:rsid w:val="00776143"/>
    <w:rsid w:val="00791106"/>
    <w:rsid w:val="007E65F2"/>
    <w:rsid w:val="007F6A45"/>
    <w:rsid w:val="00803461"/>
    <w:rsid w:val="00830D4D"/>
    <w:rsid w:val="008817F8"/>
    <w:rsid w:val="008A4E49"/>
    <w:rsid w:val="008E7F6D"/>
    <w:rsid w:val="009811C5"/>
    <w:rsid w:val="00A02294"/>
    <w:rsid w:val="00A049CE"/>
    <w:rsid w:val="00B37831"/>
    <w:rsid w:val="00B61E32"/>
    <w:rsid w:val="00B76FDD"/>
    <w:rsid w:val="00B94B35"/>
    <w:rsid w:val="00BD7B98"/>
    <w:rsid w:val="00CD10B6"/>
    <w:rsid w:val="00CF007B"/>
    <w:rsid w:val="00D066F0"/>
    <w:rsid w:val="00D14C01"/>
    <w:rsid w:val="00D72E51"/>
    <w:rsid w:val="00DA130B"/>
    <w:rsid w:val="00DA4E31"/>
    <w:rsid w:val="00DF40FC"/>
    <w:rsid w:val="00FC1B73"/>
    <w:rsid w:val="00FC6F80"/>
    <w:rsid w:val="00FF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2FCFD-371C-45D7-A132-9DAE478D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97A"/>
  </w:style>
  <w:style w:type="paragraph" w:styleId="Stopka">
    <w:name w:val="footer"/>
    <w:basedOn w:val="Normalny"/>
    <w:link w:val="StopkaZnak"/>
    <w:uiPriority w:val="99"/>
    <w:unhideWhenUsed/>
    <w:rsid w:val="0029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Filipkowski</dc:creator>
  <cp:keywords/>
  <dc:description/>
  <cp:lastModifiedBy>Waldemar Filipkowski</cp:lastModifiedBy>
  <cp:revision>9</cp:revision>
  <dcterms:created xsi:type="dcterms:W3CDTF">2023-08-22T10:26:00Z</dcterms:created>
  <dcterms:modified xsi:type="dcterms:W3CDTF">2023-09-26T08:22:00Z</dcterms:modified>
</cp:coreProperties>
</file>