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495D" w14:textId="54CD87BC" w:rsidR="00A10579" w:rsidRPr="008E73F1" w:rsidRDefault="00A10579" w:rsidP="00A10579">
      <w:pPr>
        <w:pStyle w:val="Akapitzlist2"/>
        <w:spacing w:after="120"/>
        <w:ind w:left="0"/>
        <w:jc w:val="right"/>
        <w:rPr>
          <w:rFonts w:ascii="Times New Roman" w:eastAsia="MS Mincho" w:hAnsi="Times New Roman" w:cs="Times New Roman"/>
        </w:rPr>
      </w:pPr>
      <w:r w:rsidRPr="008E73F1">
        <w:rPr>
          <w:rFonts w:ascii="Times New Roman" w:eastAsia="MS Mincho" w:hAnsi="Times New Roman" w:cs="Times New Roman"/>
        </w:rPr>
        <w:t xml:space="preserve">Załącznik nr </w:t>
      </w:r>
      <w:r w:rsidR="00811F78">
        <w:rPr>
          <w:rFonts w:ascii="Times New Roman" w:eastAsia="MS Mincho" w:hAnsi="Times New Roman" w:cs="Times New Roman"/>
        </w:rPr>
        <w:t>6</w:t>
      </w:r>
      <w:r w:rsidRPr="008E73F1">
        <w:rPr>
          <w:rFonts w:ascii="Times New Roman" w:eastAsia="MS Mincho" w:hAnsi="Times New Roman" w:cs="Times New Roman"/>
        </w:rPr>
        <w:t xml:space="preserve"> do SWZ</w:t>
      </w:r>
    </w:p>
    <w:p w14:paraId="6EE82736" w14:textId="77777777" w:rsidR="00A10579" w:rsidRPr="008E73F1" w:rsidRDefault="00A10579" w:rsidP="00A10579">
      <w:pPr>
        <w:tabs>
          <w:tab w:val="num" w:pos="0"/>
        </w:tabs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B3525D2" w14:textId="77777777" w:rsidR="00A10579" w:rsidRPr="008E73F1" w:rsidRDefault="00A10579" w:rsidP="00A10579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20F8D603" w14:textId="77777777" w:rsidR="00A10579" w:rsidRPr="008E73F1" w:rsidRDefault="00A10579" w:rsidP="00A10579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0536FA13" w14:textId="77777777" w:rsidR="00A10579" w:rsidRPr="008E73F1" w:rsidRDefault="00A10579" w:rsidP="00A10579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29245B3C" w14:textId="77777777" w:rsidR="00A10579" w:rsidRPr="008E73F1" w:rsidRDefault="00A10579" w:rsidP="00A10579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2CCC657" w14:textId="77777777" w:rsidR="00A10579" w:rsidRPr="008E73F1" w:rsidRDefault="00A10579" w:rsidP="00A10579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34E1E4A1" w14:textId="77777777" w:rsidR="00A10579" w:rsidRPr="008E73F1" w:rsidRDefault="00A10579" w:rsidP="00A10579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(pełna nazwa/firma, adres, w zależności od podmiotu:</w:t>
      </w:r>
    </w:p>
    <w:p w14:paraId="590CB30D" w14:textId="77777777" w:rsidR="00A10579" w:rsidRPr="008E73F1" w:rsidRDefault="00A10579" w:rsidP="00A10579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NIP/ PESEL; KRS/CEiDG)</w:t>
      </w:r>
    </w:p>
    <w:p w14:paraId="573DED43" w14:textId="77777777" w:rsidR="00A10579" w:rsidRPr="008E73F1" w:rsidRDefault="00A10579" w:rsidP="00A10579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7DC4009F" w14:textId="77777777" w:rsidR="00A10579" w:rsidRPr="008E73F1" w:rsidRDefault="00A10579" w:rsidP="00A10579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6358D96F" w14:textId="77777777" w:rsidR="00A10579" w:rsidRPr="008E73F1" w:rsidRDefault="00A10579" w:rsidP="00A10579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r w:rsidRPr="008E73F1">
        <w:rPr>
          <w:rFonts w:ascii="Times New Roman" w:eastAsia="Cambria" w:hAnsi="Times New Roman" w:cs="Times New Roman"/>
          <w:b/>
          <w:sz w:val="22"/>
          <w:szCs w:val="22"/>
        </w:rPr>
        <w:t>Oświadczenie Wykonawcy,</w:t>
      </w:r>
    </w:p>
    <w:p w14:paraId="629A52F6" w14:textId="77777777" w:rsidR="00A10579" w:rsidRPr="008E73F1" w:rsidRDefault="00A10579" w:rsidP="00A10579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 w:rsidRPr="008E73F1"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  <w:t xml:space="preserve">w zakresie art. 108 ust. 1 pkt 3 i 6 ustawy Pzp, </w:t>
      </w:r>
    </w:p>
    <w:p w14:paraId="556D86D3" w14:textId="77777777" w:rsidR="00A10579" w:rsidRPr="008E73F1" w:rsidRDefault="00A10579" w:rsidP="00A10579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</w:p>
    <w:p w14:paraId="65DA3639" w14:textId="07B09DB7" w:rsidR="00A10579" w:rsidRPr="00097591" w:rsidRDefault="00A10579" w:rsidP="00A10579">
      <w:pPr>
        <w:spacing w:after="0" w:line="300" w:lineRule="exact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8E73F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Działając w imieniu Wykonawcy </w:t>
      </w:r>
      <w:r w:rsidRPr="008E73F1">
        <w:rPr>
          <w:rFonts w:ascii="Times New Roman" w:eastAsia="Cambria" w:hAnsi="Times New Roman" w:cs="Times New Roman"/>
          <w:bCs/>
          <w:color w:val="000000"/>
          <w:sz w:val="22"/>
          <w:szCs w:val="22"/>
          <w:lang w:eastAsia="en-US"/>
        </w:rPr>
        <w:t xml:space="preserve">w postępowaniu na </w:t>
      </w:r>
      <w:r w:rsidRPr="008E73F1">
        <w:rPr>
          <w:rFonts w:ascii="Times New Roman" w:eastAsia="Times New Roman" w:hAnsi="Times New Roman" w:cs="Times New Roman"/>
          <w:sz w:val="22"/>
          <w:szCs w:val="24"/>
        </w:rPr>
        <w:t>„</w:t>
      </w:r>
      <w:r w:rsidRPr="00A10579">
        <w:rPr>
          <w:rFonts w:ascii="Times New Roman" w:eastAsia="Times New Roman" w:hAnsi="Times New Roman" w:cs="Times New Roman"/>
          <w:sz w:val="22"/>
          <w:szCs w:val="24"/>
        </w:rPr>
        <w:t>Dzierżaw</w:t>
      </w:r>
      <w:r w:rsidR="007204EE">
        <w:rPr>
          <w:rFonts w:ascii="Times New Roman" w:eastAsia="Times New Roman" w:hAnsi="Times New Roman" w:cs="Times New Roman"/>
          <w:sz w:val="22"/>
          <w:szCs w:val="24"/>
        </w:rPr>
        <w:t>ę</w:t>
      </w:r>
      <w:r w:rsidRPr="00A10579">
        <w:rPr>
          <w:rFonts w:ascii="Times New Roman" w:eastAsia="Times New Roman" w:hAnsi="Times New Roman" w:cs="Times New Roman"/>
          <w:sz w:val="22"/>
          <w:szCs w:val="24"/>
        </w:rPr>
        <w:t xml:space="preserve"> analizatora immunoenzymatycznego do badań diagnostycznych (certyfikat CE IVD) typu ELISA w układzie otwartym przez Wojewódzką Stację Sanitarno-Epidemiologiczną w Łodzi</w:t>
      </w:r>
      <w:r>
        <w:rPr>
          <w:rFonts w:ascii="Times New Roman" w:eastAsia="Times New Roman" w:hAnsi="Times New Roman" w:cs="Times New Roman"/>
          <w:bCs/>
          <w:iCs/>
          <w:szCs w:val="22"/>
        </w:rPr>
        <w:t xml:space="preserve">” </w:t>
      </w:r>
      <w:r w:rsidRPr="008E73F1">
        <w:rPr>
          <w:rFonts w:ascii="Times New Roman" w:eastAsia="Cambria" w:hAnsi="Times New Roman" w:cs="Times New Roman"/>
          <w:b/>
          <w:sz w:val="22"/>
          <w:szCs w:val="22"/>
        </w:rPr>
        <w:t xml:space="preserve">oświadczam, że </w:t>
      </w:r>
      <w:r w:rsidRPr="008E73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informacje zawarte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br/>
      </w:r>
      <w:r w:rsidRPr="008E73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w oświadczeniu JEDZ, w zakresie podstaw wykluczenia z art. 108 ust. 1 pkt 3 i pkt 6 Pzp są aktualne.</w:t>
      </w:r>
    </w:p>
    <w:p w14:paraId="7F5F2649" w14:textId="77777777" w:rsidR="00A10579" w:rsidRPr="008E73F1" w:rsidRDefault="00A10579" w:rsidP="00A10579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004CA8D9" w14:textId="77777777" w:rsidR="00A10579" w:rsidRPr="000B3E5B" w:rsidRDefault="00A10579" w:rsidP="00A10579">
      <w:pPr>
        <w:spacing w:line="259" w:lineRule="auto"/>
        <w:rPr>
          <w:rFonts w:ascii="Times New Roman" w:eastAsia="MS Mincho" w:hAnsi="Times New Roman" w:cs="Times New Roman"/>
          <w:sz w:val="22"/>
          <w:szCs w:val="22"/>
          <w:highlight w:val="yellow"/>
          <w:lang w:eastAsia="en-US"/>
        </w:rPr>
      </w:pPr>
    </w:p>
    <w:p w14:paraId="17F636B8" w14:textId="77777777" w:rsidR="00A10579" w:rsidRPr="000B3E5B" w:rsidRDefault="00A10579" w:rsidP="00A10579">
      <w:p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highlight w:val="yellow"/>
          <w:lang w:eastAsia="ar-SA"/>
        </w:rPr>
      </w:pPr>
    </w:p>
    <w:p w14:paraId="5B9DF8ED" w14:textId="77777777" w:rsidR="00A10579" w:rsidRPr="008E73F1" w:rsidRDefault="00A10579" w:rsidP="00A105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ar-SA"/>
        </w:rPr>
      </w:pPr>
      <w:r w:rsidRPr="008E73F1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ar-SA"/>
        </w:rPr>
        <w:t>OŚWIADCZENIE DOTYCZĄCE PODANYCH INFORMACJI:</w:t>
      </w:r>
    </w:p>
    <w:p w14:paraId="56637A43" w14:textId="77777777" w:rsidR="00A10579" w:rsidRPr="008E73F1" w:rsidRDefault="00A10579" w:rsidP="00A10579">
      <w:pPr>
        <w:spacing w:line="259" w:lineRule="auto"/>
        <w:jc w:val="both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bookmarkStart w:id="0" w:name="_Hlk94863275"/>
      <w:r w:rsidRPr="008E73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Oświadczam, że wszystkie informacje podane w powyższym oświadczeniu są zgodne z prawdą oraz zostały przedstawione z pełną świadomością konsekwencji wprowadzenia Zamawiającego w błąd przy przedstawianiu informacji</w:t>
      </w:r>
    </w:p>
    <w:bookmarkEnd w:id="0"/>
    <w:p w14:paraId="41564A69" w14:textId="77777777" w:rsidR="00A10579" w:rsidRPr="008E73F1" w:rsidRDefault="00A10579" w:rsidP="00A10579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26717177" w14:textId="77777777" w:rsidR="00A10579" w:rsidRPr="008E73F1" w:rsidRDefault="00A10579" w:rsidP="00A10579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sz w:val="22"/>
          <w:szCs w:val="22"/>
          <w:lang w:eastAsia="en-US"/>
        </w:rPr>
        <w:t>………………………………………..</w:t>
      </w:r>
    </w:p>
    <w:p w14:paraId="691ABB78" w14:textId="77777777" w:rsidR="00A10579" w:rsidRPr="008E73F1" w:rsidRDefault="00A10579" w:rsidP="00A10579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sz w:val="22"/>
          <w:szCs w:val="22"/>
          <w:lang w:eastAsia="en-US"/>
        </w:rPr>
        <w:t>Miejscowość data</w:t>
      </w:r>
    </w:p>
    <w:p w14:paraId="4196D13F" w14:textId="77777777" w:rsidR="00A10579" w:rsidRPr="008E73F1" w:rsidRDefault="00A10579" w:rsidP="00A10579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51E631E1" w14:textId="77777777" w:rsidR="00A10579" w:rsidRPr="008E73F1" w:rsidRDefault="00A10579" w:rsidP="00A10579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E73F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Podpisano kwalifikowanym podpisem elektronicznym/podpisem zaufanym/podpisem osobistym przez: </w:t>
      </w:r>
      <w:r w:rsidRPr="008E73F1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………………………………………………………………………………….</w:t>
      </w:r>
    </w:p>
    <w:p w14:paraId="07147655" w14:textId="77777777" w:rsidR="00A10579" w:rsidRPr="00AD7EA2" w:rsidRDefault="00A10579" w:rsidP="00A10579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E73F1">
        <w:rPr>
          <w:rFonts w:ascii="Times New Roman" w:eastAsia="Times New Roman" w:hAnsi="Times New Roman" w:cs="Times New Roman"/>
          <w:sz w:val="22"/>
          <w:szCs w:val="22"/>
        </w:rPr>
        <w:t>(wpisać imię i nazwisko osoby składającej oświadczenie w imieniu Wykonawcy</w:t>
      </w:r>
    </w:p>
    <w:p w14:paraId="370C5C71" w14:textId="77777777" w:rsidR="00A10579" w:rsidRPr="00AD7EA2" w:rsidRDefault="00A10579" w:rsidP="00A10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043326A" w14:textId="77777777" w:rsidR="00A10579" w:rsidRPr="001513BE" w:rsidRDefault="00A10579" w:rsidP="00A10579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75C4A1FD" w14:textId="77777777" w:rsidR="009C0DE2" w:rsidRDefault="009C0DE2"/>
    <w:sectPr w:rsidR="009C0DE2" w:rsidSect="00A10579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6D84" w14:textId="77777777" w:rsidR="00587BAF" w:rsidRDefault="00587BAF" w:rsidP="00A10579">
      <w:pPr>
        <w:spacing w:after="0" w:line="240" w:lineRule="auto"/>
      </w:pPr>
      <w:r>
        <w:separator/>
      </w:r>
    </w:p>
  </w:endnote>
  <w:endnote w:type="continuationSeparator" w:id="0">
    <w:p w14:paraId="3AAC56A9" w14:textId="77777777" w:rsidR="00587BAF" w:rsidRDefault="00587BAF" w:rsidP="00A1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5CF6" w14:textId="77777777" w:rsidR="00587BAF" w:rsidRDefault="00587BAF" w:rsidP="00A10579">
      <w:pPr>
        <w:spacing w:after="0" w:line="240" w:lineRule="auto"/>
      </w:pPr>
      <w:r>
        <w:separator/>
      </w:r>
    </w:p>
  </w:footnote>
  <w:footnote w:type="continuationSeparator" w:id="0">
    <w:p w14:paraId="351F123D" w14:textId="77777777" w:rsidR="00587BAF" w:rsidRDefault="00587BAF" w:rsidP="00A1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721D" w14:textId="497504BD" w:rsidR="00A10579" w:rsidRDefault="00A10579">
    <w:pPr>
      <w:pStyle w:val="Nagwek"/>
    </w:pPr>
    <w:r>
      <w:t>WSSE.DEA OZPA 272.12.2022</w:t>
    </w:r>
  </w:p>
  <w:p w14:paraId="29439A35" w14:textId="77777777" w:rsidR="00A10579" w:rsidRDefault="00A10579">
    <w:pPr>
      <w:pStyle w:val="Nagwek"/>
    </w:pPr>
  </w:p>
  <w:p w14:paraId="7A406560" w14:textId="77777777" w:rsidR="00A10579" w:rsidRDefault="00A105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79"/>
    <w:rsid w:val="00587BAF"/>
    <w:rsid w:val="007204EE"/>
    <w:rsid w:val="00811F78"/>
    <w:rsid w:val="009C0DE2"/>
    <w:rsid w:val="009E35E9"/>
    <w:rsid w:val="00A10579"/>
    <w:rsid w:val="00A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89E7"/>
  <w15:chartTrackingRefBased/>
  <w15:docId w15:val="{9DAAFD3D-6055-4079-8E78-9FD420F2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579"/>
    <w:pPr>
      <w:spacing w:after="120" w:line="264" w:lineRule="auto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A1057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1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579"/>
    <w:rPr>
      <w:rFonts w:eastAsiaTheme="minorEastAsia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579"/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3</cp:revision>
  <cp:lastPrinted>2022-05-10T13:02:00Z</cp:lastPrinted>
  <dcterms:created xsi:type="dcterms:W3CDTF">2022-05-09T12:49:00Z</dcterms:created>
  <dcterms:modified xsi:type="dcterms:W3CDTF">2022-05-11T08:00:00Z</dcterms:modified>
</cp:coreProperties>
</file>