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1E2EA577" w14:textId="66CCE940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1A03A5B8" w14:textId="5E1D34CF" w:rsidR="00AE4095" w:rsidRPr="00A7212C" w:rsidRDefault="00D80188" w:rsidP="00A7212C">
      <w:pPr>
        <w:spacing w:line="276" w:lineRule="auto"/>
        <w:jc w:val="both"/>
        <w:rPr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AE4095">
        <w:rPr>
          <w:rFonts w:ascii="Calibri" w:hAnsi="Calibri" w:cs="Calibri"/>
          <w:kern w:val="0"/>
          <w:sz w:val="22"/>
          <w:szCs w:val="22"/>
        </w:rPr>
        <w:t xml:space="preserve">„Przebudowa odcinka drogi gminnej numer 637132S – ul. Szkolnej w </w:t>
      </w:r>
      <w:proofErr w:type="spellStart"/>
      <w:r w:rsidR="00AE4095">
        <w:rPr>
          <w:rFonts w:ascii="Calibri" w:hAnsi="Calibri" w:cs="Calibri"/>
          <w:kern w:val="0"/>
          <w:sz w:val="22"/>
          <w:szCs w:val="22"/>
        </w:rPr>
        <w:t>Zamarskach</w:t>
      </w:r>
      <w:proofErr w:type="spellEnd"/>
      <w:r w:rsidR="00AE4095">
        <w:rPr>
          <w:rFonts w:ascii="Calibri" w:hAnsi="Calibri" w:cs="Calibri"/>
          <w:kern w:val="0"/>
          <w:sz w:val="22"/>
          <w:szCs w:val="22"/>
        </w:rPr>
        <w:t>”</w:t>
      </w:r>
      <w:r w:rsidR="00847F45">
        <w:rPr>
          <w:rFonts w:ascii="Calibri" w:hAnsi="Calibri" w:cs="Calibri"/>
          <w:kern w:val="0"/>
          <w:sz w:val="22"/>
          <w:szCs w:val="22"/>
        </w:rPr>
        <w:t xml:space="preserve"> </w:t>
      </w:r>
      <w:r w:rsidR="00847F45">
        <w:rPr>
          <w:rFonts w:ascii="Calibri" w:hAnsi="Calibri" w:cs="Calibri"/>
          <w:sz w:val="22"/>
          <w:szCs w:val="22"/>
        </w:rPr>
        <w:t>w ramach Programu Rozwoju Obszarów Wiejskich na lata 2014-2020</w:t>
      </w:r>
      <w:r w:rsidR="00847F45">
        <w:rPr>
          <w:sz w:val="22"/>
          <w:szCs w:val="22"/>
        </w:rPr>
        <w:t>.</w:t>
      </w:r>
    </w:p>
    <w:p w14:paraId="2E4FF97E" w14:textId="77777777" w:rsidR="00AE4095" w:rsidRDefault="00AE4095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40296" w14:textId="77777777" w:rsidR="00AE4095" w:rsidRDefault="00AE4095" w:rsidP="00AE4095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79023A91" w14:textId="47D41D3E" w:rsidR="00DF7944" w:rsidRDefault="00AE4095" w:rsidP="00AE4095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wykonanej roboty (zł)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4AB0DE31" w14:textId="217FCD02" w:rsidR="00DF7944" w:rsidRPr="00A7212C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7777777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766CE3EC" w14:textId="5167744C" w:rsidR="00EB1E4C" w:rsidRPr="00AE4095" w:rsidRDefault="00E305BE" w:rsidP="009B10CC">
      <w:pPr>
        <w:pStyle w:val="Akapitzlist"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Calibri" w:hAnsi="Calibri" w:cs="Arial"/>
          <w:sz w:val="22"/>
          <w:szCs w:val="22"/>
        </w:rPr>
      </w:pPr>
      <w:bookmarkStart w:id="1" w:name="_Hlk84848939"/>
      <w:bookmarkStart w:id="2" w:name="_Hlk84849074"/>
      <w:r w:rsidRPr="00AE4095">
        <w:rPr>
          <w:rFonts w:asciiTheme="minorHAnsi" w:hAnsiTheme="minorHAnsi" w:cstheme="minorHAnsi"/>
          <w:color w:val="000000"/>
          <w:sz w:val="22"/>
          <w:szCs w:val="22"/>
        </w:rPr>
        <w:t>przynajmniej dwa (2) zadania obejmujące robotę budowlaną polegając</w:t>
      </w:r>
      <w:r w:rsidR="00063716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AE4095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AE4095" w:rsidRPr="00AE4095">
        <w:rPr>
          <w:rFonts w:asciiTheme="minorHAnsi" w:hAnsiTheme="minorHAnsi" w:cstheme="minorHAnsi"/>
          <w:color w:val="000000"/>
          <w:sz w:val="22"/>
          <w:szCs w:val="22"/>
        </w:rPr>
        <w:t>przebudowie lub remoncie lub rozbudowie lub budowie drogi publicznej o wartości nie mniejszej niż 1.00</w:t>
      </w:r>
      <w:r w:rsidR="00AE4095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AE4095" w:rsidRPr="00AE4095">
        <w:rPr>
          <w:rFonts w:asciiTheme="minorHAnsi" w:hAnsiTheme="minorHAnsi" w:cstheme="minorHAnsi"/>
          <w:color w:val="000000"/>
          <w:sz w:val="22"/>
          <w:szCs w:val="22"/>
        </w:rPr>
        <w:t xml:space="preserve">.000,00 zł brutto każda. </w:t>
      </w:r>
      <w:bookmarkEnd w:id="1"/>
    </w:p>
    <w:p w14:paraId="34F7F691" w14:textId="77777777" w:rsidR="00AE4095" w:rsidRPr="00AE4095" w:rsidRDefault="00AE4095" w:rsidP="00AE4095">
      <w:pPr>
        <w:pStyle w:val="Akapitzlist"/>
        <w:suppressAutoHyphens w:val="0"/>
        <w:autoSpaceDN/>
        <w:ind w:left="720"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1B701910" w14:textId="069112DF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bookmarkEnd w:id="2"/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A184" w14:textId="77777777" w:rsidR="00A8595C" w:rsidRDefault="00A8595C">
      <w:pPr>
        <w:rPr>
          <w:rFonts w:hint="eastAsia"/>
        </w:rPr>
      </w:pPr>
      <w:r>
        <w:separator/>
      </w:r>
    </w:p>
  </w:endnote>
  <w:endnote w:type="continuationSeparator" w:id="0">
    <w:p w14:paraId="672B6ADC" w14:textId="77777777" w:rsidR="00A8595C" w:rsidRDefault="00A859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1C" w14:textId="77777777" w:rsidR="007459B3" w:rsidRDefault="00A7212C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0145" w14:textId="77777777" w:rsidR="00A8595C" w:rsidRDefault="00A859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5D2C5E" w14:textId="77777777" w:rsidR="00A8595C" w:rsidRDefault="00A859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20" w14:textId="0B52B447" w:rsidR="007459B3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AE4095">
      <w:rPr>
        <w:rFonts w:ascii="Calibri" w:eastAsia="Calibri" w:hAnsi="Calibri" w:cs="Times New Roman"/>
        <w:bCs/>
        <w:i/>
        <w:sz w:val="20"/>
        <w:szCs w:val="20"/>
      </w:rPr>
      <w:t>10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63716"/>
    <w:rsid w:val="002648BD"/>
    <w:rsid w:val="00266B48"/>
    <w:rsid w:val="00477177"/>
    <w:rsid w:val="00481220"/>
    <w:rsid w:val="004A18D6"/>
    <w:rsid w:val="00544AA7"/>
    <w:rsid w:val="005A3376"/>
    <w:rsid w:val="00847F45"/>
    <w:rsid w:val="00A7212C"/>
    <w:rsid w:val="00A8595C"/>
    <w:rsid w:val="00AE4095"/>
    <w:rsid w:val="00C941FE"/>
    <w:rsid w:val="00D35C6F"/>
    <w:rsid w:val="00D80188"/>
    <w:rsid w:val="00DF7944"/>
    <w:rsid w:val="00E305BE"/>
    <w:rsid w:val="00EB1E4C"/>
    <w:rsid w:val="00F0772D"/>
    <w:rsid w:val="00F61E69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6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6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6F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D35C6F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4</cp:revision>
  <cp:lastPrinted>2023-07-18T07:34:00Z</cp:lastPrinted>
  <dcterms:created xsi:type="dcterms:W3CDTF">2023-07-18T06:25:00Z</dcterms:created>
  <dcterms:modified xsi:type="dcterms:W3CDTF">2023-07-18T07:34:00Z</dcterms:modified>
</cp:coreProperties>
</file>