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E4EF" w14:textId="38A48230" w:rsidR="00874506" w:rsidRPr="00874506" w:rsidRDefault="00874506" w:rsidP="00874506">
      <w:pPr>
        <w:shd w:val="clear" w:color="auto" w:fill="92D050"/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</w:p>
    <w:p w14:paraId="5FE57632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00F4400C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3549C4B5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adres, w zależności od podmiotu: NIP/PESEL, KRS/CEiDG)</w:t>
      </w:r>
    </w:p>
    <w:p w14:paraId="6A0C1E02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6DE8184A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1186C3AE" w14:textId="096D121E" w:rsidR="00874506" w:rsidRPr="00874506" w:rsidRDefault="00874506" w:rsidP="00874506">
      <w:pPr>
        <w:spacing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14:paraId="7A0D954B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6254917" w14:textId="77777777" w:rsidR="00874506" w:rsidRPr="00254B73" w:rsidRDefault="00874506" w:rsidP="00874506">
      <w:pPr>
        <w:shd w:val="clear" w:color="auto" w:fill="BFBFBF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0F71F876" w14:textId="77777777" w:rsidR="00874506" w:rsidRPr="00254B73" w:rsidRDefault="00874506" w:rsidP="0087450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22557925" w14:textId="77777777" w:rsidR="00874506" w:rsidRPr="00254B73" w:rsidRDefault="00874506" w:rsidP="00874506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1"/>
      </w:r>
    </w:p>
    <w:p w14:paraId="0185F5B9" w14:textId="18052E58" w:rsidR="00874506" w:rsidRPr="00874506" w:rsidRDefault="00874506" w:rsidP="00874506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2"/>
      </w:r>
    </w:p>
    <w:p w14:paraId="0B305C14" w14:textId="77777777" w:rsidR="00874506" w:rsidRPr="00254B73" w:rsidRDefault="00874506" w:rsidP="00874506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94922A3" w14:textId="77777777" w:rsidR="00874506" w:rsidRPr="00254B73" w:rsidRDefault="00874506" w:rsidP="00874506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INFORMACJA DOTYCZĄCA POLEGANIA NA ZDOLNOŚCIACH LUB SYTUACJI PODMIOTU UDOSTĘPNIAJĄCEGO ZASOBY W ZAKRESIE ODPOWIADAJĄCYM PONAD 10% WARTOŚCI ZAMÓWIENIA</w:t>
      </w:r>
      <w:r w:rsidRPr="00254B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65C2B578" w14:textId="77777777" w:rsidR="00874506" w:rsidRPr="00254B73" w:rsidRDefault="00874506" w:rsidP="00874506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bookmarkStart w:id="1" w:name="_Hlk99016800"/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  <w:bookmarkEnd w:id="1"/>
    </w:p>
    <w:p w14:paraId="79B8B47A" w14:textId="77777777" w:rsidR="00874506" w:rsidRPr="00254B73" w:rsidRDefault="00874506" w:rsidP="008745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54B73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3DF09E23" w14:textId="77777777" w:rsidR="00874506" w:rsidRPr="00254B73" w:rsidRDefault="00874506" w:rsidP="00874506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52EF7B42" w14:textId="77777777" w:rsidR="00874506" w:rsidRPr="00254B73" w:rsidRDefault="00874506" w:rsidP="008745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485864F3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02258D2E" w14:textId="77777777" w:rsidR="00874506" w:rsidRPr="00254B73" w:rsidRDefault="00874506" w:rsidP="00874506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75A5DB73" w14:textId="77777777" w:rsidR="00874506" w:rsidRPr="00254B73" w:rsidRDefault="00874506" w:rsidP="008745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dostawcy, na którego przypada ponad 10% wartości zamówienia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76E0BE64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6F4FD96" w14:textId="77777777" w:rsidR="00874506" w:rsidRPr="00254B73" w:rsidRDefault="00874506" w:rsidP="00874506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1FB135B1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6584BD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244C5" w14:textId="77777777" w:rsidR="00874506" w:rsidRPr="00254B73" w:rsidRDefault="00874506" w:rsidP="00874506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2534E1A8" w14:textId="77777777" w:rsidR="00874506" w:rsidRPr="00254B73" w:rsidRDefault="00874506" w:rsidP="008745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78C1A453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7C9EA21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827D611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B4C4177" w14:textId="77777777" w:rsidR="00874506" w:rsidRPr="00254B7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782C4E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848570C" w14:textId="77777777" w:rsidR="00874506" w:rsidRPr="00254B73" w:rsidRDefault="00874506" w:rsidP="00874506">
      <w:pPr>
        <w:spacing w:after="0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54B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7A402F5D" w14:textId="77777777" w:rsidR="00874506" w:rsidRPr="00254B73" w:rsidRDefault="00874506" w:rsidP="00874506">
      <w:pPr>
        <w:spacing w:after="0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242032CA" w14:textId="77777777" w:rsidR="005E6D1A" w:rsidRDefault="005E6D1A" w:rsidP="00863D89"/>
    <w:p w14:paraId="7C958F17" w14:textId="44BB84E7" w:rsidR="00874506" w:rsidRPr="00254B73" w:rsidRDefault="00874506" w:rsidP="00874506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  <w:t>6</w:t>
      </w:r>
    </w:p>
    <w:p w14:paraId="109F5228" w14:textId="77777777" w:rsidR="00874506" w:rsidRPr="00254B73" w:rsidRDefault="00874506" w:rsidP="0087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1F721E" w14:textId="77777777" w:rsidR="00874506" w:rsidRPr="00254B73" w:rsidRDefault="00874506" w:rsidP="0087450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ZOBOWIĄZANIE PODMIOTU TRZECIEGO</w:t>
      </w:r>
    </w:p>
    <w:p w14:paraId="1069BB79" w14:textId="77777777" w:rsidR="00874506" w:rsidRPr="00254B73" w:rsidRDefault="00874506" w:rsidP="0087450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do udostępniania zasobów na potrzeby realizacji zamówienia,</w:t>
      </w: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br/>
        <w:t>o którym mowa w art. 118 ust. 3 ustawy PZP</w:t>
      </w:r>
    </w:p>
    <w:p w14:paraId="4349CAE0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0F8DCE1" w14:textId="6485A9CA" w:rsidR="00874506" w:rsidRPr="00254B73" w:rsidRDefault="00874506" w:rsidP="00874506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składanie oferty w postępowaniu o udzielenie zamówienia publicznego pn.</w:t>
      </w:r>
      <w:r w:rsidR="00541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„</w:t>
      </w:r>
      <w:r w:rsidR="0054150F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Odbiór i transport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odpadów komunalnych </w:t>
      </w:r>
      <w:r w:rsidR="00C24C0A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odebranych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z terenu Gminy Gniewino w okresie od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lipca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31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grudnia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</w:t>
      </w:r>
      <w:r w:rsidR="001C2A26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r.”</w:t>
      </w:r>
    </w:p>
    <w:p w14:paraId="663E4D9F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p w14:paraId="7F34BB34" w14:textId="77777777" w:rsidR="00874506" w:rsidRPr="00254B73" w:rsidRDefault="00874506" w:rsidP="00874506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24FEBB85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B6C9A15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705FFD61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2D8865B4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64B280C8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2F03630E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2FFBE73B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6DE27F6C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0875AE02" w14:textId="15449B51" w:rsidR="00874506" w:rsidRPr="00254B73" w:rsidRDefault="00874506" w:rsidP="00C24C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25A13AC6" w14:textId="15A26742" w:rsidR="00874506" w:rsidRPr="00254B73" w:rsidRDefault="00874506" w:rsidP="00874506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„</w:t>
      </w:r>
      <w:r w:rsidR="0054150F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Odbiór i transport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odpadów komunalnych </w:t>
      </w:r>
      <w:r w:rsidR="00C24C0A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odebranych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z terenu Gminy Gniewino w okresie od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lipca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 do 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grudnia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</w:t>
      </w:r>
      <w:r w:rsidR="001C2A26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czym oświadcza, iż:</w:t>
      </w:r>
    </w:p>
    <w:p w14:paraId="355892AD" w14:textId="77777777" w:rsidR="00874506" w:rsidRPr="00254B7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1FFBB09" w14:textId="77777777" w:rsidR="00874506" w:rsidRPr="00254B73" w:rsidRDefault="00874506" w:rsidP="00874506">
      <w:pPr>
        <w:numPr>
          <w:ilvl w:val="0"/>
          <w:numId w:val="5"/>
        </w:numPr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6AB706FB" w14:textId="77777777" w:rsidR="00874506" w:rsidRPr="00254B73" w:rsidRDefault="00874506" w:rsidP="0087450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3CCAA" w14:textId="77777777" w:rsidR="00874506" w:rsidRPr="00254B73" w:rsidRDefault="00874506" w:rsidP="0087450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31F4470" w14:textId="77777777" w:rsidR="00874506" w:rsidRPr="00254B73" w:rsidRDefault="00874506" w:rsidP="00874506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41915CBF" w14:textId="77777777" w:rsidR="00874506" w:rsidRPr="00254B73" w:rsidRDefault="00874506" w:rsidP="00874506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09FDFFC" w14:textId="77777777" w:rsidR="00874506" w:rsidRPr="00254B73" w:rsidRDefault="00874506" w:rsidP="00874506">
      <w:pPr>
        <w:numPr>
          <w:ilvl w:val="0"/>
          <w:numId w:val="5"/>
        </w:numPr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10607CCC" w14:textId="77777777" w:rsidR="00874506" w:rsidRPr="00254B73" w:rsidRDefault="00874506" w:rsidP="0087450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06511" w14:textId="77777777" w:rsidR="00874506" w:rsidRPr="00254B73" w:rsidRDefault="00874506" w:rsidP="00874506">
      <w:pPr>
        <w:spacing w:after="0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0452230B" w14:textId="77777777" w:rsidR="00874506" w:rsidRPr="00254B73" w:rsidRDefault="00874506" w:rsidP="00874506">
      <w:pPr>
        <w:numPr>
          <w:ilvl w:val="0"/>
          <w:numId w:val="5"/>
        </w:numPr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5E172154" w14:textId="77777777" w:rsidR="00874506" w:rsidRPr="00254B73" w:rsidRDefault="00874506" w:rsidP="0087450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8688" w14:textId="77777777" w:rsidR="00874506" w:rsidRPr="00254B73" w:rsidRDefault="00874506" w:rsidP="0087450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043E247" w14:textId="0BC643A6" w:rsidR="00874506" w:rsidRPr="00254B73" w:rsidRDefault="00874506" w:rsidP="00874506">
      <w:pPr>
        <w:numPr>
          <w:ilvl w:val="0"/>
          <w:numId w:val="5"/>
        </w:numPr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usług, do realizacji których zdolności wskazane wyżej są wymagane.</w:t>
      </w:r>
    </w:p>
    <w:p w14:paraId="574C9396" w14:textId="77777777" w:rsidR="00874506" w:rsidRPr="00254B73" w:rsidRDefault="00874506" w:rsidP="008745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EDDEF8" w14:textId="68E67725" w:rsidR="00874506" w:rsidRPr="00874506" w:rsidRDefault="00874506" w:rsidP="008745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418FD6D1" w14:textId="77777777" w:rsidR="00874506" w:rsidRPr="00254B73" w:rsidRDefault="00874506" w:rsidP="00874506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4630DA2E" w14:textId="77777777" w:rsidR="00874506" w:rsidRPr="00254B73" w:rsidRDefault="00874506" w:rsidP="00874506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………………………………………………………………………..</w:t>
      </w:r>
    </w:p>
    <w:p w14:paraId="5B2EF0C6" w14:textId="77777777" w:rsidR="00874506" w:rsidRPr="00254B73" w:rsidRDefault="00874506" w:rsidP="00874506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podpis osób uprawnionych do składania oświadczeń </w:t>
      </w:r>
    </w:p>
    <w:p w14:paraId="32D7C282" w14:textId="77777777" w:rsidR="00874506" w:rsidRPr="00254B73" w:rsidRDefault="00874506" w:rsidP="0087450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woli w imieniu Wykonawcy oraz pieczątka/pieczątki</w:t>
      </w:r>
    </w:p>
    <w:p w14:paraId="1A4DC241" w14:textId="77777777" w:rsidR="00874506" w:rsidRPr="00254B73" w:rsidRDefault="00874506" w:rsidP="00874506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342206F7" w14:textId="77777777" w:rsidR="00874506" w:rsidRPr="00254B73" w:rsidRDefault="00874506" w:rsidP="0087450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1871F2EC" w14:textId="77777777" w:rsidR="00874506" w:rsidRPr="00254B73" w:rsidRDefault="00874506" w:rsidP="0087450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6680FC42" w14:textId="77777777" w:rsidR="00874506" w:rsidRPr="00254B73" w:rsidRDefault="00874506" w:rsidP="0087450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7D5A567A" w14:textId="77777777" w:rsidR="00874506" w:rsidRPr="00254B73" w:rsidRDefault="00874506" w:rsidP="0087450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254B7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1943BBCF" w14:textId="0DEAF236" w:rsidR="00874506" w:rsidRPr="00254B73" w:rsidRDefault="00874506" w:rsidP="0054150F">
      <w:pPr>
        <w:pStyle w:val="Akapitzlist"/>
        <w:keepNext/>
        <w:shd w:val="clear" w:color="auto" w:fill="92D050"/>
        <w:spacing w:before="240" w:after="6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7</w:t>
      </w:r>
    </w:p>
    <w:p w14:paraId="5688B9E2" w14:textId="77777777" w:rsidR="00874506" w:rsidRPr="00874506" w:rsidRDefault="00874506" w:rsidP="0054150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64FEA18" w14:textId="77777777" w:rsidR="00874506" w:rsidRPr="00254B73" w:rsidRDefault="00874506" w:rsidP="0054150F">
      <w:pPr>
        <w:pStyle w:val="Akapitzlist"/>
        <w:shd w:val="clear" w:color="auto" w:fill="D9D9D9" w:themeFill="background1" w:themeFillShade="D9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52D47023" w14:textId="77777777" w:rsidR="00874506" w:rsidRPr="00254B73" w:rsidRDefault="00874506" w:rsidP="0054150F">
      <w:pPr>
        <w:pStyle w:val="Akapitzlist"/>
        <w:shd w:val="clear" w:color="auto" w:fill="D9D9D9" w:themeFill="background1" w:themeFillShade="D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składane na podstawie art. 117 ust. 4 ustawy z</w:t>
      </w: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</w:t>
      </w:r>
    </w:p>
    <w:p w14:paraId="3ADECB40" w14:textId="77777777" w:rsidR="00874506" w:rsidRPr="00874506" w:rsidRDefault="00874506" w:rsidP="0054150F">
      <w:pPr>
        <w:pStyle w:val="Akapitzlist"/>
        <w:shd w:val="clear" w:color="auto" w:fill="D9D9D9" w:themeFill="background1" w:themeFillShade="D9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874506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publicznych, </w:t>
      </w:r>
      <w:r w:rsidRPr="00874506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które usługi wykonają poszczególn</w:t>
      </w:r>
      <w:r w:rsidRPr="00874506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pl-PL"/>
        </w:rPr>
        <w:t>i</w:t>
      </w:r>
    </w:p>
    <w:p w14:paraId="10283C9B" w14:textId="77777777" w:rsidR="00874506" w:rsidRPr="00254B73" w:rsidRDefault="00874506" w:rsidP="0054150F">
      <w:pPr>
        <w:pStyle w:val="Akapitzlist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Wykonawcy wspólnie ubiegający się o udzielenie zamówienia</w:t>
      </w:r>
    </w:p>
    <w:p w14:paraId="72A9BE6D" w14:textId="77777777" w:rsidR="00874506" w:rsidRPr="00254B73" w:rsidRDefault="00874506" w:rsidP="005415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FB5DAC" w14:textId="77777777" w:rsidR="00874506" w:rsidRPr="00254B73" w:rsidRDefault="00874506" w:rsidP="0054150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4575E9" w14:textId="77777777" w:rsidR="00874506" w:rsidRDefault="00874506" w:rsidP="0054150F">
      <w:pPr>
        <w:pStyle w:val="Akapitzlist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254B73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</w:t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</w:p>
    <w:p w14:paraId="05C9512D" w14:textId="77777777" w:rsidR="00874506" w:rsidRPr="00254B73" w:rsidRDefault="00874506" w:rsidP="00C24C0A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Gmina Gniewino</w:t>
      </w:r>
    </w:p>
    <w:p w14:paraId="173BE38C" w14:textId="77777777" w:rsidR="00874506" w:rsidRPr="00254B73" w:rsidRDefault="00874506" w:rsidP="00C24C0A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ul. Pomorska 8</w:t>
      </w:r>
    </w:p>
    <w:p w14:paraId="6F952E2D" w14:textId="77777777" w:rsidR="00874506" w:rsidRPr="00254B73" w:rsidRDefault="00874506" w:rsidP="00C24C0A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84-250 Gniewino</w:t>
      </w:r>
    </w:p>
    <w:p w14:paraId="491956A7" w14:textId="77777777" w:rsidR="00874506" w:rsidRPr="00254B73" w:rsidRDefault="00874506" w:rsidP="005415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1E2A7E" w14:textId="30B8B272" w:rsidR="00874506" w:rsidRPr="00254B73" w:rsidRDefault="0054150F" w:rsidP="0054150F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874506" w:rsidRPr="00254B73">
        <w:rPr>
          <w:rFonts w:ascii="Times New Roman" w:eastAsia="Times New Roman" w:hAnsi="Times New Roman" w:cs="Times New Roman"/>
          <w:b/>
          <w:lang w:eastAsia="pl-PL"/>
        </w:rPr>
        <w:t>. Wykonawcy wspólnie ubiegający się o udzielenie zamówienia:</w:t>
      </w:r>
    </w:p>
    <w:p w14:paraId="5C511E34" w14:textId="77777777" w:rsidR="00874506" w:rsidRPr="00254B73" w:rsidRDefault="00874506" w:rsidP="005415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874506" w:rsidRPr="007C33E1" w14:paraId="18841CCC" w14:textId="77777777" w:rsidTr="00F416CD">
        <w:tc>
          <w:tcPr>
            <w:tcW w:w="2955" w:type="dxa"/>
          </w:tcPr>
          <w:p w14:paraId="2F00A99A" w14:textId="77777777" w:rsidR="00874506" w:rsidRPr="008E3FF9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E3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47774453" w14:textId="77777777" w:rsidR="00874506" w:rsidRPr="007C33E1" w:rsidRDefault="00874506" w:rsidP="00F41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4584F3A7" w14:textId="77777777" w:rsidR="00874506" w:rsidRPr="007C33E1" w:rsidRDefault="00874506" w:rsidP="00F41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1F516A65" w14:textId="77777777" w:rsidR="00874506" w:rsidRPr="00254B73" w:rsidRDefault="00874506" w:rsidP="0054150F">
      <w:pPr>
        <w:pStyle w:val="Akapitzlist"/>
        <w:spacing w:after="0" w:line="360" w:lineRule="auto"/>
        <w:ind w:right="-53"/>
        <w:rPr>
          <w:rFonts w:ascii="Times New Roman" w:eastAsia="Times New Roman" w:hAnsi="Times New Roman" w:cs="Times New Roman"/>
          <w:lang w:eastAsia="pl-PL"/>
        </w:rPr>
      </w:pPr>
    </w:p>
    <w:p w14:paraId="116B6595" w14:textId="77777777" w:rsidR="00874506" w:rsidRPr="0054150F" w:rsidRDefault="00874506" w:rsidP="0054150F">
      <w:pPr>
        <w:pStyle w:val="Akapitzlist"/>
        <w:tabs>
          <w:tab w:val="left" w:pos="426"/>
        </w:tabs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54150F">
        <w:rPr>
          <w:rFonts w:ascii="Times New Roman" w:eastAsia="Times New Roman" w:hAnsi="Times New Roman" w:cs="Times New Roman"/>
          <w:lang w:eastAsia="pl-PL"/>
        </w:rPr>
        <w:t xml:space="preserve">Uprawniony do reprezentowania Wykonawcy wymienionego w punkcie 2 w postępowaniu </w:t>
      </w:r>
    </w:p>
    <w:p w14:paraId="6024C424" w14:textId="074DF932" w:rsidR="00874506" w:rsidRPr="0054150F" w:rsidRDefault="00874506" w:rsidP="0054150F">
      <w:pPr>
        <w:pStyle w:val="Akapitzlist"/>
        <w:tabs>
          <w:tab w:val="left" w:pos="426"/>
        </w:tabs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4150F">
        <w:rPr>
          <w:rFonts w:ascii="Times New Roman" w:eastAsia="Times New Roman" w:hAnsi="Times New Roman" w:cs="Times New Roman"/>
          <w:lang w:eastAsia="pl-PL"/>
        </w:rPr>
        <w:t xml:space="preserve">o udzielenie zamówienia publicznego na </w:t>
      </w:r>
      <w:r w:rsidRPr="0054150F">
        <w:rPr>
          <w:rFonts w:ascii="Times New Roman" w:hAnsi="Times New Roman" w:cs="Times New Roman"/>
          <w:b/>
          <w:bCs/>
        </w:rPr>
        <w:t>„</w:t>
      </w:r>
      <w:r w:rsidR="0054150F">
        <w:rPr>
          <w:rFonts w:ascii="Times New Roman" w:hAnsi="Times New Roman" w:cs="Times New Roman"/>
          <w:b/>
          <w:bCs/>
        </w:rPr>
        <w:t>Odbiór i transport</w:t>
      </w:r>
      <w:r w:rsidRPr="0054150F">
        <w:rPr>
          <w:rFonts w:ascii="Times New Roman" w:hAnsi="Times New Roman" w:cs="Times New Roman"/>
          <w:b/>
          <w:bCs/>
        </w:rPr>
        <w:t xml:space="preserve"> odpadów komunalnych </w:t>
      </w:r>
      <w:r w:rsidR="00C24C0A">
        <w:rPr>
          <w:rFonts w:ascii="Times New Roman" w:hAnsi="Times New Roman" w:cs="Times New Roman"/>
          <w:b/>
          <w:bCs/>
        </w:rPr>
        <w:t xml:space="preserve">odebranych </w:t>
      </w:r>
      <w:r w:rsidRPr="0054150F">
        <w:rPr>
          <w:rFonts w:ascii="Times New Roman" w:hAnsi="Times New Roman" w:cs="Times New Roman"/>
          <w:b/>
          <w:bCs/>
        </w:rPr>
        <w:t>z terenu Gminy Gniewino w okresie od 1 lipca 2023 r. do 31 grudnia 202</w:t>
      </w:r>
      <w:r w:rsidR="001C2A26">
        <w:rPr>
          <w:rFonts w:ascii="Times New Roman" w:hAnsi="Times New Roman" w:cs="Times New Roman"/>
          <w:b/>
          <w:bCs/>
        </w:rPr>
        <w:t>4</w:t>
      </w:r>
      <w:r w:rsidRPr="0054150F">
        <w:rPr>
          <w:rFonts w:ascii="Times New Roman" w:hAnsi="Times New Roman" w:cs="Times New Roman"/>
          <w:b/>
          <w:bCs/>
        </w:rPr>
        <w:t xml:space="preserve"> r.”</w:t>
      </w:r>
      <w:r w:rsidRPr="0054150F">
        <w:rPr>
          <w:b/>
          <w:bCs/>
        </w:rPr>
        <w:t xml:space="preserve"> </w:t>
      </w:r>
      <w:r w:rsidRPr="0054150F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54150F">
        <w:rPr>
          <w:rFonts w:ascii="Times New Roman" w:eastAsia="Times New Roman" w:hAnsi="Times New Roman" w:cs="Times New Roman"/>
          <w:color w:val="000000"/>
          <w:lang w:eastAsia="pl-PL"/>
        </w:rPr>
        <w:t>następujące usługi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74506" w:rsidRPr="007C33E1" w14:paraId="4EC72DEE" w14:textId="77777777" w:rsidTr="00F416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59010" w14:textId="77777777" w:rsidR="00874506" w:rsidRPr="008E3FF9" w:rsidRDefault="00874506" w:rsidP="00F416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Nazwa albo imię i nazwisko, siedziba albo miejsca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zamieszkania, jeżeli są miejscem wykonywania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działalności wykonawcy wspólnie ubiegającego się</w:t>
            </w:r>
            <w:r w:rsidRPr="00541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4A0BD" w14:textId="77777777" w:rsidR="00874506" w:rsidRPr="008E3FF9" w:rsidRDefault="00874506" w:rsidP="00F416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wykona wykonawca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wspólnie ubiegający się o udzielenie zamówienia</w:t>
            </w:r>
          </w:p>
        </w:tc>
      </w:tr>
      <w:tr w:rsidR="00874506" w:rsidRPr="007C33E1" w14:paraId="5FB5E75F" w14:textId="77777777" w:rsidTr="00F416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0F0" w14:textId="77777777" w:rsidR="00874506" w:rsidRPr="007C33E1" w:rsidRDefault="00874506" w:rsidP="00F416C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9FC" w14:textId="77777777" w:rsidR="00874506" w:rsidRPr="007C33E1" w:rsidRDefault="00874506" w:rsidP="00F416C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4506" w:rsidRPr="007C33E1" w14:paraId="60DF41BA" w14:textId="77777777" w:rsidTr="00F416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4A5" w14:textId="77777777" w:rsidR="00874506" w:rsidRPr="007C33E1" w:rsidRDefault="00874506" w:rsidP="00F416C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5AD" w14:textId="77777777" w:rsidR="00874506" w:rsidRPr="007C33E1" w:rsidRDefault="00874506" w:rsidP="00F416C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FE95B47" w14:textId="77777777" w:rsidR="00874506" w:rsidRPr="00254B73" w:rsidRDefault="00874506" w:rsidP="0054150F">
      <w:pPr>
        <w:pStyle w:val="Akapitzlist"/>
        <w:spacing w:after="0" w:line="360" w:lineRule="auto"/>
        <w:rPr>
          <w:rFonts w:ascii="Times New Roman" w:eastAsia="Times New Roman" w:hAnsi="Times New Roman" w:cs="Times New Roman"/>
        </w:rPr>
      </w:pPr>
    </w:p>
    <w:p w14:paraId="665FA368" w14:textId="77777777" w:rsidR="00874506" w:rsidRPr="00254B73" w:rsidRDefault="00874506" w:rsidP="0054150F">
      <w:pPr>
        <w:pStyle w:val="Akapitzlist"/>
        <w:shd w:val="clear" w:color="auto" w:fill="FFFFFF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 złożenia oświadczenia:</w:t>
      </w:r>
    </w:p>
    <w:p w14:paraId="7E0CCD48" w14:textId="501DDF2A" w:rsidR="00874506" w:rsidRPr="0054150F" w:rsidRDefault="00874506" w:rsidP="0054150F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5415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54150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C2C30B3" w14:textId="25074060" w:rsidR="00874506" w:rsidRPr="0054150F" w:rsidRDefault="00874506" w:rsidP="0054150F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usługi wykonają poszczególni Wykonawcy </w:t>
      </w:r>
      <w:r w:rsidRPr="005415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56553272" w14:textId="77777777" w:rsidR="00874506" w:rsidRPr="00254B73" w:rsidRDefault="00874506" w:rsidP="0054150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7D1D14" w14:textId="77777777" w:rsidR="00874506" w:rsidRPr="00254B73" w:rsidRDefault="00874506" w:rsidP="0054150F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</w:t>
      </w: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>iejscowość, data</w:t>
      </w:r>
      <w:r w:rsidRPr="00254B73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63D13DB0" w14:textId="77777777" w:rsidR="00874506" w:rsidRPr="00254B73" w:rsidRDefault="00874506" w:rsidP="0054150F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387655" w14:textId="77777777" w:rsidR="00874506" w:rsidRPr="00254B73" w:rsidRDefault="00874506" w:rsidP="0054150F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………………………………………………………..</w:t>
      </w:r>
    </w:p>
    <w:p w14:paraId="2A207C36" w14:textId="77777777" w:rsidR="00874506" w:rsidRPr="00254B73" w:rsidRDefault="00874506" w:rsidP="0054150F">
      <w:pPr>
        <w:pStyle w:val="Akapitzlist"/>
        <w:tabs>
          <w:tab w:val="left" w:pos="3960"/>
        </w:tabs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podpis osób uprawnionych do składania oświadczeń </w:t>
      </w:r>
    </w:p>
    <w:p w14:paraId="3B49FBA9" w14:textId="77777777" w:rsidR="00874506" w:rsidRPr="00254B73" w:rsidRDefault="00874506" w:rsidP="0054150F">
      <w:pPr>
        <w:pStyle w:val="Akapitzlist"/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woli w imieniu Wykonawcy oraz pieczątka/pieczątki</w:t>
      </w:r>
    </w:p>
    <w:p w14:paraId="20484648" w14:textId="77777777" w:rsidR="00874506" w:rsidRDefault="00874506" w:rsidP="0054150F">
      <w:pPr>
        <w:pStyle w:val="Akapitzlist"/>
      </w:pPr>
    </w:p>
    <w:p w14:paraId="29D28214" w14:textId="77777777" w:rsidR="00AE30EB" w:rsidRDefault="00AE30EB" w:rsidP="0054150F">
      <w:pPr>
        <w:pStyle w:val="Akapitzlist"/>
      </w:pPr>
    </w:p>
    <w:p w14:paraId="148DA301" w14:textId="7CE3409C" w:rsidR="00874506" w:rsidRPr="00874506" w:rsidRDefault="00874506" w:rsidP="0054150F">
      <w:pPr>
        <w:pStyle w:val="Akapitzlist"/>
        <w:shd w:val="clear" w:color="auto" w:fill="92D050"/>
        <w:spacing w:after="0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45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8</w:t>
      </w:r>
      <w:r w:rsidRPr="008745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dowodowy środek podmiotowy</w:t>
      </w:r>
    </w:p>
    <w:p w14:paraId="18B32107" w14:textId="77777777" w:rsidR="00874506" w:rsidRPr="00874506" w:rsidRDefault="00874506" w:rsidP="0054150F">
      <w:pPr>
        <w:pStyle w:val="Akapitzlist"/>
        <w:tabs>
          <w:tab w:val="right" w:pos="9356"/>
        </w:tabs>
        <w:spacing w:before="60" w:after="0" w:line="240" w:lineRule="auto"/>
        <w:ind w:left="0"/>
        <w:rPr>
          <w:rFonts w:ascii="Times New Roman" w:eastAsia="Calibri" w:hAnsi="Times New Roman" w:cs="Times New Roman"/>
        </w:rPr>
      </w:pPr>
      <w:r w:rsidRPr="00874506">
        <w:rPr>
          <w:rFonts w:ascii="Times New Roman" w:eastAsia="Times New Roman" w:hAnsi="Times New Roman" w:cs="Times New Roman"/>
          <w:b/>
        </w:rPr>
        <w:t>Wykonawca</w:t>
      </w:r>
      <w:r w:rsidRPr="00874506">
        <w:rPr>
          <w:rFonts w:ascii="Times New Roman" w:eastAsia="Times New Roman" w:hAnsi="Times New Roman" w:cs="Times New Roman"/>
          <w:b/>
        </w:rPr>
        <w:tab/>
      </w:r>
    </w:p>
    <w:p w14:paraId="3CADD911" w14:textId="77777777" w:rsidR="00874506" w:rsidRPr="0054150F" w:rsidRDefault="00874506" w:rsidP="0054150F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746D3398" w14:textId="77777777" w:rsidR="00874506" w:rsidRPr="0054150F" w:rsidRDefault="00874506" w:rsidP="0054150F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1C6146EE" w14:textId="77777777" w:rsidR="00874506" w:rsidRPr="0054150F" w:rsidRDefault="00874506" w:rsidP="0054150F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(pełna nazwa/firma, adres,</w:t>
      </w:r>
    </w:p>
    <w:p w14:paraId="5AEAE3EA" w14:textId="77777777" w:rsidR="00874506" w:rsidRPr="0054150F" w:rsidRDefault="00874506" w:rsidP="0054150F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00365E7B" w14:textId="77777777" w:rsidR="00874506" w:rsidRPr="0054150F" w:rsidRDefault="00874506" w:rsidP="0054150F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54150F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40D33953" w14:textId="77777777" w:rsidR="00874506" w:rsidRPr="0054150F" w:rsidRDefault="00874506" w:rsidP="0054150F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024AF82E" w14:textId="77777777" w:rsidR="00874506" w:rsidRPr="0054150F" w:rsidRDefault="00874506" w:rsidP="0054150F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111FA21A" w14:textId="77777777" w:rsidR="00874506" w:rsidRPr="0054150F" w:rsidRDefault="00874506" w:rsidP="0054150F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059A8B6E" w14:textId="77777777" w:rsidR="00874506" w:rsidRPr="00874506" w:rsidRDefault="00874506" w:rsidP="0054150F">
      <w:pPr>
        <w:pStyle w:val="Akapitzlist"/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14E3A61F" w14:textId="77777777" w:rsidR="00874506" w:rsidRPr="0054150F" w:rsidRDefault="00874506" w:rsidP="0054150F">
      <w:pPr>
        <w:spacing w:after="0" w:line="240" w:lineRule="auto"/>
        <w:ind w:left="360" w:right="4871"/>
        <w:jc w:val="center"/>
        <w:rPr>
          <w:rFonts w:ascii="Times New Roman" w:eastAsia="Times New Roman" w:hAnsi="Times New Roman" w:cs="Times New Roman"/>
          <w:i/>
        </w:rPr>
      </w:pPr>
    </w:p>
    <w:p w14:paraId="7C68BEB6" w14:textId="6E2302FE" w:rsidR="00874506" w:rsidRPr="0054150F" w:rsidRDefault="00874506" w:rsidP="0054150F">
      <w:pPr>
        <w:shd w:val="clear" w:color="auto" w:fill="BFBFBF" w:themeFill="background1" w:themeFillShade="BF"/>
        <w:spacing w:after="1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150F">
        <w:rPr>
          <w:rFonts w:ascii="Times New Roman" w:eastAsia="Times New Roman" w:hAnsi="Times New Roman" w:cs="Times New Roman"/>
          <w:b/>
          <w:u w:val="single"/>
        </w:rPr>
        <w:t>WYKAZ USŁUG</w:t>
      </w:r>
    </w:p>
    <w:p w14:paraId="596948F2" w14:textId="77777777" w:rsidR="00874506" w:rsidRPr="0054150F" w:rsidRDefault="00874506" w:rsidP="0054150F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Times New Roman" w:eastAsia="Calibri" w:hAnsi="Times New Roman" w:cs="Times New Roman"/>
          <w:bCs/>
        </w:rPr>
      </w:pPr>
      <w:r w:rsidRPr="0054150F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874506" w:rsidRPr="00254B73" w14:paraId="50254501" w14:textId="77777777" w:rsidTr="00F416CD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5D6E" w14:textId="77777777" w:rsidR="00874506" w:rsidRPr="00254B73" w:rsidRDefault="00874506" w:rsidP="00F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25EA" w14:textId="77777777" w:rsidR="00874506" w:rsidRPr="00254B73" w:rsidRDefault="00874506" w:rsidP="00F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83DB" w14:textId="77777777" w:rsidR="00874506" w:rsidRPr="00254B73" w:rsidRDefault="00874506" w:rsidP="00F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6085" w14:textId="77777777" w:rsidR="00874506" w:rsidRPr="00254B73" w:rsidRDefault="00874506" w:rsidP="00F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A0BC" w14:textId="77777777" w:rsidR="00874506" w:rsidRPr="00254B73" w:rsidRDefault="00874506" w:rsidP="00F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874506" w:rsidRPr="00254B73" w14:paraId="406AB435" w14:textId="77777777" w:rsidTr="00F416C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292E" w14:textId="77777777" w:rsidR="00874506" w:rsidRPr="00254B73" w:rsidRDefault="00874506" w:rsidP="00F4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A02E" w14:textId="77777777" w:rsidR="00874506" w:rsidRPr="00254B73" w:rsidRDefault="00874506" w:rsidP="00F4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CFB7" w14:textId="77777777" w:rsidR="00874506" w:rsidRPr="00254B73" w:rsidRDefault="00874506" w:rsidP="00F4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7280" w14:textId="77777777" w:rsidR="00874506" w:rsidRPr="00254B73" w:rsidRDefault="00874506" w:rsidP="00F4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7C3B" w14:textId="77777777" w:rsidR="00874506" w:rsidRPr="00254B73" w:rsidRDefault="00874506" w:rsidP="00F41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874506" w:rsidRPr="00254B73" w14:paraId="20979165" w14:textId="77777777" w:rsidTr="00F416CD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27C0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CA11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B56F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3332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F722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06" w:rsidRPr="00254B73" w14:paraId="4555E935" w14:textId="77777777" w:rsidTr="00F416CD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9273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3FE9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AA7B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0C8B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24DD" w14:textId="77777777" w:rsidR="00874506" w:rsidRPr="00254B73" w:rsidRDefault="00874506" w:rsidP="00F4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E07591" w14:textId="77777777" w:rsidR="00874506" w:rsidRPr="0054150F" w:rsidRDefault="00874506" w:rsidP="0054150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</w:rPr>
      </w:pPr>
      <w:r w:rsidRPr="0054150F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3D0AF0F3" w14:textId="77777777" w:rsidR="00874506" w:rsidRPr="00874506" w:rsidRDefault="00874506" w:rsidP="0054150F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7CA79BC" w14:textId="77777777" w:rsidR="00874506" w:rsidRPr="00874506" w:rsidRDefault="00874506" w:rsidP="0054150F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5DAD0ADF" w14:textId="77777777" w:rsidR="00874506" w:rsidRPr="0054150F" w:rsidRDefault="00874506" w:rsidP="005415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150F">
        <w:rPr>
          <w:rFonts w:ascii="Times New Roman" w:eastAsia="Calibri" w:hAnsi="Times New Roman" w:cs="Times New Roman"/>
        </w:rPr>
        <w:t>…………….……………………………..</w:t>
      </w:r>
    </w:p>
    <w:p w14:paraId="5286E43A" w14:textId="77777777" w:rsidR="00874506" w:rsidRPr="0054150F" w:rsidRDefault="00874506" w:rsidP="0054150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150F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1BEE6F65" w14:textId="6E99D38F" w:rsidR="00874506" w:rsidRPr="00874506" w:rsidRDefault="00874506" w:rsidP="0054150F">
      <w:pPr>
        <w:pStyle w:val="Akapitzlist"/>
        <w:tabs>
          <w:tab w:val="left" w:pos="4678"/>
        </w:tabs>
        <w:spacing w:after="0"/>
        <w:ind w:left="4536" w:firstLine="142"/>
        <w:jc w:val="both"/>
        <w:rPr>
          <w:rFonts w:ascii="Times New Roman" w:eastAsia="Calibri" w:hAnsi="Times New Roman" w:cs="Times New Roman"/>
        </w:rPr>
      </w:pPr>
      <w:r w:rsidRPr="00874506">
        <w:rPr>
          <w:rFonts w:ascii="Times New Roman" w:eastAsia="Calibri" w:hAnsi="Times New Roman" w:cs="Times New Roman"/>
        </w:rPr>
        <w:tab/>
        <w:t xml:space="preserve">                       </w:t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  <w:t xml:space="preserve">  </w:t>
      </w:r>
      <w:r w:rsidR="0054150F">
        <w:rPr>
          <w:rFonts w:ascii="Times New Roman" w:eastAsia="Calibri" w:hAnsi="Times New Roman" w:cs="Times New Roman"/>
        </w:rPr>
        <w:t xml:space="preserve">     </w:t>
      </w:r>
      <w:r w:rsidRPr="00874506">
        <w:rPr>
          <w:rFonts w:ascii="Times New Roman" w:eastAsia="Calibri" w:hAnsi="Times New Roman" w:cs="Times New Roman"/>
        </w:rPr>
        <w:t>......................................................................</w:t>
      </w:r>
      <w:r w:rsidRPr="00874506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</w:t>
      </w:r>
      <w:r w:rsidR="0054150F">
        <w:rPr>
          <w:rFonts w:ascii="Times New Roman" w:eastAsia="Calibri" w:hAnsi="Times New Roman" w:cs="Times New Roman"/>
          <w:i/>
          <w:iCs/>
        </w:rPr>
        <w:t xml:space="preserve">        </w:t>
      </w:r>
      <w:r w:rsidRPr="0087450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253445DE" w14:textId="025F2481" w:rsidR="00874506" w:rsidRPr="00874506" w:rsidRDefault="00874506" w:rsidP="0054150F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450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woli w imieniu Wykonawcy oraz pieczątka/pieczątki</w:t>
      </w:r>
    </w:p>
    <w:p w14:paraId="616916C2" w14:textId="77777777" w:rsidR="00874506" w:rsidRDefault="00874506" w:rsidP="0054150F">
      <w:pPr>
        <w:pStyle w:val="Akapitzlist"/>
      </w:pPr>
    </w:p>
    <w:p w14:paraId="500FD0FC" w14:textId="77777777" w:rsidR="00874506" w:rsidRDefault="00874506" w:rsidP="00863D89"/>
    <w:p w14:paraId="077EADAB" w14:textId="77777777" w:rsidR="00AE30EB" w:rsidRDefault="00AE30EB" w:rsidP="00863D89"/>
    <w:p w14:paraId="422F8620" w14:textId="77777777" w:rsidR="0054150F" w:rsidRDefault="0054150F" w:rsidP="00863D89"/>
    <w:p w14:paraId="6E0E72BE" w14:textId="2D4969BE" w:rsidR="00874506" w:rsidRPr="0054150F" w:rsidRDefault="00874506" w:rsidP="0054150F">
      <w:pPr>
        <w:shd w:val="clear" w:color="auto" w:fill="92D050"/>
        <w:rPr>
          <w:rFonts w:ascii="Times New Roman" w:hAnsi="Times New Roman"/>
          <w:b/>
          <w:sz w:val="18"/>
          <w:szCs w:val="18"/>
          <w:u w:val="single"/>
        </w:rPr>
      </w:pPr>
      <w:r w:rsidRPr="0054150F">
        <w:rPr>
          <w:rFonts w:ascii="Times New Roman" w:hAnsi="Times New Roman"/>
          <w:b/>
          <w:sz w:val="20"/>
          <w:szCs w:val="20"/>
          <w:u w:val="single"/>
        </w:rPr>
        <w:t xml:space="preserve">ZAŁĄCZNIK NR </w:t>
      </w:r>
      <w:r w:rsidR="0054150F" w:rsidRPr="0054150F">
        <w:rPr>
          <w:rFonts w:ascii="Times New Roman" w:hAnsi="Times New Roman"/>
          <w:b/>
          <w:sz w:val="20"/>
          <w:szCs w:val="20"/>
          <w:u w:val="single"/>
        </w:rPr>
        <w:t>9 – dowody środek podmiotowy</w:t>
      </w:r>
    </w:p>
    <w:p w14:paraId="3B54E5EC" w14:textId="77777777" w:rsidR="00874506" w:rsidRPr="00370D70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3057529" w14:textId="77777777" w:rsidR="00874506" w:rsidRPr="00370D70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370D70">
        <w:rPr>
          <w:rFonts w:ascii="Times New Roman" w:hAnsi="Times New Roman"/>
          <w:color w:val="000000"/>
        </w:rPr>
        <w:t>.............................................................</w:t>
      </w:r>
    </w:p>
    <w:p w14:paraId="436C8B59" w14:textId="77777777" w:rsidR="00874506" w:rsidRPr="00370D70" w:rsidRDefault="00874506" w:rsidP="0087450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70D70">
        <w:rPr>
          <w:rFonts w:ascii="Times New Roman" w:hAnsi="Times New Roman"/>
          <w:color w:val="000000"/>
        </w:rPr>
        <w:t xml:space="preserve">                pieczęć Wykonawcy</w:t>
      </w:r>
    </w:p>
    <w:p w14:paraId="362AACED" w14:textId="77777777" w:rsidR="00874506" w:rsidRPr="00C24C0A" w:rsidRDefault="00874506" w:rsidP="00C24C0A">
      <w:p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70D70">
        <w:rPr>
          <w:rFonts w:ascii="Times New Roman" w:hAnsi="Times New Roman"/>
        </w:rPr>
        <w:cr/>
      </w:r>
      <w:r w:rsidRPr="00C24C0A">
        <w:rPr>
          <w:rFonts w:ascii="Times New Roman" w:hAnsi="Times New Roman"/>
          <w:u w:val="single"/>
          <w:shd w:val="clear" w:color="auto" w:fill="FFFFFF" w:themeFill="background1"/>
        </w:rPr>
        <w:t xml:space="preserve"> </w:t>
      </w:r>
      <w:r w:rsidRPr="00C24C0A">
        <w:rPr>
          <w:rFonts w:ascii="Times New Roman" w:hAnsi="Times New Roman"/>
          <w:b/>
          <w:sz w:val="26"/>
          <w:szCs w:val="26"/>
          <w:u w:val="single"/>
          <w:shd w:val="clear" w:color="auto" w:fill="FFFFFF" w:themeFill="background1"/>
        </w:rPr>
        <w:t>WYKAZ URZĄDZEŃ TECHNICZNYCH DOSTĘPNYCH WYKONAWCY W</w:t>
      </w:r>
      <w:r w:rsidRPr="00C24C0A">
        <w:rPr>
          <w:rFonts w:ascii="Times New Roman" w:hAnsi="Times New Roman"/>
          <w:b/>
          <w:sz w:val="26"/>
          <w:szCs w:val="26"/>
          <w:u w:val="single"/>
          <w:shd w:val="clear" w:color="auto" w:fill="A6A6A6" w:themeFill="background1" w:themeFillShade="A6"/>
        </w:rPr>
        <w:t xml:space="preserve"> </w:t>
      </w:r>
      <w:r w:rsidRPr="00C24C0A">
        <w:rPr>
          <w:rFonts w:ascii="Times New Roman" w:hAnsi="Times New Roman"/>
          <w:b/>
          <w:sz w:val="26"/>
          <w:szCs w:val="26"/>
          <w:u w:val="single"/>
          <w:shd w:val="clear" w:color="auto" w:fill="FFFFFF" w:themeFill="background1"/>
        </w:rPr>
        <w:t>CELU WYKONANIA ZAMÓWIENIA</w:t>
      </w:r>
    </w:p>
    <w:p w14:paraId="1E38C08A" w14:textId="77777777" w:rsidR="00874506" w:rsidRPr="008553BA" w:rsidRDefault="00874506" w:rsidP="00874506">
      <w:pPr>
        <w:pStyle w:val="Zwykytekst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553BA">
        <w:rPr>
          <w:rFonts w:ascii="Times New Roman" w:hAnsi="Times New Roman"/>
          <w:sz w:val="22"/>
          <w:szCs w:val="22"/>
        </w:rPr>
        <w:t xml:space="preserve">Przedmiot zamówienia: </w:t>
      </w:r>
    </w:p>
    <w:p w14:paraId="023F29B4" w14:textId="07585607" w:rsidR="00874506" w:rsidRPr="008553BA" w:rsidRDefault="00874506" w:rsidP="00874506">
      <w:pPr>
        <w:pStyle w:val="Zwykytekst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553BA">
        <w:rPr>
          <w:rFonts w:ascii="Times New Roman" w:hAnsi="Times New Roman"/>
          <w:b/>
          <w:sz w:val="22"/>
          <w:szCs w:val="22"/>
        </w:rPr>
        <w:t xml:space="preserve"> „Odbiór i transport odpadów komunalnych </w:t>
      </w:r>
      <w:r w:rsidR="0050537D">
        <w:rPr>
          <w:rFonts w:ascii="Times New Roman" w:hAnsi="Times New Roman"/>
          <w:b/>
          <w:sz w:val="22"/>
          <w:szCs w:val="22"/>
        </w:rPr>
        <w:t xml:space="preserve">odebranych </w:t>
      </w:r>
      <w:r w:rsidRPr="008553BA">
        <w:rPr>
          <w:rFonts w:ascii="Times New Roman" w:hAnsi="Times New Roman"/>
          <w:b/>
          <w:sz w:val="22"/>
          <w:szCs w:val="22"/>
        </w:rPr>
        <w:t>z terenu Gminy Gniewino w okresie od 0</w:t>
      </w:r>
      <w:r w:rsidR="0054150F">
        <w:rPr>
          <w:rFonts w:ascii="Times New Roman" w:hAnsi="Times New Roman"/>
          <w:b/>
          <w:sz w:val="22"/>
          <w:szCs w:val="22"/>
        </w:rPr>
        <w:t>1</w:t>
      </w:r>
      <w:r w:rsidRPr="008553BA">
        <w:rPr>
          <w:rFonts w:ascii="Times New Roman" w:hAnsi="Times New Roman"/>
          <w:b/>
          <w:sz w:val="22"/>
          <w:szCs w:val="22"/>
        </w:rPr>
        <w:t>.0</w:t>
      </w:r>
      <w:r w:rsidR="0054150F">
        <w:rPr>
          <w:rFonts w:ascii="Times New Roman" w:hAnsi="Times New Roman"/>
          <w:b/>
          <w:sz w:val="22"/>
          <w:szCs w:val="22"/>
        </w:rPr>
        <w:t>7</w:t>
      </w:r>
      <w:r w:rsidRPr="008553BA">
        <w:rPr>
          <w:rFonts w:ascii="Times New Roman" w:hAnsi="Times New Roman"/>
          <w:b/>
          <w:sz w:val="22"/>
          <w:szCs w:val="22"/>
        </w:rPr>
        <w:t>.2023 r. do 3</w:t>
      </w:r>
      <w:r w:rsidR="0054150F">
        <w:rPr>
          <w:rFonts w:ascii="Times New Roman" w:hAnsi="Times New Roman"/>
          <w:b/>
          <w:sz w:val="22"/>
          <w:szCs w:val="22"/>
        </w:rPr>
        <w:t>1</w:t>
      </w:r>
      <w:r w:rsidRPr="008553BA">
        <w:rPr>
          <w:rFonts w:ascii="Times New Roman" w:hAnsi="Times New Roman"/>
          <w:b/>
          <w:sz w:val="22"/>
          <w:szCs w:val="22"/>
        </w:rPr>
        <w:t>.</w:t>
      </w:r>
      <w:r w:rsidR="0054150F">
        <w:rPr>
          <w:rFonts w:ascii="Times New Roman" w:hAnsi="Times New Roman"/>
          <w:b/>
          <w:sz w:val="22"/>
          <w:szCs w:val="22"/>
        </w:rPr>
        <w:t>12</w:t>
      </w:r>
      <w:r w:rsidRPr="008553BA">
        <w:rPr>
          <w:rFonts w:ascii="Times New Roman" w:hAnsi="Times New Roman"/>
          <w:b/>
          <w:sz w:val="22"/>
          <w:szCs w:val="22"/>
        </w:rPr>
        <w:t>.202</w:t>
      </w:r>
      <w:r w:rsidR="001C2A26">
        <w:rPr>
          <w:rFonts w:ascii="Times New Roman" w:hAnsi="Times New Roman"/>
          <w:b/>
          <w:sz w:val="22"/>
          <w:szCs w:val="22"/>
        </w:rPr>
        <w:t>4</w:t>
      </w:r>
      <w:r w:rsidRPr="008553BA">
        <w:rPr>
          <w:rFonts w:ascii="Times New Roman" w:hAnsi="Times New Roman"/>
          <w:b/>
          <w:sz w:val="22"/>
          <w:szCs w:val="22"/>
        </w:rPr>
        <w:t xml:space="preserve"> r.”</w:t>
      </w:r>
    </w:p>
    <w:p w14:paraId="4C2FA160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8553BA">
        <w:rPr>
          <w:rFonts w:ascii="Times New Roman" w:hAnsi="Times New Roman"/>
        </w:rPr>
        <w:t>Nazwa wykonawcy</w:t>
      </w:r>
      <w:r w:rsidRPr="008553BA">
        <w:rPr>
          <w:rFonts w:ascii="Times New Roman" w:hAnsi="Times New Roman"/>
        </w:rPr>
        <w:tab/>
        <w:t>.................................................................................................</w:t>
      </w:r>
      <w:r w:rsidRPr="008553BA">
        <w:rPr>
          <w:rFonts w:ascii="Times New Roman" w:hAnsi="Times New Roman"/>
        </w:rPr>
        <w:cr/>
      </w:r>
      <w:r w:rsidRPr="008553BA">
        <w:rPr>
          <w:rFonts w:ascii="Times New Roman" w:hAnsi="Times New Roman"/>
        </w:rPr>
        <w:cr/>
        <w:t>Adres wykonawcy</w:t>
      </w:r>
      <w:r w:rsidRPr="008553BA">
        <w:rPr>
          <w:rFonts w:ascii="Times New Roman" w:hAnsi="Times New Roman"/>
        </w:rPr>
        <w:tab/>
        <w:t>.................................................................................................</w:t>
      </w:r>
      <w:r w:rsidRPr="008553BA">
        <w:rPr>
          <w:rFonts w:ascii="Times New Roman" w:hAnsi="Times New Roman"/>
        </w:rPr>
        <w:cr/>
      </w:r>
      <w:r w:rsidRPr="008553BA">
        <w:rPr>
          <w:rFonts w:ascii="Times New Roman" w:hAnsi="Times New Roman"/>
        </w:rPr>
        <w:cr/>
      </w:r>
      <w:r w:rsidRPr="008553BA">
        <w:rPr>
          <w:rFonts w:ascii="Times New Roman" w:hAnsi="Times New Roman"/>
          <w:bCs/>
        </w:rPr>
        <w:t>Wykaz narzędzi, wyposażenia zakładu lub urządzeń technicznych dostępnych wykonawcy w celu wykonania zamówienia publicznego wraz z informacją o podstawie dysponowania tymi zasobami:</w:t>
      </w:r>
    </w:p>
    <w:p w14:paraId="5A4EC88D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1B70B08D" w14:textId="3CBE530B" w:rsidR="00874506" w:rsidRPr="008553BA" w:rsidRDefault="00874506" w:rsidP="00874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553BA">
        <w:rPr>
          <w:rFonts w:ascii="Times New Roman" w:hAnsi="Times New Roman"/>
          <w:b/>
        </w:rPr>
        <w:t>Zadanie pn. „Odbiór i transport odpadów komunalnych odebranych z terenu gminy Gniewino w okresie od 0</w:t>
      </w:r>
      <w:r w:rsidR="0050537D">
        <w:rPr>
          <w:rFonts w:ascii="Times New Roman" w:hAnsi="Times New Roman"/>
          <w:b/>
        </w:rPr>
        <w:t>1</w:t>
      </w:r>
      <w:r w:rsidRPr="008553BA">
        <w:rPr>
          <w:rFonts w:ascii="Times New Roman" w:hAnsi="Times New Roman"/>
          <w:b/>
        </w:rPr>
        <w:t>.0</w:t>
      </w:r>
      <w:r w:rsidR="0050537D">
        <w:rPr>
          <w:rFonts w:ascii="Times New Roman" w:hAnsi="Times New Roman"/>
          <w:b/>
        </w:rPr>
        <w:t>7</w:t>
      </w:r>
      <w:r w:rsidRPr="008553BA">
        <w:rPr>
          <w:rFonts w:ascii="Times New Roman" w:hAnsi="Times New Roman"/>
          <w:b/>
        </w:rPr>
        <w:t>.2023 r. do 3</w:t>
      </w:r>
      <w:r w:rsidR="0050537D">
        <w:rPr>
          <w:rFonts w:ascii="Times New Roman" w:hAnsi="Times New Roman"/>
          <w:b/>
        </w:rPr>
        <w:t>1</w:t>
      </w:r>
      <w:r w:rsidRPr="008553BA">
        <w:rPr>
          <w:rFonts w:ascii="Times New Roman" w:hAnsi="Times New Roman"/>
          <w:b/>
        </w:rPr>
        <w:t>.</w:t>
      </w:r>
      <w:r w:rsidR="0050537D">
        <w:rPr>
          <w:rFonts w:ascii="Times New Roman" w:hAnsi="Times New Roman"/>
          <w:b/>
        </w:rPr>
        <w:t>12</w:t>
      </w:r>
      <w:r w:rsidRPr="008553BA">
        <w:rPr>
          <w:rFonts w:ascii="Times New Roman" w:hAnsi="Times New Roman"/>
          <w:b/>
        </w:rPr>
        <w:t>.202</w:t>
      </w:r>
      <w:r w:rsidR="000D0080">
        <w:rPr>
          <w:rFonts w:ascii="Times New Roman" w:hAnsi="Times New Roman"/>
          <w:b/>
        </w:rPr>
        <w:t>4</w:t>
      </w:r>
      <w:r w:rsidRPr="008553BA">
        <w:rPr>
          <w:rFonts w:ascii="Times New Roman" w:hAnsi="Times New Roman"/>
          <w:b/>
        </w:rPr>
        <w:t xml:space="preserve"> r.”:</w:t>
      </w:r>
    </w:p>
    <w:tbl>
      <w:tblPr>
        <w:tblW w:w="9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20"/>
        <w:gridCol w:w="3199"/>
        <w:gridCol w:w="1557"/>
        <w:gridCol w:w="2109"/>
      </w:tblGrid>
      <w:tr w:rsidR="00874506" w:rsidRPr="008553BA" w14:paraId="0FC3D979" w14:textId="77777777" w:rsidTr="0050537D">
        <w:trPr>
          <w:trHeight w:val="769"/>
        </w:trPr>
        <w:tc>
          <w:tcPr>
            <w:tcW w:w="284" w:type="dxa"/>
            <w:shd w:val="clear" w:color="auto" w:fill="A6A6A6" w:themeFill="background1" w:themeFillShade="A6"/>
          </w:tcPr>
          <w:p w14:paraId="4D31D735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14:paraId="0C19D8C2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Nazw-a/-y i mark-a/-i pojazd-u/-ów, numer/-y rejestracyjn-y/-e</w:t>
            </w:r>
          </w:p>
        </w:tc>
        <w:tc>
          <w:tcPr>
            <w:tcW w:w="3292" w:type="dxa"/>
            <w:shd w:val="clear" w:color="auto" w:fill="A6A6A6" w:themeFill="background1" w:themeFillShade="A6"/>
          </w:tcPr>
          <w:p w14:paraId="569D4F69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Funkcje pojazdu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14:paraId="6BFC4D2D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Ilość pojazdów</w:t>
            </w:r>
          </w:p>
          <w:p w14:paraId="4929B5FA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2" w:type="dxa"/>
            <w:shd w:val="clear" w:color="auto" w:fill="A6A6A6" w:themeFill="background1" w:themeFillShade="A6"/>
          </w:tcPr>
          <w:p w14:paraId="603710C2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Informacja o</w:t>
            </w:r>
          </w:p>
          <w:p w14:paraId="3B8AD39E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podstawie</w:t>
            </w:r>
          </w:p>
          <w:p w14:paraId="57E538E0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53BA">
              <w:rPr>
                <w:rFonts w:ascii="Times New Roman" w:hAnsi="Times New Roman"/>
                <w:bCs/>
                <w:color w:val="000000"/>
              </w:rPr>
              <w:t>dysponowania</w:t>
            </w:r>
          </w:p>
        </w:tc>
      </w:tr>
      <w:tr w:rsidR="00874506" w:rsidRPr="008553BA" w14:paraId="0DECC815" w14:textId="77777777" w:rsidTr="00F416CD">
        <w:trPr>
          <w:trHeight w:val="513"/>
        </w:trPr>
        <w:tc>
          <w:tcPr>
            <w:tcW w:w="284" w:type="dxa"/>
          </w:tcPr>
          <w:p w14:paraId="677AA03E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66624795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83" w:type="dxa"/>
          </w:tcPr>
          <w:p w14:paraId="63610FE5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</w:tcPr>
          <w:p w14:paraId="1DABAC32" w14:textId="77777777" w:rsidR="00874506" w:rsidRPr="008553BA" w:rsidRDefault="00874506" w:rsidP="008745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pojazd przystosowany do odbierania zmieszanych odpadów komunalnych z funkcją kompaktującą</w:t>
            </w:r>
          </w:p>
        </w:tc>
        <w:tc>
          <w:tcPr>
            <w:tcW w:w="1590" w:type="dxa"/>
          </w:tcPr>
          <w:p w14:paraId="5DF9B222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14:paraId="4F33B67D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4506" w:rsidRPr="008553BA" w14:paraId="6D470B78" w14:textId="77777777" w:rsidTr="00F416CD">
        <w:trPr>
          <w:trHeight w:val="807"/>
        </w:trPr>
        <w:tc>
          <w:tcPr>
            <w:tcW w:w="284" w:type="dxa"/>
          </w:tcPr>
          <w:p w14:paraId="4FC48BF8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23A87BA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2.</w:t>
            </w:r>
          </w:p>
          <w:p w14:paraId="5A75D438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83" w:type="dxa"/>
          </w:tcPr>
          <w:p w14:paraId="755B4687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</w:tcPr>
          <w:p w14:paraId="49AD8F3F" w14:textId="77777777" w:rsidR="00874506" w:rsidRPr="008553BA" w:rsidRDefault="00874506" w:rsidP="008745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3" w:hanging="425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</w:rPr>
              <w:t>pojazd przystosowany do odbierania selektywnie zbieranych odpadów komunalnych z funkcją kompaktującą</w:t>
            </w:r>
          </w:p>
        </w:tc>
        <w:tc>
          <w:tcPr>
            <w:tcW w:w="1590" w:type="dxa"/>
          </w:tcPr>
          <w:p w14:paraId="225D3470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14:paraId="6CB16A47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4506" w:rsidRPr="008553BA" w14:paraId="3304EEE4" w14:textId="77777777" w:rsidTr="00F416CD">
        <w:trPr>
          <w:trHeight w:val="769"/>
        </w:trPr>
        <w:tc>
          <w:tcPr>
            <w:tcW w:w="284" w:type="dxa"/>
          </w:tcPr>
          <w:p w14:paraId="598FE72A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3.</w:t>
            </w:r>
          </w:p>
          <w:p w14:paraId="00A417BE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83" w:type="dxa"/>
          </w:tcPr>
          <w:p w14:paraId="322F9390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</w:tcPr>
          <w:p w14:paraId="663CD659" w14:textId="77777777" w:rsidR="00874506" w:rsidRPr="008553BA" w:rsidRDefault="00874506" w:rsidP="008745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pojazd przystosowany do odbierania selektywnie zbieranych odpadów komunalnych z funkcją kompaktującą o pojemności max 10m3</w:t>
            </w:r>
          </w:p>
        </w:tc>
        <w:tc>
          <w:tcPr>
            <w:tcW w:w="1590" w:type="dxa"/>
          </w:tcPr>
          <w:p w14:paraId="46F81446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14:paraId="362E8DDC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4506" w:rsidRPr="008553BA" w14:paraId="0FAB5F0D" w14:textId="77777777" w:rsidTr="00F416CD">
        <w:trPr>
          <w:trHeight w:val="769"/>
        </w:trPr>
        <w:tc>
          <w:tcPr>
            <w:tcW w:w="284" w:type="dxa"/>
          </w:tcPr>
          <w:p w14:paraId="5F4D5C9F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4.</w:t>
            </w:r>
          </w:p>
          <w:p w14:paraId="35E717A7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83" w:type="dxa"/>
          </w:tcPr>
          <w:p w14:paraId="7D833DFA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</w:tcPr>
          <w:p w14:paraId="2EED97A2" w14:textId="77777777" w:rsidR="00874506" w:rsidRPr="008553BA" w:rsidRDefault="00874506" w:rsidP="008745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50" w:hanging="150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pojazd do odbierania odpadów bez funkcji kompaktującej o dopuszczalnej masie całkowitej nieprzekraczającej 3,5 tony</w:t>
            </w:r>
          </w:p>
        </w:tc>
        <w:tc>
          <w:tcPr>
            <w:tcW w:w="1590" w:type="dxa"/>
          </w:tcPr>
          <w:p w14:paraId="6BDEE669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14:paraId="613A2BB3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4506" w:rsidRPr="008553BA" w14:paraId="0C13D502" w14:textId="77777777" w:rsidTr="00F416CD">
        <w:trPr>
          <w:trHeight w:val="513"/>
        </w:trPr>
        <w:tc>
          <w:tcPr>
            <w:tcW w:w="284" w:type="dxa"/>
          </w:tcPr>
          <w:p w14:paraId="3C6A3437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5.</w:t>
            </w:r>
          </w:p>
          <w:p w14:paraId="5161E830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83" w:type="dxa"/>
          </w:tcPr>
          <w:p w14:paraId="34155AD8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</w:tcPr>
          <w:p w14:paraId="324AEF67" w14:textId="77777777" w:rsidR="00874506" w:rsidRPr="008553BA" w:rsidRDefault="00874506" w:rsidP="008745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hAnsi="Times New Roman"/>
                <w:bCs/>
              </w:rPr>
            </w:pPr>
            <w:r w:rsidRPr="008553BA">
              <w:rPr>
                <w:rFonts w:ascii="Times New Roman" w:hAnsi="Times New Roman"/>
                <w:bCs/>
              </w:rPr>
              <w:t>pojazd przystosowany do odbioru kontenerów na odpady typu KP-5, KP-7 i KP-10, KP-16; KP-35</w:t>
            </w:r>
          </w:p>
        </w:tc>
        <w:tc>
          <w:tcPr>
            <w:tcW w:w="1590" w:type="dxa"/>
          </w:tcPr>
          <w:p w14:paraId="7FCF2193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14:paraId="4847F877" w14:textId="77777777" w:rsidR="00874506" w:rsidRPr="008553BA" w:rsidRDefault="00874506" w:rsidP="00F41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FDF7727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6AEB13AB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575E74BD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8553BA">
        <w:rPr>
          <w:rFonts w:ascii="Times New Roman" w:hAnsi="Times New Roman"/>
          <w:bCs/>
          <w:color w:val="000000"/>
        </w:rPr>
        <w:t>Jednocześnie oświadczamy, że wyposażenie techniczne spełnia wszystkie wymagania określone SWZ.</w:t>
      </w:r>
    </w:p>
    <w:p w14:paraId="5DB16CF8" w14:textId="77777777" w:rsidR="00874506" w:rsidRPr="008553BA" w:rsidRDefault="00874506" w:rsidP="00874506">
      <w:pPr>
        <w:pStyle w:val="Stopka"/>
        <w:rPr>
          <w:rFonts w:ascii="Times New Roman" w:hAnsi="Times New Roman"/>
          <w:b/>
        </w:rPr>
      </w:pPr>
    </w:p>
    <w:p w14:paraId="7AAE5F06" w14:textId="77777777" w:rsidR="00874506" w:rsidRPr="008553BA" w:rsidRDefault="00874506" w:rsidP="00874506">
      <w:pPr>
        <w:pStyle w:val="Stopka"/>
        <w:rPr>
          <w:rFonts w:ascii="Times New Roman" w:hAnsi="Times New Roman"/>
        </w:rPr>
      </w:pPr>
      <w:r w:rsidRPr="008553BA">
        <w:rPr>
          <w:rFonts w:ascii="Times New Roman" w:hAnsi="Times New Roman"/>
          <w:b/>
        </w:rPr>
        <w:t>UWAGA:</w:t>
      </w:r>
      <w:r w:rsidRPr="008553BA">
        <w:rPr>
          <w:rFonts w:ascii="Times New Roman" w:hAnsi="Times New Roman"/>
        </w:rPr>
        <w:t xml:space="preserve"> </w:t>
      </w:r>
      <w:r w:rsidRPr="008553BA">
        <w:rPr>
          <w:rFonts w:ascii="Times New Roman" w:hAnsi="Times New Roman"/>
          <w:i/>
        </w:rPr>
        <w:t>Jeżeli Wykonawca składa ofertę jedynie na jedną z części zamówienia, nie wypełnia się kolumn dotyczących pozostałych części zamówienia (można wpisać „Nie dotyczy”).</w:t>
      </w:r>
    </w:p>
    <w:p w14:paraId="0E806FD4" w14:textId="77777777" w:rsidR="00874506" w:rsidRPr="008553BA" w:rsidRDefault="00874506" w:rsidP="0087450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</w:p>
    <w:p w14:paraId="704EDB39" w14:textId="77777777" w:rsidR="00874506" w:rsidRPr="008553BA" w:rsidRDefault="00874506" w:rsidP="00874506">
      <w:pPr>
        <w:jc w:val="both"/>
        <w:rPr>
          <w:rFonts w:ascii="Times New Roman" w:hAnsi="Times New Roman"/>
        </w:rPr>
      </w:pPr>
    </w:p>
    <w:p w14:paraId="5319AC4B" w14:textId="58E269DA" w:rsidR="0054150F" w:rsidRPr="00254B73" w:rsidRDefault="00874506" w:rsidP="0054150F">
      <w:pPr>
        <w:spacing w:after="0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553BA">
        <w:rPr>
          <w:rFonts w:ascii="Times New Roman" w:hAnsi="Times New Roman"/>
        </w:rPr>
        <w:t>..........................................................................</w:t>
      </w:r>
      <w:r w:rsidR="0054150F"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1C3D174A" w14:textId="1AF38B5F" w:rsidR="00874506" w:rsidRPr="00370D70" w:rsidRDefault="00874506" w:rsidP="00874506">
      <w:pPr>
        <w:jc w:val="right"/>
        <w:rPr>
          <w:rFonts w:ascii="Times New Roman" w:hAnsi="Times New Roman"/>
        </w:rPr>
      </w:pPr>
    </w:p>
    <w:p w14:paraId="58311564" w14:textId="77777777" w:rsidR="00874506" w:rsidRDefault="00874506" w:rsidP="00863D89"/>
    <w:p w14:paraId="04992D34" w14:textId="77777777" w:rsidR="0050537D" w:rsidRDefault="0050537D" w:rsidP="00863D89"/>
    <w:p w14:paraId="42E900DE" w14:textId="77777777" w:rsidR="0050537D" w:rsidRDefault="0050537D" w:rsidP="00863D89"/>
    <w:p w14:paraId="61448D20" w14:textId="77777777" w:rsidR="0050537D" w:rsidRDefault="0050537D" w:rsidP="00863D89"/>
    <w:p w14:paraId="4004E978" w14:textId="77777777" w:rsidR="0050537D" w:rsidRDefault="0050537D" w:rsidP="00863D89"/>
    <w:p w14:paraId="413F637C" w14:textId="77777777" w:rsidR="0050537D" w:rsidRDefault="0050537D" w:rsidP="00863D89"/>
    <w:p w14:paraId="00CCE98B" w14:textId="77777777" w:rsidR="0050537D" w:rsidRDefault="0050537D" w:rsidP="00863D89"/>
    <w:p w14:paraId="2DCE3B1A" w14:textId="77777777" w:rsidR="0050537D" w:rsidRDefault="0050537D" w:rsidP="00863D89"/>
    <w:p w14:paraId="26454342" w14:textId="77777777" w:rsidR="0050537D" w:rsidRDefault="0050537D" w:rsidP="00863D89"/>
    <w:p w14:paraId="7CF3D780" w14:textId="77777777" w:rsidR="0050537D" w:rsidRDefault="0050537D" w:rsidP="00863D89"/>
    <w:p w14:paraId="480362E4" w14:textId="77777777" w:rsidR="0050537D" w:rsidRDefault="0050537D" w:rsidP="00863D89"/>
    <w:p w14:paraId="1F7B64C9" w14:textId="77777777" w:rsidR="0050537D" w:rsidRDefault="0050537D" w:rsidP="00863D89"/>
    <w:p w14:paraId="42B1FABF" w14:textId="77777777" w:rsidR="0050537D" w:rsidRDefault="0050537D" w:rsidP="00863D89"/>
    <w:p w14:paraId="6B37D88F" w14:textId="77777777" w:rsidR="0050537D" w:rsidRDefault="0050537D" w:rsidP="00863D89"/>
    <w:p w14:paraId="208D4222" w14:textId="77777777" w:rsidR="0050537D" w:rsidRDefault="0050537D" w:rsidP="00863D89"/>
    <w:p w14:paraId="2C11C00F" w14:textId="77777777" w:rsidR="0050537D" w:rsidRDefault="0050537D" w:rsidP="00863D89"/>
    <w:p w14:paraId="1FF734B5" w14:textId="77777777" w:rsidR="0050537D" w:rsidRDefault="0050537D" w:rsidP="00863D89"/>
    <w:p w14:paraId="499A35C0" w14:textId="77777777" w:rsidR="0050537D" w:rsidRDefault="0050537D" w:rsidP="00863D89"/>
    <w:p w14:paraId="556FAE42" w14:textId="77777777" w:rsidR="0050537D" w:rsidRDefault="0050537D" w:rsidP="00863D89"/>
    <w:p w14:paraId="2F2EED3E" w14:textId="77777777" w:rsidR="0050537D" w:rsidRDefault="0050537D" w:rsidP="00863D89"/>
    <w:p w14:paraId="4895C136" w14:textId="5FAF6C16" w:rsidR="00874506" w:rsidRPr="002623D3" w:rsidRDefault="00874506" w:rsidP="00874506">
      <w:pPr>
        <w:shd w:val="clear" w:color="auto" w:fill="92D050"/>
        <w:tabs>
          <w:tab w:val="num" w:pos="0"/>
          <w:tab w:val="left" w:pos="6804"/>
        </w:tabs>
        <w:suppressAutoHyphens/>
        <w:spacing w:after="40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ZAŁĄCZNIK NR </w:t>
      </w:r>
      <w:r w:rsidR="005053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– dowodowy środek podmiotowy</w:t>
      </w:r>
    </w:p>
    <w:p w14:paraId="34220EFB" w14:textId="77777777" w:rsidR="00874506" w:rsidRPr="002623D3" w:rsidRDefault="00874506" w:rsidP="0087450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9A58F46" w14:textId="77777777" w:rsidR="00874506" w:rsidRPr="002623D3" w:rsidRDefault="00874506" w:rsidP="0087450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F762CF8" w14:textId="77777777" w:rsidR="00874506" w:rsidRPr="002623D3" w:rsidRDefault="00874506" w:rsidP="0087450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3A81D4D" w14:textId="77777777" w:rsidR="00874506" w:rsidRPr="002623D3" w:rsidRDefault="00874506" w:rsidP="0087450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37912E1" w14:textId="77777777" w:rsidR="00874506" w:rsidRPr="002623D3" w:rsidRDefault="00874506" w:rsidP="0087450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6D5F79D" w14:textId="77777777" w:rsidR="00874506" w:rsidRPr="002623D3" w:rsidRDefault="00874506" w:rsidP="00874506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890C83" w14:textId="77777777" w:rsidR="00874506" w:rsidRPr="002623D3" w:rsidRDefault="00874506" w:rsidP="00874506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B1EC90" w14:textId="77777777" w:rsidR="00874506" w:rsidRPr="002623D3" w:rsidRDefault="00874506" w:rsidP="00874506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59CD043D" w14:textId="77777777" w:rsidR="00874506" w:rsidRPr="002623D3" w:rsidRDefault="00874506" w:rsidP="00874506">
      <w:pPr>
        <w:spacing w:after="0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29286D48" w14:textId="77777777" w:rsidR="00874506" w:rsidRPr="002623D3" w:rsidRDefault="00874506" w:rsidP="00874506">
      <w:pPr>
        <w:spacing w:before="120" w:after="0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0EF523D3" w14:textId="77777777" w:rsidR="00874506" w:rsidRPr="002623D3" w:rsidRDefault="00874506" w:rsidP="00874506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6BFFC2" w14:textId="77777777" w:rsidR="00874506" w:rsidRPr="002623D3" w:rsidRDefault="00874506" w:rsidP="00874506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3FB8D3" w14:textId="77777777" w:rsidR="00874506" w:rsidRPr="002623D3" w:rsidRDefault="00874506" w:rsidP="00874506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1EA26087" w14:textId="77777777" w:rsidR="00874506" w:rsidRPr="00254B73" w:rsidRDefault="00874506" w:rsidP="00874506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WYKONAWCY </w:t>
      </w:r>
    </w:p>
    <w:p w14:paraId="565DE7C5" w14:textId="77777777" w:rsidR="00874506" w:rsidRPr="002623D3" w:rsidRDefault="00874506" w:rsidP="00874506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6B914A67" w14:textId="1DBC6AA2" w:rsidR="00874506" w:rsidRPr="002623D3" w:rsidRDefault="00874506" w:rsidP="0087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„</w:t>
      </w:r>
      <w:r w:rsidR="0050537D">
        <w:rPr>
          <w:rFonts w:ascii="Times New Roman" w:hAnsi="Times New Roman" w:cs="Times New Roman"/>
          <w:b/>
          <w:bCs/>
          <w:sz w:val="20"/>
          <w:szCs w:val="14"/>
        </w:rPr>
        <w:t>Odbiór i transport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odpadów komunalnych </w:t>
      </w:r>
      <w:r w:rsidR="0050537D">
        <w:rPr>
          <w:rFonts w:ascii="Times New Roman" w:hAnsi="Times New Roman" w:cs="Times New Roman"/>
          <w:b/>
          <w:bCs/>
          <w:sz w:val="20"/>
          <w:szCs w:val="14"/>
        </w:rPr>
        <w:t xml:space="preserve">odebranych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z terenu Gminy Gniewino w okresie od 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1 lipca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2023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 do 3</w:t>
      </w:r>
      <w:r>
        <w:rPr>
          <w:rFonts w:ascii="Times New Roman" w:hAnsi="Times New Roman" w:cs="Times New Roman"/>
          <w:b/>
          <w:bCs/>
          <w:sz w:val="20"/>
          <w:szCs w:val="14"/>
        </w:rPr>
        <w:t>1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4"/>
        </w:rPr>
        <w:t>grudnia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202</w:t>
      </w:r>
      <w:r w:rsidR="001C2A26">
        <w:rPr>
          <w:rFonts w:ascii="Times New Roman" w:hAnsi="Times New Roman" w:cs="Times New Roman"/>
          <w:b/>
          <w:bCs/>
          <w:sz w:val="20"/>
          <w:szCs w:val="14"/>
        </w:rPr>
        <w:t>4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r.”</w:t>
      </w:r>
      <w:r w:rsidRPr="00254B73">
        <w:rPr>
          <w:b/>
          <w:bCs/>
          <w:sz w:val="20"/>
          <w:szCs w:val="14"/>
        </w:rPr>
        <w:t xml:space="preserve"> </w:t>
      </w:r>
      <w:r>
        <w:rPr>
          <w:b/>
          <w:bCs/>
          <w:sz w:val="20"/>
          <w:szCs w:val="14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3FE04974" w14:textId="77777777" w:rsidR="00874506" w:rsidRPr="002623D3" w:rsidRDefault="00874506" w:rsidP="0087450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6EC0AF" w14:textId="77777777" w:rsidR="00874506" w:rsidRPr="002623D3" w:rsidRDefault="00874506" w:rsidP="00874506">
      <w:pPr>
        <w:widowControl w:val="0"/>
        <w:numPr>
          <w:ilvl w:val="0"/>
          <w:numId w:val="7"/>
        </w:numPr>
        <w:adjustRightInd w:val="0"/>
        <w:spacing w:after="0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2623D3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25E2AF60" w14:textId="77777777" w:rsidR="00874506" w:rsidRPr="002623D3" w:rsidRDefault="00874506" w:rsidP="00874506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046EB964" w14:textId="77777777" w:rsidR="00874506" w:rsidRPr="002623D3" w:rsidRDefault="00874506" w:rsidP="00874506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26CAD7B1" w14:textId="77777777" w:rsidR="00874506" w:rsidRPr="002623D3" w:rsidRDefault="00874506" w:rsidP="00874506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4EC17B24" w14:textId="77777777" w:rsidR="00874506" w:rsidRPr="002623D3" w:rsidRDefault="00874506" w:rsidP="00874506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  <w:r w:rsidRPr="002623D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F9DE5BF" w14:textId="77777777" w:rsidR="00874506" w:rsidRDefault="00874506" w:rsidP="00874506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1783D024" w14:textId="77777777" w:rsidR="00874506" w:rsidRPr="002623D3" w:rsidRDefault="00874506" w:rsidP="0087450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36D4C361" w14:textId="77777777" w:rsidR="00874506" w:rsidRPr="002623D3" w:rsidRDefault="00874506" w:rsidP="00874506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1B5832F6" w14:textId="77777777" w:rsidR="00874506" w:rsidRPr="002623D3" w:rsidRDefault="00874506" w:rsidP="00874506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21A7CF3A" w14:textId="77777777" w:rsidR="00874506" w:rsidRPr="002623D3" w:rsidRDefault="00874506" w:rsidP="00874506">
      <w:pPr>
        <w:widowControl w:val="0"/>
        <w:numPr>
          <w:ilvl w:val="0"/>
          <w:numId w:val="7"/>
        </w:numPr>
        <w:adjustRightInd w:val="0"/>
        <w:spacing w:after="0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3DC59EF7" w14:textId="77777777" w:rsidR="00874506" w:rsidRPr="002623D3" w:rsidRDefault="00874506" w:rsidP="00874506">
      <w:pPr>
        <w:widowControl w:val="0"/>
        <w:numPr>
          <w:ilvl w:val="0"/>
          <w:numId w:val="7"/>
        </w:numPr>
        <w:adjustRightInd w:val="0"/>
        <w:spacing w:after="0" w:line="360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61703ABA" w14:textId="77777777" w:rsidR="00874506" w:rsidRPr="002623D3" w:rsidRDefault="00874506" w:rsidP="00874506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89D8F9" w14:textId="77777777" w:rsidR="00874506" w:rsidRPr="002623D3" w:rsidRDefault="00874506" w:rsidP="00874506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3" w:name="_Hlk128650925"/>
      <w:r w:rsidRPr="002623D3">
        <w:rPr>
          <w:rFonts w:ascii="Times New Roman" w:eastAsia="Calibri" w:hAnsi="Times New Roman" w:cs="Times New Roman"/>
          <w:i/>
          <w:sz w:val="20"/>
          <w:szCs w:val="20"/>
        </w:rPr>
        <w:t>Miejscowość, data ………………………</w:t>
      </w:r>
    </w:p>
    <w:p w14:paraId="28559569" w14:textId="77777777" w:rsidR="00874506" w:rsidRPr="002623D3" w:rsidRDefault="00874506" w:rsidP="00874506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7651A586" w14:textId="77777777" w:rsidR="00874506" w:rsidRPr="002623D3" w:rsidRDefault="00874506" w:rsidP="00874506">
      <w:pPr>
        <w:spacing w:after="0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3547F15A" w14:textId="77777777" w:rsidR="00874506" w:rsidRPr="002623D3" w:rsidRDefault="00874506" w:rsidP="0087450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2402E449" w14:textId="77777777" w:rsidR="00874506" w:rsidRPr="002623D3" w:rsidRDefault="00874506" w:rsidP="00874506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bookmarkEnd w:id="3"/>
    <w:p w14:paraId="1DFC8F27" w14:textId="77777777" w:rsidR="00874506" w:rsidRPr="002623D3" w:rsidRDefault="00874506" w:rsidP="00874506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D0C7B58" w14:textId="77777777" w:rsidR="00874506" w:rsidRPr="002623D3" w:rsidRDefault="00874506" w:rsidP="00874506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2E4D74D" w14:textId="77777777" w:rsidR="00874506" w:rsidRPr="002623D3" w:rsidRDefault="00874506" w:rsidP="00874506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0249A64" w14:textId="77777777" w:rsidR="00874506" w:rsidRPr="002623D3" w:rsidRDefault="00874506" w:rsidP="00874506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42773BAF" w14:textId="77777777" w:rsidR="00874506" w:rsidRDefault="00874506" w:rsidP="00863D89"/>
    <w:sectPr w:rsidR="00874506" w:rsidSect="00874506">
      <w:headerReference w:type="default" r:id="rId8"/>
      <w:footerReference w:type="default" r:id="rId9"/>
      <w:pgSz w:w="11906" w:h="16838"/>
      <w:pgMar w:top="9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F643" w14:textId="77777777" w:rsidR="00107EC0" w:rsidRDefault="00107EC0" w:rsidP="00863D89">
      <w:pPr>
        <w:spacing w:after="0" w:line="240" w:lineRule="auto"/>
      </w:pPr>
      <w:r>
        <w:separator/>
      </w:r>
    </w:p>
  </w:endnote>
  <w:endnote w:type="continuationSeparator" w:id="0">
    <w:p w14:paraId="388B0327" w14:textId="77777777" w:rsidR="00107EC0" w:rsidRDefault="00107EC0" w:rsidP="008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789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15A6E4" w14:textId="3D0075B2" w:rsidR="00705EA7" w:rsidRDefault="00705EA7">
            <w:pPr>
              <w:pStyle w:val="Stopka"/>
              <w:jc w:val="right"/>
            </w:pPr>
            <w:r w:rsidRPr="00705EA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05EA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05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87845F" w14:textId="77777777" w:rsidR="00DE12AF" w:rsidRDefault="00DE1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2FE8" w14:textId="77777777" w:rsidR="00107EC0" w:rsidRDefault="00107EC0" w:rsidP="00863D89">
      <w:pPr>
        <w:spacing w:after="0" w:line="240" w:lineRule="auto"/>
      </w:pPr>
      <w:r>
        <w:separator/>
      </w:r>
    </w:p>
  </w:footnote>
  <w:footnote w:type="continuationSeparator" w:id="0">
    <w:p w14:paraId="208712CB" w14:textId="77777777" w:rsidR="00107EC0" w:rsidRDefault="00107EC0" w:rsidP="00863D89">
      <w:pPr>
        <w:spacing w:after="0" w:line="240" w:lineRule="auto"/>
      </w:pPr>
      <w:r>
        <w:continuationSeparator/>
      </w:r>
    </w:p>
  </w:footnote>
  <w:footnote w:id="1">
    <w:p w14:paraId="0B65F1FB" w14:textId="77777777" w:rsidR="00874506" w:rsidRPr="005D4DAA" w:rsidRDefault="00874506" w:rsidP="0087450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00F2F0" w14:textId="77777777" w:rsidR="00874506" w:rsidRPr="005D4DAA" w:rsidRDefault="00874506" w:rsidP="00874506">
      <w:pPr>
        <w:pStyle w:val="Tekstprzypisudolnego"/>
        <w:numPr>
          <w:ilvl w:val="0"/>
          <w:numId w:val="4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7C74C956" w14:textId="77777777" w:rsidR="00874506" w:rsidRPr="005D4DAA" w:rsidRDefault="00874506" w:rsidP="0087450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5CD484" w14:textId="77777777" w:rsidR="00874506" w:rsidRPr="005D4DAA" w:rsidRDefault="00874506" w:rsidP="00874506">
      <w:pPr>
        <w:pStyle w:val="Tekstprzypisudolnego"/>
        <w:numPr>
          <w:ilvl w:val="0"/>
          <w:numId w:val="4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519190" w14:textId="77777777" w:rsidR="00874506" w:rsidRPr="005D4DAA" w:rsidRDefault="00874506" w:rsidP="0087450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4A1155" w14:textId="77777777" w:rsidR="00874506" w:rsidRPr="005D4DAA" w:rsidRDefault="00874506" w:rsidP="00874506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F87E9C9" w14:textId="77777777" w:rsidR="00874506" w:rsidRPr="005D4DAA" w:rsidRDefault="00874506" w:rsidP="00874506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2079D2" w14:textId="77777777" w:rsidR="00874506" w:rsidRPr="005D4DAA" w:rsidRDefault="00874506" w:rsidP="00874506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EE30CD" w14:textId="77777777" w:rsidR="00874506" w:rsidRDefault="00874506" w:rsidP="0087450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8E8" w14:textId="36802FAA" w:rsidR="00DE12AF" w:rsidRPr="00671B0A" w:rsidRDefault="00574A40" w:rsidP="00574A40">
    <w:pPr>
      <w:pStyle w:val="Nagwek"/>
      <w:shd w:val="clear" w:color="auto" w:fill="92D05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Nr. postępowania: </w:t>
    </w:r>
    <w:r w:rsidR="00DE12AF" w:rsidRPr="00671B0A">
      <w:rPr>
        <w:rFonts w:ascii="Times New Roman" w:hAnsi="Times New Roman" w:cs="Times New Roman"/>
      </w:rPr>
      <w:t>271.</w:t>
    </w:r>
    <w:r w:rsidR="00874506">
      <w:rPr>
        <w:rFonts w:ascii="Times New Roman" w:hAnsi="Times New Roman" w:cs="Times New Roman"/>
      </w:rPr>
      <w:t>1</w:t>
    </w:r>
    <w:r w:rsidR="0041660F">
      <w:rPr>
        <w:rFonts w:ascii="Times New Roman" w:hAnsi="Times New Roman" w:cs="Times New Roman"/>
      </w:rPr>
      <w:t>1</w:t>
    </w:r>
    <w:r w:rsidR="00DE12AF" w:rsidRPr="00671B0A">
      <w:rPr>
        <w:rFonts w:ascii="Times New Roman" w:hAnsi="Times New Roman" w:cs="Times New Roman"/>
      </w:rPr>
      <w:t>.202</w:t>
    </w:r>
    <w:r w:rsidR="00874506">
      <w:rPr>
        <w:rFonts w:ascii="Times New Roman" w:hAnsi="Times New Roman" w:cs="Times New Roman"/>
      </w:rPr>
      <w:t>3</w:t>
    </w:r>
  </w:p>
  <w:p w14:paraId="6B73F6C9" w14:textId="77777777" w:rsidR="00DE12AF" w:rsidRDefault="00DE1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56325518"/>
    <w:lvl w:ilvl="0" w:tplc="DD78F6FA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D31"/>
    <w:multiLevelType w:val="hybridMultilevel"/>
    <w:tmpl w:val="1CD695D0"/>
    <w:lvl w:ilvl="0" w:tplc="F48AFF0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26513">
    <w:abstractNumId w:val="0"/>
  </w:num>
  <w:num w:numId="2" w16cid:durableId="1287009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026792">
    <w:abstractNumId w:val="4"/>
  </w:num>
  <w:num w:numId="6" w16cid:durableId="525564369">
    <w:abstractNumId w:val="3"/>
  </w:num>
  <w:num w:numId="7" w16cid:durableId="543445357">
    <w:abstractNumId w:val="1"/>
  </w:num>
  <w:num w:numId="8" w16cid:durableId="56186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89"/>
    <w:rsid w:val="000460F2"/>
    <w:rsid w:val="000A2A19"/>
    <w:rsid w:val="000B69F4"/>
    <w:rsid w:val="000C5968"/>
    <w:rsid w:val="000D0080"/>
    <w:rsid w:val="000E3150"/>
    <w:rsid w:val="00107EC0"/>
    <w:rsid w:val="001C2A26"/>
    <w:rsid w:val="00295923"/>
    <w:rsid w:val="003909CD"/>
    <w:rsid w:val="0041660F"/>
    <w:rsid w:val="0050537D"/>
    <w:rsid w:val="00525DEA"/>
    <w:rsid w:val="0054150F"/>
    <w:rsid w:val="00574A40"/>
    <w:rsid w:val="005931E8"/>
    <w:rsid w:val="005E6D1A"/>
    <w:rsid w:val="00671B0A"/>
    <w:rsid w:val="00705EA7"/>
    <w:rsid w:val="00736C9A"/>
    <w:rsid w:val="007855D3"/>
    <w:rsid w:val="007F66AB"/>
    <w:rsid w:val="00806556"/>
    <w:rsid w:val="00863D89"/>
    <w:rsid w:val="00874506"/>
    <w:rsid w:val="008E0815"/>
    <w:rsid w:val="009A15EC"/>
    <w:rsid w:val="00AA6C37"/>
    <w:rsid w:val="00AE30EB"/>
    <w:rsid w:val="00B100E5"/>
    <w:rsid w:val="00C2223B"/>
    <w:rsid w:val="00C24C0A"/>
    <w:rsid w:val="00C73F32"/>
    <w:rsid w:val="00D648A2"/>
    <w:rsid w:val="00DE12AF"/>
    <w:rsid w:val="00ED6D65"/>
    <w:rsid w:val="00FC242F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9D381"/>
  <w15:docId w15:val="{1CFA96E0-F26A-45C8-9781-9A9BD107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63D8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63D89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863D89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AF"/>
  </w:style>
  <w:style w:type="paragraph" w:styleId="Stopka">
    <w:name w:val="footer"/>
    <w:basedOn w:val="Normalny"/>
    <w:link w:val="Stopka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AF"/>
  </w:style>
  <w:style w:type="paragraph" w:styleId="Tekstdymka">
    <w:name w:val="Balloon Text"/>
    <w:basedOn w:val="Normalny"/>
    <w:link w:val="TekstdymkaZnak"/>
    <w:uiPriority w:val="99"/>
    <w:semiHidden/>
    <w:unhideWhenUsed/>
    <w:rsid w:val="00DE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506"/>
    <w:pPr>
      <w:spacing w:after="160" w:line="259" w:lineRule="auto"/>
      <w:ind w:left="720"/>
      <w:contextualSpacing/>
    </w:pPr>
  </w:style>
  <w:style w:type="paragraph" w:customStyle="1" w:styleId="Zwykytekst2">
    <w:name w:val="Zwykły tekst2"/>
    <w:basedOn w:val="Normalny"/>
    <w:rsid w:val="008745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7732-00E8-4C00-80F8-47A4A18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2309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ZAŁĄCZNIK NR 7</vt:lpstr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anna.kankowska@gniewino.pl</cp:lastModifiedBy>
  <cp:revision>18</cp:revision>
  <cp:lastPrinted>2023-05-22T10:04:00Z</cp:lastPrinted>
  <dcterms:created xsi:type="dcterms:W3CDTF">2021-10-19T08:13:00Z</dcterms:created>
  <dcterms:modified xsi:type="dcterms:W3CDTF">2023-05-26T07:10:00Z</dcterms:modified>
</cp:coreProperties>
</file>