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4B2" w14:textId="1A6C7DE3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>Załącznik nr 5 do S</w:t>
      </w:r>
      <w:r w:rsidRPr="00C05662">
        <w:rPr>
          <w:rFonts w:asciiTheme="minorHAnsi" w:hAnsiTheme="minorHAnsi" w:cstheme="minorHAnsi"/>
        </w:rPr>
        <w:t>WZ</w:t>
      </w:r>
    </w:p>
    <w:p w14:paraId="0FA87B7C" w14:textId="77777777" w:rsidR="00677F18" w:rsidRPr="0075035E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color w:val="2F5496" w:themeColor="accent1" w:themeShade="BF"/>
        </w:rPr>
      </w:pPr>
    </w:p>
    <w:p w14:paraId="4D960E14" w14:textId="77777777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261EDC">
        <w:rPr>
          <w:b/>
          <w:sz w:val="24"/>
          <w:szCs w:val="24"/>
        </w:rPr>
        <w:t>USŁUG</w:t>
      </w:r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F88CC78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0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6B6CE5FB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EA6F4F">
        <w:rPr>
          <w:rFonts w:asciiTheme="minorHAnsi" w:hAnsiTheme="minorHAnsi" w:cstheme="minorHAnsi"/>
          <w:sz w:val="24"/>
          <w:szCs w:val="24"/>
        </w:rPr>
        <w:t>podstawowym bez negocjacji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A96261" w:rsidRPr="00A96261">
        <w:rPr>
          <w:rFonts w:asciiTheme="minorHAnsi" w:hAnsiTheme="minorHAnsi" w:cstheme="minorHAnsi"/>
          <w:b/>
          <w:i/>
          <w:sz w:val="24"/>
          <w:szCs w:val="24"/>
        </w:rPr>
        <w:t>Kompleksowa organizacja i obsługa wydarzeń plenerowych, obejmujących przygotowanie i przeprowadzenie na terenie całego kraju prezentacji filmów najwybitniejszych twórców kinematografii polskiej</w:t>
      </w:r>
      <w:r w:rsidRPr="004F6B73">
        <w:rPr>
          <w:rFonts w:asciiTheme="minorHAnsi" w:hAnsiTheme="minorHAnsi" w:cstheme="minorHAnsi"/>
          <w:b/>
          <w:i/>
          <w:sz w:val="24"/>
          <w:szCs w:val="24"/>
        </w:rPr>
        <w:t xml:space="preserve">”, numer sprawy: </w:t>
      </w:r>
      <w:r w:rsidR="00BC33E4">
        <w:rPr>
          <w:rFonts w:asciiTheme="minorHAnsi" w:hAnsiTheme="minorHAnsi" w:cstheme="minorHAnsi"/>
          <w:b/>
          <w:i/>
          <w:sz w:val="24"/>
          <w:szCs w:val="24"/>
        </w:rPr>
        <w:t>1/</w:t>
      </w:r>
      <w:r w:rsidR="00A96261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BC33E4">
        <w:rPr>
          <w:rFonts w:asciiTheme="minorHAnsi" w:hAnsiTheme="minorHAnsi" w:cstheme="minorHAnsi"/>
          <w:b/>
          <w:i/>
          <w:sz w:val="24"/>
          <w:szCs w:val="24"/>
        </w:rPr>
        <w:t>/2023/</w:t>
      </w:r>
      <w:r w:rsidR="00A96261">
        <w:rPr>
          <w:rFonts w:asciiTheme="minorHAnsi" w:hAnsiTheme="minorHAnsi" w:cstheme="minorHAnsi"/>
          <w:b/>
          <w:i/>
          <w:sz w:val="24"/>
          <w:szCs w:val="24"/>
        </w:rPr>
        <w:t>DUK</w:t>
      </w:r>
      <w:r w:rsidR="00EA6F4F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3 lat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E25E13">
        <w:rPr>
          <w:rFonts w:cstheme="minorHAnsi"/>
          <w:sz w:val="24"/>
          <w:szCs w:val="24"/>
        </w:rPr>
        <w:t>usługi</w:t>
      </w:r>
      <w:r w:rsidRPr="00E67702">
        <w:rPr>
          <w:rFonts w:cstheme="minorHAnsi"/>
          <w:sz w:val="24"/>
          <w:szCs w:val="24"/>
        </w:rPr>
        <w:t>:</w:t>
      </w:r>
    </w:p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16"/>
        <w:gridCol w:w="2693"/>
        <w:gridCol w:w="2268"/>
        <w:gridCol w:w="1843"/>
      </w:tblGrid>
      <w:tr w:rsidR="00434B44" w:rsidRPr="00E67702" w14:paraId="3D427687" w14:textId="4379A9A2" w:rsidTr="00434B44">
        <w:tc>
          <w:tcPr>
            <w:tcW w:w="1828" w:type="dxa"/>
            <w:vAlign w:val="center"/>
          </w:tcPr>
          <w:p w14:paraId="499A6C18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zamówienia, miejsce realizacji</w:t>
            </w:r>
          </w:p>
        </w:tc>
        <w:tc>
          <w:tcPr>
            <w:tcW w:w="1716" w:type="dxa"/>
            <w:vAlign w:val="center"/>
          </w:tcPr>
          <w:p w14:paraId="4431B214" w14:textId="1C32DC8D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Nazwa zamawiającego,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434B44">
              <w:rPr>
                <w:rFonts w:cstheme="minorHAnsi"/>
                <w:b/>
                <w:szCs w:val="24"/>
              </w:rPr>
              <w:t xml:space="preserve">adres, </w:t>
            </w:r>
          </w:p>
        </w:tc>
        <w:tc>
          <w:tcPr>
            <w:tcW w:w="2693" w:type="dxa"/>
            <w:vAlign w:val="center"/>
          </w:tcPr>
          <w:p w14:paraId="41898F8B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 xml:space="preserve">Przedmiot zamówienia </w:t>
            </w:r>
          </w:p>
          <w:p w14:paraId="55549F03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(zakres rzeczowy) </w:t>
            </w:r>
          </w:p>
        </w:tc>
        <w:tc>
          <w:tcPr>
            <w:tcW w:w="2268" w:type="dxa"/>
            <w:vAlign w:val="center"/>
          </w:tcPr>
          <w:p w14:paraId="2A6515ED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Okres realizacji, zakończenia</w:t>
            </w:r>
          </w:p>
          <w:p w14:paraId="0306E4CA" w14:textId="7777777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(dzień/miesiąc/rok)</w:t>
            </w:r>
          </w:p>
        </w:tc>
        <w:tc>
          <w:tcPr>
            <w:tcW w:w="1843" w:type="dxa"/>
          </w:tcPr>
          <w:p w14:paraId="2D6D95E0" w14:textId="49CF1317" w:rsidR="00434B44" w:rsidRPr="00434B44" w:rsidRDefault="00434B44" w:rsidP="00C7616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4B44">
              <w:rPr>
                <w:rFonts w:cstheme="minorHAnsi"/>
                <w:b/>
                <w:szCs w:val="24"/>
              </w:rPr>
              <w:t>Koszt realizacji zamówienia</w:t>
            </w:r>
            <w:r>
              <w:rPr>
                <w:rFonts w:cstheme="minorHAnsi"/>
                <w:szCs w:val="24"/>
              </w:rPr>
              <w:t xml:space="preserve"> (kwota brutto)</w:t>
            </w:r>
          </w:p>
        </w:tc>
      </w:tr>
      <w:tr w:rsidR="00434B44" w:rsidRPr="00E67702" w14:paraId="3040832D" w14:textId="601B8D09" w:rsidTr="00434B44">
        <w:trPr>
          <w:trHeight w:val="781"/>
        </w:trPr>
        <w:tc>
          <w:tcPr>
            <w:tcW w:w="1828" w:type="dxa"/>
          </w:tcPr>
          <w:p w14:paraId="39C9DD4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103BBF06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BF9C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B4F9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E8A3B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4B44" w:rsidRPr="00E67702" w14:paraId="1C9327DB" w14:textId="0F09CBDC" w:rsidTr="00434B44">
        <w:trPr>
          <w:trHeight w:val="781"/>
        </w:trPr>
        <w:tc>
          <w:tcPr>
            <w:tcW w:w="1828" w:type="dxa"/>
          </w:tcPr>
          <w:p w14:paraId="18F90772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249F7157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CBD0AE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14DEC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DE62E9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4B44" w:rsidRPr="00E67702" w14:paraId="0F093668" w14:textId="3F8529A9" w:rsidTr="00434B44">
        <w:trPr>
          <w:trHeight w:val="781"/>
        </w:trPr>
        <w:tc>
          <w:tcPr>
            <w:tcW w:w="1828" w:type="dxa"/>
          </w:tcPr>
          <w:p w14:paraId="0E0BFD51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D01C359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B023A5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44396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C07E4" w14:textId="77777777" w:rsidR="00434B44" w:rsidRPr="00E67702" w:rsidRDefault="00434B4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F533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668BD93" w14:textId="27CD859B" w:rsidR="00677F18" w:rsidRDefault="00677F18" w:rsidP="00BC33E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lastRenderedPageBreak/>
        <w:t xml:space="preserve">W załączeniu przedkładam(-my) dokumenty potwierdzające należyte wykonanie usług wskazanych powyżej. </w:t>
      </w:r>
    </w:p>
    <w:p w14:paraId="128B5CFC" w14:textId="77777777" w:rsidR="007118C0" w:rsidRDefault="007118C0" w:rsidP="00BC33E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524CDF" w14:textId="77777777" w:rsidR="00935355" w:rsidRPr="00B10F4B" w:rsidRDefault="00935355" w:rsidP="00935355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Informacja dla Wykonawcy:</w:t>
      </w:r>
    </w:p>
    <w:p w14:paraId="4E5BEBB7" w14:textId="1052EFA1" w:rsidR="00935355" w:rsidRPr="00753673" w:rsidRDefault="00935355" w:rsidP="00935355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</w:t>
      </w:r>
      <w:r w:rsidR="007118C0">
        <w:rPr>
          <w:rFonts w:ascii="Calibri" w:hAnsi="Calibri" w:cs="Calibri"/>
          <w:i/>
          <w:iCs/>
          <w:color w:val="auto"/>
          <w:sz w:val="20"/>
        </w:rPr>
        <w:t>e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Zamawiającemu wraz z dokumentem (-ami) potwierdzającymi prawo do reprezentacji Wykonawcy przez osobę podpisującą ofertę.</w:t>
      </w:r>
    </w:p>
    <w:p w14:paraId="636A0BC4" w14:textId="77777777" w:rsidR="00935355" w:rsidRPr="00E67702" w:rsidRDefault="00935355" w:rsidP="00BC33E4">
      <w:pPr>
        <w:spacing w:after="0" w:line="240" w:lineRule="auto"/>
        <w:jc w:val="both"/>
        <w:rPr>
          <w:rFonts w:cstheme="minorHAnsi"/>
        </w:rPr>
      </w:pPr>
    </w:p>
    <w:sectPr w:rsidR="00935355" w:rsidRPr="00E677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F7A4" w14:textId="77777777" w:rsidR="0041662A" w:rsidRDefault="0041662A" w:rsidP="00E76791">
      <w:pPr>
        <w:spacing w:after="0" w:line="240" w:lineRule="auto"/>
      </w:pPr>
      <w:r>
        <w:separator/>
      </w:r>
    </w:p>
  </w:endnote>
  <w:endnote w:type="continuationSeparator" w:id="0">
    <w:p w14:paraId="1B668EFA" w14:textId="77777777" w:rsidR="0041662A" w:rsidRDefault="0041662A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531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31B0A55" w14:textId="05DC0C27" w:rsidR="00E76791" w:rsidRPr="00E76791" w:rsidRDefault="00E76791">
        <w:pPr>
          <w:pStyle w:val="Stopka"/>
          <w:jc w:val="right"/>
          <w:rPr>
            <w:sz w:val="18"/>
          </w:rPr>
        </w:pPr>
        <w:r w:rsidRPr="00E76791">
          <w:rPr>
            <w:sz w:val="18"/>
          </w:rPr>
          <w:fldChar w:fldCharType="begin"/>
        </w:r>
        <w:r w:rsidRPr="00E76791">
          <w:rPr>
            <w:sz w:val="18"/>
          </w:rPr>
          <w:instrText>PAGE   \* MERGEFORMAT</w:instrText>
        </w:r>
        <w:r w:rsidRPr="00E76791">
          <w:rPr>
            <w:sz w:val="18"/>
          </w:rPr>
          <w:fldChar w:fldCharType="separate"/>
        </w:r>
        <w:r w:rsidR="00BA6139">
          <w:rPr>
            <w:noProof/>
            <w:sz w:val="18"/>
          </w:rPr>
          <w:t>2</w:t>
        </w:r>
        <w:r w:rsidRPr="00E76791">
          <w:rPr>
            <w:sz w:val="18"/>
          </w:rP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F5BF" w14:textId="77777777" w:rsidR="0041662A" w:rsidRDefault="0041662A" w:rsidP="00E76791">
      <w:pPr>
        <w:spacing w:after="0" w:line="240" w:lineRule="auto"/>
      </w:pPr>
      <w:r>
        <w:separator/>
      </w:r>
    </w:p>
  </w:footnote>
  <w:footnote w:type="continuationSeparator" w:id="0">
    <w:p w14:paraId="427F3945" w14:textId="77777777" w:rsidR="0041662A" w:rsidRDefault="0041662A" w:rsidP="00E7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18"/>
    <w:rsid w:val="00027BF7"/>
    <w:rsid w:val="000C5622"/>
    <w:rsid w:val="00134972"/>
    <w:rsid w:val="00212FAA"/>
    <w:rsid w:val="00261EDC"/>
    <w:rsid w:val="00271F52"/>
    <w:rsid w:val="00351AA0"/>
    <w:rsid w:val="003E24B0"/>
    <w:rsid w:val="00410498"/>
    <w:rsid w:val="0041662A"/>
    <w:rsid w:val="00434B44"/>
    <w:rsid w:val="004862B7"/>
    <w:rsid w:val="004C0742"/>
    <w:rsid w:val="004F6B73"/>
    <w:rsid w:val="00523D45"/>
    <w:rsid w:val="00596DF8"/>
    <w:rsid w:val="005A2864"/>
    <w:rsid w:val="005B6FCF"/>
    <w:rsid w:val="00677F18"/>
    <w:rsid w:val="00680439"/>
    <w:rsid w:val="00681244"/>
    <w:rsid w:val="006A62CB"/>
    <w:rsid w:val="00706288"/>
    <w:rsid w:val="007118C0"/>
    <w:rsid w:val="007449DF"/>
    <w:rsid w:val="007D0DFD"/>
    <w:rsid w:val="00847685"/>
    <w:rsid w:val="008666FE"/>
    <w:rsid w:val="008D1F25"/>
    <w:rsid w:val="00935355"/>
    <w:rsid w:val="009F1CBB"/>
    <w:rsid w:val="00A96261"/>
    <w:rsid w:val="00AF7282"/>
    <w:rsid w:val="00AF7CF5"/>
    <w:rsid w:val="00BA6139"/>
    <w:rsid w:val="00BC33E4"/>
    <w:rsid w:val="00BE38AB"/>
    <w:rsid w:val="00C05662"/>
    <w:rsid w:val="00C21C8E"/>
    <w:rsid w:val="00C4127E"/>
    <w:rsid w:val="00C64CC1"/>
    <w:rsid w:val="00CA44FC"/>
    <w:rsid w:val="00D262C3"/>
    <w:rsid w:val="00D92B2A"/>
    <w:rsid w:val="00E25E13"/>
    <w:rsid w:val="00E67702"/>
    <w:rsid w:val="00E76791"/>
    <w:rsid w:val="00EA6F4F"/>
    <w:rsid w:val="00F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  <w:style w:type="paragraph" w:customStyle="1" w:styleId="Default">
    <w:name w:val="Default"/>
    <w:rsid w:val="0093535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20</cp:revision>
  <dcterms:created xsi:type="dcterms:W3CDTF">2019-09-05T12:14:00Z</dcterms:created>
  <dcterms:modified xsi:type="dcterms:W3CDTF">2023-03-06T10:45:00Z</dcterms:modified>
</cp:coreProperties>
</file>