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155B" w14:textId="77777777" w:rsidR="00431CD4" w:rsidRPr="0023488B" w:rsidRDefault="00431CD4" w:rsidP="00431CD4">
      <w:pPr>
        <w:ind w:right="7539"/>
        <w:jc w:val="center"/>
        <w:rPr>
          <w:rStyle w:val="Pogrubienie"/>
        </w:rPr>
      </w:pPr>
    </w:p>
    <w:p w14:paraId="62B50279" w14:textId="77777777" w:rsidR="00DB70B2" w:rsidRPr="000E753C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552CC18F" w14:textId="77777777" w:rsidR="00DB70B2" w:rsidRPr="000E753C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310A707A" w14:textId="77777777" w:rsidR="00DB70B2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__________________, dnia _____________ r.</w:t>
      </w:r>
    </w:p>
    <w:p w14:paraId="7889D6E0" w14:textId="77777777" w:rsidR="00DB70B2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B70B2" w:rsidRPr="00DB70B2" w14:paraId="771DE340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5B05586B" w14:textId="1C74DCED" w:rsidR="00DB70B2" w:rsidRPr="00DB70B2" w:rsidRDefault="00DB70B2" w:rsidP="00DB70B2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POJAZDÓW</w:t>
            </w: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43D2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DOSTĘPNYCH WYKONAWCY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43D2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 CELU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REALIZACJI NINIEJSZEGO ZAMÓ</w:t>
            </w: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WIENIA</w:t>
            </w:r>
          </w:p>
        </w:tc>
      </w:tr>
    </w:tbl>
    <w:p w14:paraId="50A3FB0C" w14:textId="5A9F3BAF" w:rsidR="00321EF9" w:rsidRPr="00DB70B2" w:rsidRDefault="00DB70B2" w:rsidP="00DB70B2">
      <w:pPr>
        <w:suppressAutoHyphens/>
        <w:spacing w:before="120" w:after="24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63004032"/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W związku ze złożeniem oferty w postępowaniu o udzielenie zamówienia publicznego prowadzonym przez Zamawiającego –  Gminę </w:t>
      </w:r>
      <w:r w:rsidR="0008521E">
        <w:rPr>
          <w:rFonts w:ascii="Arial" w:hAnsi="Arial" w:cs="Arial"/>
          <w:bCs/>
          <w:sz w:val="22"/>
          <w:szCs w:val="22"/>
          <w:lang w:eastAsia="ar-SA"/>
        </w:rPr>
        <w:t>Brodnica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 w trybie podstawowym bez negocjacji,  o którym mowa w art. 275 pkt 1 ustawy 11 września 2019 r. Prawo zamówień publicznych </w:t>
      </w:r>
      <w:r w:rsidR="004D1577" w:rsidRPr="004D1577">
        <w:rPr>
          <w:rFonts w:ascii="Arial" w:hAnsi="Arial" w:cs="Arial"/>
          <w:bCs/>
          <w:sz w:val="22"/>
          <w:szCs w:val="22"/>
          <w:lang w:eastAsia="ar-SA"/>
        </w:rPr>
        <w:t>(Dz. U. z 202</w:t>
      </w:r>
      <w:r w:rsidR="004D07B4">
        <w:rPr>
          <w:rFonts w:ascii="Arial" w:hAnsi="Arial" w:cs="Arial"/>
          <w:bCs/>
          <w:sz w:val="22"/>
          <w:szCs w:val="22"/>
          <w:lang w:eastAsia="ar-SA"/>
        </w:rPr>
        <w:t>3</w:t>
      </w:r>
      <w:r w:rsidR="004D1577" w:rsidRPr="004D1577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4D07B4">
        <w:rPr>
          <w:rFonts w:ascii="Arial" w:hAnsi="Arial" w:cs="Arial"/>
          <w:bCs/>
          <w:sz w:val="22"/>
          <w:szCs w:val="22"/>
          <w:lang w:eastAsia="ar-SA"/>
        </w:rPr>
        <w:t>1605</w:t>
      </w:r>
      <w:r w:rsidR="004D1577" w:rsidRPr="004D1577">
        <w:rPr>
          <w:rFonts w:ascii="Arial" w:hAnsi="Arial" w:cs="Arial"/>
          <w:bCs/>
          <w:sz w:val="22"/>
          <w:szCs w:val="22"/>
          <w:lang w:eastAsia="ar-SA"/>
        </w:rPr>
        <w:t xml:space="preserve">) 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na</w:t>
      </w:r>
      <w:bookmarkEnd w:id="0"/>
      <w:r w:rsidRPr="00DB70B2">
        <w:rPr>
          <w:rFonts w:ascii="Arial" w:hAnsi="Arial" w:cs="Arial"/>
          <w:b/>
          <w:bCs/>
          <w:sz w:val="22"/>
          <w:szCs w:val="22"/>
          <w:lang w:eastAsia="ar-SA"/>
        </w:rPr>
        <w:t xml:space="preserve"> Codzienny dowóz dzieci do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DB70B2">
        <w:rPr>
          <w:rFonts w:ascii="Arial" w:hAnsi="Arial" w:cs="Arial"/>
          <w:b/>
          <w:bCs/>
          <w:sz w:val="22"/>
          <w:szCs w:val="22"/>
          <w:lang w:eastAsia="ar-SA"/>
        </w:rPr>
        <w:t>szkół w ramach dowozów szkolnych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, Ja(My) podpisując niniejszy dokument, reprezentując(y) firmę, której nazwa jest wskazana powyżej, jako upoważniony(eni) na piśmie lub wpisany(i) w odpowiednich dokumentach rejestrowych, w imieniu reprezentowanej przez(e) mnie(nas) firmy oświadczam(y), że do realizacji niniejszego zamówienia publicznego </w:t>
      </w:r>
      <w:r w:rsidR="00743D22">
        <w:rPr>
          <w:rFonts w:ascii="Arial" w:hAnsi="Arial" w:cs="Arial"/>
          <w:bCs/>
          <w:sz w:val="22"/>
          <w:szCs w:val="22"/>
          <w:lang w:eastAsia="ar-SA"/>
        </w:rPr>
        <w:t>dostępne będą następujące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pojazdy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:</w:t>
      </w:r>
    </w:p>
    <w:tbl>
      <w:tblPr>
        <w:tblW w:w="9781" w:type="dxa"/>
        <w:tblInd w:w="-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701"/>
        <w:gridCol w:w="1985"/>
        <w:gridCol w:w="1559"/>
        <w:gridCol w:w="1559"/>
      </w:tblGrid>
      <w:tr w:rsidR="00173529" w:rsidRPr="00DB70B2" w14:paraId="74FF35D6" w14:textId="77777777" w:rsidTr="00DB70B2">
        <w:trPr>
          <w:cantSplit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E2CB4F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09E684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Rodzaj środka transportu (nazwa, model)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12FF5A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 xml:space="preserve">Liczba miejsc siedzących 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DAE2D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Nr rejestracyjny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3CD5A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Rok produkcji pojazdu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DC499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Podstawa dysponowania wykazanym pojazdem*</w:t>
            </w:r>
          </w:p>
        </w:tc>
      </w:tr>
      <w:tr w:rsidR="00173529" w:rsidRPr="00DB70B2" w14:paraId="728749F3" w14:textId="77777777" w:rsidTr="00DB70B2">
        <w:trPr>
          <w:cantSplit/>
          <w:trHeight w:val="765"/>
        </w:trPr>
        <w:tc>
          <w:tcPr>
            <w:tcW w:w="709" w:type="dxa"/>
            <w:vAlign w:val="center"/>
          </w:tcPr>
          <w:p w14:paraId="7DC13DBD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796A642F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9247E7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3DD20E3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43989B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D424613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2A53C" w14:textId="77777777" w:rsidR="00F74221" w:rsidRDefault="00F74221" w:rsidP="00173529">
      <w:pPr>
        <w:rPr>
          <w:rFonts w:ascii="Arial" w:hAnsi="Arial" w:cs="Arial"/>
          <w:sz w:val="20"/>
          <w:szCs w:val="20"/>
        </w:rPr>
      </w:pPr>
    </w:p>
    <w:p w14:paraId="4599CB8F" w14:textId="77777777" w:rsidR="00173529" w:rsidRPr="00DB70B2" w:rsidRDefault="00173529" w:rsidP="00173529">
      <w:pPr>
        <w:rPr>
          <w:rFonts w:ascii="Arial" w:hAnsi="Arial" w:cs="Arial"/>
          <w:i/>
          <w:sz w:val="22"/>
          <w:szCs w:val="22"/>
        </w:rPr>
      </w:pPr>
      <w:r w:rsidRPr="00DB70B2">
        <w:rPr>
          <w:rFonts w:ascii="Arial" w:hAnsi="Arial" w:cs="Arial"/>
          <w:i/>
          <w:sz w:val="22"/>
          <w:szCs w:val="22"/>
        </w:rPr>
        <w:t>*wpisać podstawę dysponowania</w:t>
      </w:r>
    </w:p>
    <w:p w14:paraId="382301D8" w14:textId="77777777" w:rsidR="00173529" w:rsidRPr="00DB70B2" w:rsidRDefault="00173529" w:rsidP="00173529">
      <w:pPr>
        <w:rPr>
          <w:rFonts w:ascii="Arial" w:hAnsi="Arial" w:cs="Arial"/>
          <w:i/>
          <w:sz w:val="22"/>
          <w:szCs w:val="22"/>
        </w:rPr>
      </w:pPr>
      <w:r w:rsidRPr="00DB70B2">
        <w:rPr>
          <w:rFonts w:ascii="Arial" w:hAnsi="Arial" w:cs="Arial"/>
          <w:i/>
          <w:sz w:val="22"/>
          <w:szCs w:val="22"/>
        </w:rPr>
        <w:t>W przypadku pojazdów, którymi dysponuje wykonawca należy wpisać informację o podstawie dysponowania np. umowa leasingu, własność itp.</w:t>
      </w:r>
    </w:p>
    <w:p w14:paraId="320A8D97" w14:textId="77777777" w:rsidR="00173529" w:rsidRPr="00173529" w:rsidRDefault="00173529" w:rsidP="00173529">
      <w:pPr>
        <w:rPr>
          <w:rFonts w:ascii="Arial" w:hAnsi="Arial" w:cs="Arial"/>
          <w:i/>
          <w:sz w:val="16"/>
          <w:szCs w:val="16"/>
        </w:rPr>
      </w:pPr>
    </w:p>
    <w:p w14:paraId="05709943" w14:textId="77777777" w:rsidR="00E07612" w:rsidRPr="00F9388A" w:rsidRDefault="00E07612" w:rsidP="00F45D3A">
      <w:pPr>
        <w:rPr>
          <w:rFonts w:ascii="Arial" w:hAnsi="Arial" w:cs="Arial"/>
          <w:sz w:val="20"/>
          <w:szCs w:val="20"/>
        </w:rPr>
      </w:pPr>
    </w:p>
    <w:p w14:paraId="4307BD7A" w14:textId="77777777" w:rsidR="004D07B4" w:rsidRPr="004D07B4" w:rsidRDefault="004D07B4" w:rsidP="004D07B4">
      <w:pPr>
        <w:ind w:left="5640" w:hanging="5640"/>
        <w:rPr>
          <w:rFonts w:ascii="Arial" w:hAnsi="Arial" w:cs="Arial"/>
          <w:sz w:val="22"/>
          <w:szCs w:val="22"/>
        </w:rPr>
      </w:pPr>
      <w:r w:rsidRPr="004D07B4">
        <w:rPr>
          <w:rFonts w:ascii="Arial" w:hAnsi="Arial" w:cs="Arial"/>
          <w:sz w:val="22"/>
          <w:szCs w:val="22"/>
        </w:rPr>
        <w:t xml:space="preserve">Dokument należy podpisać </w:t>
      </w:r>
    </w:p>
    <w:p w14:paraId="1AFCCA0A" w14:textId="77777777" w:rsidR="004D07B4" w:rsidRPr="004D07B4" w:rsidRDefault="004D07B4" w:rsidP="004D07B4">
      <w:pPr>
        <w:ind w:left="5640" w:hanging="5640"/>
        <w:rPr>
          <w:rFonts w:ascii="Arial" w:hAnsi="Arial" w:cs="Arial"/>
          <w:sz w:val="22"/>
          <w:szCs w:val="22"/>
        </w:rPr>
      </w:pPr>
      <w:r w:rsidRPr="004D07B4">
        <w:rPr>
          <w:rFonts w:ascii="Arial" w:hAnsi="Arial" w:cs="Arial"/>
          <w:sz w:val="22"/>
          <w:szCs w:val="22"/>
        </w:rPr>
        <w:t xml:space="preserve">kwalifikowanym podpisem elektronicznym, </w:t>
      </w:r>
    </w:p>
    <w:p w14:paraId="6EDF9781" w14:textId="77777777" w:rsidR="004D07B4" w:rsidRPr="004D07B4" w:rsidRDefault="004D07B4" w:rsidP="004D07B4">
      <w:pPr>
        <w:ind w:left="5640" w:hanging="5640"/>
        <w:rPr>
          <w:rFonts w:ascii="Arial" w:hAnsi="Arial" w:cs="Arial"/>
          <w:sz w:val="22"/>
          <w:szCs w:val="22"/>
        </w:rPr>
      </w:pPr>
      <w:r w:rsidRPr="004D07B4">
        <w:rPr>
          <w:rFonts w:ascii="Arial" w:hAnsi="Arial" w:cs="Arial"/>
          <w:sz w:val="22"/>
          <w:szCs w:val="22"/>
        </w:rPr>
        <w:t>podpisem zaufanym</w:t>
      </w:r>
    </w:p>
    <w:p w14:paraId="500CD8E8" w14:textId="12C420B5" w:rsidR="00431CD4" w:rsidRPr="00F9388A" w:rsidRDefault="004D07B4" w:rsidP="004D07B4">
      <w:pPr>
        <w:ind w:left="5640" w:hanging="5640"/>
        <w:rPr>
          <w:rFonts w:ascii="Arial" w:hAnsi="Arial" w:cs="Arial"/>
          <w:sz w:val="14"/>
          <w:szCs w:val="14"/>
        </w:rPr>
      </w:pPr>
      <w:r w:rsidRPr="004D07B4">
        <w:rPr>
          <w:rFonts w:ascii="Arial" w:hAnsi="Arial" w:cs="Arial"/>
          <w:sz w:val="22"/>
          <w:szCs w:val="22"/>
        </w:rPr>
        <w:t>lub podpisem osobistym</w:t>
      </w:r>
    </w:p>
    <w:sectPr w:rsidR="00431CD4" w:rsidRPr="00F9388A" w:rsidSect="000A6E63">
      <w:headerReference w:type="default" r:id="rId8"/>
      <w:footerReference w:type="default" r:id="rId9"/>
      <w:pgSz w:w="11906" w:h="16838"/>
      <w:pgMar w:top="1418" w:right="1418" w:bottom="993" w:left="1418" w:header="426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1F5F" w14:textId="77777777" w:rsidR="007754C3" w:rsidRDefault="007754C3">
      <w:r>
        <w:separator/>
      </w:r>
    </w:p>
  </w:endnote>
  <w:endnote w:type="continuationSeparator" w:id="0">
    <w:p w14:paraId="35A223C6" w14:textId="77777777" w:rsidR="007754C3" w:rsidRDefault="00775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charset w:val="EE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1A69" w14:textId="06DF629C" w:rsidR="000420AC" w:rsidRPr="00431CD4" w:rsidRDefault="00934941" w:rsidP="00F012DF">
    <w:pPr>
      <w:pStyle w:val="Stopka"/>
      <w:jc w:val="center"/>
      <w:rPr>
        <w:rFonts w:ascii="Century Gothic" w:hAnsi="Century Gothic"/>
        <w:sz w:val="14"/>
        <w:szCs w:val="14"/>
      </w:rPr>
    </w:pPr>
    <w:r w:rsidRPr="00431CD4">
      <w:rPr>
        <w:rFonts w:ascii="Century Gothic" w:hAnsi="Century Gothic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C4854" w14:textId="77777777" w:rsidR="007754C3" w:rsidRDefault="007754C3">
      <w:r>
        <w:separator/>
      </w:r>
    </w:p>
  </w:footnote>
  <w:footnote w:type="continuationSeparator" w:id="0">
    <w:p w14:paraId="4AE1C89C" w14:textId="77777777" w:rsidR="007754C3" w:rsidRDefault="00775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FA60" w14:textId="3C0780A7" w:rsidR="00AB22F2" w:rsidRDefault="00AB22F2" w:rsidP="00B816AB">
    <w:pPr>
      <w:pStyle w:val="Tekstpodstawowy"/>
      <w:rPr>
        <w:rFonts w:ascii="Arial" w:hAnsi="Arial" w:cs="Arial"/>
        <w:b/>
        <w:sz w:val="20"/>
        <w:szCs w:val="20"/>
      </w:rPr>
    </w:pPr>
  </w:p>
  <w:p w14:paraId="0411453D" w14:textId="3C1D6B66" w:rsidR="0008521E" w:rsidRDefault="0008521E" w:rsidP="000A6E63">
    <w:pPr>
      <w:pStyle w:val="Tekstpodstawowy"/>
      <w:rPr>
        <w:rFonts w:ascii="Arial" w:hAnsi="Arial" w:cs="Arial"/>
        <w:b/>
        <w:sz w:val="20"/>
        <w:szCs w:val="20"/>
      </w:rPr>
    </w:pPr>
    <w:r w:rsidRPr="0008521E">
      <w:rPr>
        <w:rFonts w:ascii="Arial" w:hAnsi="Arial" w:cs="Arial"/>
        <w:b/>
        <w:sz w:val="20"/>
        <w:szCs w:val="20"/>
      </w:rPr>
      <w:t>UG.OK.271.1</w:t>
    </w:r>
    <w:r w:rsidR="0023488B">
      <w:rPr>
        <w:rFonts w:ascii="Arial" w:hAnsi="Arial" w:cs="Arial"/>
        <w:b/>
        <w:sz w:val="20"/>
        <w:szCs w:val="20"/>
      </w:rPr>
      <w:t>4</w:t>
    </w:r>
    <w:r w:rsidRPr="0008521E">
      <w:rPr>
        <w:rFonts w:ascii="Arial" w:hAnsi="Arial" w:cs="Arial"/>
        <w:b/>
        <w:sz w:val="20"/>
        <w:szCs w:val="20"/>
      </w:rPr>
      <w:t>.202</w:t>
    </w:r>
    <w:r w:rsidR="004D07B4">
      <w:rPr>
        <w:rFonts w:ascii="Arial" w:hAnsi="Arial" w:cs="Arial"/>
        <w:b/>
        <w:sz w:val="20"/>
        <w:szCs w:val="20"/>
      </w:rPr>
      <w:t>3</w:t>
    </w:r>
  </w:p>
  <w:p w14:paraId="6C7E15F6" w14:textId="358528A7" w:rsidR="00DB70B2" w:rsidRDefault="00DB70B2" w:rsidP="000A6E63">
    <w:pPr>
      <w:pStyle w:val="Tekstpodstawowy"/>
      <w:rPr>
        <w:rFonts w:ascii="Arial" w:hAnsi="Arial" w:cs="Arial"/>
        <w:b/>
        <w:sz w:val="20"/>
        <w:szCs w:val="20"/>
      </w:rPr>
    </w:pPr>
    <w:r w:rsidRPr="00DB70B2">
      <w:rPr>
        <w:rFonts w:ascii="Arial" w:hAnsi="Arial" w:cs="Arial"/>
        <w:b/>
        <w:sz w:val="20"/>
        <w:szCs w:val="20"/>
      </w:rPr>
      <w:t xml:space="preserve">Załącznik nr </w:t>
    </w:r>
    <w:r w:rsidR="0008521E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 xml:space="preserve"> do SWZ</w:t>
    </w:r>
  </w:p>
  <w:p w14:paraId="50755D7E" w14:textId="2DB3040D" w:rsidR="008E45D7" w:rsidRDefault="008E45D7" w:rsidP="000A6E63">
    <w:pPr>
      <w:pStyle w:val="Tekstpodstawowy"/>
      <w:rPr>
        <w:rFonts w:ascii="Arial" w:hAnsi="Arial" w:cs="Arial"/>
        <w:b/>
        <w:sz w:val="20"/>
        <w:szCs w:val="20"/>
      </w:rPr>
    </w:pPr>
    <w:r w:rsidRPr="008E45D7">
      <w:rPr>
        <w:rFonts w:ascii="Arial" w:hAnsi="Arial" w:cs="Arial"/>
        <w:b/>
        <w:sz w:val="20"/>
        <w:szCs w:val="20"/>
      </w:rPr>
      <w:t>Część I</w:t>
    </w:r>
    <w:r w:rsidR="00DC7CE4">
      <w:rPr>
        <w:rFonts w:ascii="Arial" w:hAnsi="Arial" w:cs="Arial"/>
        <w:b/>
        <w:sz w:val="20"/>
        <w:szCs w:val="20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83A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100E"/>
    <w:multiLevelType w:val="hybridMultilevel"/>
    <w:tmpl w:val="08283428"/>
    <w:lvl w:ilvl="0" w:tplc="E6FAA4C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B707F"/>
    <w:multiLevelType w:val="hybridMultilevel"/>
    <w:tmpl w:val="6888A444"/>
    <w:lvl w:ilvl="0" w:tplc="F31E72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D5C25"/>
    <w:multiLevelType w:val="hybridMultilevel"/>
    <w:tmpl w:val="6A966D9A"/>
    <w:lvl w:ilvl="0" w:tplc="270A07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73D58"/>
    <w:multiLevelType w:val="multilevel"/>
    <w:tmpl w:val="5650B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0320157">
    <w:abstractNumId w:val="4"/>
  </w:num>
  <w:num w:numId="2" w16cid:durableId="187527170">
    <w:abstractNumId w:val="0"/>
  </w:num>
  <w:num w:numId="3" w16cid:durableId="696926574">
    <w:abstractNumId w:val="2"/>
  </w:num>
  <w:num w:numId="4" w16cid:durableId="69618387">
    <w:abstractNumId w:val="1"/>
  </w:num>
  <w:num w:numId="5" w16cid:durableId="117652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05BA5"/>
    <w:rsid w:val="00012262"/>
    <w:rsid w:val="00012A30"/>
    <w:rsid w:val="00015B5D"/>
    <w:rsid w:val="00016B01"/>
    <w:rsid w:val="00027DBA"/>
    <w:rsid w:val="000302E5"/>
    <w:rsid w:val="00033DD6"/>
    <w:rsid w:val="00035E3E"/>
    <w:rsid w:val="000420AC"/>
    <w:rsid w:val="00075C6F"/>
    <w:rsid w:val="000771C3"/>
    <w:rsid w:val="0008521E"/>
    <w:rsid w:val="00090680"/>
    <w:rsid w:val="00093E24"/>
    <w:rsid w:val="000A6E63"/>
    <w:rsid w:val="001033FE"/>
    <w:rsid w:val="00122281"/>
    <w:rsid w:val="00133BD3"/>
    <w:rsid w:val="0013482F"/>
    <w:rsid w:val="00142487"/>
    <w:rsid w:val="00155DE0"/>
    <w:rsid w:val="00161F31"/>
    <w:rsid w:val="00163F96"/>
    <w:rsid w:val="00164F0F"/>
    <w:rsid w:val="001662FC"/>
    <w:rsid w:val="00173150"/>
    <w:rsid w:val="00173529"/>
    <w:rsid w:val="00173723"/>
    <w:rsid w:val="00177532"/>
    <w:rsid w:val="001C2301"/>
    <w:rsid w:val="001D29E4"/>
    <w:rsid w:val="001E08B2"/>
    <w:rsid w:val="001E12D1"/>
    <w:rsid w:val="001E435F"/>
    <w:rsid w:val="001E63BE"/>
    <w:rsid w:val="001F41D5"/>
    <w:rsid w:val="001F62CB"/>
    <w:rsid w:val="001F75B6"/>
    <w:rsid w:val="00214247"/>
    <w:rsid w:val="00214DE5"/>
    <w:rsid w:val="002229AF"/>
    <w:rsid w:val="002241C1"/>
    <w:rsid w:val="0023488B"/>
    <w:rsid w:val="00235F5A"/>
    <w:rsid w:val="002462AF"/>
    <w:rsid w:val="00251258"/>
    <w:rsid w:val="00260F21"/>
    <w:rsid w:val="002903FD"/>
    <w:rsid w:val="002A6E80"/>
    <w:rsid w:val="002B17B9"/>
    <w:rsid w:val="002C733B"/>
    <w:rsid w:val="002D3AD5"/>
    <w:rsid w:val="002E68B4"/>
    <w:rsid w:val="002F141B"/>
    <w:rsid w:val="002F43B7"/>
    <w:rsid w:val="002F6BBE"/>
    <w:rsid w:val="00321EF9"/>
    <w:rsid w:val="00325E1E"/>
    <w:rsid w:val="00327E6C"/>
    <w:rsid w:val="003431D9"/>
    <w:rsid w:val="00360091"/>
    <w:rsid w:val="00366AC6"/>
    <w:rsid w:val="003726E9"/>
    <w:rsid w:val="00373BFB"/>
    <w:rsid w:val="003748FA"/>
    <w:rsid w:val="00374B67"/>
    <w:rsid w:val="00393208"/>
    <w:rsid w:val="00397912"/>
    <w:rsid w:val="003A0DD8"/>
    <w:rsid w:val="003A43B1"/>
    <w:rsid w:val="003A7F8C"/>
    <w:rsid w:val="003C7724"/>
    <w:rsid w:val="003C7918"/>
    <w:rsid w:val="003D103E"/>
    <w:rsid w:val="003D4742"/>
    <w:rsid w:val="003D4C6F"/>
    <w:rsid w:val="003D7286"/>
    <w:rsid w:val="003F6953"/>
    <w:rsid w:val="00406DD6"/>
    <w:rsid w:val="00414611"/>
    <w:rsid w:val="00420C60"/>
    <w:rsid w:val="00424E94"/>
    <w:rsid w:val="0042576C"/>
    <w:rsid w:val="00431CD4"/>
    <w:rsid w:val="004455EA"/>
    <w:rsid w:val="004641D8"/>
    <w:rsid w:val="0047144F"/>
    <w:rsid w:val="0047795D"/>
    <w:rsid w:val="00491204"/>
    <w:rsid w:val="004A226F"/>
    <w:rsid w:val="004A5E93"/>
    <w:rsid w:val="004B1431"/>
    <w:rsid w:val="004D07B4"/>
    <w:rsid w:val="004D0CEC"/>
    <w:rsid w:val="004D1577"/>
    <w:rsid w:val="004D257B"/>
    <w:rsid w:val="004D4012"/>
    <w:rsid w:val="004D47EB"/>
    <w:rsid w:val="004D7E5A"/>
    <w:rsid w:val="004E66C1"/>
    <w:rsid w:val="0054470B"/>
    <w:rsid w:val="00544BC3"/>
    <w:rsid w:val="00562167"/>
    <w:rsid w:val="005727AD"/>
    <w:rsid w:val="0058320D"/>
    <w:rsid w:val="00591D12"/>
    <w:rsid w:val="005C49BD"/>
    <w:rsid w:val="005D0E4D"/>
    <w:rsid w:val="005F15D7"/>
    <w:rsid w:val="005F573D"/>
    <w:rsid w:val="00602B51"/>
    <w:rsid w:val="00604A5C"/>
    <w:rsid w:val="00621B35"/>
    <w:rsid w:val="00625A4D"/>
    <w:rsid w:val="006327F6"/>
    <w:rsid w:val="006336B3"/>
    <w:rsid w:val="00643FDC"/>
    <w:rsid w:val="0065620E"/>
    <w:rsid w:val="00656546"/>
    <w:rsid w:val="006603D0"/>
    <w:rsid w:val="00686A57"/>
    <w:rsid w:val="00697518"/>
    <w:rsid w:val="006D5746"/>
    <w:rsid w:val="006E478A"/>
    <w:rsid w:val="006F0904"/>
    <w:rsid w:val="006F7B5C"/>
    <w:rsid w:val="0070682A"/>
    <w:rsid w:val="00733BFE"/>
    <w:rsid w:val="00735EDA"/>
    <w:rsid w:val="00743D22"/>
    <w:rsid w:val="00754D78"/>
    <w:rsid w:val="00754F5B"/>
    <w:rsid w:val="00767B1B"/>
    <w:rsid w:val="007743D5"/>
    <w:rsid w:val="007754C3"/>
    <w:rsid w:val="00780B8E"/>
    <w:rsid w:val="00790FC5"/>
    <w:rsid w:val="00792051"/>
    <w:rsid w:val="007A1808"/>
    <w:rsid w:val="007A3F0D"/>
    <w:rsid w:val="007A4A41"/>
    <w:rsid w:val="007A53BC"/>
    <w:rsid w:val="007B4625"/>
    <w:rsid w:val="007D320F"/>
    <w:rsid w:val="00800A54"/>
    <w:rsid w:val="00805CB4"/>
    <w:rsid w:val="00815105"/>
    <w:rsid w:val="0082001A"/>
    <w:rsid w:val="008200B4"/>
    <w:rsid w:val="0082438D"/>
    <w:rsid w:val="00850D46"/>
    <w:rsid w:val="00856D4A"/>
    <w:rsid w:val="008676E9"/>
    <w:rsid w:val="008749E3"/>
    <w:rsid w:val="00877EEA"/>
    <w:rsid w:val="008869FA"/>
    <w:rsid w:val="00890512"/>
    <w:rsid w:val="00891EED"/>
    <w:rsid w:val="008B2506"/>
    <w:rsid w:val="008B4601"/>
    <w:rsid w:val="008C31AC"/>
    <w:rsid w:val="008E22D1"/>
    <w:rsid w:val="008E3C14"/>
    <w:rsid w:val="008E45D7"/>
    <w:rsid w:val="008E6CDD"/>
    <w:rsid w:val="008F485B"/>
    <w:rsid w:val="008F658A"/>
    <w:rsid w:val="009112EC"/>
    <w:rsid w:val="00914DD9"/>
    <w:rsid w:val="00916259"/>
    <w:rsid w:val="00922649"/>
    <w:rsid w:val="00934941"/>
    <w:rsid w:val="009370AC"/>
    <w:rsid w:val="00937BD3"/>
    <w:rsid w:val="009419BF"/>
    <w:rsid w:val="00967543"/>
    <w:rsid w:val="00984085"/>
    <w:rsid w:val="009849D1"/>
    <w:rsid w:val="0099783D"/>
    <w:rsid w:val="009B5BD4"/>
    <w:rsid w:val="009B63E3"/>
    <w:rsid w:val="009B69C2"/>
    <w:rsid w:val="009C09BE"/>
    <w:rsid w:val="009C289C"/>
    <w:rsid w:val="009C6083"/>
    <w:rsid w:val="009C7CE5"/>
    <w:rsid w:val="009D0A97"/>
    <w:rsid w:val="009E42FD"/>
    <w:rsid w:val="009F7511"/>
    <w:rsid w:val="00A000B8"/>
    <w:rsid w:val="00A1175E"/>
    <w:rsid w:val="00A13852"/>
    <w:rsid w:val="00A20F68"/>
    <w:rsid w:val="00A218B7"/>
    <w:rsid w:val="00A21E3A"/>
    <w:rsid w:val="00A442FD"/>
    <w:rsid w:val="00A46BA2"/>
    <w:rsid w:val="00A51989"/>
    <w:rsid w:val="00A66D27"/>
    <w:rsid w:val="00A709F2"/>
    <w:rsid w:val="00A82271"/>
    <w:rsid w:val="00A82A01"/>
    <w:rsid w:val="00A86A3A"/>
    <w:rsid w:val="00A96F5A"/>
    <w:rsid w:val="00AB22F2"/>
    <w:rsid w:val="00AB267F"/>
    <w:rsid w:val="00AB7D91"/>
    <w:rsid w:val="00AC0845"/>
    <w:rsid w:val="00AF1636"/>
    <w:rsid w:val="00AF62DD"/>
    <w:rsid w:val="00B12CCA"/>
    <w:rsid w:val="00B536A9"/>
    <w:rsid w:val="00B63376"/>
    <w:rsid w:val="00B653A2"/>
    <w:rsid w:val="00B70E4E"/>
    <w:rsid w:val="00B802D8"/>
    <w:rsid w:val="00B816AB"/>
    <w:rsid w:val="00B9602A"/>
    <w:rsid w:val="00BB7707"/>
    <w:rsid w:val="00BC0510"/>
    <w:rsid w:val="00BC13E5"/>
    <w:rsid w:val="00BC3B36"/>
    <w:rsid w:val="00BE4FC2"/>
    <w:rsid w:val="00C054A2"/>
    <w:rsid w:val="00C14925"/>
    <w:rsid w:val="00C30096"/>
    <w:rsid w:val="00C354F9"/>
    <w:rsid w:val="00C546C3"/>
    <w:rsid w:val="00C7530A"/>
    <w:rsid w:val="00CC1772"/>
    <w:rsid w:val="00CC28C0"/>
    <w:rsid w:val="00CC65A8"/>
    <w:rsid w:val="00CE4FDC"/>
    <w:rsid w:val="00CE50A2"/>
    <w:rsid w:val="00CF0E1C"/>
    <w:rsid w:val="00CF30FA"/>
    <w:rsid w:val="00CF52C7"/>
    <w:rsid w:val="00D11214"/>
    <w:rsid w:val="00D1578E"/>
    <w:rsid w:val="00D20C1A"/>
    <w:rsid w:val="00D35F7A"/>
    <w:rsid w:val="00D46296"/>
    <w:rsid w:val="00D5244B"/>
    <w:rsid w:val="00D552C7"/>
    <w:rsid w:val="00D62957"/>
    <w:rsid w:val="00D667B4"/>
    <w:rsid w:val="00D73A4C"/>
    <w:rsid w:val="00D807FF"/>
    <w:rsid w:val="00D81E0D"/>
    <w:rsid w:val="00D85C1E"/>
    <w:rsid w:val="00D97019"/>
    <w:rsid w:val="00DA4312"/>
    <w:rsid w:val="00DB554C"/>
    <w:rsid w:val="00DB70B2"/>
    <w:rsid w:val="00DB7232"/>
    <w:rsid w:val="00DC134A"/>
    <w:rsid w:val="00DC2B06"/>
    <w:rsid w:val="00DC7CE4"/>
    <w:rsid w:val="00DD0C50"/>
    <w:rsid w:val="00DD201D"/>
    <w:rsid w:val="00DD3BFD"/>
    <w:rsid w:val="00DE61E4"/>
    <w:rsid w:val="00E02C21"/>
    <w:rsid w:val="00E03706"/>
    <w:rsid w:val="00E05666"/>
    <w:rsid w:val="00E07612"/>
    <w:rsid w:val="00E11044"/>
    <w:rsid w:val="00E12205"/>
    <w:rsid w:val="00E17481"/>
    <w:rsid w:val="00E5153B"/>
    <w:rsid w:val="00E87893"/>
    <w:rsid w:val="00E92A55"/>
    <w:rsid w:val="00EA0F9B"/>
    <w:rsid w:val="00EA4410"/>
    <w:rsid w:val="00EA6648"/>
    <w:rsid w:val="00EB7821"/>
    <w:rsid w:val="00ED562E"/>
    <w:rsid w:val="00ED700B"/>
    <w:rsid w:val="00EE720B"/>
    <w:rsid w:val="00EF00AE"/>
    <w:rsid w:val="00EF0406"/>
    <w:rsid w:val="00F012DF"/>
    <w:rsid w:val="00F0665F"/>
    <w:rsid w:val="00F15A9A"/>
    <w:rsid w:val="00F16FD6"/>
    <w:rsid w:val="00F21999"/>
    <w:rsid w:val="00F2493D"/>
    <w:rsid w:val="00F24D70"/>
    <w:rsid w:val="00F26787"/>
    <w:rsid w:val="00F45D3A"/>
    <w:rsid w:val="00F47353"/>
    <w:rsid w:val="00F52041"/>
    <w:rsid w:val="00F5482C"/>
    <w:rsid w:val="00F623BD"/>
    <w:rsid w:val="00F63725"/>
    <w:rsid w:val="00F65D19"/>
    <w:rsid w:val="00F74221"/>
    <w:rsid w:val="00F76613"/>
    <w:rsid w:val="00F80BE3"/>
    <w:rsid w:val="00F9388A"/>
    <w:rsid w:val="00F96E5B"/>
    <w:rsid w:val="00FA53CB"/>
    <w:rsid w:val="00FA6458"/>
    <w:rsid w:val="00FB5E2D"/>
    <w:rsid w:val="00FC2507"/>
    <w:rsid w:val="00FC5895"/>
    <w:rsid w:val="00FD552C"/>
    <w:rsid w:val="00FD5975"/>
    <w:rsid w:val="00FD682A"/>
    <w:rsid w:val="00FD72F8"/>
    <w:rsid w:val="00FF3013"/>
    <w:rsid w:val="00FF3A4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930C29"/>
  <w15:docId w15:val="{230CBEC3-97AA-4D11-8DF8-A12BDEB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E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F96E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E5B"/>
  </w:style>
  <w:style w:type="paragraph" w:styleId="Nagwek">
    <w:name w:val="header"/>
    <w:basedOn w:val="Normalny"/>
    <w:rsid w:val="00F96E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96E5B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table" w:styleId="Tabela-Siatka">
    <w:name w:val="Table Grid"/>
    <w:basedOn w:val="Standardowy"/>
    <w:uiPriority w:val="59"/>
    <w:rsid w:val="0022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7z1">
    <w:name w:val="WW8Num37z1"/>
    <w:rsid w:val="00AB22F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72"/>
    <w:qFormat/>
    <w:rsid w:val="00173529"/>
    <w:pPr>
      <w:ind w:left="720"/>
      <w:contextualSpacing/>
    </w:pPr>
  </w:style>
  <w:style w:type="character" w:styleId="Pogrubienie">
    <w:name w:val="Strong"/>
    <w:basedOn w:val="Domylnaczcionkaakapitu"/>
    <w:qFormat/>
    <w:rsid w:val="00DC7C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76A7-7746-4728-87AB-39DE8EDF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Asocha</cp:lastModifiedBy>
  <cp:revision>11</cp:revision>
  <cp:lastPrinted>2012-09-10T17:15:00Z</cp:lastPrinted>
  <dcterms:created xsi:type="dcterms:W3CDTF">2022-07-19T09:02:00Z</dcterms:created>
  <dcterms:modified xsi:type="dcterms:W3CDTF">2023-12-05T19:42:00Z</dcterms:modified>
</cp:coreProperties>
</file>