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3931303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CE740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</w:t>
      </w:r>
      <w:r w:rsidR="00C4373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</w:t>
      </w:r>
      <w:r w:rsidR="0021439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.09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154DE602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214391" w:rsidRPr="00214391">
        <w:rPr>
          <w:rFonts w:asciiTheme="majorHAnsi" w:eastAsia="Calibri" w:hAnsiTheme="majorHAnsi" w:cs="Arial"/>
          <w:b/>
          <w:sz w:val="24"/>
          <w:szCs w:val="24"/>
        </w:rPr>
        <w:t>Usługi sprzętowo-transportowe przy zimowym utrzymaniu dróg powiatowych w sezonie 2021/2022</w:t>
      </w:r>
      <w:r w:rsidR="00214391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77777777" w:rsidR="00214391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214391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214391" w:rsidRP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>wszystkie złożone wnioski o dopuszczenie do udziału w postępowaniu albo oferty podlegały odrzuceniu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011296EA" w14:textId="49DA1E01" w:rsidR="00A12E14" w:rsidRPr="00A12E14" w:rsidRDefault="0021439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Oferta złożona przez Wykonawcę, nie zawierała II kryterium oceny ofert- czasu reakcji.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C508" w14:textId="77777777" w:rsidR="0049602C" w:rsidRDefault="0049602C" w:rsidP="00A12E14">
      <w:pPr>
        <w:spacing w:after="0" w:line="240" w:lineRule="auto"/>
      </w:pPr>
      <w:r>
        <w:separator/>
      </w:r>
    </w:p>
  </w:endnote>
  <w:endnote w:type="continuationSeparator" w:id="0">
    <w:p w14:paraId="7225AF1F" w14:textId="77777777" w:rsidR="0049602C" w:rsidRDefault="0049602C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90015" w14:textId="77777777" w:rsidR="0049602C" w:rsidRDefault="0049602C" w:rsidP="00A12E14">
      <w:pPr>
        <w:spacing w:after="0" w:line="240" w:lineRule="auto"/>
      </w:pPr>
      <w:r>
        <w:separator/>
      </w:r>
    </w:p>
  </w:footnote>
  <w:footnote w:type="continuationSeparator" w:id="0">
    <w:p w14:paraId="23299160" w14:textId="77777777" w:rsidR="0049602C" w:rsidRDefault="0049602C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652D"/>
    <w:rsid w:val="00174A3A"/>
    <w:rsid w:val="00214391"/>
    <w:rsid w:val="00243079"/>
    <w:rsid w:val="002A6B33"/>
    <w:rsid w:val="00316555"/>
    <w:rsid w:val="003F4428"/>
    <w:rsid w:val="0049602C"/>
    <w:rsid w:val="00630C35"/>
    <w:rsid w:val="006466A0"/>
    <w:rsid w:val="00671539"/>
    <w:rsid w:val="006B5D2E"/>
    <w:rsid w:val="00716C10"/>
    <w:rsid w:val="00722A54"/>
    <w:rsid w:val="0082159D"/>
    <w:rsid w:val="00877013"/>
    <w:rsid w:val="0090242F"/>
    <w:rsid w:val="009311F8"/>
    <w:rsid w:val="009E2F80"/>
    <w:rsid w:val="00A12E14"/>
    <w:rsid w:val="00A15992"/>
    <w:rsid w:val="00A232D2"/>
    <w:rsid w:val="00A90B62"/>
    <w:rsid w:val="00AD543C"/>
    <w:rsid w:val="00C43738"/>
    <w:rsid w:val="00C8719E"/>
    <w:rsid w:val="00CE7401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10</cp:revision>
  <dcterms:created xsi:type="dcterms:W3CDTF">2021-01-07T13:10:00Z</dcterms:created>
  <dcterms:modified xsi:type="dcterms:W3CDTF">2021-09-23T12:48:00Z</dcterms:modified>
</cp:coreProperties>
</file>