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1214" w14:textId="77777777" w:rsidR="00F72E49" w:rsidRDefault="008B6E52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5 do SWZ </w:t>
      </w:r>
    </w:p>
    <w:p w14:paraId="754F46C7" w14:textId="37219EA5" w:rsidR="00F72E49" w:rsidRDefault="008B6E52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ZP/01/2</w:t>
      </w:r>
      <w:r w:rsidR="002279B0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/TP</w:t>
      </w:r>
    </w:p>
    <w:p w14:paraId="7D5B455D" w14:textId="77777777" w:rsidR="00F72E49" w:rsidRDefault="008B6E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3181087B" w14:textId="49B2108C" w:rsidR="00F72E49" w:rsidRDefault="008B6E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(Dane Wykonawcy)</w:t>
      </w:r>
    </w:p>
    <w:p w14:paraId="3E2F2EBA" w14:textId="77777777" w:rsidR="00F72E49" w:rsidRDefault="00F72E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05975" w14:textId="77777777" w:rsidR="00F72E49" w:rsidRDefault="008B6E52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WYKAZ ŚRODKÓW TRANSPORTU DO REALIZACJI ZAMÓWIENIA  </w:t>
      </w:r>
    </w:p>
    <w:tbl>
      <w:tblPr>
        <w:tblStyle w:val="Tabela-Siatka"/>
        <w:tblW w:w="9058" w:type="dxa"/>
        <w:tblLayout w:type="fixed"/>
        <w:tblLook w:val="04A0" w:firstRow="1" w:lastRow="0" w:firstColumn="1" w:lastColumn="0" w:noHBand="0" w:noVBand="1"/>
      </w:tblPr>
      <w:tblGrid>
        <w:gridCol w:w="657"/>
        <w:gridCol w:w="3663"/>
        <w:gridCol w:w="3079"/>
        <w:gridCol w:w="1659"/>
      </w:tblGrid>
      <w:tr w:rsidR="00F72E49" w14:paraId="33504C3F" w14:textId="77777777" w:rsidTr="008B6E52">
        <w:trPr>
          <w:trHeight w:val="638"/>
        </w:trPr>
        <w:tc>
          <w:tcPr>
            <w:tcW w:w="656" w:type="dxa"/>
            <w:vAlign w:val="center"/>
          </w:tcPr>
          <w:p w14:paraId="7B14A6B5" w14:textId="77777777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663" w:type="dxa"/>
            <w:vAlign w:val="center"/>
          </w:tcPr>
          <w:p w14:paraId="260CA53E" w14:textId="5CB92B29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Marka samochodu</w:t>
            </w:r>
          </w:p>
        </w:tc>
        <w:tc>
          <w:tcPr>
            <w:tcW w:w="3079" w:type="dxa"/>
            <w:vAlign w:val="center"/>
          </w:tcPr>
          <w:p w14:paraId="4E2C034E" w14:textId="77777777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produkcji</w:t>
            </w:r>
          </w:p>
        </w:tc>
        <w:tc>
          <w:tcPr>
            <w:tcW w:w="1659" w:type="dxa"/>
            <w:vAlign w:val="center"/>
          </w:tcPr>
          <w:p w14:paraId="0987A1A1" w14:textId="1202C50D" w:rsidR="008B6E52" w:rsidRDefault="008B6E52" w:rsidP="008B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nadwozia</w:t>
            </w:r>
          </w:p>
        </w:tc>
      </w:tr>
      <w:tr w:rsidR="00F72E49" w14:paraId="6A2A5C61" w14:textId="77777777">
        <w:tc>
          <w:tcPr>
            <w:tcW w:w="656" w:type="dxa"/>
          </w:tcPr>
          <w:p w14:paraId="2A89CD8D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039F6AB3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CD0BA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4C91A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7E3D69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0AAB56B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31A22DFD" w14:textId="77777777">
        <w:tc>
          <w:tcPr>
            <w:tcW w:w="656" w:type="dxa"/>
          </w:tcPr>
          <w:p w14:paraId="7626F463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F7A8388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4E52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A6EBF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4B75FC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9E2820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1F3CC514" w14:textId="77777777">
        <w:tc>
          <w:tcPr>
            <w:tcW w:w="656" w:type="dxa"/>
          </w:tcPr>
          <w:p w14:paraId="35CB23A5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D233786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5ED9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79E0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D856D66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22C29E3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78AD7BCA" w14:textId="77777777">
        <w:tc>
          <w:tcPr>
            <w:tcW w:w="656" w:type="dxa"/>
          </w:tcPr>
          <w:p w14:paraId="796157F8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678BEC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3BB18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16950E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F61347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F25D01B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72E85F" w14:textId="4F31A572" w:rsidR="00F72E49" w:rsidRDefault="00F72E49">
      <w:pPr>
        <w:spacing w:line="240" w:lineRule="auto"/>
        <w:rPr>
          <w:rFonts w:ascii="Times New Roman" w:hAnsi="Times New Roman" w:cs="Times New Roman"/>
        </w:rPr>
      </w:pPr>
    </w:p>
    <w:p w14:paraId="3EA4F768" w14:textId="38098799" w:rsidR="008C3DA3" w:rsidRDefault="008C3DA3" w:rsidP="008C3DA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wykazu załączam kopie dowodów rejestracyjnych pojazdów osobowych, </w:t>
      </w:r>
      <w:r>
        <w:rPr>
          <w:rFonts w:ascii="Times New Roman" w:hAnsi="Times New Roman" w:cs="Times New Roman"/>
        </w:rPr>
        <w:t>o których mowa w w/w</w:t>
      </w:r>
      <w:r>
        <w:rPr>
          <w:rFonts w:ascii="Times New Roman" w:hAnsi="Times New Roman" w:cs="Times New Roman"/>
        </w:rPr>
        <w:t xml:space="preserve"> tabeli oraz potwierdzenia zawarcia umowy ubezpieczenia OC pojazdów.</w:t>
      </w:r>
    </w:p>
    <w:p w14:paraId="7D49653E" w14:textId="77777777" w:rsidR="00F72E49" w:rsidRDefault="00F72E4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BDE879" w14:textId="77777777" w:rsidR="00F72E49" w:rsidRDefault="008B6E5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78C21A1" w14:textId="77777777" w:rsidR="00F72E49" w:rsidRDefault="008B6E52">
      <w:pPr>
        <w:spacing w:after="4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……………………………………...</w:t>
      </w:r>
    </w:p>
    <w:p w14:paraId="45F2F5C1" w14:textId="77777777" w:rsidR="00F72E49" w:rsidRDefault="008B6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(miejscowość i data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CAC5E8" w14:textId="77777777" w:rsidR="00F72E49" w:rsidRDefault="008B6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42171220" w14:textId="6D417E0F" w:rsidR="00F72E49" w:rsidRDefault="008B6E52">
      <w:pPr>
        <w:pStyle w:val="Tekstpodstawowy"/>
        <w:spacing w:line="240" w:lineRule="auto"/>
      </w:pPr>
      <w:r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073D3">
        <w:rPr>
          <w:rFonts w:eastAsia="Times New Roman"/>
        </w:rPr>
        <w:t xml:space="preserve">   </w:t>
      </w:r>
      <w:r>
        <w:rPr>
          <w:rFonts w:eastAsia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podpis i pieczęć osoby uprawnionej </w:t>
      </w:r>
    </w:p>
    <w:p w14:paraId="0A1F1BFC" w14:textId="0F0A5C5D" w:rsidR="00F72E49" w:rsidRDefault="008B6E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do reprezentowania Wykonawcy</w:t>
      </w:r>
    </w:p>
    <w:sectPr w:rsidR="00F72E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9"/>
    <w:rsid w:val="001073D3"/>
    <w:rsid w:val="002279B0"/>
    <w:rsid w:val="003B4DF7"/>
    <w:rsid w:val="008B6E52"/>
    <w:rsid w:val="008C3DA3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20BD"/>
  <w15:docId w15:val="{8A15A588-5228-4F1C-AEA9-4E1CA42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3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dc:description/>
  <cp:lastModifiedBy>Katarzyna Pomierska</cp:lastModifiedBy>
  <cp:revision>2</cp:revision>
  <dcterms:created xsi:type="dcterms:W3CDTF">2023-03-17T12:35:00Z</dcterms:created>
  <dcterms:modified xsi:type="dcterms:W3CDTF">2023-03-17T12:35:00Z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