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409DB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6AE801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9535936" w14:textId="77777777" w:rsidR="000161B3" w:rsidRPr="000161B3" w:rsidRDefault="000161B3" w:rsidP="000161B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4 do SWZ</w:t>
      </w:r>
    </w:p>
    <w:p w14:paraId="4D92475B" w14:textId="77777777" w:rsidR="000161B3" w:rsidRPr="000161B3" w:rsidRDefault="000161B3" w:rsidP="000161B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C8469F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14A366D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>Przedsiębiorstwo Gospodarki Mieszkaniowej Spółka z o.o., ul. Tuwima 4, 76-200 Słupsk</w:t>
      </w:r>
    </w:p>
    <w:p w14:paraId="5716C664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>działające w imieniu i na rzecz Miasta Słupsk</w:t>
      </w:r>
    </w:p>
    <w:p w14:paraId="051CA818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>http://www.bip.pgm.slupsk.pl/</w:t>
      </w:r>
    </w:p>
    <w:p w14:paraId="37694BBA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val="en-US" w:eastAsia="pl-PL"/>
        </w:rPr>
      </w:pPr>
      <w:r w:rsidRPr="000161B3">
        <w:rPr>
          <w:rFonts w:ascii="Times New Roman" w:eastAsiaTheme="minorEastAsia" w:hAnsi="Times New Roman" w:cs="Times New Roman"/>
          <w:lang w:val="en-US" w:eastAsia="pl-PL"/>
        </w:rPr>
        <w:t xml:space="preserve">e-mail: </w:t>
      </w:r>
      <w:hyperlink r:id="rId5" w:history="1">
        <w:r w:rsidRPr="000161B3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 w:eastAsia="pl-PL"/>
          </w:rPr>
          <w:t>zamowienia.publiczne@pgm.slupsk.pl</w:t>
        </w:r>
      </w:hyperlink>
    </w:p>
    <w:p w14:paraId="5D8B0273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 xml:space="preserve">Telefon: centrala (059) </w:t>
      </w:r>
      <w:bookmarkStart w:id="0" w:name="_Hlk22555657"/>
      <w:r w:rsidRPr="000161B3">
        <w:rPr>
          <w:rFonts w:ascii="Times New Roman" w:eastAsiaTheme="minorEastAsia" w:hAnsi="Times New Roman" w:cs="Times New Roman"/>
          <w:lang w:eastAsia="pl-PL"/>
        </w:rPr>
        <w:t xml:space="preserve">84 252 22, </w:t>
      </w:r>
      <w:bookmarkEnd w:id="0"/>
    </w:p>
    <w:p w14:paraId="38E9D47D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>Godziny urzędowania: od 7:00 do 15:00</w:t>
      </w:r>
    </w:p>
    <w:p w14:paraId="7D8989A9" w14:textId="77777777" w:rsidR="000161B3" w:rsidRDefault="000161B3" w:rsidP="000161B3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07318D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Podmiot, na zasobach którego polega Wykonawca</w:t>
      </w: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A8C170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5BCF6A" w14:textId="77777777" w:rsidR="000161B3" w:rsidRPr="000161B3" w:rsidRDefault="000161B3" w:rsidP="000161B3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C310321" w14:textId="77777777" w:rsidR="000161B3" w:rsidRPr="000161B3" w:rsidRDefault="000161B3" w:rsidP="000161B3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3F51D8F0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1FC41C2" w14:textId="77777777" w:rsidR="000161B3" w:rsidRPr="000161B3" w:rsidRDefault="000161B3" w:rsidP="000161B3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5738FC3" w14:textId="77777777" w:rsidR="000161B3" w:rsidRPr="000161B3" w:rsidRDefault="000161B3" w:rsidP="000161B3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</w:t>
      </w:r>
      <w:bookmarkStart w:id="1" w:name="_GoBack"/>
      <w:bookmarkEnd w:id="1"/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reprezentacji)</w:t>
      </w:r>
    </w:p>
    <w:p w14:paraId="3D5EEEFA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02BD11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ZOBOWIĄZANIE PODMIOTU TRZECIEGO</w:t>
      </w:r>
    </w:p>
    <w:p w14:paraId="4A1C239F" w14:textId="77777777" w:rsidR="000161B3" w:rsidRPr="000161B3" w:rsidRDefault="000161B3" w:rsidP="000161B3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do oddania do dyspozycji Wykonawcy niezbędnych zasobów na okres korzystania z nich przy wykonywaniu zamówienia</w:t>
      </w:r>
    </w:p>
    <w:p w14:paraId="348F5AB6" w14:textId="77777777" w:rsidR="000161B3" w:rsidRPr="000161B3" w:rsidRDefault="000161B3" w:rsidP="000161B3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47A239" w14:textId="3731EEE9" w:rsidR="000161B3" w:rsidRPr="00FA17F6" w:rsidRDefault="000161B3" w:rsidP="00FA17F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Dotyczy: postępowania prowadzonego w trybie  </w:t>
      </w:r>
      <w:r>
        <w:rPr>
          <w:rFonts w:ascii="Arial" w:eastAsia="Times New Roman" w:hAnsi="Arial" w:cs="Arial"/>
          <w:sz w:val="20"/>
          <w:szCs w:val="20"/>
          <w:lang w:eastAsia="pl-PL"/>
        </w:rPr>
        <w:t>podstawowym</w:t>
      </w: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 p.n.</w:t>
      </w:r>
      <w:r w:rsidRPr="000161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161B3">
        <w:rPr>
          <w:rFonts w:ascii="Times New Roman" w:eastAsiaTheme="minorEastAsia" w:hAnsi="Times New Roman" w:cs="Times New Roman"/>
          <w:b/>
          <w:iCs/>
          <w:lang w:eastAsia="pl-PL"/>
        </w:rPr>
        <w:t>„</w:t>
      </w:r>
      <w:r w:rsidR="00FA17F6" w:rsidRPr="00FA17F6">
        <w:rPr>
          <w:rFonts w:ascii="Times New Roman" w:eastAsiaTheme="minorEastAsia" w:hAnsi="Times New Roman" w:cs="Times New Roman"/>
          <w:b/>
          <w:bCs/>
          <w:iCs/>
          <w:lang w:eastAsia="pl-PL"/>
        </w:rPr>
        <w:t xml:space="preserve"> </w:t>
      </w:r>
      <w:r w:rsidR="00FA17F6" w:rsidRPr="00FA17F6">
        <w:rPr>
          <w:rFonts w:ascii="Times New Roman" w:eastAsiaTheme="minorEastAsia" w:hAnsi="Times New Roman" w:cs="Times New Roman"/>
          <w:b/>
          <w:iCs/>
          <w:lang w:eastAsia="pl-PL"/>
        </w:rPr>
        <w:t>Likwidacja PGW, montaż bojlerów elektrycznych wraz z przystosowaniem instalacji elektrycznej w lokalach będących własnością Miasta Słupsk będących w zarzadzaniu PGM Sp.  z o.o.</w:t>
      </w:r>
      <w:r w:rsidRPr="000161B3">
        <w:rPr>
          <w:rFonts w:ascii="Times New Roman" w:eastAsiaTheme="minorEastAsia" w:hAnsi="Times New Roman" w:cs="Times New Roman"/>
          <w:b/>
          <w:lang w:eastAsia="pl-PL"/>
        </w:rPr>
        <w:t>”,</w:t>
      </w:r>
    </w:p>
    <w:p w14:paraId="683519D0" w14:textId="77777777" w:rsidR="000161B3" w:rsidRPr="000161B3" w:rsidRDefault="000161B3" w:rsidP="000161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14:paraId="582C3719" w14:textId="5EA7FC5D" w:rsidR="000161B3" w:rsidRPr="000161B3" w:rsidRDefault="000161B3" w:rsidP="00831A7F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14:paraId="5124BEDE" w14:textId="6D89576C" w:rsidR="000161B3" w:rsidRPr="00831A7F" w:rsidRDefault="000161B3" w:rsidP="00831A7F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(imię i nazwisko osoby upoważnionej do reprezentowania Podmiotu, stanowisko (właściciel, prezes zarządu, członek zarządu, prokurent, upełnomocniony reprezentant itp.*))</w:t>
      </w:r>
    </w:p>
    <w:p w14:paraId="09BB3546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6DF7841C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4B942387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(nazwa Podmiotu)</w:t>
      </w:r>
    </w:p>
    <w:p w14:paraId="0D23C78A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AAB647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Zobowiązuję się do oddania nw. zasobów na potrzeby wykonania zamówienia:</w:t>
      </w:r>
    </w:p>
    <w:p w14:paraId="201F7DAA" w14:textId="77777777" w:rsidR="000161B3" w:rsidRPr="000161B3" w:rsidRDefault="000161B3" w:rsidP="000161B3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73249B40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(określenie zasobu – wiedza i doświadczenie, ….)</w:t>
      </w:r>
    </w:p>
    <w:p w14:paraId="5E64E4CD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A84BB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14:paraId="2BB2E83B" w14:textId="77777777" w:rsidR="000161B3" w:rsidRPr="000161B3" w:rsidRDefault="000161B3" w:rsidP="000161B3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0983E14D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(nazwa Wykonawcy)</w:t>
      </w:r>
    </w:p>
    <w:p w14:paraId="2366ED7D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B195D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D8915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w trakcie wykonywania przedmiotowego zamówienia.</w:t>
      </w:r>
    </w:p>
    <w:p w14:paraId="1110C4C5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B5980BF" w14:textId="77777777" w:rsidR="000161B3" w:rsidRPr="000161B3" w:rsidRDefault="000161B3" w:rsidP="000161B3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Oświadczam, iż:</w:t>
      </w:r>
    </w:p>
    <w:p w14:paraId="43AD0EA8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udostępniam Wykonawcy ww. zasoby, w następującym zakresie:</w:t>
      </w:r>
    </w:p>
    <w:p w14:paraId="611812C1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73945A24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1D5303BA" w14:textId="77777777" w:rsidR="000161B3" w:rsidRPr="000161B3" w:rsidRDefault="000161B3" w:rsidP="000161B3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14C2B8BC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0D35C6B0" w14:textId="77777777" w:rsidR="000161B3" w:rsidRPr="000161B3" w:rsidRDefault="000161B3" w:rsidP="000161B3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313FEDD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11255594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050DAD1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18E76BC7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011E81B2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623952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DC658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EF1537" w14:textId="77777777" w:rsidR="000161B3" w:rsidRPr="000161B3" w:rsidRDefault="000161B3" w:rsidP="0001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Data </w:t>
      </w:r>
      <w:r w:rsidRPr="000161B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………………………..</w:t>
      </w:r>
    </w:p>
    <w:p w14:paraId="380DCF26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(opatrzyć elektronicznym</w:t>
      </w:r>
    </w:p>
    <w:p w14:paraId="04D0BB6D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podpisem kwalifikowanym osoby uprawnionej do</w:t>
      </w:r>
    </w:p>
    <w:p w14:paraId="56B2F72C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składania oświadczeń woli w imieniu podmiotu)</w:t>
      </w:r>
    </w:p>
    <w:p w14:paraId="2AC14421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5F641A" w14:textId="77777777" w:rsidR="000161B3" w:rsidRPr="000161B3" w:rsidRDefault="000161B3" w:rsidP="000161B3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D90298B" w14:textId="77777777" w:rsidR="000161B3" w:rsidRPr="000161B3" w:rsidRDefault="000161B3" w:rsidP="000161B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9662C7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86FB8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C2B066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608A1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B5DE95" w14:textId="77777777" w:rsidR="00F75900" w:rsidRDefault="00F75900"/>
    <w:sectPr w:rsidR="00F7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B3"/>
    <w:rsid w:val="000161B3"/>
    <w:rsid w:val="00831A7F"/>
    <w:rsid w:val="00F75900"/>
    <w:rsid w:val="00F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964B"/>
  <w15:chartTrackingRefBased/>
  <w15:docId w15:val="{B07B2C2B-ABD5-4F68-AFBF-3C80FAF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ubliczne@pg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3</cp:revision>
  <dcterms:created xsi:type="dcterms:W3CDTF">2021-03-02T08:26:00Z</dcterms:created>
  <dcterms:modified xsi:type="dcterms:W3CDTF">2021-03-30T06:18:00Z</dcterms:modified>
</cp:coreProperties>
</file>