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17784C" w:rsidRPr="00056AB7" w:rsidRDefault="00093308" w:rsidP="001778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6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 SWZ</w:t>
      </w:r>
    </w:p>
    <w:p w:rsidR="0017784C" w:rsidRPr="00056AB7" w:rsidRDefault="00A66EBF" w:rsidP="0017784C">
      <w:pPr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sprawy: 2021.05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.ZP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17784C" w:rsidRPr="00056AB7" w:rsidRDefault="0017784C" w:rsidP="0017784C">
      <w:pPr>
        <w:tabs>
          <w:tab w:val="left" w:pos="0"/>
        </w:tabs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 xml:space="preserve">WYKAZ </w:t>
      </w:r>
      <w:r w:rsidR="00093308">
        <w:rPr>
          <w:rFonts w:ascii="Times New Roman" w:eastAsia="Times New Roman" w:hAnsi="Times New Roman" w:cs="Times New Roman"/>
          <w:b/>
          <w:iCs/>
          <w:color w:val="000000"/>
          <w:sz w:val="22"/>
        </w:rPr>
        <w:t>OSÓB</w:t>
      </w:r>
    </w:p>
    <w:p w:rsidR="0017784C" w:rsidRPr="00056AB7" w:rsidRDefault="0017784C" w:rsidP="0017784C">
      <w:pPr>
        <w:tabs>
          <w:tab w:val="left" w:pos="0"/>
        </w:tabs>
        <w:ind w:left="426" w:right="-2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</w:rPr>
      </w:pPr>
      <w:r w:rsidRPr="00056AB7">
        <w:rPr>
          <w:rFonts w:ascii="Times New Roman" w:eastAsia="Times New Roman" w:hAnsi="Times New Roman" w:cs="Times New Roman"/>
          <w:b/>
          <w:iCs/>
          <w:color w:val="000000"/>
          <w:sz w:val="22"/>
        </w:rPr>
        <w:t>(składany na wezwanie, o którym mowa w 126 ust. 1 PZP)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Nazwa Wykonawcy: ……………………………………………………………………………………..</w:t>
      </w:r>
    </w:p>
    <w:p w:rsidR="0017784C" w:rsidRPr="00056AB7" w:rsidRDefault="0017784C" w:rsidP="0017784C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Default="0017784C" w:rsidP="001778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A66EBF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Obsługa infrastruktury teleinformatycznej przez 36 miesięcy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2019 r. poz. 2019)</w:t>
      </w:r>
      <w:r w:rsidR="008C0044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- dalej PZP niniejszym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p</w:t>
      </w:r>
      <w:r w:rsidRPr="00056AB7">
        <w:rPr>
          <w:rFonts w:ascii="Times New Roman" w:eastAsia="Times New Roman" w:hAnsi="Times New Roman" w:cs="Times New Roman"/>
          <w:bCs/>
          <w:sz w:val="22"/>
          <w:lang w:eastAsia="pl-PL"/>
        </w:rPr>
        <w:t>rzedstawiam(-y) następujące informacje:</w:t>
      </w:r>
    </w:p>
    <w:p w:rsidR="00093308" w:rsidRDefault="00093308" w:rsidP="001778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11468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3039"/>
        <w:gridCol w:w="2268"/>
        <w:gridCol w:w="2521"/>
        <w:gridCol w:w="3056"/>
      </w:tblGrid>
      <w:tr w:rsidR="00093308" w:rsidRPr="00276328" w:rsidTr="00093308">
        <w:trPr>
          <w:trHeight w:val="958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39" w:type="dxa"/>
            <w:shd w:val="clear" w:color="auto" w:fill="D9D9D9"/>
            <w:vAlign w:val="center"/>
          </w:tcPr>
          <w:p w:rsidR="00093308" w:rsidRPr="00E81E0B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U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prawnienia </w:t>
            </w:r>
          </w:p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(należy podać: rodzaj uprawnień)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093308" w:rsidRDefault="00093308" w:rsidP="000933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093308" w:rsidRPr="00C50BDD" w:rsidRDefault="00093308" w:rsidP="00537E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Informacja </w:t>
            </w:r>
            <w:r>
              <w:rPr>
                <w:rFonts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093308" w:rsidRPr="00276328" w:rsidTr="00093308">
        <w:trPr>
          <w:trHeight w:val="1473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3039" w:type="dxa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3308" w:rsidRPr="00276328" w:rsidTr="0009330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3039" w:type="dxa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3308" w:rsidRPr="00276328" w:rsidTr="0009330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39" w:type="dxa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93308" w:rsidRPr="0017784C" w:rsidRDefault="00093308" w:rsidP="0017784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17784C" w:rsidRPr="00056AB7" w:rsidRDefault="0017784C" w:rsidP="0017784C">
      <w:pPr>
        <w:tabs>
          <w:tab w:val="num" w:pos="2340"/>
        </w:tabs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17784C" w:rsidRPr="004D088A" w:rsidRDefault="0017784C" w:rsidP="0017784C">
      <w:pPr>
        <w:ind w:left="360"/>
        <w:rPr>
          <w:rFonts w:ascii="Times New Roman" w:eastAsia="Times New Roman" w:hAnsi="Times New Roman" w:cs="Times New Roman"/>
          <w:lang w:eastAsia="pl-PL"/>
        </w:rPr>
      </w:pPr>
    </w:p>
    <w:sectPr w:rsidR="0017784C" w:rsidRPr="004D088A" w:rsidSect="00093308">
      <w:headerReference w:type="first" r:id="rId7"/>
      <w:footerReference w:type="first" r:id="rId8"/>
      <w:pgSz w:w="16838" w:h="11906" w:orient="landscape"/>
      <w:pgMar w:top="1276" w:right="1529" w:bottom="9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17784C" w:rsidRDefault="0017784C" w:rsidP="0017784C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1184402</wp:posOffset>
          </wp:positionH>
          <wp:positionV relativeFrom="paragraph">
            <wp:posOffset>-201498</wp:posOffset>
          </wp:positionV>
          <wp:extent cx="6545529" cy="1111910"/>
          <wp:effectExtent l="19050" t="0" r="7671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2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93308"/>
    <w:rsid w:val="000E4D9B"/>
    <w:rsid w:val="000F4D24"/>
    <w:rsid w:val="0017784C"/>
    <w:rsid w:val="001C169E"/>
    <w:rsid w:val="001E7D9B"/>
    <w:rsid w:val="00277C9B"/>
    <w:rsid w:val="002A6CEE"/>
    <w:rsid w:val="002E146D"/>
    <w:rsid w:val="002E4077"/>
    <w:rsid w:val="003367F8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F59F7"/>
    <w:rsid w:val="007D4394"/>
    <w:rsid w:val="007E1FD0"/>
    <w:rsid w:val="007E7A9F"/>
    <w:rsid w:val="0080189A"/>
    <w:rsid w:val="008C0044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66EBF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CD46C8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D7ADE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2021-03-08T12:45:00Z</cp:lastPrinted>
  <dcterms:created xsi:type="dcterms:W3CDTF">2021-06-15T09:41:00Z</dcterms:created>
  <dcterms:modified xsi:type="dcterms:W3CDTF">2021-06-15T09:41:00Z</dcterms:modified>
</cp:coreProperties>
</file>