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1DC442F4" w:rsidR="00660D8A" w:rsidRPr="00660D8A" w:rsidRDefault="00660D8A" w:rsidP="00DD7A66">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3874F1">
        <w:rPr>
          <w:rFonts w:ascii="Arial" w:eastAsia="Calibri" w:hAnsi="Arial" w:cs="Arial"/>
          <w:b/>
          <w:bCs/>
          <w:color w:val="000000"/>
        </w:rPr>
        <w:t>7</w:t>
      </w:r>
      <w:r w:rsidR="00DD7A66">
        <w:rPr>
          <w:rFonts w:ascii="Arial" w:eastAsia="Calibri" w:hAnsi="Arial" w:cs="Arial"/>
          <w:b/>
          <w:bCs/>
          <w:color w:val="000000"/>
        </w:rPr>
        <w:t xml:space="preserve"> </w:t>
      </w:r>
      <w:r w:rsidRPr="00660D8A">
        <w:rPr>
          <w:rFonts w:ascii="Arial" w:eastAsia="Calibri" w:hAnsi="Arial" w:cs="Arial"/>
          <w:b/>
          <w:bCs/>
          <w:color w:val="000000"/>
        </w:rPr>
        <w:t xml:space="preserve"> do umowy nr … z dnia…</w:t>
      </w:r>
    </w:p>
    <w:p w14:paraId="5253235B" w14:textId="77777777" w:rsidR="00DD7A66" w:rsidRDefault="00DD7A66" w:rsidP="00084644">
      <w:pPr>
        <w:suppressAutoHyphens/>
        <w:spacing w:before="57" w:after="57" w:line="360" w:lineRule="auto"/>
        <w:jc w:val="center"/>
        <w:rPr>
          <w:rFonts w:ascii="Arial" w:eastAsia="Times New Roman" w:hAnsi="Arial" w:cs="Arial"/>
          <w:b/>
          <w:sz w:val="24"/>
          <w:szCs w:val="24"/>
          <w:lang w:eastAsia="zh-CN"/>
        </w:rPr>
      </w:pPr>
    </w:p>
    <w:p w14:paraId="4E125A6C" w14:textId="0D495BCB" w:rsidR="00660D8A" w:rsidRDefault="00BE729C"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34F0D26A"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7FF5F563"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C042F8">
        <w:rPr>
          <w:rFonts w:ascii="Arial" w:hAnsi="Arial" w:cs="Arial"/>
          <w:sz w:val="24"/>
          <w:szCs w:val="24"/>
        </w:rPr>
        <w:t>realizacja i opracowanie</w:t>
      </w:r>
      <w:r w:rsidR="0082486D" w:rsidRPr="00F50AAB">
        <w:rPr>
          <w:rFonts w:ascii="Arial" w:hAnsi="Arial" w:cs="Arial"/>
          <w:sz w:val="24"/>
          <w:szCs w:val="24"/>
        </w:rPr>
        <w:t xml:space="preserve"> badania </w:t>
      </w:r>
      <w:r w:rsidR="00347F1F" w:rsidRPr="004C21B8">
        <w:rPr>
          <w:rFonts w:ascii="Arial" w:hAnsi="Arial" w:cs="Arial"/>
          <w:bCs/>
          <w:sz w:val="24"/>
          <w:szCs w:val="24"/>
        </w:rPr>
        <w:t>„</w:t>
      </w:r>
      <w:r w:rsidR="004C21B8" w:rsidRPr="004C21B8">
        <w:rPr>
          <w:rFonts w:ascii="Arial" w:eastAsia="Times New Roman" w:hAnsi="Arial" w:cs="Arial"/>
          <w:bCs/>
          <w:sz w:val="24"/>
          <w:szCs w:val="24"/>
        </w:rPr>
        <w:t>Młodzież NEET adresatem działań polityki rynku pracy</w:t>
      </w:r>
      <w:r w:rsidR="00347F1F" w:rsidRPr="004C21B8">
        <w:rPr>
          <w:rFonts w:ascii="Arial" w:hAnsi="Arial" w:cs="Arial"/>
          <w:bCs/>
          <w:sz w:val="24"/>
          <w:szCs w:val="24"/>
        </w:rPr>
        <w:t>”</w:t>
      </w:r>
      <w:r w:rsidR="00347F1F" w:rsidRPr="00347F1F">
        <w:rPr>
          <w:rFonts w:ascii="Arial" w:hAnsi="Arial" w:cs="Arial"/>
          <w:sz w:val="24"/>
          <w:szCs w:val="24"/>
        </w:rPr>
        <w:t xml:space="preserve"> </w:t>
      </w:r>
      <w:r w:rsidR="003877C3" w:rsidRPr="003877C3">
        <w:rPr>
          <w:rFonts w:ascii="Arial" w:hAnsi="Arial" w:cs="Arial"/>
          <w:sz w:val="24"/>
          <w:szCs w:val="24"/>
        </w:rPr>
        <w:t>dla Wojewódzkiego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7C6F7F86" w14:textId="77777777" w:rsidR="00F93764" w:rsidRPr="00F93764"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w:t>
      </w:r>
    </w:p>
    <w:p w14:paraId="1CBD7FE9" w14:textId="0D9E3A4A" w:rsidR="00084644" w:rsidRPr="00F93764" w:rsidRDefault="00F93764" w:rsidP="00F93764">
      <w:pPr>
        <w:pStyle w:val="Akapitzlist"/>
        <w:numPr>
          <w:ilvl w:val="2"/>
          <w:numId w:val="13"/>
        </w:numPr>
        <w:suppressAutoHyphens/>
        <w:spacing w:before="57" w:after="57"/>
        <w:ind w:left="1134" w:hanging="425"/>
        <w:jc w:val="both"/>
        <w:rPr>
          <w:rFonts w:ascii="Arial" w:eastAsia="Times New Roman" w:hAnsi="Arial" w:cs="Arial"/>
          <w:bCs/>
          <w:sz w:val="24"/>
          <w:szCs w:val="24"/>
          <w:lang w:eastAsia="zh-CN"/>
        </w:rPr>
      </w:pPr>
      <w:r w:rsidRPr="00101CFC">
        <w:rPr>
          <w:rFonts w:ascii="Arial" w:eastAsia="Arial" w:hAnsi="Arial" w:cs="Arial"/>
          <w:sz w:val="24"/>
          <w:szCs w:val="24"/>
        </w:rPr>
        <w:t>Osoby w wieku 15-29 lat, pozostające bez pracy i niepodejmujące aktywności w zakresie kształcenia i szkolenia przez okres co najmniej 4 tygodni przed badaniem, zamieszkujące na terenie województwa lubelskiego</w:t>
      </w:r>
      <w:r>
        <w:rPr>
          <w:rFonts w:ascii="Arial" w:eastAsia="Arial" w:hAnsi="Arial" w:cs="Arial"/>
          <w:sz w:val="24"/>
          <w:szCs w:val="24"/>
        </w:rPr>
        <w:t>:</w:t>
      </w:r>
    </w:p>
    <w:p w14:paraId="03B066CA" w14:textId="77777777" w:rsidR="00F93764" w:rsidRDefault="00F93764" w:rsidP="00F93764">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p>
    <w:p w14:paraId="21640FDA" w14:textId="77777777" w:rsidR="00F93764" w:rsidRPr="00F50AAB" w:rsidRDefault="00F93764" w:rsidP="00F93764">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płeć,</w:t>
      </w:r>
    </w:p>
    <w:p w14:paraId="16C0E814" w14:textId="77777777" w:rsidR="00F93764" w:rsidRPr="00AA40D2" w:rsidRDefault="00F93764" w:rsidP="00F93764">
      <w:pPr>
        <w:numPr>
          <w:ilvl w:val="0"/>
          <w:numId w:val="19"/>
        </w:numPr>
        <w:suppressAutoHyphens/>
        <w:spacing w:before="57" w:after="57"/>
        <w:contextualSpacing/>
        <w:jc w:val="both"/>
        <w:rPr>
          <w:rFonts w:ascii="Arial" w:eastAsia="Times New Roman" w:hAnsi="Arial" w:cs="Arial"/>
          <w:sz w:val="24"/>
          <w:szCs w:val="24"/>
          <w:lang w:eastAsia="zh-CN"/>
        </w:rPr>
      </w:pPr>
      <w:r w:rsidRPr="00AA40D2">
        <w:rPr>
          <w:rFonts w:ascii="Arial" w:eastAsia="Times New Roman" w:hAnsi="Arial" w:cs="Arial"/>
          <w:sz w:val="24"/>
          <w:szCs w:val="24"/>
          <w:lang w:eastAsia="zh-CN"/>
        </w:rPr>
        <w:lastRenderedPageBreak/>
        <w:t>numer telefonu,</w:t>
      </w:r>
    </w:p>
    <w:p w14:paraId="0193FE7E" w14:textId="77777777" w:rsidR="00F93764" w:rsidRPr="0068269B" w:rsidRDefault="00F93764" w:rsidP="00F93764">
      <w:pPr>
        <w:numPr>
          <w:ilvl w:val="0"/>
          <w:numId w:val="19"/>
        </w:numPr>
        <w:suppressAutoHyphens/>
        <w:spacing w:before="57" w:after="57"/>
        <w:contextualSpacing/>
        <w:jc w:val="both"/>
        <w:rPr>
          <w:rFonts w:ascii="Arial" w:eastAsia="Times New Roman" w:hAnsi="Arial" w:cs="Arial"/>
          <w:sz w:val="24"/>
          <w:szCs w:val="24"/>
          <w:lang w:eastAsia="zh-CN"/>
        </w:rPr>
      </w:pPr>
      <w:r w:rsidRPr="0068269B">
        <w:rPr>
          <w:rFonts w:ascii="Arial" w:eastAsia="Times New Roman" w:hAnsi="Arial" w:cs="Arial"/>
          <w:sz w:val="24"/>
          <w:szCs w:val="24"/>
          <w:lang w:eastAsia="zh-CN"/>
        </w:rPr>
        <w:t>adres e-mail,</w:t>
      </w:r>
    </w:p>
    <w:p w14:paraId="2596D63B" w14:textId="77777777" w:rsidR="00F93764" w:rsidRDefault="00F93764" w:rsidP="00F93764">
      <w:pPr>
        <w:numPr>
          <w:ilvl w:val="0"/>
          <w:numId w:val="19"/>
        </w:numPr>
        <w:suppressAutoHyphens/>
        <w:spacing w:before="57" w:after="57"/>
        <w:contextualSpacing/>
        <w:jc w:val="both"/>
        <w:rPr>
          <w:rFonts w:ascii="Arial" w:eastAsia="Times New Roman" w:hAnsi="Arial" w:cs="Arial"/>
          <w:sz w:val="24"/>
          <w:szCs w:val="24"/>
          <w:lang w:eastAsia="zh-CN"/>
        </w:rPr>
      </w:pPr>
      <w:r w:rsidRPr="0068269B">
        <w:rPr>
          <w:rFonts w:ascii="Arial" w:eastAsia="Times New Roman" w:hAnsi="Arial" w:cs="Arial"/>
          <w:sz w:val="24"/>
          <w:szCs w:val="24"/>
          <w:lang w:eastAsia="zh-CN"/>
        </w:rPr>
        <w:t>głos utrwalony w związku z uczestnictwem w badaniu,</w:t>
      </w:r>
    </w:p>
    <w:p w14:paraId="565CFC0E" w14:textId="70F2CAD8" w:rsidR="00D43532" w:rsidRPr="0068269B" w:rsidRDefault="00D43532" w:rsidP="00F93764">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20695361" w14:textId="7F8C6368" w:rsidR="00F93764" w:rsidRPr="00271BB8" w:rsidRDefault="0049573C" w:rsidP="00271BB8">
      <w:pPr>
        <w:pStyle w:val="Akapitzlist"/>
        <w:numPr>
          <w:ilvl w:val="0"/>
          <w:numId w:val="27"/>
        </w:numPr>
        <w:suppressAutoHyphens/>
        <w:spacing w:before="57" w:after="57"/>
        <w:ind w:left="1134" w:hanging="425"/>
        <w:jc w:val="both"/>
        <w:rPr>
          <w:rFonts w:ascii="Arial" w:eastAsia="Times New Roman" w:hAnsi="Arial" w:cs="Arial"/>
          <w:sz w:val="24"/>
          <w:szCs w:val="24"/>
          <w:lang w:eastAsia="zh-CN"/>
        </w:rPr>
      </w:pPr>
      <w:r w:rsidRPr="00271BB8">
        <w:rPr>
          <w:rFonts w:ascii="Arial" w:eastAsia="Times New Roman" w:hAnsi="Arial" w:cs="Arial"/>
          <w:sz w:val="24"/>
          <w:szCs w:val="24"/>
          <w:lang w:eastAsia="zh-CN"/>
        </w:rPr>
        <w:t>Przedstawiciele instytucji pracujących z młodzieżą NEET:</w:t>
      </w:r>
    </w:p>
    <w:p w14:paraId="0E4D849D" w14:textId="77777777" w:rsidR="0049573C" w:rsidRDefault="0049573C" w:rsidP="0049573C">
      <w:pPr>
        <w:numPr>
          <w:ilvl w:val="1"/>
          <w:numId w:val="27"/>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p>
    <w:p w14:paraId="4EE53F4B" w14:textId="77777777" w:rsidR="0049573C" w:rsidRDefault="0049573C" w:rsidP="00D13768">
      <w:pPr>
        <w:numPr>
          <w:ilvl w:val="1"/>
          <w:numId w:val="27"/>
        </w:numPr>
        <w:suppressAutoHyphens/>
        <w:spacing w:before="57" w:after="57"/>
        <w:contextualSpacing/>
        <w:jc w:val="both"/>
        <w:rPr>
          <w:rFonts w:ascii="Arial" w:eastAsia="Times New Roman" w:hAnsi="Arial" w:cs="Arial"/>
          <w:sz w:val="24"/>
          <w:szCs w:val="24"/>
          <w:lang w:eastAsia="zh-CN"/>
        </w:rPr>
      </w:pPr>
      <w:r w:rsidRPr="00D13768">
        <w:rPr>
          <w:rFonts w:ascii="Arial" w:eastAsia="Times New Roman" w:hAnsi="Arial" w:cs="Arial"/>
          <w:sz w:val="24"/>
          <w:szCs w:val="24"/>
          <w:lang w:eastAsia="zh-CN"/>
        </w:rPr>
        <w:t>płeć,</w:t>
      </w:r>
    </w:p>
    <w:p w14:paraId="4BBA0C4B" w14:textId="77777777" w:rsidR="0049573C" w:rsidRDefault="0049573C" w:rsidP="00D13768">
      <w:pPr>
        <w:numPr>
          <w:ilvl w:val="1"/>
          <w:numId w:val="27"/>
        </w:numPr>
        <w:suppressAutoHyphens/>
        <w:spacing w:before="57" w:after="57"/>
        <w:contextualSpacing/>
        <w:jc w:val="both"/>
        <w:rPr>
          <w:rFonts w:ascii="Arial" w:eastAsia="Times New Roman" w:hAnsi="Arial" w:cs="Arial"/>
          <w:sz w:val="24"/>
          <w:szCs w:val="24"/>
          <w:lang w:eastAsia="zh-CN"/>
        </w:rPr>
      </w:pPr>
      <w:r w:rsidRPr="00D13768">
        <w:rPr>
          <w:rFonts w:ascii="Arial" w:eastAsia="Times New Roman" w:hAnsi="Arial" w:cs="Arial"/>
          <w:sz w:val="24"/>
          <w:szCs w:val="24"/>
          <w:lang w:eastAsia="zh-CN"/>
        </w:rPr>
        <w:t>numer telefonu,</w:t>
      </w:r>
    </w:p>
    <w:p w14:paraId="3B76703D" w14:textId="77777777" w:rsidR="0049573C" w:rsidRDefault="0049573C" w:rsidP="00D13768">
      <w:pPr>
        <w:numPr>
          <w:ilvl w:val="1"/>
          <w:numId w:val="27"/>
        </w:numPr>
        <w:suppressAutoHyphens/>
        <w:spacing w:before="57" w:after="57"/>
        <w:contextualSpacing/>
        <w:jc w:val="both"/>
        <w:rPr>
          <w:rFonts w:ascii="Arial" w:eastAsia="Times New Roman" w:hAnsi="Arial" w:cs="Arial"/>
          <w:sz w:val="24"/>
          <w:szCs w:val="24"/>
          <w:lang w:eastAsia="zh-CN"/>
        </w:rPr>
      </w:pPr>
      <w:r w:rsidRPr="00D13768">
        <w:rPr>
          <w:rFonts w:ascii="Arial" w:eastAsia="Times New Roman" w:hAnsi="Arial" w:cs="Arial"/>
          <w:sz w:val="24"/>
          <w:szCs w:val="24"/>
          <w:lang w:eastAsia="zh-CN"/>
        </w:rPr>
        <w:t>adres e-mail,</w:t>
      </w:r>
    </w:p>
    <w:p w14:paraId="49BCA994" w14:textId="77777777" w:rsidR="0049573C" w:rsidRDefault="0049573C" w:rsidP="00D13768">
      <w:pPr>
        <w:numPr>
          <w:ilvl w:val="1"/>
          <w:numId w:val="27"/>
        </w:numPr>
        <w:suppressAutoHyphens/>
        <w:spacing w:before="57" w:after="57"/>
        <w:contextualSpacing/>
        <w:jc w:val="both"/>
        <w:rPr>
          <w:rFonts w:ascii="Arial" w:eastAsia="Times New Roman" w:hAnsi="Arial" w:cs="Arial"/>
          <w:sz w:val="24"/>
          <w:szCs w:val="24"/>
          <w:lang w:eastAsia="zh-CN"/>
        </w:rPr>
      </w:pPr>
      <w:r w:rsidRPr="00D13768">
        <w:rPr>
          <w:rFonts w:ascii="Arial" w:eastAsia="Times New Roman" w:hAnsi="Arial" w:cs="Arial"/>
          <w:sz w:val="24"/>
          <w:szCs w:val="24"/>
          <w:lang w:eastAsia="zh-CN"/>
        </w:rPr>
        <w:t>głos utrwalony w związku z uczestnictwem w badaniu,</w:t>
      </w:r>
    </w:p>
    <w:p w14:paraId="359830C4" w14:textId="496B70E4" w:rsidR="00D43532" w:rsidRDefault="00D43532" w:rsidP="00D13768">
      <w:pPr>
        <w:numPr>
          <w:ilvl w:val="1"/>
          <w:numId w:val="27"/>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0EDBE7EE" w14:textId="77777777" w:rsidR="00F93764" w:rsidRDefault="00F93764" w:rsidP="00F93764">
      <w:pPr>
        <w:pStyle w:val="Akapitzlist"/>
        <w:numPr>
          <w:ilvl w:val="0"/>
          <w:numId w:val="24"/>
        </w:numPr>
        <w:tabs>
          <w:tab w:val="clear" w:pos="720"/>
        </w:tabs>
        <w:suppressAutoHyphens/>
        <w:spacing w:before="57" w:after="57"/>
        <w:ind w:left="1418" w:hanging="425"/>
        <w:jc w:val="both"/>
        <w:rPr>
          <w:rFonts w:ascii="Arial" w:eastAsia="Times New Roman" w:hAnsi="Arial" w:cs="Arial"/>
          <w:sz w:val="24"/>
          <w:szCs w:val="24"/>
          <w:lang w:eastAsia="zh-CN"/>
        </w:rPr>
      </w:pPr>
      <w:r w:rsidRPr="00101CFC">
        <w:rPr>
          <w:rFonts w:ascii="Arial" w:eastAsia="Arial" w:hAnsi="Arial" w:cs="Arial"/>
          <w:sz w:val="24"/>
          <w:szCs w:val="24"/>
        </w:rPr>
        <w:t>Osoby w wieku 15-29 lat, pozostające bez pracy i niepodejmujące aktywności w zakresie kształcenia i szkolenia przez okres co najmniej 4 tygodni przed badaniem, zamieszkujące na terenie województwa lubelskiego</w:t>
      </w:r>
      <w:r>
        <w:rPr>
          <w:rFonts w:ascii="Arial" w:eastAsia="Times New Roman" w:hAnsi="Arial" w:cs="Arial"/>
          <w:sz w:val="24"/>
          <w:szCs w:val="24"/>
          <w:lang w:eastAsia="zh-CN"/>
        </w:rPr>
        <w:t>,</w:t>
      </w:r>
    </w:p>
    <w:p w14:paraId="255D5886" w14:textId="77777777" w:rsidR="00F93764" w:rsidRPr="00101CFC" w:rsidRDefault="00F93764" w:rsidP="00F93764">
      <w:pPr>
        <w:pStyle w:val="Akapitzlist"/>
        <w:numPr>
          <w:ilvl w:val="0"/>
          <w:numId w:val="24"/>
        </w:numPr>
        <w:suppressAutoHyphens/>
        <w:spacing w:before="57" w:after="57"/>
        <w:ind w:firstLine="273"/>
        <w:jc w:val="both"/>
        <w:rPr>
          <w:rFonts w:ascii="Arial" w:eastAsia="Times New Roman" w:hAnsi="Arial" w:cs="Arial"/>
          <w:sz w:val="24"/>
          <w:szCs w:val="24"/>
          <w:lang w:eastAsia="zh-CN"/>
        </w:rPr>
      </w:pPr>
      <w:r>
        <w:rPr>
          <w:rFonts w:ascii="Arial" w:eastAsia="Times New Roman" w:hAnsi="Arial" w:cs="Arial"/>
          <w:sz w:val="24"/>
          <w:szCs w:val="24"/>
          <w:lang w:eastAsia="zh-CN"/>
        </w:rPr>
        <w:t>Przedstawiciele instytucji pracujących z młodzieżą NEET.</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14F77" w14:textId="77777777" w:rsidR="00453CCF" w:rsidRDefault="00453CCF" w:rsidP="0043266E">
      <w:pPr>
        <w:spacing w:after="0" w:line="240" w:lineRule="auto"/>
      </w:pPr>
      <w:r>
        <w:separator/>
      </w:r>
    </w:p>
  </w:endnote>
  <w:endnote w:type="continuationSeparator" w:id="0">
    <w:p w14:paraId="6C73391C" w14:textId="77777777" w:rsidR="00453CCF" w:rsidRDefault="00453CCF"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45391101"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271BB8">
              <w:rPr>
                <w:b/>
                <w:bCs/>
                <w:noProof/>
              </w:rPr>
              <w:t>7</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271BB8">
              <w:rPr>
                <w:b/>
                <w:bCs/>
                <w:noProof/>
              </w:rPr>
              <w:t>7</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DB01B7" w14:textId="77777777" w:rsidR="00453CCF" w:rsidRDefault="00453CCF" w:rsidP="0043266E">
      <w:pPr>
        <w:spacing w:after="0" w:line="240" w:lineRule="auto"/>
      </w:pPr>
      <w:r>
        <w:separator/>
      </w:r>
    </w:p>
  </w:footnote>
  <w:footnote w:type="continuationSeparator" w:id="0">
    <w:p w14:paraId="6021566E" w14:textId="77777777" w:rsidR="00453CCF" w:rsidRDefault="00453CCF"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F6BE6C8C"/>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49927F1"/>
    <w:multiLevelType w:val="multilevel"/>
    <w:tmpl w:val="75408182"/>
    <w:lvl w:ilvl="0">
      <w:start w:val="1"/>
      <w:numFmt w:val="lowerLetter"/>
      <w:lvlText w:val="%1."/>
      <w:lvlJc w:val="left"/>
      <w:pPr>
        <w:tabs>
          <w:tab w:val="num" w:pos="720"/>
        </w:tabs>
        <w:ind w:left="720" w:hanging="360"/>
      </w:pPr>
      <w:rPr>
        <w:rFonts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472D5B"/>
    <w:multiLevelType w:val="hybridMultilevel"/>
    <w:tmpl w:val="6134943C"/>
    <w:lvl w:ilvl="0" w:tplc="D7F6BAAE">
      <w:start w:val="2"/>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6"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2" w15:restartNumberingAfterBreak="0">
    <w:nsid w:val="5E011359"/>
    <w:multiLevelType w:val="hybridMultilevel"/>
    <w:tmpl w:val="5BD0BE9A"/>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E73B4D"/>
    <w:multiLevelType w:val="hybridMultilevel"/>
    <w:tmpl w:val="97D4280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1223061">
    <w:abstractNumId w:val="8"/>
  </w:num>
  <w:num w:numId="2" w16cid:durableId="1028990973">
    <w:abstractNumId w:val="18"/>
  </w:num>
  <w:num w:numId="3" w16cid:durableId="813569095">
    <w:abstractNumId w:val="9"/>
  </w:num>
  <w:num w:numId="4" w16cid:durableId="126053188">
    <w:abstractNumId w:val="13"/>
  </w:num>
  <w:num w:numId="5" w16cid:durableId="687948327">
    <w:abstractNumId w:val="4"/>
  </w:num>
  <w:num w:numId="6" w16cid:durableId="1169637165">
    <w:abstractNumId w:val="21"/>
  </w:num>
  <w:num w:numId="7" w16cid:durableId="986208404">
    <w:abstractNumId w:val="15"/>
    <w:lvlOverride w:ilvl="0">
      <w:startOverride w:val="1"/>
    </w:lvlOverride>
  </w:num>
  <w:num w:numId="8" w16cid:durableId="2096321157">
    <w:abstractNumId w:val="2"/>
  </w:num>
  <w:num w:numId="9" w16cid:durableId="1772511588">
    <w:abstractNumId w:val="14"/>
  </w:num>
  <w:num w:numId="10" w16cid:durableId="1308631929">
    <w:abstractNumId w:val="10"/>
  </w:num>
  <w:num w:numId="11" w16cid:durableId="1348750228">
    <w:abstractNumId w:val="7"/>
  </w:num>
  <w:num w:numId="12" w16cid:durableId="2013097089">
    <w:abstractNumId w:val="0"/>
  </w:num>
  <w:num w:numId="13" w16cid:durableId="1747340736">
    <w:abstractNumId w:val="1"/>
  </w:num>
  <w:num w:numId="14" w16cid:durableId="813989399">
    <w:abstractNumId w:val="25"/>
  </w:num>
  <w:num w:numId="15" w16cid:durableId="784614434">
    <w:abstractNumId w:val="5"/>
  </w:num>
  <w:num w:numId="16" w16cid:durableId="339822621">
    <w:abstractNumId w:val="26"/>
  </w:num>
  <w:num w:numId="17" w16cid:durableId="1470712331">
    <w:abstractNumId w:val="17"/>
  </w:num>
  <w:num w:numId="18" w16cid:durableId="348482680">
    <w:abstractNumId w:val="24"/>
  </w:num>
  <w:num w:numId="19" w16cid:durableId="2058233197">
    <w:abstractNumId w:val="19"/>
  </w:num>
  <w:num w:numId="20" w16cid:durableId="654257428">
    <w:abstractNumId w:val="16"/>
  </w:num>
  <w:num w:numId="21" w16cid:durableId="913318827">
    <w:abstractNumId w:val="20"/>
  </w:num>
  <w:num w:numId="22" w16cid:durableId="2138183958">
    <w:abstractNumId w:val="12"/>
  </w:num>
  <w:num w:numId="23" w16cid:durableId="1067647853">
    <w:abstractNumId w:val="3"/>
  </w:num>
  <w:num w:numId="24" w16cid:durableId="2110273888">
    <w:abstractNumId w:val="6"/>
  </w:num>
  <w:num w:numId="25" w16cid:durableId="1774933997">
    <w:abstractNumId w:val="23"/>
  </w:num>
  <w:num w:numId="26" w16cid:durableId="1629967638">
    <w:abstractNumId w:val="22"/>
  </w:num>
  <w:num w:numId="27" w16cid:durableId="1525173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7C5A"/>
    <w:rsid w:val="00061598"/>
    <w:rsid w:val="00063838"/>
    <w:rsid w:val="00071C7F"/>
    <w:rsid w:val="000811A8"/>
    <w:rsid w:val="00084644"/>
    <w:rsid w:val="000931DD"/>
    <w:rsid w:val="000A000B"/>
    <w:rsid w:val="000B4E21"/>
    <w:rsid w:val="000C352B"/>
    <w:rsid w:val="000D3169"/>
    <w:rsid w:val="000F371D"/>
    <w:rsid w:val="00123966"/>
    <w:rsid w:val="001341EF"/>
    <w:rsid w:val="001456A4"/>
    <w:rsid w:val="00160FEB"/>
    <w:rsid w:val="00177D8B"/>
    <w:rsid w:val="001851DD"/>
    <w:rsid w:val="0019044F"/>
    <w:rsid w:val="001939D6"/>
    <w:rsid w:val="00197B75"/>
    <w:rsid w:val="001C3130"/>
    <w:rsid w:val="001F62A7"/>
    <w:rsid w:val="00266DDA"/>
    <w:rsid w:val="00271BB8"/>
    <w:rsid w:val="00273B8F"/>
    <w:rsid w:val="002B0D9C"/>
    <w:rsid w:val="002E3364"/>
    <w:rsid w:val="002F2E01"/>
    <w:rsid w:val="0032106D"/>
    <w:rsid w:val="00347F1F"/>
    <w:rsid w:val="00371148"/>
    <w:rsid w:val="003815B1"/>
    <w:rsid w:val="003874F1"/>
    <w:rsid w:val="003877C3"/>
    <w:rsid w:val="003B2400"/>
    <w:rsid w:val="003C0EC2"/>
    <w:rsid w:val="003D4D0C"/>
    <w:rsid w:val="003F50FA"/>
    <w:rsid w:val="0043266E"/>
    <w:rsid w:val="00453CCF"/>
    <w:rsid w:val="00460552"/>
    <w:rsid w:val="0046464F"/>
    <w:rsid w:val="0049573C"/>
    <w:rsid w:val="004B29B1"/>
    <w:rsid w:val="004B6BEA"/>
    <w:rsid w:val="004C21B8"/>
    <w:rsid w:val="004C664F"/>
    <w:rsid w:val="004F4319"/>
    <w:rsid w:val="00597E51"/>
    <w:rsid w:val="005E09DC"/>
    <w:rsid w:val="006066B1"/>
    <w:rsid w:val="00624064"/>
    <w:rsid w:val="00634AF1"/>
    <w:rsid w:val="00643266"/>
    <w:rsid w:val="00646DE6"/>
    <w:rsid w:val="00647AFB"/>
    <w:rsid w:val="00657691"/>
    <w:rsid w:val="00660D8A"/>
    <w:rsid w:val="00674AF5"/>
    <w:rsid w:val="006B0DFB"/>
    <w:rsid w:val="006C3A36"/>
    <w:rsid w:val="006F2748"/>
    <w:rsid w:val="00706DDF"/>
    <w:rsid w:val="00770A01"/>
    <w:rsid w:val="007A0478"/>
    <w:rsid w:val="007C03F7"/>
    <w:rsid w:val="007C186A"/>
    <w:rsid w:val="007C442C"/>
    <w:rsid w:val="007E33ED"/>
    <w:rsid w:val="00813DC4"/>
    <w:rsid w:val="0082486D"/>
    <w:rsid w:val="00837B45"/>
    <w:rsid w:val="00840630"/>
    <w:rsid w:val="00845343"/>
    <w:rsid w:val="00863528"/>
    <w:rsid w:val="0088734D"/>
    <w:rsid w:val="008B1543"/>
    <w:rsid w:val="008C275F"/>
    <w:rsid w:val="0090665E"/>
    <w:rsid w:val="009327F6"/>
    <w:rsid w:val="00984449"/>
    <w:rsid w:val="00984AAC"/>
    <w:rsid w:val="009A4D53"/>
    <w:rsid w:val="009E6D9E"/>
    <w:rsid w:val="009F6FBC"/>
    <w:rsid w:val="00A04F5F"/>
    <w:rsid w:val="00A406B1"/>
    <w:rsid w:val="00A5316A"/>
    <w:rsid w:val="00A557B6"/>
    <w:rsid w:val="00A63790"/>
    <w:rsid w:val="00A723EB"/>
    <w:rsid w:val="00AA7345"/>
    <w:rsid w:val="00AB354E"/>
    <w:rsid w:val="00AB45E7"/>
    <w:rsid w:val="00AB4E65"/>
    <w:rsid w:val="00B107F4"/>
    <w:rsid w:val="00B147FC"/>
    <w:rsid w:val="00B22024"/>
    <w:rsid w:val="00B4640F"/>
    <w:rsid w:val="00B60B0F"/>
    <w:rsid w:val="00B97787"/>
    <w:rsid w:val="00BA28EB"/>
    <w:rsid w:val="00BD3435"/>
    <w:rsid w:val="00BE729C"/>
    <w:rsid w:val="00C011C7"/>
    <w:rsid w:val="00C042F8"/>
    <w:rsid w:val="00C25F7B"/>
    <w:rsid w:val="00C305A1"/>
    <w:rsid w:val="00C802C8"/>
    <w:rsid w:val="00C80F05"/>
    <w:rsid w:val="00CA4688"/>
    <w:rsid w:val="00CB04EC"/>
    <w:rsid w:val="00CB3E3B"/>
    <w:rsid w:val="00CC187A"/>
    <w:rsid w:val="00D13768"/>
    <w:rsid w:val="00D3425F"/>
    <w:rsid w:val="00D43532"/>
    <w:rsid w:val="00D54C9A"/>
    <w:rsid w:val="00D76450"/>
    <w:rsid w:val="00D76999"/>
    <w:rsid w:val="00D77377"/>
    <w:rsid w:val="00D809D3"/>
    <w:rsid w:val="00D81389"/>
    <w:rsid w:val="00D842BB"/>
    <w:rsid w:val="00D8661E"/>
    <w:rsid w:val="00D97D5E"/>
    <w:rsid w:val="00DA5E97"/>
    <w:rsid w:val="00DD7A66"/>
    <w:rsid w:val="00DE583F"/>
    <w:rsid w:val="00DF3E16"/>
    <w:rsid w:val="00E06179"/>
    <w:rsid w:val="00E26754"/>
    <w:rsid w:val="00E26B4B"/>
    <w:rsid w:val="00E66C96"/>
    <w:rsid w:val="00EA2A5C"/>
    <w:rsid w:val="00EA3C55"/>
    <w:rsid w:val="00EB2B10"/>
    <w:rsid w:val="00EB7A9B"/>
    <w:rsid w:val="00EC35E6"/>
    <w:rsid w:val="00EF5264"/>
    <w:rsid w:val="00F00E79"/>
    <w:rsid w:val="00F350B3"/>
    <w:rsid w:val="00F50AAB"/>
    <w:rsid w:val="00F64F26"/>
    <w:rsid w:val="00F66FF6"/>
    <w:rsid w:val="00F912B7"/>
    <w:rsid w:val="00F9160B"/>
    <w:rsid w:val="00F93764"/>
    <w:rsid w:val="00FA11E7"/>
    <w:rsid w:val="00FB2EE1"/>
    <w:rsid w:val="00FC01F6"/>
    <w:rsid w:val="00FC0C48"/>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AkapitzlistZnak">
    <w:name w:val="Akapit z listą Znak"/>
    <w:link w:val="Akapitzlist"/>
    <w:uiPriority w:val="34"/>
    <w:rsid w:val="00F93764"/>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2.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2F7AB5-8D24-4013-822E-67E78F2B1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Pages>
  <Words>1790</Words>
  <Characters>10744</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27</cp:revision>
  <cp:lastPrinted>2023-11-03T07:48:00Z</cp:lastPrinted>
  <dcterms:created xsi:type="dcterms:W3CDTF">2024-04-19T09:43:00Z</dcterms:created>
  <dcterms:modified xsi:type="dcterms:W3CDTF">2024-09-17T12:12:00Z</dcterms:modified>
</cp:coreProperties>
</file>