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5AB2" w14:textId="77777777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620ABE">
        <w:rPr>
          <w:rFonts w:ascii="Calibri" w:hAnsi="Calibri" w:cs="Arial"/>
          <w:b/>
          <w:bCs/>
          <w:sz w:val="22"/>
          <w:szCs w:val="22"/>
        </w:rPr>
        <w:t>26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56331702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01069859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750F4208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6565137B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71A954AF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0822B936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3727F501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12EEFD89" w14:textId="77777777" w:rsidR="00A21402" w:rsidRPr="00500246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500246">
        <w:rPr>
          <w:rFonts w:ascii="Calibri" w:hAnsi="Calibri"/>
          <w:b/>
          <w:sz w:val="22"/>
          <w:szCs w:val="22"/>
          <w:lang w:eastAsia="pl-PL"/>
        </w:rPr>
        <w:t>OŚWIADCZENIE WYKONAWCY</w:t>
      </w:r>
    </w:p>
    <w:p w14:paraId="75811FE6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75B19E0E" w14:textId="77777777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3A0987AE" w14:textId="77777777" w:rsidR="00A21402" w:rsidRPr="00500246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500246">
        <w:rPr>
          <w:rFonts w:ascii="Calibri" w:hAnsi="Calibri"/>
          <w:b/>
          <w:sz w:val="22"/>
          <w:szCs w:val="22"/>
          <w:lang w:eastAsia="pl-PL"/>
        </w:rPr>
        <w:t xml:space="preserve">DOTYCZĄCE PRZYNALEŻNOŚCI LUB BRAKU PRZYNALEŻNOŚCI DO </w:t>
      </w:r>
      <w:r w:rsidR="00B71587" w:rsidRPr="00500246">
        <w:rPr>
          <w:rFonts w:ascii="Calibri" w:hAnsi="Calibri"/>
          <w:b/>
          <w:sz w:val="22"/>
          <w:szCs w:val="22"/>
          <w:lang w:eastAsia="pl-PL"/>
        </w:rPr>
        <w:t xml:space="preserve">TEJ SAMEJ </w:t>
      </w:r>
      <w:r w:rsidRPr="00500246">
        <w:rPr>
          <w:rFonts w:ascii="Calibri" w:hAnsi="Calibri"/>
          <w:b/>
          <w:sz w:val="22"/>
          <w:szCs w:val="22"/>
          <w:lang w:eastAsia="pl-PL"/>
        </w:rPr>
        <w:t>GRUPY KAPITAŁOWEJ</w:t>
      </w:r>
    </w:p>
    <w:p w14:paraId="1AA6FD26" w14:textId="77777777" w:rsidR="006B15E2" w:rsidRPr="00500246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134A539A" w14:textId="401991EA" w:rsidR="00A21402" w:rsidRPr="00500246" w:rsidRDefault="006B15E2" w:rsidP="00144C00">
      <w:pPr>
        <w:widowControl w:val="0"/>
        <w:suppressAutoHyphens w:val="0"/>
        <w:adjustRightInd w:val="0"/>
        <w:spacing w:before="60"/>
        <w:textAlignment w:val="baseline"/>
        <w:rPr>
          <w:rFonts w:asciiTheme="minorHAnsi" w:hAnsiTheme="minorHAnsi"/>
          <w:b/>
          <w:sz w:val="22"/>
          <w:szCs w:val="22"/>
        </w:rPr>
      </w:pPr>
      <w:r w:rsidRPr="00500246">
        <w:rPr>
          <w:rFonts w:ascii="Calibri" w:hAnsi="Calibri" w:cs="Arial"/>
          <w:sz w:val="22"/>
          <w:szCs w:val="22"/>
          <w:lang w:eastAsia="pl-PL"/>
        </w:rPr>
        <w:t xml:space="preserve">Po zapoznaniu się z zamieszczoną przez zamawiającego na stronie Internetowej informacją dotyczącą firm oraz adresów wykonawców, którzy złożyli oferty w postępowaniu prowadzonym w trybie </w:t>
      </w:r>
      <w:r w:rsidRPr="00500246">
        <w:rPr>
          <w:rFonts w:ascii="Calibri" w:hAnsi="Calibri" w:cs="Arial"/>
          <w:b/>
          <w:bCs/>
          <w:sz w:val="22"/>
          <w:szCs w:val="22"/>
          <w:lang w:eastAsia="pl-PL"/>
        </w:rPr>
        <w:t>przetargu nieograniczonego</w:t>
      </w:r>
      <w:r w:rsidR="00620ABE" w:rsidRPr="00500246">
        <w:rPr>
          <w:b/>
        </w:rPr>
        <w:t xml:space="preserve"> </w:t>
      </w:r>
      <w:r w:rsidR="00620ABE" w:rsidRPr="00500246">
        <w:rPr>
          <w:rFonts w:asciiTheme="minorHAnsi" w:hAnsiTheme="minorHAnsi" w:cstheme="minorHAnsi"/>
          <w:b/>
          <w:sz w:val="22"/>
          <w:szCs w:val="22"/>
        </w:rPr>
        <w:t xml:space="preserve">na adaptację i modernizację pomieszczeń w Zespole Szkół Ponadpodstawowych im. </w:t>
      </w:r>
      <w:r w:rsidR="00620ABE" w:rsidRPr="0050024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Jana Pawła II w Krynicy-Zdroju, </w:t>
      </w:r>
      <w:r w:rsidR="00620ABE" w:rsidRPr="00500246">
        <w:rPr>
          <w:rFonts w:asciiTheme="minorHAnsi" w:hAnsiTheme="minorHAnsi" w:cstheme="minorHAnsi"/>
          <w:b/>
          <w:sz w:val="22"/>
          <w:szCs w:val="22"/>
        </w:rPr>
        <w:t>w ramach projektu pn.: „Rozwijanie oferty szkół prowadzących kształcenie zawodowe w Powiecie Nowosądeckim”</w:t>
      </w:r>
      <w:r w:rsidR="00A2361B" w:rsidRPr="00500246">
        <w:rPr>
          <w:rFonts w:asciiTheme="minorHAnsi" w:hAnsiTheme="minorHAnsi" w:cstheme="minorHAnsi"/>
          <w:b/>
          <w:sz w:val="22"/>
          <w:szCs w:val="22"/>
        </w:rPr>
        <w:t>,</w:t>
      </w:r>
      <w:r w:rsidR="006C0244" w:rsidRPr="00500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0246">
        <w:rPr>
          <w:rFonts w:asciiTheme="minorHAnsi" w:hAnsiTheme="minorHAnsi"/>
          <w:b/>
          <w:sz w:val="22"/>
          <w:szCs w:val="22"/>
        </w:rPr>
        <w:t xml:space="preserve">oświadczam że: </w:t>
      </w:r>
    </w:p>
    <w:p w14:paraId="257608A6" w14:textId="77777777" w:rsidR="006B15E2" w:rsidRPr="00500246" w:rsidRDefault="006B15E2" w:rsidP="00144C00">
      <w:pPr>
        <w:widowControl w:val="0"/>
        <w:suppressAutoHyphens w:val="0"/>
        <w:adjustRightInd w:val="0"/>
        <w:spacing w:before="60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3C3689A5" w14:textId="77777777" w:rsidR="006B15E2" w:rsidRPr="00787B6B" w:rsidRDefault="000A0D69" w:rsidP="00144C00">
      <w:pPr>
        <w:widowControl w:val="0"/>
        <w:numPr>
          <w:ilvl w:val="0"/>
          <w:numId w:val="1"/>
        </w:numPr>
        <w:suppressAutoHyphens w:val="0"/>
        <w:adjustRightInd w:val="0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500246">
        <w:rPr>
          <w:rFonts w:ascii="Calibri" w:hAnsi="Calibri" w:cs="Arial"/>
          <w:b/>
          <w:sz w:val="22"/>
          <w:szCs w:val="22"/>
          <w:lang w:eastAsia="pl-PL"/>
        </w:rPr>
        <w:t>nie należę</w:t>
      </w:r>
      <w:r w:rsidR="006B15E2" w:rsidRPr="00500246">
        <w:rPr>
          <w:rFonts w:ascii="Calibri" w:hAnsi="Calibri" w:cs="Arial"/>
          <w:b/>
          <w:sz w:val="22"/>
          <w:szCs w:val="22"/>
          <w:lang w:eastAsia="pl-PL"/>
        </w:rPr>
        <w:t xml:space="preserve"> z żad</w:t>
      </w:r>
      <w:r w:rsidR="00D706E2" w:rsidRPr="00500246">
        <w:rPr>
          <w:rFonts w:ascii="Calibri" w:hAnsi="Calibri" w:cs="Arial"/>
          <w:b/>
          <w:sz w:val="22"/>
          <w:szCs w:val="22"/>
          <w:lang w:eastAsia="pl-PL"/>
        </w:rPr>
        <w:t xml:space="preserve">nym </w:t>
      </w:r>
      <w:r w:rsidR="007542EA" w:rsidRPr="00500246">
        <w:rPr>
          <w:rFonts w:ascii="Calibri" w:hAnsi="Calibri" w:cs="Arial"/>
          <w:b/>
          <w:sz w:val="22"/>
          <w:szCs w:val="22"/>
          <w:lang w:eastAsia="pl-PL"/>
        </w:rPr>
        <w:t>wymienionym</w:t>
      </w:r>
      <w:r w:rsidR="00D706E2" w:rsidRPr="00500246">
        <w:rPr>
          <w:rFonts w:ascii="Calibri" w:hAnsi="Calibri" w:cs="Arial"/>
          <w:b/>
          <w:sz w:val="22"/>
          <w:szCs w:val="22"/>
          <w:lang w:eastAsia="pl-PL"/>
        </w:rPr>
        <w:t xml:space="preserve"> w informacji</w:t>
      </w:r>
      <w:r w:rsidR="00D342C6" w:rsidRPr="00500246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6B15E2" w:rsidRPr="00500246">
        <w:rPr>
          <w:rFonts w:ascii="Calibri" w:hAnsi="Calibri" w:cs="Arial"/>
          <w:b/>
          <w:sz w:val="22"/>
          <w:szCs w:val="22"/>
          <w:lang w:eastAsia="pl-PL"/>
        </w:rPr>
        <w:t>wykonawcą do tej samej grupy kapitałowej</w:t>
      </w:r>
      <w:r w:rsidR="006B15E2" w:rsidRPr="00500246">
        <w:rPr>
          <w:rFonts w:ascii="Calibri" w:hAnsi="Calibri" w:cs="Arial"/>
          <w:sz w:val="22"/>
          <w:szCs w:val="22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pkt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134B4168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4918EAAD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5BEFDC04" w14:textId="77777777" w:rsidR="006B15E2" w:rsidRPr="000A0D69" w:rsidRDefault="006B15E2" w:rsidP="00144C00">
      <w:pPr>
        <w:widowControl w:val="0"/>
        <w:suppressAutoHyphens w:val="0"/>
        <w:adjustRightInd w:val="0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BD8783F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5A89C6DA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729E7B59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44EF0396" w14:textId="77777777" w:rsidR="006B15E2" w:rsidRPr="008E2A60" w:rsidRDefault="000A0D69" w:rsidP="00144C00">
      <w:pPr>
        <w:widowControl w:val="0"/>
        <w:numPr>
          <w:ilvl w:val="0"/>
          <w:numId w:val="1"/>
        </w:numPr>
        <w:suppressAutoHyphens w:val="0"/>
        <w:adjustRightInd w:val="0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8E2A60">
        <w:rPr>
          <w:rFonts w:ascii="Calibri" w:hAnsi="Calibri" w:cs="Arial"/>
          <w:b/>
          <w:sz w:val="22"/>
          <w:szCs w:val="22"/>
          <w:lang w:eastAsia="pl-PL"/>
        </w:rPr>
        <w:t>należę</w:t>
      </w:r>
      <w:r w:rsidR="006B15E2" w:rsidRPr="008E2A60">
        <w:rPr>
          <w:rFonts w:ascii="Calibri" w:hAnsi="Calibri" w:cs="Arial"/>
          <w:b/>
          <w:sz w:val="22"/>
          <w:szCs w:val="22"/>
          <w:lang w:eastAsia="pl-PL"/>
        </w:rPr>
        <w:t xml:space="preserve"> z wymienionym </w:t>
      </w:r>
      <w:r w:rsidR="00B71587" w:rsidRPr="008E2A60">
        <w:rPr>
          <w:rFonts w:ascii="Calibri" w:hAnsi="Calibri" w:cs="Arial"/>
          <w:b/>
          <w:sz w:val="22"/>
          <w:szCs w:val="22"/>
          <w:lang w:eastAsia="pl-PL"/>
        </w:rPr>
        <w:t xml:space="preserve">poniżej </w:t>
      </w:r>
      <w:r w:rsidR="006B15E2" w:rsidRPr="008E2A60">
        <w:rPr>
          <w:rFonts w:ascii="Calibri" w:hAnsi="Calibri" w:cs="Arial"/>
          <w:b/>
          <w:sz w:val="22"/>
          <w:szCs w:val="22"/>
          <w:lang w:eastAsia="pl-PL"/>
        </w:rPr>
        <w:t>w informacji wykonawcą:</w:t>
      </w:r>
    </w:p>
    <w:p w14:paraId="20696DE2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37486328" w14:textId="77777777" w:rsidTr="001676D9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14:paraId="07A92928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F9CA3E4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31CAECBB" w14:textId="77777777" w:rsidTr="00E47D3C">
        <w:tc>
          <w:tcPr>
            <w:tcW w:w="2582" w:type="dxa"/>
          </w:tcPr>
          <w:p w14:paraId="6F10BCC9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0276141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6B95ED73" w14:textId="77777777" w:rsidTr="00E47D3C">
        <w:tc>
          <w:tcPr>
            <w:tcW w:w="2582" w:type="dxa"/>
          </w:tcPr>
          <w:p w14:paraId="50E88DFC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049BE467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71C35128" w14:textId="77777777" w:rsidR="006B15E2" w:rsidRPr="00787B6B" w:rsidRDefault="006B15E2" w:rsidP="00144C00">
      <w:pPr>
        <w:widowControl w:val="0"/>
        <w:suppressAutoHyphens w:val="0"/>
        <w:adjustRightInd w:val="0"/>
        <w:ind w:left="426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8E2A60">
        <w:rPr>
          <w:rFonts w:ascii="Calibri" w:hAnsi="Calibri" w:cs="Arial"/>
          <w:b/>
          <w:sz w:val="22"/>
          <w:szCs w:val="22"/>
          <w:lang w:eastAsia="pl-PL"/>
        </w:rPr>
        <w:t>do tej samej 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14:paraId="6D0D5973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342D7C9A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5011E21B" w14:textId="77777777" w:rsidR="006B15E2" w:rsidRPr="000A0D69" w:rsidRDefault="006B15E2" w:rsidP="00144C00">
      <w:pPr>
        <w:widowControl w:val="0"/>
        <w:suppressAutoHyphens w:val="0"/>
        <w:adjustRightInd w:val="0"/>
        <w:ind w:left="426" w:hanging="426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591C0E8F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4675B3E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2C242474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01974232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22D339A7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2F5064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17E9" w14:textId="77777777" w:rsidR="00DB44CE" w:rsidRDefault="00DB44CE" w:rsidP="0057056C">
      <w:r>
        <w:separator/>
      </w:r>
    </w:p>
  </w:endnote>
  <w:endnote w:type="continuationSeparator" w:id="0">
    <w:p w14:paraId="5CE35AEB" w14:textId="77777777" w:rsidR="00DB44CE" w:rsidRDefault="00DB44CE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EF95" w14:textId="77777777" w:rsidR="00DB44CE" w:rsidRDefault="00DB44CE" w:rsidP="0057056C">
      <w:r>
        <w:separator/>
      </w:r>
    </w:p>
  </w:footnote>
  <w:footnote w:type="continuationSeparator" w:id="0">
    <w:p w14:paraId="628C2B6A" w14:textId="77777777" w:rsidR="00DB44CE" w:rsidRDefault="00DB44CE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B1CE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14:paraId="38CD0B4C" w14:textId="77777777" w:rsidR="0060458D" w:rsidRPr="001676D9" w:rsidRDefault="00916855" w:rsidP="00916855">
    <w:pPr>
      <w:pStyle w:val="Nagwek"/>
    </w:pPr>
    <w:r w:rsidRPr="001676D9">
      <w:rPr>
        <w:noProof/>
        <w:lang w:eastAsia="pl-PL"/>
      </w:rPr>
      <w:drawing>
        <wp:inline distT="0" distB="0" distL="0" distR="0" wp14:anchorId="01E0DC27" wp14:editId="2A6A71BA">
          <wp:extent cx="5764530" cy="511810"/>
          <wp:effectExtent l="19050" t="0" r="762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3725D2" w14:textId="77777777" w:rsidR="0057056C" w:rsidRPr="00DD24EF" w:rsidRDefault="0057056C" w:rsidP="00144C00">
    <w:pPr>
      <w:spacing w:before="60"/>
      <w:rPr>
        <w:rFonts w:ascii="Calibri" w:hAnsi="Calibri" w:cs="Arial"/>
        <w:b/>
        <w:bCs/>
        <w:sz w:val="16"/>
        <w:szCs w:val="16"/>
      </w:rPr>
    </w:pPr>
    <w:r w:rsidRPr="00DD24EF">
      <w:rPr>
        <w:rFonts w:ascii="Calibri" w:hAnsi="Calibri" w:cs="Arial"/>
        <w:b/>
        <w:bCs/>
        <w:sz w:val="16"/>
        <w:szCs w:val="16"/>
      </w:rPr>
      <w:t>UWAGA: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37B2C082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1D489B9E"/>
    <w:lvl w:ilvl="0" w:tplc="6344A4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0F26B2"/>
    <w:rsid w:val="00104FDE"/>
    <w:rsid w:val="001134E5"/>
    <w:rsid w:val="001323EE"/>
    <w:rsid w:val="001412AE"/>
    <w:rsid w:val="00144C00"/>
    <w:rsid w:val="00160FA5"/>
    <w:rsid w:val="00165B8D"/>
    <w:rsid w:val="00166FCA"/>
    <w:rsid w:val="001676D9"/>
    <w:rsid w:val="001C5C35"/>
    <w:rsid w:val="001C6C55"/>
    <w:rsid w:val="00220466"/>
    <w:rsid w:val="00240FC5"/>
    <w:rsid w:val="002C4652"/>
    <w:rsid w:val="002F3A69"/>
    <w:rsid w:val="002F5064"/>
    <w:rsid w:val="003974D6"/>
    <w:rsid w:val="00403D09"/>
    <w:rsid w:val="00462FB7"/>
    <w:rsid w:val="0047364E"/>
    <w:rsid w:val="004C0A2E"/>
    <w:rsid w:val="004E6EF4"/>
    <w:rsid w:val="00500246"/>
    <w:rsid w:val="00533DA7"/>
    <w:rsid w:val="0057056C"/>
    <w:rsid w:val="00592742"/>
    <w:rsid w:val="00594E7A"/>
    <w:rsid w:val="0060458D"/>
    <w:rsid w:val="0061633D"/>
    <w:rsid w:val="00620ABE"/>
    <w:rsid w:val="006904ED"/>
    <w:rsid w:val="006B15E2"/>
    <w:rsid w:val="006C0244"/>
    <w:rsid w:val="006D24A5"/>
    <w:rsid w:val="00735B5D"/>
    <w:rsid w:val="007542EA"/>
    <w:rsid w:val="007613AD"/>
    <w:rsid w:val="007C0F87"/>
    <w:rsid w:val="008243B4"/>
    <w:rsid w:val="008320A7"/>
    <w:rsid w:val="00871A30"/>
    <w:rsid w:val="008E2A60"/>
    <w:rsid w:val="00916855"/>
    <w:rsid w:val="009366D6"/>
    <w:rsid w:val="00967A3E"/>
    <w:rsid w:val="00A21402"/>
    <w:rsid w:val="00A2361B"/>
    <w:rsid w:val="00A80A0C"/>
    <w:rsid w:val="00A91FD1"/>
    <w:rsid w:val="00B37338"/>
    <w:rsid w:val="00B71587"/>
    <w:rsid w:val="00BB5566"/>
    <w:rsid w:val="00BB5F55"/>
    <w:rsid w:val="00C45D6D"/>
    <w:rsid w:val="00C76C84"/>
    <w:rsid w:val="00D342C6"/>
    <w:rsid w:val="00D706E2"/>
    <w:rsid w:val="00D954D8"/>
    <w:rsid w:val="00DB44CE"/>
    <w:rsid w:val="00DD24EF"/>
    <w:rsid w:val="00DD4D41"/>
    <w:rsid w:val="00E47D3C"/>
    <w:rsid w:val="00E771C2"/>
    <w:rsid w:val="00F55C18"/>
    <w:rsid w:val="00F63F72"/>
    <w:rsid w:val="00F8589D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B811"/>
  <w15:docId w15:val="{7A8ADF76-4098-495D-86A8-33EF241F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Iwona Kowalczyk</cp:lastModifiedBy>
  <cp:revision>4</cp:revision>
  <cp:lastPrinted>2018-03-01T10:51:00Z</cp:lastPrinted>
  <dcterms:created xsi:type="dcterms:W3CDTF">2020-12-01T12:40:00Z</dcterms:created>
  <dcterms:modified xsi:type="dcterms:W3CDTF">2020-12-01T12:48:00Z</dcterms:modified>
</cp:coreProperties>
</file>