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F0FBB" w14:textId="6726F9B2" w:rsidR="0028520F" w:rsidRDefault="0028520F" w:rsidP="0028520F">
      <w:pPr>
        <w:spacing w:after="120"/>
        <w:ind w:left="709" w:hanging="709"/>
      </w:pPr>
    </w:p>
    <w:p w14:paraId="1F5A60E1" w14:textId="77777777" w:rsidR="0028520F" w:rsidRDefault="0028520F" w:rsidP="0028520F">
      <w:pPr>
        <w:spacing w:after="120"/>
        <w:rPr>
          <w:rFonts w:cs="Arial"/>
        </w:rPr>
      </w:pPr>
    </w:p>
    <w:p w14:paraId="588384CE" w14:textId="29B070CF" w:rsidR="0028520F" w:rsidRPr="0028520F" w:rsidRDefault="0028520F" w:rsidP="0028520F">
      <w:pPr>
        <w:spacing w:after="120"/>
        <w:ind w:left="70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8520F"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0DBE3B9D" w14:textId="77777777" w:rsidR="0028520F" w:rsidRDefault="0028520F" w:rsidP="0028520F">
      <w:pPr>
        <w:spacing w:after="120"/>
        <w:rPr>
          <w:rFonts w:cs="Arial"/>
        </w:rPr>
      </w:pPr>
    </w:p>
    <w:p w14:paraId="7EC517C0" w14:textId="1CE91A8B" w:rsidR="0028520F" w:rsidRPr="0028520F" w:rsidRDefault="0084389A" w:rsidP="0028520F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dostaw, które zostaną zrealizowanie przez poszczególnych Wykonawców wspólnie ubiegających się o udzielenie zamówienia,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</w:t>
      </w:r>
      <w:r w:rsidR="0028520F">
        <w:rPr>
          <w:rFonts w:asciiTheme="minorHAnsi" w:hAnsiTheme="minorHAnsi" w:cstheme="minorHAnsi"/>
          <w:sz w:val="22"/>
          <w:szCs w:val="22"/>
        </w:rPr>
        <w:t>w ramach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6A2D224C" w14:textId="75A49D8D" w:rsidR="0028520F" w:rsidRPr="0028520F" w:rsidRDefault="00395FCA" w:rsidP="0028520F">
      <w:pPr>
        <w:keepLines/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395FCA">
        <w:rPr>
          <w:rFonts w:ascii="Calibri" w:hAnsi="Calibri" w:cs="Calibri"/>
          <w:b/>
          <w:i/>
          <w:iCs/>
          <w:sz w:val="22"/>
          <w:szCs w:val="22"/>
        </w:rPr>
        <w:t>Zakup artykułów spożywczych na potrzeby Urzędu Miasta Nowego Sącza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530"/>
        <w:gridCol w:w="4801"/>
      </w:tblGrid>
      <w:tr w:rsidR="0028520F" w:rsidRPr="00DD4402" w14:paraId="6A89D6BE" w14:textId="77777777" w:rsidTr="0084389A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9C00F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99E25B" w14:textId="7EF68699" w:rsidR="0028520F" w:rsidRPr="00DD4402" w:rsidRDefault="0084389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Wykonawca</w:t>
            </w:r>
          </w:p>
        </w:tc>
        <w:tc>
          <w:tcPr>
            <w:tcW w:w="48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6D8D8DE7" w14:textId="6BD6767F" w:rsidR="0028520F" w:rsidRPr="00DD4402" w:rsidRDefault="0028520F" w:rsidP="00DD440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dostaw </w:t>
            </w:r>
            <w:r w:rsidR="008438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zrealizowanych przez danego </w:t>
            </w:r>
            <w:r w:rsidR="006347D7">
              <w:rPr>
                <w:rFonts w:asciiTheme="minorHAnsi" w:hAnsiTheme="minorHAnsi" w:cstheme="minorHAnsi"/>
                <w:b/>
                <w:sz w:val="22"/>
                <w:szCs w:val="22"/>
              </w:rPr>
              <w:t>Wykonawcę</w:t>
            </w:r>
          </w:p>
        </w:tc>
      </w:tr>
      <w:tr w:rsidR="0028520F" w:rsidRPr="00DD4402" w14:paraId="513ED391" w14:textId="77777777" w:rsidTr="0084389A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32BB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058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8AE9FA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520F" w:rsidRPr="00DD4402" w14:paraId="6358D38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40E8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F5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C83CB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6E43EDD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920E" w14:textId="30445FE1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FDAC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47A079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F30C6BA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72D6" w14:textId="4A1F1806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9F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F07F3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408CA4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BC04" w14:textId="25E97D7E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95EE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3B94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0836086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4AACCE" w14:textId="77777777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D43AF8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717A7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B767D0" w14:textId="77777777" w:rsidR="0028520F" w:rsidRDefault="0028520F" w:rsidP="0028520F">
      <w:pPr>
        <w:widowControl w:val="0"/>
        <w:spacing w:line="276" w:lineRule="auto"/>
        <w:rPr>
          <w:rFonts w:cs="Arial"/>
        </w:rPr>
      </w:pPr>
    </w:p>
    <w:p w14:paraId="305BAB43" w14:textId="77777777" w:rsidR="00DD4402" w:rsidRDefault="00DD4402" w:rsidP="00DD4402">
      <w:pPr>
        <w:widowControl w:val="0"/>
        <w:rPr>
          <w:i/>
        </w:rPr>
      </w:pPr>
    </w:p>
    <w:p w14:paraId="0EB4B895" w14:textId="77777777" w:rsidR="00DD4402" w:rsidRDefault="00DD4402" w:rsidP="00DD4402">
      <w:pPr>
        <w:widowControl w:val="0"/>
        <w:rPr>
          <w:i/>
        </w:rPr>
      </w:pPr>
    </w:p>
    <w:p w14:paraId="68E097C6" w14:textId="77777777" w:rsidR="00DD4402" w:rsidRDefault="00DD4402" w:rsidP="00DD4402">
      <w:pPr>
        <w:widowControl w:val="0"/>
        <w:rPr>
          <w:i/>
        </w:rPr>
      </w:pPr>
    </w:p>
    <w:p w14:paraId="1B00E28E" w14:textId="4619DA82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kern w:val="2"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14:paraId="0C0012E4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                                        </w:t>
      </w:r>
    </w:p>
    <w:p w14:paraId="79E17C3B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</w:t>
      </w:r>
    </w:p>
    <w:p w14:paraId="5A67E79B" w14:textId="2C46BBF2" w:rsidR="00DD4402" w:rsidRPr="00DD4402" w:rsidRDefault="00DD4402" w:rsidP="00DD4402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</w:t>
      </w:r>
    </w:p>
    <w:p w14:paraId="3DFD51A1" w14:textId="77777777" w:rsidR="000F2861" w:rsidRDefault="000F2861"/>
    <w:sectPr w:rsidR="000F28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2A75E" w14:textId="77777777" w:rsidR="00CF18DC" w:rsidRDefault="00CF18DC" w:rsidP="0028520F">
      <w:r>
        <w:separator/>
      </w:r>
    </w:p>
  </w:endnote>
  <w:endnote w:type="continuationSeparator" w:id="0">
    <w:p w14:paraId="6445BE22" w14:textId="77777777" w:rsidR="00CF18DC" w:rsidRDefault="00CF18DC" w:rsidP="0028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F7515" w14:textId="77777777" w:rsidR="00CF18DC" w:rsidRDefault="00CF18DC" w:rsidP="0028520F">
      <w:r>
        <w:separator/>
      </w:r>
    </w:p>
  </w:footnote>
  <w:footnote w:type="continuationSeparator" w:id="0">
    <w:p w14:paraId="01FFF43D" w14:textId="77777777" w:rsidR="00CF18DC" w:rsidRDefault="00CF18DC" w:rsidP="0028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BE298" w14:textId="359808EC" w:rsidR="0028520F" w:rsidRPr="006E550F" w:rsidRDefault="0028520F" w:rsidP="006E550F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28520F">
      <w:rPr>
        <w:rFonts w:asciiTheme="minorHAnsi" w:hAnsiTheme="minorHAnsi" w:cstheme="minorHAnsi"/>
        <w:sz w:val="22"/>
        <w:szCs w:val="22"/>
      </w:rPr>
      <w:t>Załącznik nr</w:t>
    </w:r>
    <w:r w:rsidR="00103E7E">
      <w:rPr>
        <w:rFonts w:asciiTheme="minorHAnsi" w:hAnsiTheme="minorHAnsi" w:cstheme="minorHAnsi"/>
        <w:sz w:val="22"/>
        <w:szCs w:val="22"/>
      </w:rPr>
      <w:t xml:space="preserve"> 6</w:t>
    </w:r>
    <w:r w:rsidRPr="0028520F">
      <w:rPr>
        <w:rFonts w:asciiTheme="minorHAnsi" w:hAnsiTheme="minorHAnsi" w:cstheme="minorHAnsi"/>
        <w:sz w:val="22"/>
        <w:szCs w:val="22"/>
      </w:rPr>
      <w:t xml:space="preserve"> do SWZ </w:t>
    </w:r>
    <w:r w:rsidRPr="0028520F">
      <w:rPr>
        <w:rFonts w:asciiTheme="minorHAnsi" w:hAnsiTheme="minorHAnsi" w:cstheme="minorHAnsi"/>
        <w:b/>
        <w:bCs/>
        <w:sz w:val="22"/>
        <w:szCs w:val="22"/>
      </w:rPr>
      <w:t>BZP.271.</w:t>
    </w:r>
    <w:r w:rsidR="00395FCA">
      <w:rPr>
        <w:rFonts w:asciiTheme="minorHAnsi" w:hAnsiTheme="minorHAnsi" w:cstheme="minorHAnsi"/>
        <w:b/>
        <w:bCs/>
        <w:sz w:val="22"/>
        <w:szCs w:val="22"/>
      </w:rPr>
      <w:t>84</w:t>
    </w:r>
    <w:r w:rsidR="00103E7E">
      <w:rPr>
        <w:rFonts w:asciiTheme="minorHAnsi" w:hAnsiTheme="minorHAnsi" w:cstheme="minorHAnsi"/>
        <w:b/>
        <w:bCs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4838888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80"/>
    <w:rsid w:val="000F2861"/>
    <w:rsid w:val="00103E7E"/>
    <w:rsid w:val="0028520F"/>
    <w:rsid w:val="00285646"/>
    <w:rsid w:val="00301480"/>
    <w:rsid w:val="00395FCA"/>
    <w:rsid w:val="003D21DD"/>
    <w:rsid w:val="004A5645"/>
    <w:rsid w:val="006347D7"/>
    <w:rsid w:val="006E550F"/>
    <w:rsid w:val="0084389A"/>
    <w:rsid w:val="00845588"/>
    <w:rsid w:val="009B70C4"/>
    <w:rsid w:val="00C07A13"/>
    <w:rsid w:val="00C31F05"/>
    <w:rsid w:val="00C978E1"/>
    <w:rsid w:val="00CF18DC"/>
    <w:rsid w:val="00D4251C"/>
    <w:rsid w:val="00DD1E75"/>
    <w:rsid w:val="00D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0EC3"/>
  <w15:chartTrackingRefBased/>
  <w15:docId w15:val="{38FF615F-2847-4261-88AA-1196A4A5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20F"/>
    <w:pPr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DD4402"/>
    <w:pPr>
      <w:suppressAutoHyphens/>
      <w:spacing w:line="100" w:lineRule="atLeast"/>
      <w:ind w:left="360"/>
    </w:pPr>
    <w:rPr>
      <w:rFonts w:ascii="Times New Roman" w:eastAsia="Times New Roman" w:hAnsi="Times New Roman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7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04704-10B7-4CD6-8511-D4BDDD0A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14</cp:revision>
  <cp:lastPrinted>2024-09-04T06:33:00Z</cp:lastPrinted>
  <dcterms:created xsi:type="dcterms:W3CDTF">2021-02-24T12:36:00Z</dcterms:created>
  <dcterms:modified xsi:type="dcterms:W3CDTF">2024-09-04T06:33:00Z</dcterms:modified>
</cp:coreProperties>
</file>