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AB1F81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451200" w:rsidRDefault="00451200" w:rsidP="002600E8">
      <w:pPr>
        <w:ind w:left="5812"/>
        <w:rPr>
          <w:rFonts w:ascii="Cambria" w:hAnsi="Cambria" w:cs="Arial"/>
          <w:b/>
          <w:sz w:val="20"/>
          <w:szCs w:val="20"/>
        </w:rPr>
      </w:pPr>
    </w:p>
    <w:p w:rsidR="00D45BC9" w:rsidRDefault="00D45BC9" w:rsidP="00AB1F81">
      <w:pPr>
        <w:ind w:left="4538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EC6F5F" w:rsidRPr="00EA2AAF" w:rsidRDefault="00EC6F5F" w:rsidP="00EC6F5F">
      <w:pPr>
        <w:spacing w:after="0" w:line="276" w:lineRule="auto"/>
        <w:ind w:left="5246"/>
        <w:rPr>
          <w:rFonts w:ascii="Cambria" w:hAnsi="Cambria" w:cs="Arial"/>
          <w:bCs/>
          <w:sz w:val="20"/>
          <w:szCs w:val="20"/>
        </w:rPr>
      </w:pPr>
      <w:bookmarkStart w:id="0" w:name="_Hlk15307846"/>
      <w:bookmarkStart w:id="1" w:name="_Hlk10546971"/>
      <w:bookmarkStart w:id="2" w:name="_Hlk10546447"/>
      <w:r w:rsidRPr="00EA2AAF">
        <w:rPr>
          <w:rFonts w:ascii="Cambria" w:hAnsi="Cambria" w:cs="Arial"/>
          <w:bCs/>
          <w:sz w:val="20"/>
          <w:szCs w:val="20"/>
        </w:rPr>
        <w:t>Gmina Wojciechowice</w:t>
      </w:r>
    </w:p>
    <w:p w:rsidR="00EC6F5F" w:rsidRPr="00EA2AAF" w:rsidRDefault="00EC6F5F" w:rsidP="00EC6F5F">
      <w:pPr>
        <w:spacing w:after="0" w:line="276" w:lineRule="auto"/>
        <w:ind w:left="5246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Wojciechowice 50</w:t>
      </w:r>
    </w:p>
    <w:p w:rsidR="00EC6F5F" w:rsidRPr="00EA2AAF" w:rsidRDefault="00EC6F5F" w:rsidP="00EC6F5F">
      <w:pPr>
        <w:spacing w:after="0" w:line="276" w:lineRule="auto"/>
        <w:ind w:left="5246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27-532 Wojciechowice</w:t>
      </w:r>
      <w:bookmarkEnd w:id="0"/>
    </w:p>
    <w:bookmarkEnd w:id="1"/>
    <w:bookmarkEnd w:id="2"/>
    <w:p w:rsidR="00562E3D" w:rsidRPr="00F27362" w:rsidRDefault="00562E3D" w:rsidP="00EC6F5F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D45BC9" w:rsidRPr="00A37911" w:rsidRDefault="00D45BC9" w:rsidP="00F0012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3" w:name="_Hlk72312146"/>
      <w:r w:rsidR="000C20D8">
        <w:rPr>
          <w:rFonts w:ascii="Cambria" w:hAnsi="Cambria"/>
          <w:b/>
          <w:color w:val="000000"/>
          <w:sz w:val="20"/>
          <w:szCs w:val="20"/>
        </w:rPr>
        <w:t>„</w:t>
      </w:r>
      <w:r w:rsidR="00EC6F5F" w:rsidRPr="000D3D63">
        <w:rPr>
          <w:rFonts w:ascii="Cambria" w:hAnsi="Cambria"/>
          <w:b/>
          <w:iCs/>
          <w:sz w:val="20"/>
          <w:szCs w:val="20"/>
        </w:rPr>
        <w:t>MODERNIZACJA OCZYSZCZALNI ŚCIEKÓW WRAZ Z INFRASTRUKTURĄ TOWARZYSZĄCĄ I ROZBUDOWA SIECI KANALIZACJI W MSC. BIDZINY I JASICE</w:t>
      </w:r>
      <w:r w:rsidR="000C20D8" w:rsidRPr="000845C2">
        <w:rPr>
          <w:rFonts w:ascii="Cambria" w:hAnsi="Cambria"/>
          <w:b/>
          <w:color w:val="000000"/>
          <w:sz w:val="20"/>
          <w:szCs w:val="20"/>
        </w:rPr>
        <w:t>”</w:t>
      </w:r>
      <w:bookmarkEnd w:id="3"/>
      <w:r w:rsidR="000C20D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451200" w:rsidRPr="00451200">
        <w:rPr>
          <w:rFonts w:ascii="Cambria" w:hAnsi="Cambria" w:cs="Arial"/>
          <w:b/>
          <w:sz w:val="20"/>
          <w:szCs w:val="20"/>
        </w:rPr>
        <w:t xml:space="preserve"> 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E354C2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7117DE" w:rsidRPr="000E12E4" w:rsidRDefault="007117DE" w:rsidP="007117D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07B" w:rsidRDefault="00E860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8607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07B" w:rsidRDefault="00E86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07B" w:rsidRDefault="00E860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F5F" w:rsidRDefault="00EC6F5F" w:rsidP="00EC6F5F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r>
      <w:rPr>
        <w:noProof/>
        <w:lang w:eastAsia="pl-PL"/>
      </w:rPr>
      <w:drawing>
        <wp:inline distT="0" distB="0" distL="0" distR="0" wp14:anchorId="5BDC55C5" wp14:editId="2ED33ACA">
          <wp:extent cx="1458595" cy="695325"/>
          <wp:effectExtent l="0" t="0" r="825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5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78831126" wp14:editId="5735E0BB">
          <wp:extent cx="751840" cy="5835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F81" w:rsidRPr="00EC6F5F" w:rsidRDefault="00EC6F5F" w:rsidP="00EC6F5F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Numer referencyjny:</w:t>
    </w:r>
    <w:r w:rsidR="00E8607B">
      <w:rPr>
        <w:rFonts w:ascii="Cambria" w:hAnsi="Cambria"/>
        <w:sz w:val="20"/>
        <w:szCs w:val="20"/>
      </w:rPr>
      <w:t xml:space="preserve"> </w:t>
    </w:r>
    <w:r w:rsidR="00E8607B" w:rsidRPr="00E8607B">
      <w:rPr>
        <w:rFonts w:ascii="Cambria" w:eastAsia="Times New Roman" w:hAnsi="Cambria"/>
        <w:sz w:val="20"/>
        <w:szCs w:val="20"/>
        <w:lang w:eastAsia="pl-PL"/>
      </w:rPr>
      <w:t>RGR.271.1.3.2024.TG</w:t>
    </w:r>
    <w:bookmarkStart w:id="4" w:name="_GoBack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07B" w:rsidRDefault="00E86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3374"/>
    <w:rsid w:val="000A07F4"/>
    <w:rsid w:val="000B1025"/>
    <w:rsid w:val="000B1F47"/>
    <w:rsid w:val="000C021E"/>
    <w:rsid w:val="000C20D8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1195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13AE"/>
    <w:rsid w:val="00434034"/>
    <w:rsid w:val="00434CC2"/>
    <w:rsid w:val="0043553F"/>
    <w:rsid w:val="00451200"/>
    <w:rsid w:val="00451D6A"/>
    <w:rsid w:val="00456346"/>
    <w:rsid w:val="00466838"/>
    <w:rsid w:val="00467B50"/>
    <w:rsid w:val="004761C6"/>
    <w:rsid w:val="004839FC"/>
    <w:rsid w:val="00484F88"/>
    <w:rsid w:val="004901D2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E3D"/>
    <w:rsid w:val="005641F0"/>
    <w:rsid w:val="00571F90"/>
    <w:rsid w:val="00583929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1D17"/>
    <w:rsid w:val="006F3D32"/>
    <w:rsid w:val="00711360"/>
    <w:rsid w:val="007117DE"/>
    <w:rsid w:val="007118F0"/>
    <w:rsid w:val="0072116C"/>
    <w:rsid w:val="00746532"/>
    <w:rsid w:val="00752C5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895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1F81"/>
    <w:rsid w:val="00AB39E6"/>
    <w:rsid w:val="00AB5E32"/>
    <w:rsid w:val="00AB71A8"/>
    <w:rsid w:val="00AD2FF1"/>
    <w:rsid w:val="00AE1473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1E7F"/>
    <w:rsid w:val="00BD06C3"/>
    <w:rsid w:val="00BE56F0"/>
    <w:rsid w:val="00BF1F3F"/>
    <w:rsid w:val="00BF348D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4C2"/>
    <w:rsid w:val="00E42CC3"/>
    <w:rsid w:val="00E55512"/>
    <w:rsid w:val="00E8607B"/>
    <w:rsid w:val="00E86A2B"/>
    <w:rsid w:val="00E92177"/>
    <w:rsid w:val="00EA7343"/>
    <w:rsid w:val="00EA74CD"/>
    <w:rsid w:val="00EB3286"/>
    <w:rsid w:val="00EC6F5F"/>
    <w:rsid w:val="00EE4535"/>
    <w:rsid w:val="00EE7394"/>
    <w:rsid w:val="00EE7725"/>
    <w:rsid w:val="00EF736D"/>
    <w:rsid w:val="00EF741B"/>
    <w:rsid w:val="00EF74CA"/>
    <w:rsid w:val="00F0012D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355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2918E7E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E14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2024-05-07T06:19:00Z</dcterms:created>
  <dcterms:modified xsi:type="dcterms:W3CDTF">2024-05-14T10:27:00Z</dcterms:modified>
</cp:coreProperties>
</file>