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40C93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Spis zawartości..............................................................................................................str.1</w:t>
      </w:r>
    </w:p>
    <w:p w14:paraId="3BA34389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0162BA56" w14:textId="77777777" w:rsidR="004B4C85" w:rsidRPr="004B4C85" w:rsidRDefault="004B4C85" w:rsidP="004B4C85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  <w:t>Część opisowa:</w:t>
      </w:r>
    </w:p>
    <w:p w14:paraId="4393275F" w14:textId="77777777" w:rsidR="004B4C85" w:rsidRPr="004B4C85" w:rsidRDefault="004B4C85" w:rsidP="004B4C85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</w:pPr>
    </w:p>
    <w:p w14:paraId="7F5A2ED7" w14:textId="77777777" w:rsidR="004B4C85" w:rsidRPr="004B4C85" w:rsidRDefault="004B4C85" w:rsidP="004B4C85">
      <w:pPr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Przedmiot i zakres inwestycji..................................................................................str.2</w:t>
      </w:r>
    </w:p>
    <w:p w14:paraId="41C3F6C6" w14:textId="77777777" w:rsidR="004B4C85" w:rsidRPr="004B4C85" w:rsidRDefault="004B4C85" w:rsidP="004B4C85">
      <w:pPr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Podstawa opracowania............................................................................................str.2</w:t>
      </w:r>
    </w:p>
    <w:p w14:paraId="15DEEFC3" w14:textId="77777777" w:rsidR="004B4C85" w:rsidRPr="004B4C85" w:rsidRDefault="004B4C85" w:rsidP="004B4C85">
      <w:pPr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Opis stanu istniejącego............................................................................................str.2</w:t>
      </w:r>
    </w:p>
    <w:p w14:paraId="24A0B98C" w14:textId="77777777" w:rsidR="004B4C85" w:rsidRPr="004B4C85" w:rsidRDefault="004B4C85" w:rsidP="004B4C85">
      <w:pPr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Opis rozwiązań techniczno-budowanych.......................................</w:t>
      </w:r>
      <w:r w:rsidR="00D509CF">
        <w:rPr>
          <w:rFonts w:ascii="Times New Roman" w:eastAsia="Times New Roman" w:hAnsi="Times New Roman" w:cs="Times New Roman"/>
          <w:sz w:val="24"/>
          <w:szCs w:val="20"/>
          <w:lang w:eastAsia="ar-SA"/>
        </w:rPr>
        <w:t>.........................str.2-3</w:t>
      </w:r>
    </w:p>
    <w:p w14:paraId="44FB020E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6C8AB6E3" w14:textId="77777777" w:rsidR="004B4C85" w:rsidRPr="004B4C85" w:rsidRDefault="004B4C85" w:rsidP="004B4C85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  <w:t>Część rysunkowa:</w:t>
      </w:r>
    </w:p>
    <w:p w14:paraId="20972092" w14:textId="77777777" w:rsidR="004B4C85" w:rsidRPr="004B4C85" w:rsidRDefault="004B4C85" w:rsidP="004B4C85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</w:pPr>
    </w:p>
    <w:p w14:paraId="60C94F7D" w14:textId="370BFF4F" w:rsidR="004B4C85" w:rsidRPr="004B4C85" w:rsidRDefault="004B4C85" w:rsidP="004B4C85">
      <w:pPr>
        <w:numPr>
          <w:ilvl w:val="0"/>
          <w:numId w:val="1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Mapa orientacyjna skala 1:</w:t>
      </w:r>
      <w:r w:rsidR="00544F09">
        <w:rPr>
          <w:rFonts w:ascii="Times New Roman" w:eastAsia="Times New Roman" w:hAnsi="Times New Roman" w:cs="Times New Roman"/>
          <w:sz w:val="24"/>
          <w:szCs w:val="20"/>
          <w:lang w:eastAsia="ar-SA"/>
        </w:rPr>
        <w:t>25</w:t>
      </w: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000</w:t>
      </w:r>
    </w:p>
    <w:p w14:paraId="25FB4F12" w14:textId="73AA2BDB" w:rsidR="004B4C85" w:rsidRPr="004B4C85" w:rsidRDefault="004B4C85" w:rsidP="004B4C85">
      <w:pPr>
        <w:numPr>
          <w:ilvl w:val="0"/>
          <w:numId w:val="1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Mapa </w:t>
      </w:r>
      <w:r w:rsidR="0084613E">
        <w:rPr>
          <w:rFonts w:ascii="Times New Roman" w:eastAsia="Times New Roman" w:hAnsi="Times New Roman" w:cs="Times New Roman"/>
          <w:sz w:val="24"/>
          <w:szCs w:val="20"/>
          <w:lang w:eastAsia="ar-SA"/>
        </w:rPr>
        <w:t>sytuacyjno</w:t>
      </w:r>
      <w:r w:rsidR="00AE1E67">
        <w:rPr>
          <w:rFonts w:ascii="Times New Roman" w:eastAsia="Times New Roman" w:hAnsi="Times New Roman" w:cs="Times New Roman"/>
          <w:sz w:val="24"/>
          <w:szCs w:val="20"/>
          <w:lang w:eastAsia="ar-SA"/>
        </w:rPr>
        <w:t>-</w:t>
      </w:r>
      <w:r w:rsidR="0084613E">
        <w:rPr>
          <w:rFonts w:ascii="Times New Roman" w:eastAsia="Times New Roman" w:hAnsi="Times New Roman" w:cs="Times New Roman"/>
          <w:sz w:val="24"/>
          <w:szCs w:val="20"/>
          <w:lang w:eastAsia="ar-SA"/>
        </w:rPr>
        <w:t>wysokościowa</w:t>
      </w: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skala 1 : 1000</w:t>
      </w:r>
    </w:p>
    <w:p w14:paraId="35152527" w14:textId="307F2C2F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3.   Przekroje normalne </w:t>
      </w:r>
    </w:p>
    <w:p w14:paraId="073F2B2E" w14:textId="77777777" w:rsidR="004B4C85" w:rsidRPr="004B4C85" w:rsidRDefault="004B4C85" w:rsidP="004B4C85">
      <w:pPr>
        <w:suppressAutoHyphens/>
        <w:spacing w:after="0" w:line="360" w:lineRule="auto"/>
        <w:ind w:left="1560" w:hanging="156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i/>
          <w:sz w:val="24"/>
          <w:szCs w:val="20"/>
          <w:lang w:eastAsia="ar-SA"/>
        </w:rPr>
        <w:t xml:space="preserve"> </w:t>
      </w:r>
    </w:p>
    <w:p w14:paraId="1D68274E" w14:textId="77777777" w:rsidR="004B4C85" w:rsidRPr="004B4C85" w:rsidRDefault="004B4C85" w:rsidP="004B4C85">
      <w:pPr>
        <w:suppressAutoHyphens/>
        <w:spacing w:after="0" w:line="360" w:lineRule="auto"/>
        <w:ind w:left="1560" w:hanging="156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3FB89987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27E6A0BE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55B1648D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116B52A9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5D4EE446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36984B30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0B8950A6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2DE7AC79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2BD07254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76BEC838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10140608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6B3813C8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615BC64E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18D398D9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089B6FA3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4E167989" w14:textId="77777777" w:rsid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4F4154E2" w14:textId="77777777" w:rsidR="00FF1F1D" w:rsidRPr="004B4C85" w:rsidRDefault="00FF1F1D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18625352" w14:textId="77777777" w:rsidR="004B4C85" w:rsidRPr="004B4C85" w:rsidRDefault="004B4C85" w:rsidP="004B4C85">
      <w:pPr>
        <w:numPr>
          <w:ilvl w:val="0"/>
          <w:numId w:val="6"/>
        </w:numPr>
        <w:suppressAutoHyphens/>
        <w:spacing w:before="240" w:after="0" w:line="3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lastRenderedPageBreak/>
        <w:t>Przedmiot i zakres inwestycji.</w:t>
      </w:r>
    </w:p>
    <w:p w14:paraId="21404A2E" w14:textId="5467E040" w:rsidR="00E802EC" w:rsidRPr="00E802EC" w:rsidRDefault="004B4C85" w:rsidP="00DD4E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Przedmiotem opracowania jest uproszczony projekt </w:t>
      </w:r>
      <w:r w:rsidR="00D70833">
        <w:rPr>
          <w:rFonts w:ascii="Times New Roman" w:eastAsia="Times New Roman" w:hAnsi="Times New Roman" w:cs="Times New Roman"/>
          <w:sz w:val="24"/>
          <w:szCs w:val="24"/>
          <w:lang w:eastAsia="ar-SA"/>
        </w:rPr>
        <w:t>pn</w:t>
      </w:r>
      <w:r w:rsidR="009E081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D70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Start w:id="0" w:name="_Hlk139889284"/>
      <w:r w:rsidR="00DD4EAA" w:rsidRPr="00DD4EA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Przebudowa odcinka drogi powiatowej nr 1876T (1036T) Oleśnica-Brody-Grobla od km 1+369 do km  2+364</w:t>
      </w:r>
      <w:bookmarkEnd w:id="0"/>
      <w:r w:rsidR="003A4CD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.</w:t>
      </w:r>
    </w:p>
    <w:p w14:paraId="0F2335E0" w14:textId="4E57C951" w:rsidR="004B4C85" w:rsidRPr="004B4C85" w:rsidRDefault="004B4C85" w:rsidP="004B4C8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4"/>
          <w:lang w:eastAsia="ar-SA"/>
        </w:rPr>
        <w:t>Roboty bę</w:t>
      </w:r>
      <w:r w:rsidR="0083304B">
        <w:rPr>
          <w:rFonts w:ascii="Times New Roman" w:eastAsia="Times New Roman" w:hAnsi="Times New Roman" w:cs="Times New Roman"/>
          <w:sz w:val="24"/>
          <w:szCs w:val="24"/>
          <w:lang w:eastAsia="ar-SA"/>
        </w:rPr>
        <w:t>dą polegały</w:t>
      </w:r>
      <w:r w:rsidR="007328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</w:t>
      </w:r>
      <w:r w:rsidR="00DD4E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przebudowie odcinka </w:t>
      </w:r>
      <w:r w:rsidR="007328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drogi</w:t>
      </w:r>
      <w:r w:rsidR="008330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zakresie </w:t>
      </w:r>
      <w:r w:rsidR="00FF1F1D">
        <w:rPr>
          <w:rFonts w:ascii="Times New Roman" w:eastAsia="Times New Roman" w:hAnsi="Times New Roman" w:cs="Times New Roman"/>
          <w:sz w:val="24"/>
          <w:szCs w:val="24"/>
          <w:lang w:eastAsia="ar-SA"/>
        </w:rPr>
        <w:t>istniejącej nawierzchni</w:t>
      </w:r>
      <w:r w:rsidR="00DD4E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164B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C26E9">
        <w:rPr>
          <w:rFonts w:ascii="Times New Roman" w:eastAsia="Times New Roman" w:hAnsi="Times New Roman" w:cs="Times New Roman"/>
          <w:sz w:val="24"/>
          <w:szCs w:val="24"/>
          <w:lang w:eastAsia="ar-SA"/>
        </w:rPr>
        <w:t>pobocz</w:t>
      </w:r>
      <w:r w:rsidR="00966B83">
        <w:rPr>
          <w:rFonts w:ascii="Times New Roman" w:eastAsia="Times New Roman" w:hAnsi="Times New Roman" w:cs="Times New Roman"/>
          <w:sz w:val="24"/>
          <w:szCs w:val="24"/>
          <w:lang w:eastAsia="ar-SA"/>
        </w:rPr>
        <w:t>y</w:t>
      </w:r>
      <w:r w:rsidR="00E802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D4E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oraz </w:t>
      </w:r>
      <w:r w:rsidR="00E802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chodników </w:t>
      </w:r>
      <w:r w:rsidR="00DD4EAA">
        <w:rPr>
          <w:rFonts w:ascii="Times New Roman" w:eastAsia="Times New Roman" w:hAnsi="Times New Roman" w:cs="Times New Roman"/>
          <w:sz w:val="24"/>
          <w:szCs w:val="24"/>
          <w:lang w:eastAsia="ar-SA"/>
        </w:rPr>
        <w:t>wraz z r</w:t>
      </w:r>
      <w:r w:rsidR="00E802EC">
        <w:rPr>
          <w:rFonts w:ascii="Times New Roman" w:eastAsia="Times New Roman" w:hAnsi="Times New Roman" w:cs="Times New Roman"/>
          <w:sz w:val="24"/>
          <w:szCs w:val="24"/>
          <w:lang w:eastAsia="ar-SA"/>
        </w:rPr>
        <w:t>enowacj</w:t>
      </w:r>
      <w:r w:rsidR="00DD4EAA">
        <w:rPr>
          <w:rFonts w:ascii="Times New Roman" w:eastAsia="Times New Roman" w:hAnsi="Times New Roman" w:cs="Times New Roman"/>
          <w:sz w:val="24"/>
          <w:szCs w:val="24"/>
          <w:lang w:eastAsia="ar-SA"/>
        </w:rPr>
        <w:t>ą</w:t>
      </w:r>
      <w:r w:rsidR="00E802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odwodnienia </w:t>
      </w:r>
      <w:r w:rsidR="003028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DD4EAA">
        <w:rPr>
          <w:rFonts w:ascii="Times New Roman" w:eastAsia="Times New Roman" w:hAnsi="Times New Roman" w:cs="Times New Roman"/>
          <w:sz w:val="24"/>
          <w:szCs w:val="24"/>
          <w:lang w:eastAsia="ar-SA"/>
        </w:rPr>
        <w:t>R</w:t>
      </w:r>
      <w:r w:rsidR="00966B8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oboty zostaną wykonane </w:t>
      </w:r>
      <w:r w:rsidR="00E17BA8">
        <w:rPr>
          <w:rFonts w:ascii="Times New Roman" w:eastAsia="Times New Roman" w:hAnsi="Times New Roman" w:cs="Times New Roman"/>
          <w:sz w:val="24"/>
          <w:szCs w:val="24"/>
          <w:lang w:eastAsia="ar-SA"/>
        </w:rPr>
        <w:t>przy użyciu materiałów innych niż pierwotne.</w:t>
      </w:r>
      <w:r w:rsidR="003028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54D697FC" w14:textId="77777777" w:rsidR="004B4C85" w:rsidRPr="004B4C85" w:rsidRDefault="004B4C85" w:rsidP="004B4C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7916E92" w14:textId="77777777" w:rsidR="004B4C85" w:rsidRPr="004B4C85" w:rsidRDefault="00713F2D" w:rsidP="004B4C85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2. </w:t>
      </w:r>
      <w:r w:rsidR="004B4C85"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Podstawa opracowania</w:t>
      </w:r>
    </w:p>
    <w:p w14:paraId="314BB094" w14:textId="77777777" w:rsidR="004B4C85" w:rsidRPr="004B4C85" w:rsidRDefault="004B4C85" w:rsidP="004B4C85">
      <w:pPr>
        <w:numPr>
          <w:ilvl w:val="1"/>
          <w:numId w:val="4"/>
        </w:numPr>
        <w:tabs>
          <w:tab w:val="left" w:pos="284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Pomiary </w:t>
      </w:r>
      <w:proofErr w:type="spellStart"/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sytuacyjno</w:t>
      </w:r>
      <w:proofErr w:type="spellEnd"/>
      <w:r w:rsidRPr="004B4C85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 xml:space="preserve"> -</w:t>
      </w:r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wysokościowe w terenie.</w:t>
      </w:r>
    </w:p>
    <w:p w14:paraId="3FC1F9EE" w14:textId="77777777" w:rsidR="004B4C85" w:rsidRPr="004B4C85" w:rsidRDefault="004B4C85" w:rsidP="004B4C85">
      <w:pPr>
        <w:numPr>
          <w:ilvl w:val="1"/>
          <w:numId w:val="4"/>
        </w:numPr>
        <w:tabs>
          <w:tab w:val="left" w:pos="284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Uzgodnienia z inwestorem.</w:t>
      </w:r>
    </w:p>
    <w:p w14:paraId="0F9DE2FA" w14:textId="77777777" w:rsidR="004B4C85" w:rsidRPr="004B4C85" w:rsidRDefault="004B4C85" w:rsidP="004B4C85">
      <w:pPr>
        <w:numPr>
          <w:ilvl w:val="1"/>
          <w:numId w:val="4"/>
        </w:numPr>
        <w:tabs>
          <w:tab w:val="left" w:pos="284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Rozporządzenie Ministra Transportu i Gospodarki Morskiej w sprawie warunków technicznych jakim powinny odpowiadać drogi publiczne i ich usytuowanie z dnia 2.03.1999r. </w:t>
      </w:r>
      <w:bookmarkStart w:id="1" w:name="OCRUncertain006"/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</w:t>
      </w:r>
      <w:bookmarkEnd w:id="1"/>
      <w:r w:rsidR="004A052F" w:rsidRPr="004A052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Dz.</w:t>
      </w:r>
      <w:r w:rsidR="004A052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r w:rsidR="004A052F" w:rsidRPr="004A052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U. 2016 poz. 124</w:t>
      </w:r>
      <w:r w:rsidR="004A052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)</w:t>
      </w:r>
    </w:p>
    <w:p w14:paraId="3719372F" w14:textId="77777777" w:rsidR="003C6C37" w:rsidRDefault="003C6C37" w:rsidP="003C6C37">
      <w:pPr>
        <w:numPr>
          <w:ilvl w:val="1"/>
          <w:numId w:val="4"/>
        </w:numPr>
        <w:tabs>
          <w:tab w:val="left" w:pos="709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Ustawa Prawo Budowlane z dnia 7 lipca 1994 r. (</w:t>
      </w:r>
      <w:r w:rsidR="004A052F" w:rsidRPr="004A052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Dz.</w:t>
      </w:r>
      <w:r w:rsidR="004A052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r w:rsidR="004A052F" w:rsidRPr="004A052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U. 2019 poz. 1186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)</w:t>
      </w:r>
    </w:p>
    <w:p w14:paraId="5D66DFE9" w14:textId="77777777" w:rsidR="004B4C85" w:rsidRPr="003C6C37" w:rsidRDefault="004B4C85" w:rsidP="003C6C37">
      <w:pPr>
        <w:numPr>
          <w:ilvl w:val="1"/>
          <w:numId w:val="4"/>
        </w:numPr>
        <w:tabs>
          <w:tab w:val="left" w:pos="709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3C6C37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Obowiązujące normy, przepisy i zarządzenia</w:t>
      </w:r>
      <w:r w:rsidRPr="003C6C37"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  <w:t>.</w:t>
      </w:r>
    </w:p>
    <w:p w14:paraId="4EA8E5AE" w14:textId="77777777" w:rsidR="004B4C85" w:rsidRPr="004B4C85" w:rsidRDefault="004B4C85" w:rsidP="004B4C85">
      <w:pPr>
        <w:numPr>
          <w:ilvl w:val="0"/>
          <w:numId w:val="4"/>
        </w:numPr>
        <w:suppressAutoHyphens/>
        <w:spacing w:before="240" w:after="0" w:line="340" w:lineRule="exact"/>
        <w:ind w:left="357" w:hanging="357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Opis stanu istniejącego.</w:t>
      </w:r>
    </w:p>
    <w:p w14:paraId="40801D9A" w14:textId="22747BF5" w:rsidR="004B4C85" w:rsidRPr="004B4C85" w:rsidRDefault="004B4C85" w:rsidP="004B4C85">
      <w:pPr>
        <w:widowControl w:val="0"/>
        <w:suppressAutoHyphens/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Teren objęty granicami opracowania znajduje na terenie </w:t>
      </w:r>
      <w:r w:rsidR="007159FA">
        <w:rPr>
          <w:rFonts w:ascii="Times New Roman" w:eastAsia="Times New Roman" w:hAnsi="Times New Roman" w:cs="Times New Roman"/>
          <w:sz w:val="24"/>
          <w:szCs w:val="20"/>
          <w:lang w:eastAsia="ar-SA"/>
        </w:rPr>
        <w:t>Gminy</w:t>
      </w:r>
      <w:r w:rsidR="00E1709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3A4CD5">
        <w:rPr>
          <w:rFonts w:ascii="Times New Roman" w:eastAsia="Times New Roman" w:hAnsi="Times New Roman" w:cs="Times New Roman"/>
          <w:sz w:val="24"/>
          <w:szCs w:val="20"/>
          <w:lang w:eastAsia="ar-SA"/>
        </w:rPr>
        <w:t>Oleśnica</w:t>
      </w:r>
      <w:r w:rsidR="00D56C0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w miejscowośc</w:t>
      </w:r>
      <w:r w:rsidR="005B526E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i </w:t>
      </w:r>
      <w:r w:rsidR="00E802E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3A4CD5">
        <w:rPr>
          <w:rFonts w:ascii="Times New Roman" w:eastAsia="Times New Roman" w:hAnsi="Times New Roman" w:cs="Times New Roman"/>
          <w:sz w:val="24"/>
          <w:szCs w:val="20"/>
          <w:lang w:eastAsia="ar-SA"/>
        </w:rPr>
        <w:t>Oleśnica</w:t>
      </w:r>
      <w:r w:rsidR="00E802E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oraz </w:t>
      </w:r>
      <w:r w:rsidR="003A4CD5">
        <w:rPr>
          <w:rFonts w:ascii="Times New Roman" w:eastAsia="Times New Roman" w:hAnsi="Times New Roman" w:cs="Times New Roman"/>
          <w:sz w:val="24"/>
          <w:szCs w:val="20"/>
          <w:lang w:eastAsia="ar-SA"/>
        </w:rPr>
        <w:t>Wojnów</w:t>
      </w:r>
      <w:r w:rsidR="00732843">
        <w:rPr>
          <w:rFonts w:ascii="Times New Roman" w:eastAsia="Times New Roman" w:hAnsi="Times New Roman" w:cs="Times New Roman"/>
          <w:sz w:val="24"/>
          <w:szCs w:val="20"/>
          <w:lang w:eastAsia="ar-SA"/>
        </w:rPr>
        <w:t>. Istniejąca droga posiada</w:t>
      </w: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nawierzchnię</w:t>
      </w:r>
      <w:r w:rsidR="007159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BA2F9E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asfaltową </w:t>
      </w:r>
      <w:r w:rsidR="00D56C0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o </w:t>
      </w:r>
      <w:r w:rsidR="00FF1F1D">
        <w:rPr>
          <w:rFonts w:ascii="Times New Roman" w:eastAsia="Times New Roman" w:hAnsi="Times New Roman" w:cs="Times New Roman"/>
          <w:sz w:val="24"/>
          <w:szCs w:val="20"/>
          <w:lang w:eastAsia="ar-SA"/>
        </w:rPr>
        <w:t>szer</w:t>
      </w:r>
      <w:r w:rsidR="003A4CD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od 5,5o do </w:t>
      </w:r>
      <w:r w:rsidR="00E67B40">
        <w:rPr>
          <w:rFonts w:ascii="Times New Roman" w:eastAsia="Times New Roman" w:hAnsi="Times New Roman" w:cs="Times New Roman"/>
          <w:sz w:val="24"/>
          <w:szCs w:val="20"/>
          <w:lang w:eastAsia="ar-SA"/>
        </w:rPr>
        <w:t>6</w:t>
      </w:r>
      <w:r w:rsidR="0030283B">
        <w:rPr>
          <w:rFonts w:ascii="Times New Roman" w:eastAsia="Times New Roman" w:hAnsi="Times New Roman" w:cs="Times New Roman"/>
          <w:sz w:val="24"/>
          <w:szCs w:val="20"/>
          <w:lang w:eastAsia="ar-SA"/>
        </w:rPr>
        <w:t>,</w:t>
      </w:r>
      <w:r w:rsidR="003A4CD5">
        <w:rPr>
          <w:rFonts w:ascii="Times New Roman" w:eastAsia="Times New Roman" w:hAnsi="Times New Roman" w:cs="Times New Roman"/>
          <w:sz w:val="24"/>
          <w:szCs w:val="20"/>
          <w:lang w:eastAsia="ar-SA"/>
        </w:rPr>
        <w:t>6</w:t>
      </w:r>
      <w:r w:rsidR="0030283B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="007159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5E6330">
        <w:rPr>
          <w:rFonts w:ascii="Times New Roman" w:eastAsia="Times New Roman" w:hAnsi="Times New Roman" w:cs="Times New Roman"/>
          <w:sz w:val="24"/>
          <w:szCs w:val="20"/>
          <w:lang w:eastAsia="ar-SA"/>
        </w:rPr>
        <w:t>m</w:t>
      </w: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C968DE">
        <w:rPr>
          <w:rFonts w:ascii="Times New Roman" w:eastAsia="Times New Roman" w:hAnsi="Times New Roman" w:cs="Times New Roman"/>
          <w:sz w:val="24"/>
          <w:szCs w:val="20"/>
          <w:lang w:eastAsia="ar-SA"/>
        </w:rPr>
        <w:t>, któr</w:t>
      </w:r>
      <w:r w:rsidR="00D56C0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a jest </w:t>
      </w:r>
      <w:r w:rsidR="00805D64">
        <w:rPr>
          <w:rFonts w:ascii="Times New Roman" w:eastAsia="Times New Roman" w:hAnsi="Times New Roman" w:cs="Times New Roman"/>
          <w:sz w:val="24"/>
          <w:szCs w:val="20"/>
          <w:lang w:eastAsia="ar-SA"/>
        </w:rPr>
        <w:t>zn</w:t>
      </w:r>
      <w:r w:rsidR="009C66C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iszczona </w:t>
      </w:r>
      <w:r w:rsidR="00805D64">
        <w:rPr>
          <w:rFonts w:ascii="Times New Roman" w:eastAsia="Times New Roman" w:hAnsi="Times New Roman" w:cs="Times New Roman"/>
          <w:sz w:val="24"/>
          <w:szCs w:val="20"/>
          <w:lang w:eastAsia="ar-SA"/>
        </w:rPr>
        <w:t>z licznymi ubytkami</w:t>
      </w:r>
      <w:r w:rsidR="00D56C0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9C66CB">
        <w:rPr>
          <w:rFonts w:ascii="Times New Roman" w:eastAsia="Times New Roman" w:hAnsi="Times New Roman" w:cs="Times New Roman"/>
          <w:sz w:val="24"/>
          <w:szCs w:val="20"/>
          <w:lang w:eastAsia="ar-SA"/>
        </w:rPr>
        <w:t>i wybojami</w:t>
      </w:r>
      <w:r w:rsidR="00164B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, </w:t>
      </w:r>
      <w:r w:rsidR="00D56C0D">
        <w:rPr>
          <w:rFonts w:ascii="Times New Roman" w:eastAsia="Times New Roman" w:hAnsi="Times New Roman" w:cs="Times New Roman"/>
          <w:sz w:val="24"/>
          <w:szCs w:val="20"/>
          <w:lang w:eastAsia="ar-SA"/>
        </w:rPr>
        <w:t>co kwalifikuje j</w:t>
      </w:r>
      <w:r w:rsidR="00805D64">
        <w:rPr>
          <w:rFonts w:ascii="Times New Roman" w:eastAsia="Times New Roman" w:hAnsi="Times New Roman" w:cs="Times New Roman"/>
          <w:sz w:val="24"/>
          <w:szCs w:val="20"/>
          <w:lang w:eastAsia="ar-SA"/>
        </w:rPr>
        <w:t>ą</w:t>
      </w:r>
      <w:r w:rsidR="000B289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do </w:t>
      </w:r>
      <w:r w:rsidR="00DD4E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przebudowy warz z </w:t>
      </w:r>
      <w:r w:rsidR="00E67B4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chodniki </w:t>
      </w:r>
      <w:r w:rsidR="00E17BA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</w:t>
      </w:r>
      <w:r w:rsidR="00815C4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Istniejące </w:t>
      </w:r>
      <w:r w:rsidR="00CC26E9">
        <w:rPr>
          <w:rFonts w:ascii="Times New Roman" w:eastAsia="Times New Roman" w:hAnsi="Times New Roman" w:cs="Times New Roman"/>
          <w:sz w:val="24"/>
          <w:szCs w:val="20"/>
          <w:lang w:eastAsia="ar-SA"/>
        </w:rPr>
        <w:t>pobocz</w:t>
      </w:r>
      <w:r w:rsidR="009B6490">
        <w:rPr>
          <w:rFonts w:ascii="Times New Roman" w:eastAsia="Times New Roman" w:hAnsi="Times New Roman" w:cs="Times New Roman"/>
          <w:sz w:val="24"/>
          <w:szCs w:val="20"/>
          <w:lang w:eastAsia="ar-SA"/>
        </w:rPr>
        <w:t>a</w:t>
      </w:r>
      <w:r w:rsidR="00CC26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E67B4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są </w:t>
      </w:r>
      <w:r w:rsidR="00CC26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o szer. </w:t>
      </w:r>
      <w:r w:rsidR="0030283B">
        <w:rPr>
          <w:rFonts w:ascii="Times New Roman" w:eastAsia="Times New Roman" w:hAnsi="Times New Roman" w:cs="Times New Roman"/>
          <w:sz w:val="24"/>
          <w:szCs w:val="20"/>
          <w:lang w:eastAsia="ar-SA"/>
        </w:rPr>
        <w:t>0,75</w:t>
      </w:r>
      <w:r w:rsidR="003A4CD5">
        <w:rPr>
          <w:rFonts w:ascii="Times New Roman" w:eastAsia="Times New Roman" w:hAnsi="Times New Roman" w:cs="Times New Roman"/>
          <w:sz w:val="24"/>
          <w:szCs w:val="20"/>
          <w:lang w:eastAsia="ar-SA"/>
        </w:rPr>
        <w:t>m – 1,00</w:t>
      </w:r>
      <w:r w:rsidR="0030283B">
        <w:rPr>
          <w:rFonts w:ascii="Times New Roman" w:eastAsia="Times New Roman" w:hAnsi="Times New Roman" w:cs="Times New Roman"/>
          <w:sz w:val="24"/>
          <w:szCs w:val="20"/>
          <w:lang w:eastAsia="ar-SA"/>
        </w:rPr>
        <w:t>m</w:t>
      </w:r>
      <w:r w:rsidR="00CD492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30283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Pobocza </w:t>
      </w:r>
      <w:r w:rsidR="009B6490">
        <w:rPr>
          <w:rFonts w:ascii="Times New Roman" w:eastAsia="Times New Roman" w:hAnsi="Times New Roman" w:cs="Times New Roman"/>
          <w:sz w:val="24"/>
          <w:szCs w:val="20"/>
          <w:lang w:eastAsia="ar-SA"/>
        </w:rPr>
        <w:t>są</w:t>
      </w:r>
      <w:r w:rsidR="00CC26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zawyżone</w:t>
      </w:r>
      <w:r w:rsidR="00B22F7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 licznymi ubytkami.</w:t>
      </w:r>
      <w:r w:rsidR="00815C4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FF1F1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Zakres prac obejmuje </w:t>
      </w:r>
      <w:r w:rsidR="00DD4EAA">
        <w:rPr>
          <w:rFonts w:ascii="Times New Roman" w:eastAsia="Times New Roman" w:hAnsi="Times New Roman" w:cs="Times New Roman"/>
          <w:sz w:val="24"/>
          <w:szCs w:val="20"/>
          <w:lang w:eastAsia="ar-SA"/>
        </w:rPr>
        <w:t>przebudowę</w:t>
      </w:r>
      <w:r w:rsidR="00FF1F1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B22F79">
        <w:rPr>
          <w:rFonts w:ascii="Times New Roman" w:eastAsia="Times New Roman" w:hAnsi="Times New Roman" w:cs="Times New Roman"/>
          <w:sz w:val="24"/>
          <w:szCs w:val="20"/>
          <w:lang w:eastAsia="ar-SA"/>
        </w:rPr>
        <w:t>jezdni</w:t>
      </w:r>
      <w:r w:rsidR="00E67B4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, chodników </w:t>
      </w:r>
      <w:r w:rsidR="009B6490">
        <w:rPr>
          <w:rFonts w:ascii="Times New Roman" w:eastAsia="Times New Roman" w:hAnsi="Times New Roman" w:cs="Times New Roman"/>
          <w:sz w:val="24"/>
          <w:szCs w:val="20"/>
          <w:lang w:eastAsia="ar-SA"/>
        </w:rPr>
        <w:t>poboczy</w:t>
      </w:r>
      <w:r w:rsidR="00E67B4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oraz renowację odwodnienia </w:t>
      </w:r>
      <w:r w:rsidR="00164B85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</w:p>
    <w:p w14:paraId="0DFC6B2D" w14:textId="77777777" w:rsidR="004B4C85" w:rsidRPr="004B4C85" w:rsidRDefault="004B4C85" w:rsidP="004B4C85">
      <w:pPr>
        <w:numPr>
          <w:ilvl w:val="0"/>
          <w:numId w:val="4"/>
        </w:numPr>
        <w:suppressAutoHyphens/>
        <w:spacing w:before="240" w:after="0" w:line="340" w:lineRule="exact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Opis rozwiązań techniczno-budowlanych</w:t>
      </w:r>
      <w:r w:rsidR="00713F2D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14:paraId="27A842BD" w14:textId="586704D7" w:rsidR="004B4C85" w:rsidRPr="004B4C85" w:rsidRDefault="004B4C85" w:rsidP="004B4C85">
      <w:pPr>
        <w:suppressAutoHyphens/>
        <w:spacing w:before="240" w:after="0" w:line="340" w:lineRule="exact"/>
        <w:jc w:val="center"/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GMINA</w:t>
      </w:r>
      <w:r w:rsidR="004C2F2C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</w:t>
      </w:r>
      <w:r w:rsidR="003A4CD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Oleśnica</w:t>
      </w:r>
    </w:p>
    <w:p w14:paraId="69621CFB" w14:textId="090B8CDC" w:rsidR="003A4CD5" w:rsidRPr="003A4CD5" w:rsidRDefault="004B4C85" w:rsidP="003A4CD5">
      <w:pPr>
        <w:widowControl w:val="0"/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0"/>
          <w:lang w:eastAsia="ar-SA"/>
        </w:rPr>
      </w:pPr>
      <w:bookmarkStart w:id="2" w:name="OCRUncertain064"/>
      <w:r w:rsidRPr="004C2F2C">
        <w:rPr>
          <w:rFonts w:ascii="Times New Roman" w:eastAsia="Times New Roman" w:hAnsi="Times New Roman" w:cs="Times New Roman"/>
          <w:iCs/>
          <w:sz w:val="24"/>
          <w:szCs w:val="20"/>
          <w:lang w:eastAsia="ar-SA"/>
        </w:rPr>
        <w:t xml:space="preserve"> </w:t>
      </w:r>
      <w:bookmarkStart w:id="3" w:name="_Hlk106884838"/>
      <w:bookmarkStart w:id="4" w:name="_Hlk106777393"/>
      <w:r w:rsidR="00DD4EAA" w:rsidRPr="00DD4EAA">
        <w:rPr>
          <w:rFonts w:ascii="Times New Roman" w:eastAsia="Times New Roman" w:hAnsi="Times New Roman" w:cs="Times New Roman"/>
          <w:b/>
          <w:bCs/>
          <w:iCs/>
          <w:sz w:val="24"/>
          <w:szCs w:val="20"/>
          <w:lang w:eastAsia="ar-SA"/>
        </w:rPr>
        <w:t>Przebudowa odcinka drogi powiatowej nr 1876T (1036T) Oleśnica-Brody-Grobla od km 1+369 do km  2+364</w:t>
      </w:r>
      <w:r w:rsidR="005B526E">
        <w:rPr>
          <w:rFonts w:ascii="Times New Roman" w:eastAsia="Times New Roman" w:hAnsi="Times New Roman" w:cs="Times New Roman"/>
          <w:b/>
          <w:bCs/>
          <w:iCs/>
          <w:sz w:val="24"/>
          <w:szCs w:val="20"/>
          <w:lang w:eastAsia="ar-SA"/>
        </w:rPr>
        <w:t xml:space="preserve"> w m. Oleśnica. </w:t>
      </w:r>
    </w:p>
    <w:bookmarkEnd w:id="3"/>
    <w:p w14:paraId="7D1518A2" w14:textId="73FEA87D" w:rsidR="004B4C85" w:rsidRPr="004C2F2C" w:rsidRDefault="004B4C85" w:rsidP="004C2F2C">
      <w:pPr>
        <w:widowControl w:val="0"/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</w:pPr>
    </w:p>
    <w:bookmarkEnd w:id="4"/>
    <w:p w14:paraId="2D5F0619" w14:textId="0F9726C1" w:rsidR="00957491" w:rsidRDefault="008D7E67" w:rsidP="00957491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Do </w:t>
      </w:r>
      <w:r w:rsidR="00DD4E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przebudowy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został uję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>t</w:t>
      </w:r>
      <w:r w:rsidR="00A03ACE">
        <w:rPr>
          <w:rFonts w:ascii="Times New Roman" w:eastAsia="Times New Roman" w:hAnsi="Times New Roman" w:cs="Times New Roman"/>
          <w:sz w:val="24"/>
          <w:szCs w:val="20"/>
          <w:lang w:eastAsia="ar-SA"/>
        </w:rPr>
        <w:t>y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odcin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ek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drogi powiatowej </w:t>
      </w:r>
      <w:bookmarkEnd w:id="2"/>
      <w:r w:rsidR="00164B85" w:rsidRPr="00164B85">
        <w:rPr>
          <w:rFonts w:ascii="Times New Roman" w:eastAsia="Times New Roman" w:hAnsi="Times New Roman" w:cs="Times New Roman"/>
          <w:iCs/>
          <w:sz w:val="24"/>
          <w:szCs w:val="20"/>
          <w:lang w:eastAsia="ar-SA"/>
        </w:rPr>
        <w:t xml:space="preserve">nr </w:t>
      </w:r>
      <w:r w:rsidR="003A4CD5" w:rsidRPr="003A4CD5">
        <w:rPr>
          <w:rFonts w:ascii="Times New Roman" w:eastAsia="Times New Roman" w:hAnsi="Times New Roman" w:cs="Times New Roman"/>
          <w:iCs/>
          <w:sz w:val="24"/>
          <w:szCs w:val="20"/>
          <w:lang w:eastAsia="ar-SA"/>
        </w:rPr>
        <w:t xml:space="preserve">1876T (1036T) Oleśnica-Brody-Grobla od km </w:t>
      </w:r>
      <w:r w:rsidR="00DD4EAA" w:rsidRPr="00DD4EAA">
        <w:rPr>
          <w:rFonts w:ascii="Times New Roman" w:eastAsia="Times New Roman" w:hAnsi="Times New Roman" w:cs="Times New Roman"/>
          <w:iCs/>
          <w:sz w:val="24"/>
          <w:szCs w:val="20"/>
          <w:lang w:eastAsia="ar-SA"/>
        </w:rPr>
        <w:t>1+369 do km  2+36</w:t>
      </w:r>
      <w:r w:rsidR="00DD4EAA">
        <w:rPr>
          <w:rFonts w:ascii="Times New Roman" w:eastAsia="Times New Roman" w:hAnsi="Times New Roman" w:cs="Times New Roman"/>
          <w:sz w:val="24"/>
          <w:szCs w:val="20"/>
          <w:lang w:eastAsia="ar-SA"/>
        </w:rPr>
        <w:t>4</w:t>
      </w:r>
      <w:r w:rsidR="005B526E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w m. Oleśnica</w:t>
      </w:r>
      <w:r w:rsidR="00DD4E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4B4C85" w:rsidRPr="00164B85">
        <w:rPr>
          <w:rFonts w:ascii="Times New Roman" w:eastAsia="Times New Roman" w:hAnsi="Times New Roman" w:cs="Times New Roman"/>
          <w:sz w:val="24"/>
          <w:szCs w:val="20"/>
          <w:lang w:eastAsia="ar-SA"/>
        </w:rPr>
        <w:t>Prace będą obejmo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wały </w:t>
      </w:r>
      <w:r w:rsidR="00DD4E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przebudowę </w:t>
      </w:r>
      <w:r w:rsidR="00A03ACE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na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odcink</w:t>
      </w:r>
      <w:r w:rsidR="00A03ACE">
        <w:rPr>
          <w:rFonts w:ascii="Times New Roman" w:eastAsia="Times New Roman" w:hAnsi="Times New Roman" w:cs="Times New Roman"/>
          <w:sz w:val="24"/>
          <w:szCs w:val="20"/>
          <w:lang w:eastAsia="ar-SA"/>
        </w:rPr>
        <w:t>u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5E633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o 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łącznej </w:t>
      </w:r>
      <w:r w:rsidR="005E633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długości </w:t>
      </w:r>
      <w:r w:rsidR="00DD4EAA">
        <w:rPr>
          <w:rFonts w:ascii="Times New Roman" w:eastAsia="Times New Roman" w:hAnsi="Times New Roman" w:cs="Times New Roman"/>
          <w:sz w:val="24"/>
          <w:szCs w:val="20"/>
          <w:lang w:eastAsia="ar-SA"/>
        </w:rPr>
        <w:t>995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m</w:t>
      </w:r>
      <w:r w:rsidR="009803F9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AA547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9803F9">
        <w:rPr>
          <w:rFonts w:ascii="Times New Roman" w:eastAsia="Times New Roman" w:hAnsi="Times New Roman" w:cs="Times New Roman"/>
          <w:sz w:val="24"/>
          <w:szCs w:val="20"/>
          <w:lang w:eastAsia="ar-SA"/>
        </w:rPr>
        <w:t>Istniejąca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D30F98">
        <w:rPr>
          <w:rFonts w:ascii="Times New Roman" w:eastAsia="Times New Roman" w:hAnsi="Times New Roman" w:cs="Times New Roman"/>
          <w:sz w:val="24"/>
          <w:szCs w:val="20"/>
          <w:lang w:eastAsia="ar-SA"/>
        </w:rPr>
        <w:t>nawierzchnia</w:t>
      </w:r>
      <w:r w:rsidR="002B1CB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A03ACE">
        <w:rPr>
          <w:rFonts w:ascii="Times New Roman" w:eastAsia="Times New Roman" w:hAnsi="Times New Roman" w:cs="Times New Roman"/>
          <w:sz w:val="24"/>
          <w:szCs w:val="20"/>
          <w:lang w:eastAsia="ar-SA"/>
        </w:rPr>
        <w:t>bitumiczna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, która jest w </w:t>
      </w:r>
      <w:r w:rsidR="009C66CB">
        <w:rPr>
          <w:rFonts w:ascii="Times New Roman" w:eastAsia="Times New Roman" w:hAnsi="Times New Roman" w:cs="Times New Roman"/>
          <w:sz w:val="24"/>
          <w:szCs w:val="20"/>
          <w:lang w:eastAsia="ar-SA"/>
        </w:rPr>
        <w:t>złym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stanie wymaga </w:t>
      </w:r>
      <w:r w:rsidR="00DD4E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przebudowy </w:t>
      </w:r>
      <w:r w:rsidR="00A03ACE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poprzez wykonanie </w:t>
      </w:r>
      <w:r w:rsidR="00BA2F9E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frezowania istniejącej nawierzchni i jej wyrównaniu betonem asfaltowych śr. </w:t>
      </w:r>
      <w:r w:rsidR="004C2F2C">
        <w:rPr>
          <w:rFonts w:ascii="Times New Roman" w:eastAsia="Times New Roman" w:hAnsi="Times New Roman" w:cs="Times New Roman"/>
          <w:sz w:val="24"/>
          <w:szCs w:val="20"/>
          <w:lang w:eastAsia="ar-SA"/>
        </w:rPr>
        <w:t>100</w:t>
      </w:r>
      <w:r w:rsidR="00BA2F9E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kg/m2 </w:t>
      </w:r>
      <w:r w:rsidR="00A03ACE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oraz </w:t>
      </w:r>
      <w:r w:rsidR="006F492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ułożeniu nowej warstwy ścieralnej z </w:t>
      </w:r>
      <w:r w:rsidR="003A4CD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betonu asfaltowego </w:t>
      </w:r>
      <w:r w:rsidR="006F492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o </w:t>
      </w:r>
      <w:r w:rsidR="00043E1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gr 4cm i </w:t>
      </w:r>
      <w:proofErr w:type="spellStart"/>
      <w:r w:rsidR="006F4928">
        <w:rPr>
          <w:rFonts w:ascii="Times New Roman" w:eastAsia="Times New Roman" w:hAnsi="Times New Roman" w:cs="Times New Roman"/>
          <w:sz w:val="24"/>
          <w:szCs w:val="20"/>
          <w:lang w:eastAsia="ar-SA"/>
        </w:rPr>
        <w:t>szer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3A4CD5">
        <w:rPr>
          <w:rFonts w:ascii="Times New Roman" w:eastAsia="Times New Roman" w:hAnsi="Times New Roman" w:cs="Times New Roman"/>
          <w:sz w:val="24"/>
          <w:szCs w:val="20"/>
          <w:lang w:eastAsia="ar-SA"/>
        </w:rPr>
        <w:t>od</w:t>
      </w:r>
      <w:proofErr w:type="spellEnd"/>
      <w:r w:rsidR="003A4CD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5,50 do </w:t>
      </w:r>
      <w:r w:rsidR="00043E1F">
        <w:rPr>
          <w:rFonts w:ascii="Times New Roman" w:eastAsia="Times New Roman" w:hAnsi="Times New Roman" w:cs="Times New Roman"/>
          <w:sz w:val="24"/>
          <w:szCs w:val="20"/>
          <w:lang w:eastAsia="ar-SA"/>
        </w:rPr>
        <w:t>6</w:t>
      </w:r>
      <w:r w:rsidR="006F4928">
        <w:rPr>
          <w:rFonts w:ascii="Times New Roman" w:eastAsia="Times New Roman" w:hAnsi="Times New Roman" w:cs="Times New Roman"/>
          <w:sz w:val="24"/>
          <w:szCs w:val="20"/>
          <w:lang w:eastAsia="ar-SA"/>
        </w:rPr>
        <w:t>,</w:t>
      </w:r>
      <w:r w:rsidR="00BE40E5">
        <w:rPr>
          <w:rFonts w:ascii="Times New Roman" w:eastAsia="Times New Roman" w:hAnsi="Times New Roman" w:cs="Times New Roman"/>
          <w:sz w:val="24"/>
          <w:szCs w:val="20"/>
          <w:lang w:eastAsia="ar-SA"/>
        </w:rPr>
        <w:t>6</w:t>
      </w:r>
      <w:r w:rsidR="00C873C2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="006F492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m. 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Pobocza zostaną wykonane z materiału kamiennego szer. 0,75m i gr. </w:t>
      </w:r>
      <w:r w:rsidR="004C2F2C">
        <w:rPr>
          <w:rFonts w:ascii="Times New Roman" w:eastAsia="Times New Roman" w:hAnsi="Times New Roman" w:cs="Times New Roman"/>
          <w:sz w:val="24"/>
          <w:szCs w:val="20"/>
          <w:lang w:eastAsia="ar-SA"/>
        </w:rPr>
        <w:t>8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>cm.</w:t>
      </w:r>
      <w:r w:rsidR="00043E1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Zostanie również wykonan</w:t>
      </w:r>
      <w:r w:rsidR="00DD4E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a przebudowa </w:t>
      </w:r>
      <w:r w:rsidR="00043E1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istniejących chodników jak również zostanie wykonana renowacja odwodnienia . </w:t>
      </w:r>
      <w:r w:rsidR="00C307A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D5076B">
        <w:rPr>
          <w:rFonts w:ascii="Times New Roman" w:eastAsia="Times New Roman" w:hAnsi="Times New Roman" w:cs="Times New Roman"/>
          <w:sz w:val="24"/>
          <w:szCs w:val="20"/>
          <w:lang w:eastAsia="ar-SA"/>
        </w:rPr>
        <w:t>Zjazdy na działki sąsiednie zostaną uzupełnione materiałem kamiennym</w:t>
      </w:r>
      <w:r w:rsidR="00CB1AA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 zachowaniem parametrów wysokościowych takich samych jak przed remontem . </w:t>
      </w:r>
    </w:p>
    <w:p w14:paraId="533AA738" w14:textId="77777777" w:rsidR="00043E1F" w:rsidRDefault="00043E1F" w:rsidP="00957491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2A2A675E" w14:textId="77777777" w:rsidR="00DD4EAA" w:rsidRDefault="00DD4EAA" w:rsidP="00957491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3179C1AD" w14:textId="77777777" w:rsidR="008771A9" w:rsidRPr="00957491" w:rsidRDefault="008771A9" w:rsidP="00957491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2707E676" w14:textId="1B8C17AF" w:rsidR="004B4C85" w:rsidRPr="004B4C85" w:rsidRDefault="00254DD9" w:rsidP="004B4C85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Długość odcinka do</w:t>
      </w:r>
      <w:r w:rsidR="00DF5B3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6F4928">
        <w:rPr>
          <w:rFonts w:ascii="Times New Roman" w:eastAsia="Times New Roman" w:hAnsi="Times New Roman" w:cs="Times New Roman"/>
          <w:sz w:val="24"/>
          <w:szCs w:val="20"/>
          <w:lang w:eastAsia="ar-SA"/>
        </w:rPr>
        <w:t>remontu</w:t>
      </w:r>
      <w:r w:rsidR="004A737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DD4EAA">
        <w:rPr>
          <w:rFonts w:ascii="Times New Roman" w:eastAsia="Times New Roman" w:hAnsi="Times New Roman" w:cs="Times New Roman"/>
          <w:sz w:val="24"/>
          <w:szCs w:val="20"/>
          <w:lang w:eastAsia="ar-SA"/>
        </w:rPr>
        <w:t>995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m</w:t>
      </w:r>
    </w:p>
    <w:p w14:paraId="752103D2" w14:textId="716DDBF6" w:rsidR="007D315A" w:rsidRPr="00C56B65" w:rsidRDefault="00E37592" w:rsidP="00C56B65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Szerokość jezdni </w:t>
      </w:r>
      <w:r w:rsidR="003A4CD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od 5,50 do </w:t>
      </w:r>
      <w:r w:rsidR="00043E1F">
        <w:rPr>
          <w:rFonts w:ascii="Times New Roman" w:eastAsia="Times New Roman" w:hAnsi="Times New Roman" w:cs="Times New Roman"/>
          <w:sz w:val="24"/>
          <w:szCs w:val="20"/>
          <w:lang w:eastAsia="ar-SA"/>
        </w:rPr>
        <w:t>6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>,</w:t>
      </w:r>
      <w:r w:rsidR="00384F58">
        <w:rPr>
          <w:rFonts w:ascii="Times New Roman" w:eastAsia="Times New Roman" w:hAnsi="Times New Roman" w:cs="Times New Roman"/>
          <w:sz w:val="24"/>
          <w:szCs w:val="20"/>
          <w:lang w:eastAsia="ar-SA"/>
        </w:rPr>
        <w:t>6</w:t>
      </w:r>
      <w:r w:rsidR="00DD4EAA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m</w:t>
      </w:r>
    </w:p>
    <w:p w14:paraId="0E9C9005" w14:textId="0AC07B7F" w:rsidR="00266FF0" w:rsidRDefault="008771A9" w:rsidP="004B4C85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Pobocze 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umocnione materiałem kamiennym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szer. </w:t>
      </w:r>
      <w:r w:rsidR="002478CB">
        <w:rPr>
          <w:rFonts w:ascii="Times New Roman" w:eastAsia="Times New Roman" w:hAnsi="Times New Roman" w:cs="Times New Roman"/>
          <w:sz w:val="24"/>
          <w:szCs w:val="20"/>
          <w:lang w:eastAsia="ar-SA"/>
        </w:rPr>
        <w:t>0,75m</w:t>
      </w:r>
    </w:p>
    <w:p w14:paraId="18177D78" w14:textId="67DE5151" w:rsidR="00043E1F" w:rsidRDefault="00043E1F" w:rsidP="004B4C85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Chodniki istniejące o szer. 1,50m </w:t>
      </w:r>
      <w:r w:rsidR="00DD4E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( 2,00m na zjazdach jako mijanki) </w:t>
      </w:r>
    </w:p>
    <w:p w14:paraId="7C12D5CE" w14:textId="77777777" w:rsidR="00164B85" w:rsidRDefault="00164B85" w:rsidP="002478CB">
      <w:pPr>
        <w:widowControl w:val="0"/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3B8FA108" w14:textId="77777777" w:rsidR="00164B85" w:rsidRDefault="00164B85" w:rsidP="002478CB">
      <w:pPr>
        <w:widowControl w:val="0"/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6DA5E1C7" w14:textId="79A1498D" w:rsidR="00A62EAF" w:rsidRDefault="00A62EAF" w:rsidP="002478CB">
      <w:pPr>
        <w:widowControl w:val="0"/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="00B57AC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</w:p>
    <w:p w14:paraId="0FD37E44" w14:textId="11F3B52A" w:rsidR="004B4C85" w:rsidRPr="004B4C85" w:rsidRDefault="00254DD9" w:rsidP="004B4C85">
      <w:pPr>
        <w:widowControl w:val="0"/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K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orona drogi wynosi </w:t>
      </w:r>
      <w:r w:rsidR="003B3CE7">
        <w:rPr>
          <w:rFonts w:ascii="Times New Roman" w:eastAsia="Times New Roman" w:hAnsi="Times New Roman" w:cs="Times New Roman"/>
          <w:sz w:val="24"/>
          <w:szCs w:val="20"/>
          <w:lang w:eastAsia="ar-SA"/>
        </w:rPr>
        <w:t>od 7,00 d</w:t>
      </w:r>
      <w:r w:rsidR="0015611A">
        <w:rPr>
          <w:rFonts w:ascii="Times New Roman" w:eastAsia="Times New Roman" w:hAnsi="Times New Roman" w:cs="Times New Roman"/>
          <w:sz w:val="24"/>
          <w:szCs w:val="20"/>
          <w:lang w:eastAsia="ar-SA"/>
        </w:rPr>
        <w:t>o 9,60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>m</w:t>
      </w:r>
      <w:r w:rsidR="003464F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a </w:t>
      </w:r>
      <w:r w:rsidR="005732B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szerokość pasa drogowego </w:t>
      </w:r>
      <w:r w:rsidR="003464F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wynosi </w:t>
      </w:r>
      <w:r w:rsidR="002478C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od </w:t>
      </w:r>
      <w:r w:rsidR="00962F3B">
        <w:rPr>
          <w:rFonts w:ascii="Times New Roman" w:eastAsia="Times New Roman" w:hAnsi="Times New Roman" w:cs="Times New Roman"/>
          <w:sz w:val="24"/>
          <w:szCs w:val="20"/>
          <w:lang w:eastAsia="ar-SA"/>
        </w:rPr>
        <w:t>1</w:t>
      </w:r>
      <w:r w:rsidR="006A79C5">
        <w:rPr>
          <w:rFonts w:ascii="Times New Roman" w:eastAsia="Times New Roman" w:hAnsi="Times New Roman" w:cs="Times New Roman"/>
          <w:sz w:val="24"/>
          <w:szCs w:val="20"/>
          <w:lang w:eastAsia="ar-SA"/>
        </w:rPr>
        <w:t>1</w:t>
      </w:r>
      <w:r w:rsidR="00BF00B9">
        <w:rPr>
          <w:rFonts w:ascii="Times New Roman" w:eastAsia="Times New Roman" w:hAnsi="Times New Roman" w:cs="Times New Roman"/>
          <w:sz w:val="24"/>
          <w:szCs w:val="20"/>
          <w:lang w:eastAsia="ar-SA"/>
        </w:rPr>
        <w:t>,</w:t>
      </w:r>
      <w:r w:rsidR="002478C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00m do </w:t>
      </w:r>
      <w:r w:rsidR="00962F3B">
        <w:rPr>
          <w:rFonts w:ascii="Times New Roman" w:eastAsia="Times New Roman" w:hAnsi="Times New Roman" w:cs="Times New Roman"/>
          <w:sz w:val="24"/>
          <w:szCs w:val="20"/>
          <w:lang w:eastAsia="ar-SA"/>
        </w:rPr>
        <w:t>1</w:t>
      </w:r>
      <w:r w:rsidR="006A79C5">
        <w:rPr>
          <w:rFonts w:ascii="Times New Roman" w:eastAsia="Times New Roman" w:hAnsi="Times New Roman" w:cs="Times New Roman"/>
          <w:sz w:val="24"/>
          <w:szCs w:val="20"/>
          <w:lang w:eastAsia="ar-SA"/>
        </w:rPr>
        <w:t>7</w:t>
      </w:r>
      <w:r w:rsidR="00C307A7">
        <w:rPr>
          <w:rFonts w:ascii="Times New Roman" w:eastAsia="Times New Roman" w:hAnsi="Times New Roman" w:cs="Times New Roman"/>
          <w:sz w:val="24"/>
          <w:szCs w:val="20"/>
          <w:lang w:eastAsia="ar-SA"/>
        </w:rPr>
        <w:t>,</w:t>
      </w:r>
      <w:r w:rsidR="00820F29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="00C307A7">
        <w:rPr>
          <w:rFonts w:ascii="Times New Roman" w:eastAsia="Times New Roman" w:hAnsi="Times New Roman" w:cs="Times New Roman"/>
          <w:sz w:val="24"/>
          <w:szCs w:val="20"/>
          <w:lang w:eastAsia="ar-SA"/>
        </w:rPr>
        <w:t>0m.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Szczegółowe parametry geometryczne zgodnie z r</w:t>
      </w:r>
      <w:r w:rsidR="002F255F">
        <w:rPr>
          <w:rFonts w:ascii="Times New Roman" w:eastAsia="Times New Roman" w:hAnsi="Times New Roman" w:cs="Times New Roman"/>
          <w:sz w:val="24"/>
          <w:szCs w:val="20"/>
          <w:lang w:eastAsia="ar-SA"/>
        </w:rPr>
        <w:t>ysunkami (przekroje normalne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)</w:t>
      </w:r>
      <w:r w:rsidR="003131B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</w:t>
      </w:r>
      <w:r w:rsidR="00DD4EAA" w:rsidRPr="00DD4EAA"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>Wszelkie prace prowadzone będą w granicach istniejącego pasa drogowego, który pozwala na umieszczenie wszystkich elementów korony drogi w jego granicach oraz nie będą miały negatywnego wpływu na środowisko. Pochylenie podłużne jezdni i poboczy zostanie dostosowane do istniejącego terenu zgodnie z rozporządzeniem i nie przekracza 10%.</w:t>
      </w:r>
    </w:p>
    <w:sectPr w:rsidR="004B4C85" w:rsidRPr="004B4C85" w:rsidSect="003479D5">
      <w:headerReference w:type="default" r:id="rId8"/>
      <w:footerReference w:type="default" r:id="rId9"/>
      <w:pgSz w:w="11906" w:h="16820"/>
      <w:pgMar w:top="1134" w:right="1134" w:bottom="1134" w:left="1701" w:header="709" w:footer="709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F274B" w14:textId="77777777" w:rsidR="00D739C7" w:rsidRDefault="00D739C7" w:rsidP="003479D5">
      <w:pPr>
        <w:spacing w:after="0" w:line="240" w:lineRule="auto"/>
      </w:pPr>
      <w:r>
        <w:separator/>
      </w:r>
    </w:p>
  </w:endnote>
  <w:endnote w:type="continuationSeparator" w:id="0">
    <w:p w14:paraId="6C08C8FA" w14:textId="77777777" w:rsidR="00D739C7" w:rsidRDefault="00D739C7" w:rsidP="00347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D10FA" w14:textId="77777777" w:rsidR="004F51DF" w:rsidRDefault="00E0790B">
    <w:pPr>
      <w:pStyle w:val="Stopka"/>
      <w:jc w:val="center"/>
    </w:pPr>
    <w:r>
      <w:rPr>
        <w:b/>
        <w:i/>
        <w:color w:val="008000"/>
      </w:rPr>
      <w:t xml:space="preserve">- </w:t>
    </w:r>
    <w:r w:rsidR="00B93E37">
      <w:rPr>
        <w:b/>
        <w:i/>
        <w:color w:val="008000"/>
      </w:rPr>
      <w:fldChar w:fldCharType="begin"/>
    </w:r>
    <w:r>
      <w:rPr>
        <w:b/>
        <w:i/>
        <w:color w:val="008000"/>
      </w:rPr>
      <w:instrText xml:space="preserve"> PAGE </w:instrText>
    </w:r>
    <w:r w:rsidR="00B93E37">
      <w:rPr>
        <w:b/>
        <w:i/>
        <w:color w:val="008000"/>
      </w:rPr>
      <w:fldChar w:fldCharType="separate"/>
    </w:r>
    <w:r w:rsidR="005A060C">
      <w:rPr>
        <w:b/>
        <w:i/>
        <w:noProof/>
        <w:color w:val="008000"/>
      </w:rPr>
      <w:t>2</w:t>
    </w:r>
    <w:r w:rsidR="00B93E37">
      <w:rPr>
        <w:b/>
        <w:i/>
        <w:color w:val="008000"/>
      </w:rPr>
      <w:fldChar w:fldCharType="end"/>
    </w:r>
    <w:r>
      <w:rPr>
        <w:b/>
        <w:i/>
        <w:color w:val="008000"/>
      </w:rPr>
      <w:t xml:space="preserve"> -</w:t>
    </w:r>
  </w:p>
  <w:p w14:paraId="07D136D8" w14:textId="0CAB35A1" w:rsidR="004F51DF" w:rsidRDefault="001343C8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64EA2ED" wp14:editId="3E98F2E6">
              <wp:simplePos x="0" y="0"/>
              <wp:positionH relativeFrom="column">
                <wp:posOffset>-5080</wp:posOffset>
              </wp:positionH>
              <wp:positionV relativeFrom="paragraph">
                <wp:posOffset>-197485</wp:posOffset>
              </wp:positionV>
              <wp:extent cx="5762625" cy="0"/>
              <wp:effectExtent l="23495" t="21590" r="14605" b="1651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2625" cy="0"/>
                      </a:xfrm>
                      <a:prstGeom prst="line">
                        <a:avLst/>
                      </a:prstGeom>
                      <a:noFill/>
                      <a:ln w="28440" cap="sq">
                        <a:solidFill>
                          <a:srgbClr val="0000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20255A" id="Line 2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-15.55pt" to="453.35pt,-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" strokecolor="blue" strokeweight=".79mm">
              <v:stroke joinstyle="miter" endcap="square"/>
            </v:line>
          </w:pict>
        </mc:Fallback>
      </mc:AlternateContent>
    </w:r>
    <w:r w:rsidR="00E0790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816AD" w14:textId="77777777" w:rsidR="00D739C7" w:rsidRDefault="00D739C7" w:rsidP="003479D5">
      <w:pPr>
        <w:spacing w:after="0" w:line="240" w:lineRule="auto"/>
      </w:pPr>
      <w:r>
        <w:separator/>
      </w:r>
    </w:p>
  </w:footnote>
  <w:footnote w:type="continuationSeparator" w:id="0">
    <w:p w14:paraId="10A4C2E6" w14:textId="77777777" w:rsidR="00D739C7" w:rsidRDefault="00D739C7" w:rsidP="00347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72"/>
    </w:tblGrid>
    <w:tr w:rsidR="004F51DF" w14:paraId="0ED54826" w14:textId="77777777">
      <w:tc>
        <w:tcPr>
          <w:tcW w:w="9072" w:type="dxa"/>
          <w:tcBorders>
            <w:bottom w:val="double" w:sz="40" w:space="0" w:color="0000FF"/>
          </w:tcBorders>
          <w:shd w:val="clear" w:color="auto" w:fill="auto"/>
        </w:tcPr>
        <w:p w14:paraId="3B4E7708" w14:textId="77777777" w:rsidR="00DD4EAA" w:rsidRPr="00DD4EAA" w:rsidRDefault="00DD4EAA" w:rsidP="00DD4EAA">
          <w:pPr>
            <w:spacing w:after="120"/>
            <w:ind w:left="-68" w:right="71"/>
            <w:jc w:val="center"/>
            <w:rPr>
              <w:b/>
              <w:bCs/>
              <w:iCs/>
              <w:color w:val="339966"/>
              <w:sz w:val="16"/>
              <w:szCs w:val="16"/>
            </w:rPr>
          </w:pPr>
          <w:r w:rsidRPr="00DD4EAA">
            <w:rPr>
              <w:b/>
              <w:bCs/>
              <w:iCs/>
              <w:color w:val="339966"/>
              <w:sz w:val="16"/>
              <w:szCs w:val="16"/>
            </w:rPr>
            <w:t xml:space="preserve">Przebudowa odcinka drogi powiatowej nr 1876T (1036T) Oleśnica-Brody-Grobla </w:t>
          </w:r>
        </w:p>
        <w:p w14:paraId="3F9D410C" w14:textId="4C394E1D" w:rsidR="004F51DF" w:rsidRDefault="00DD4EAA" w:rsidP="00DD4EAA">
          <w:pPr>
            <w:spacing w:after="120"/>
            <w:ind w:left="-68" w:right="71"/>
            <w:jc w:val="center"/>
          </w:pPr>
          <w:r w:rsidRPr="00DD4EAA">
            <w:rPr>
              <w:b/>
              <w:bCs/>
              <w:iCs/>
              <w:color w:val="339966"/>
              <w:sz w:val="16"/>
              <w:szCs w:val="16"/>
            </w:rPr>
            <w:t>od km 1+369 do km  2+364</w:t>
          </w:r>
          <w:r w:rsidR="00753118">
            <w:rPr>
              <w:b/>
              <w:bCs/>
              <w:iCs/>
              <w:color w:val="339966"/>
              <w:sz w:val="16"/>
              <w:szCs w:val="16"/>
            </w:rPr>
            <w:t xml:space="preserve">  </w:t>
          </w:r>
          <w:r w:rsidR="0083304B">
            <w:rPr>
              <w:b/>
              <w:color w:val="339966"/>
              <w:sz w:val="16"/>
              <w:szCs w:val="16"/>
            </w:rPr>
            <w:t xml:space="preserve">gmina </w:t>
          </w:r>
          <w:r w:rsidR="009602BF">
            <w:rPr>
              <w:b/>
              <w:color w:val="339966"/>
              <w:sz w:val="16"/>
              <w:szCs w:val="16"/>
            </w:rPr>
            <w:t xml:space="preserve">Oleśnica </w:t>
          </w:r>
          <w:r w:rsidR="00966B83">
            <w:rPr>
              <w:b/>
              <w:color w:val="339966"/>
              <w:sz w:val="16"/>
              <w:szCs w:val="16"/>
            </w:rPr>
            <w:t xml:space="preserve"> </w:t>
          </w:r>
          <w:r w:rsidR="0083304B">
            <w:rPr>
              <w:b/>
              <w:color w:val="339966"/>
              <w:sz w:val="16"/>
              <w:szCs w:val="16"/>
            </w:rPr>
            <w:t>,</w:t>
          </w:r>
          <w:r w:rsidR="00E0790B">
            <w:rPr>
              <w:b/>
              <w:color w:val="339966"/>
              <w:sz w:val="16"/>
              <w:szCs w:val="16"/>
            </w:rPr>
            <w:t xml:space="preserve"> powiat staszowski,  województwo świętokrzyskie.</w:t>
          </w:r>
        </w:p>
      </w:tc>
    </w:tr>
  </w:tbl>
  <w:p w14:paraId="273D84AA" w14:textId="77777777" w:rsidR="004F51DF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  <w:lang w:val="pl-PL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  <w:i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i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i/>
        <w:lang w:val="pl-PL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i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i/>
        <w:lang w:val="pl-PL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i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i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i/>
        <w:lang w:val="pl-P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1057"/>
        </w:tabs>
        <w:ind w:left="1057" w:hanging="360"/>
      </w:pPr>
      <w:rPr>
        <w:rFonts w:ascii="Times New Roman" w:hAnsi="Times New Roman" w:hint="default"/>
        <w:sz w:val="24"/>
      </w:rPr>
    </w:lvl>
  </w:abstractNum>
  <w:abstractNum w:abstractNumId="5" w15:restartNumberingAfterBreak="0">
    <w:nsid w:val="00000007"/>
    <w:multiLevelType w:val="multilevel"/>
    <w:tmpl w:val="20605E3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  <w:szCs w:val="24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bCs w:val="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bCs w:val="0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bCs w:val="0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bCs w:val="0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bCs w:val="0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bCs w:val="0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bCs w:val="0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bCs w:val="0"/>
        <w:szCs w:val="24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72708662">
    <w:abstractNumId w:val="0"/>
  </w:num>
  <w:num w:numId="2" w16cid:durableId="37780253">
    <w:abstractNumId w:val="1"/>
  </w:num>
  <w:num w:numId="3" w16cid:durableId="13847188">
    <w:abstractNumId w:val="2"/>
  </w:num>
  <w:num w:numId="4" w16cid:durableId="1304651766">
    <w:abstractNumId w:val="3"/>
  </w:num>
  <w:num w:numId="5" w16cid:durableId="1091390844">
    <w:abstractNumId w:val="4"/>
  </w:num>
  <w:num w:numId="6" w16cid:durableId="890115326">
    <w:abstractNumId w:val="5"/>
  </w:num>
  <w:num w:numId="7" w16cid:durableId="13351120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C85"/>
    <w:rsid w:val="0001090F"/>
    <w:rsid w:val="00020200"/>
    <w:rsid w:val="000240FE"/>
    <w:rsid w:val="00040DBC"/>
    <w:rsid w:val="00042763"/>
    <w:rsid w:val="0004349A"/>
    <w:rsid w:val="00043E1F"/>
    <w:rsid w:val="0007328F"/>
    <w:rsid w:val="000748FD"/>
    <w:rsid w:val="00074EA7"/>
    <w:rsid w:val="00090B9E"/>
    <w:rsid w:val="000A2504"/>
    <w:rsid w:val="000A4AF2"/>
    <w:rsid w:val="000B289D"/>
    <w:rsid w:val="000B7967"/>
    <w:rsid w:val="000C3503"/>
    <w:rsid w:val="000C6E08"/>
    <w:rsid w:val="000D3985"/>
    <w:rsid w:val="000E1D9B"/>
    <w:rsid w:val="000E258B"/>
    <w:rsid w:val="000F3FBD"/>
    <w:rsid w:val="00102415"/>
    <w:rsid w:val="00110666"/>
    <w:rsid w:val="00126659"/>
    <w:rsid w:val="00126C26"/>
    <w:rsid w:val="001316D1"/>
    <w:rsid w:val="001343C8"/>
    <w:rsid w:val="00144C58"/>
    <w:rsid w:val="00155E54"/>
    <w:rsid w:val="0015611A"/>
    <w:rsid w:val="00164B85"/>
    <w:rsid w:val="001706E6"/>
    <w:rsid w:val="00175353"/>
    <w:rsid w:val="00195A02"/>
    <w:rsid w:val="001C1536"/>
    <w:rsid w:val="001D25D4"/>
    <w:rsid w:val="001D7D71"/>
    <w:rsid w:val="001F4C93"/>
    <w:rsid w:val="0021218F"/>
    <w:rsid w:val="00216617"/>
    <w:rsid w:val="00227F05"/>
    <w:rsid w:val="00234602"/>
    <w:rsid w:val="0023683C"/>
    <w:rsid w:val="00237BDA"/>
    <w:rsid w:val="002420C9"/>
    <w:rsid w:val="002478CB"/>
    <w:rsid w:val="0025163B"/>
    <w:rsid w:val="0025426D"/>
    <w:rsid w:val="00254DD9"/>
    <w:rsid w:val="00266FF0"/>
    <w:rsid w:val="00283B13"/>
    <w:rsid w:val="00286124"/>
    <w:rsid w:val="002902C4"/>
    <w:rsid w:val="00291F27"/>
    <w:rsid w:val="00295214"/>
    <w:rsid w:val="0029797D"/>
    <w:rsid w:val="002A4CF8"/>
    <w:rsid w:val="002A4F65"/>
    <w:rsid w:val="002A5428"/>
    <w:rsid w:val="002B1CB5"/>
    <w:rsid w:val="002C1EB6"/>
    <w:rsid w:val="002E0A10"/>
    <w:rsid w:val="002F255F"/>
    <w:rsid w:val="0030283B"/>
    <w:rsid w:val="00302DA3"/>
    <w:rsid w:val="00304BED"/>
    <w:rsid w:val="003131B6"/>
    <w:rsid w:val="00317372"/>
    <w:rsid w:val="00322147"/>
    <w:rsid w:val="0032512D"/>
    <w:rsid w:val="00332E3A"/>
    <w:rsid w:val="003435E3"/>
    <w:rsid w:val="003438BF"/>
    <w:rsid w:val="003464FB"/>
    <w:rsid w:val="003479D5"/>
    <w:rsid w:val="00354007"/>
    <w:rsid w:val="003642FE"/>
    <w:rsid w:val="00365407"/>
    <w:rsid w:val="00370602"/>
    <w:rsid w:val="003762C5"/>
    <w:rsid w:val="00376F3A"/>
    <w:rsid w:val="00377E69"/>
    <w:rsid w:val="00384F58"/>
    <w:rsid w:val="0038576A"/>
    <w:rsid w:val="003878FC"/>
    <w:rsid w:val="0039289C"/>
    <w:rsid w:val="003A044A"/>
    <w:rsid w:val="003A4CD5"/>
    <w:rsid w:val="003B2594"/>
    <w:rsid w:val="003B2FFC"/>
    <w:rsid w:val="003B3CE7"/>
    <w:rsid w:val="003C0CAB"/>
    <w:rsid w:val="003C48F6"/>
    <w:rsid w:val="003C527B"/>
    <w:rsid w:val="003C5591"/>
    <w:rsid w:val="003C6C37"/>
    <w:rsid w:val="003D316A"/>
    <w:rsid w:val="003E155C"/>
    <w:rsid w:val="003E1683"/>
    <w:rsid w:val="003F0EDC"/>
    <w:rsid w:val="003F1C1E"/>
    <w:rsid w:val="00402A0B"/>
    <w:rsid w:val="00420965"/>
    <w:rsid w:val="004215D9"/>
    <w:rsid w:val="0043017C"/>
    <w:rsid w:val="00433D53"/>
    <w:rsid w:val="004470FA"/>
    <w:rsid w:val="004479C7"/>
    <w:rsid w:val="00460AD9"/>
    <w:rsid w:val="00466C2B"/>
    <w:rsid w:val="00475487"/>
    <w:rsid w:val="00487941"/>
    <w:rsid w:val="00487EE4"/>
    <w:rsid w:val="00490FAE"/>
    <w:rsid w:val="004A052F"/>
    <w:rsid w:val="004A23FD"/>
    <w:rsid w:val="004A4B2D"/>
    <w:rsid w:val="004A737B"/>
    <w:rsid w:val="004B1509"/>
    <w:rsid w:val="004B4C85"/>
    <w:rsid w:val="004C26EC"/>
    <w:rsid w:val="004C2F2C"/>
    <w:rsid w:val="004C592D"/>
    <w:rsid w:val="004C5BEE"/>
    <w:rsid w:val="004C63DD"/>
    <w:rsid w:val="004C68EA"/>
    <w:rsid w:val="004D2CD7"/>
    <w:rsid w:val="004F1034"/>
    <w:rsid w:val="004F614B"/>
    <w:rsid w:val="0050012F"/>
    <w:rsid w:val="005011DD"/>
    <w:rsid w:val="00513B16"/>
    <w:rsid w:val="00515330"/>
    <w:rsid w:val="00517F68"/>
    <w:rsid w:val="00526C72"/>
    <w:rsid w:val="00537B23"/>
    <w:rsid w:val="0054434A"/>
    <w:rsid w:val="00544F09"/>
    <w:rsid w:val="005500E5"/>
    <w:rsid w:val="005533A8"/>
    <w:rsid w:val="00555949"/>
    <w:rsid w:val="00557ECE"/>
    <w:rsid w:val="005732B3"/>
    <w:rsid w:val="00577311"/>
    <w:rsid w:val="005803E2"/>
    <w:rsid w:val="00581D67"/>
    <w:rsid w:val="0059193F"/>
    <w:rsid w:val="0059573B"/>
    <w:rsid w:val="0059626F"/>
    <w:rsid w:val="005A060C"/>
    <w:rsid w:val="005A1478"/>
    <w:rsid w:val="005A3A1D"/>
    <w:rsid w:val="005B441A"/>
    <w:rsid w:val="005B526E"/>
    <w:rsid w:val="005B5C82"/>
    <w:rsid w:val="005C5512"/>
    <w:rsid w:val="005E1C27"/>
    <w:rsid w:val="005E3A40"/>
    <w:rsid w:val="005E6330"/>
    <w:rsid w:val="005F3BC7"/>
    <w:rsid w:val="005F507F"/>
    <w:rsid w:val="00614104"/>
    <w:rsid w:val="00624502"/>
    <w:rsid w:val="00635ED3"/>
    <w:rsid w:val="006455B1"/>
    <w:rsid w:val="00651962"/>
    <w:rsid w:val="0065418D"/>
    <w:rsid w:val="00662F3A"/>
    <w:rsid w:val="0066448E"/>
    <w:rsid w:val="00692979"/>
    <w:rsid w:val="00696460"/>
    <w:rsid w:val="006A6153"/>
    <w:rsid w:val="006A79C5"/>
    <w:rsid w:val="006B45F2"/>
    <w:rsid w:val="006C1AD0"/>
    <w:rsid w:val="006C371E"/>
    <w:rsid w:val="006C7EA6"/>
    <w:rsid w:val="006D26F0"/>
    <w:rsid w:val="006D59C1"/>
    <w:rsid w:val="006D7404"/>
    <w:rsid w:val="006D7C21"/>
    <w:rsid w:val="006E73F2"/>
    <w:rsid w:val="006F4928"/>
    <w:rsid w:val="006F4C35"/>
    <w:rsid w:val="00705628"/>
    <w:rsid w:val="00707A2A"/>
    <w:rsid w:val="00710776"/>
    <w:rsid w:val="00713F2D"/>
    <w:rsid w:val="007159FA"/>
    <w:rsid w:val="0072228E"/>
    <w:rsid w:val="00727C66"/>
    <w:rsid w:val="00732110"/>
    <w:rsid w:val="00732843"/>
    <w:rsid w:val="0075126D"/>
    <w:rsid w:val="00753118"/>
    <w:rsid w:val="00753D36"/>
    <w:rsid w:val="007607DD"/>
    <w:rsid w:val="0076772C"/>
    <w:rsid w:val="00770034"/>
    <w:rsid w:val="007741CC"/>
    <w:rsid w:val="007774B1"/>
    <w:rsid w:val="0078610F"/>
    <w:rsid w:val="007A4CB6"/>
    <w:rsid w:val="007B00CD"/>
    <w:rsid w:val="007C4722"/>
    <w:rsid w:val="007C708A"/>
    <w:rsid w:val="007D315A"/>
    <w:rsid w:val="007E5AE2"/>
    <w:rsid w:val="007F1D80"/>
    <w:rsid w:val="0080389A"/>
    <w:rsid w:val="00805D64"/>
    <w:rsid w:val="00806570"/>
    <w:rsid w:val="00807BA1"/>
    <w:rsid w:val="00814C8C"/>
    <w:rsid w:val="00815C48"/>
    <w:rsid w:val="00817D94"/>
    <w:rsid w:val="00820F29"/>
    <w:rsid w:val="0083072F"/>
    <w:rsid w:val="0083304B"/>
    <w:rsid w:val="00835A95"/>
    <w:rsid w:val="0084613E"/>
    <w:rsid w:val="0084623A"/>
    <w:rsid w:val="008462C4"/>
    <w:rsid w:val="00851C1C"/>
    <w:rsid w:val="008660B7"/>
    <w:rsid w:val="008737ED"/>
    <w:rsid w:val="00875FCF"/>
    <w:rsid w:val="008762C6"/>
    <w:rsid w:val="008771A9"/>
    <w:rsid w:val="00895120"/>
    <w:rsid w:val="008A076A"/>
    <w:rsid w:val="008B0EA5"/>
    <w:rsid w:val="008B305F"/>
    <w:rsid w:val="008B4F0D"/>
    <w:rsid w:val="008C31F5"/>
    <w:rsid w:val="008C3BB4"/>
    <w:rsid w:val="008C4EE7"/>
    <w:rsid w:val="008D46CE"/>
    <w:rsid w:val="008D7E67"/>
    <w:rsid w:val="008F143D"/>
    <w:rsid w:val="009026F3"/>
    <w:rsid w:val="00902F4B"/>
    <w:rsid w:val="009312A4"/>
    <w:rsid w:val="00933850"/>
    <w:rsid w:val="00944228"/>
    <w:rsid w:val="00957491"/>
    <w:rsid w:val="009602BF"/>
    <w:rsid w:val="00962F3B"/>
    <w:rsid w:val="009650AB"/>
    <w:rsid w:val="00966B83"/>
    <w:rsid w:val="00975B91"/>
    <w:rsid w:val="009803F9"/>
    <w:rsid w:val="0099390F"/>
    <w:rsid w:val="009A6F5D"/>
    <w:rsid w:val="009A7862"/>
    <w:rsid w:val="009B323B"/>
    <w:rsid w:val="009B406D"/>
    <w:rsid w:val="009B4D65"/>
    <w:rsid w:val="009B6490"/>
    <w:rsid w:val="009C2081"/>
    <w:rsid w:val="009C23AD"/>
    <w:rsid w:val="009C4C11"/>
    <w:rsid w:val="009C4F26"/>
    <w:rsid w:val="009C66CB"/>
    <w:rsid w:val="009E081E"/>
    <w:rsid w:val="009E78E9"/>
    <w:rsid w:val="009F760F"/>
    <w:rsid w:val="00A030E9"/>
    <w:rsid w:val="00A03ACE"/>
    <w:rsid w:val="00A04B92"/>
    <w:rsid w:val="00A23B42"/>
    <w:rsid w:val="00A27010"/>
    <w:rsid w:val="00A3202B"/>
    <w:rsid w:val="00A437D8"/>
    <w:rsid w:val="00A55EA5"/>
    <w:rsid w:val="00A62EAF"/>
    <w:rsid w:val="00A67934"/>
    <w:rsid w:val="00A74944"/>
    <w:rsid w:val="00A94BB9"/>
    <w:rsid w:val="00AA5477"/>
    <w:rsid w:val="00AA7F4E"/>
    <w:rsid w:val="00AB2C04"/>
    <w:rsid w:val="00AB4027"/>
    <w:rsid w:val="00AB5027"/>
    <w:rsid w:val="00AB693F"/>
    <w:rsid w:val="00AC66E4"/>
    <w:rsid w:val="00AD1B69"/>
    <w:rsid w:val="00AD4114"/>
    <w:rsid w:val="00AE1E67"/>
    <w:rsid w:val="00AE3CC6"/>
    <w:rsid w:val="00AE533A"/>
    <w:rsid w:val="00B02597"/>
    <w:rsid w:val="00B0320F"/>
    <w:rsid w:val="00B10E8E"/>
    <w:rsid w:val="00B22F79"/>
    <w:rsid w:val="00B41264"/>
    <w:rsid w:val="00B42E57"/>
    <w:rsid w:val="00B439AE"/>
    <w:rsid w:val="00B446A1"/>
    <w:rsid w:val="00B458BF"/>
    <w:rsid w:val="00B53772"/>
    <w:rsid w:val="00B555CF"/>
    <w:rsid w:val="00B57AC0"/>
    <w:rsid w:val="00B8030D"/>
    <w:rsid w:val="00B80329"/>
    <w:rsid w:val="00B912E3"/>
    <w:rsid w:val="00B93E37"/>
    <w:rsid w:val="00BA2B29"/>
    <w:rsid w:val="00BA2F9E"/>
    <w:rsid w:val="00BE40E5"/>
    <w:rsid w:val="00BE55EA"/>
    <w:rsid w:val="00BF00B9"/>
    <w:rsid w:val="00C008DA"/>
    <w:rsid w:val="00C152AF"/>
    <w:rsid w:val="00C216B1"/>
    <w:rsid w:val="00C242A2"/>
    <w:rsid w:val="00C26104"/>
    <w:rsid w:val="00C307A7"/>
    <w:rsid w:val="00C519CB"/>
    <w:rsid w:val="00C5318E"/>
    <w:rsid w:val="00C56B65"/>
    <w:rsid w:val="00C60F9D"/>
    <w:rsid w:val="00C620B6"/>
    <w:rsid w:val="00C63172"/>
    <w:rsid w:val="00C755EF"/>
    <w:rsid w:val="00C802C3"/>
    <w:rsid w:val="00C83564"/>
    <w:rsid w:val="00C8359A"/>
    <w:rsid w:val="00C858AC"/>
    <w:rsid w:val="00C85D9F"/>
    <w:rsid w:val="00C873C2"/>
    <w:rsid w:val="00C936C6"/>
    <w:rsid w:val="00C94584"/>
    <w:rsid w:val="00C968DE"/>
    <w:rsid w:val="00CB0188"/>
    <w:rsid w:val="00CB074F"/>
    <w:rsid w:val="00CB15C0"/>
    <w:rsid w:val="00CB1AA6"/>
    <w:rsid w:val="00CB45E1"/>
    <w:rsid w:val="00CC26E9"/>
    <w:rsid w:val="00CD215D"/>
    <w:rsid w:val="00CD4920"/>
    <w:rsid w:val="00CF4A38"/>
    <w:rsid w:val="00D029D3"/>
    <w:rsid w:val="00D15C72"/>
    <w:rsid w:val="00D22208"/>
    <w:rsid w:val="00D27B40"/>
    <w:rsid w:val="00D30F98"/>
    <w:rsid w:val="00D40084"/>
    <w:rsid w:val="00D42E9B"/>
    <w:rsid w:val="00D42F46"/>
    <w:rsid w:val="00D5076B"/>
    <w:rsid w:val="00D509CF"/>
    <w:rsid w:val="00D53463"/>
    <w:rsid w:val="00D56C0D"/>
    <w:rsid w:val="00D640F0"/>
    <w:rsid w:val="00D6450C"/>
    <w:rsid w:val="00D6627E"/>
    <w:rsid w:val="00D70833"/>
    <w:rsid w:val="00D739C7"/>
    <w:rsid w:val="00DA1596"/>
    <w:rsid w:val="00DA6F47"/>
    <w:rsid w:val="00DB4D72"/>
    <w:rsid w:val="00DC5EB6"/>
    <w:rsid w:val="00DD26F3"/>
    <w:rsid w:val="00DD4EAA"/>
    <w:rsid w:val="00DE7672"/>
    <w:rsid w:val="00DF4DDF"/>
    <w:rsid w:val="00DF5B32"/>
    <w:rsid w:val="00E02F0A"/>
    <w:rsid w:val="00E066F3"/>
    <w:rsid w:val="00E0790B"/>
    <w:rsid w:val="00E1607E"/>
    <w:rsid w:val="00E1709D"/>
    <w:rsid w:val="00E17BA8"/>
    <w:rsid w:val="00E21747"/>
    <w:rsid w:val="00E23B0C"/>
    <w:rsid w:val="00E259C2"/>
    <w:rsid w:val="00E37592"/>
    <w:rsid w:val="00E4583E"/>
    <w:rsid w:val="00E476E2"/>
    <w:rsid w:val="00E50A16"/>
    <w:rsid w:val="00E67B40"/>
    <w:rsid w:val="00E74296"/>
    <w:rsid w:val="00E77BF1"/>
    <w:rsid w:val="00E802EC"/>
    <w:rsid w:val="00E806B4"/>
    <w:rsid w:val="00EA0D76"/>
    <w:rsid w:val="00EA10B8"/>
    <w:rsid w:val="00EA5573"/>
    <w:rsid w:val="00EB2DAC"/>
    <w:rsid w:val="00EC1FBA"/>
    <w:rsid w:val="00ED08D9"/>
    <w:rsid w:val="00EE0D32"/>
    <w:rsid w:val="00EE3DCE"/>
    <w:rsid w:val="00EE6ADB"/>
    <w:rsid w:val="00EF26E0"/>
    <w:rsid w:val="00F064BA"/>
    <w:rsid w:val="00F10CB3"/>
    <w:rsid w:val="00F16B7A"/>
    <w:rsid w:val="00F16EAC"/>
    <w:rsid w:val="00F251A5"/>
    <w:rsid w:val="00F2552F"/>
    <w:rsid w:val="00F330A3"/>
    <w:rsid w:val="00F370FC"/>
    <w:rsid w:val="00F37749"/>
    <w:rsid w:val="00F54EC9"/>
    <w:rsid w:val="00F65314"/>
    <w:rsid w:val="00F665E2"/>
    <w:rsid w:val="00F710EE"/>
    <w:rsid w:val="00F87ABE"/>
    <w:rsid w:val="00F9343B"/>
    <w:rsid w:val="00FC6937"/>
    <w:rsid w:val="00FD02BE"/>
    <w:rsid w:val="00FD4109"/>
    <w:rsid w:val="00FE0F03"/>
    <w:rsid w:val="00FF09C9"/>
    <w:rsid w:val="00FF1F1D"/>
    <w:rsid w:val="00FF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3634F5"/>
  <w15:docId w15:val="{1EEC9DD1-5C53-4231-96BC-977E66B26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79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B4C8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4B4C8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4B4C8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4B4C8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C379E1-441E-4B1A-AFDA-5F944016B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531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pkrakowiak</cp:lastModifiedBy>
  <cp:revision>14</cp:revision>
  <cp:lastPrinted>2023-07-10T13:04:00Z</cp:lastPrinted>
  <dcterms:created xsi:type="dcterms:W3CDTF">2022-06-22T06:07:00Z</dcterms:created>
  <dcterms:modified xsi:type="dcterms:W3CDTF">2023-07-10T13:09:00Z</dcterms:modified>
</cp:coreProperties>
</file>